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46" w:rsidRPr="00AB1464" w:rsidRDefault="00D45146" w:rsidP="00AB146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464">
        <w:rPr>
          <w:rFonts w:ascii="Times New Roman" w:eastAsia="Times New Roman" w:hAnsi="Times New Roman" w:cs="Times New Roman"/>
          <w:b/>
          <w:sz w:val="28"/>
          <w:szCs w:val="28"/>
        </w:rPr>
        <w:t>Информатика и ИКТ</w:t>
      </w:r>
    </w:p>
    <w:p w:rsidR="00D45146" w:rsidRPr="00AB1464" w:rsidRDefault="00D45146" w:rsidP="00AB146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146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 w:rsidRPr="00AB14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 </w:t>
      </w:r>
      <w:r w:rsidRPr="00AB14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дата </w:t>
      </w:r>
      <w:r w:rsidRPr="00AB14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25.11.2014 г.</w:t>
      </w:r>
    </w:p>
    <w:p w:rsidR="00D45146" w:rsidRPr="00AB1464" w:rsidRDefault="00D45146" w:rsidP="00AB146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146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AB14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634934" w:rsidRPr="006349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компьютером с помощью </w:t>
      </w:r>
      <w:r w:rsidR="006349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мыши.</w:t>
      </w:r>
    </w:p>
    <w:p w:rsidR="00D45146" w:rsidRDefault="00D45146" w:rsidP="00AB146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AB1464">
        <w:rPr>
          <w:rFonts w:ascii="Times New Roman" w:eastAsia="Times New Roman" w:hAnsi="Times New Roman" w:cs="Times New Roman"/>
          <w:b/>
          <w:sz w:val="28"/>
          <w:szCs w:val="28"/>
        </w:rPr>
        <w:t>комбинированный</w:t>
      </w:r>
    </w:p>
    <w:p w:rsidR="00AB1464" w:rsidRDefault="00AB1464" w:rsidP="00AB146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FA52C7" w:rsidRDefault="00152DB2" w:rsidP="00AB146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6A2DA6">
        <w:rPr>
          <w:rFonts w:ascii="Times New Roman" w:eastAsia="Times New Roman" w:hAnsi="Times New Roman" w:cs="Times New Roman"/>
          <w:b/>
          <w:sz w:val="28"/>
          <w:szCs w:val="28"/>
        </w:rPr>
        <w:t>учающая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2DB2" w:rsidRDefault="00FA52C7" w:rsidP="00AB14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2DA6" w:rsidRPr="006A2DA6">
        <w:rPr>
          <w:rFonts w:ascii="Times New Roman" w:eastAsia="Times New Roman" w:hAnsi="Times New Roman" w:cs="Times New Roman"/>
          <w:sz w:val="28"/>
          <w:szCs w:val="28"/>
        </w:rPr>
        <w:t>формирование знаний о внешнем устройстве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компьютера мыши;</w:t>
      </w:r>
    </w:p>
    <w:p w:rsidR="00FA52C7" w:rsidRDefault="00FA52C7" w:rsidP="00AB14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навыков работы с компьютерной мышью.</w:t>
      </w:r>
    </w:p>
    <w:p w:rsidR="00513DCC" w:rsidRDefault="00513DCC" w:rsidP="00513D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знаний компьютерной грамотности и терминологии.</w:t>
      </w:r>
    </w:p>
    <w:p w:rsidR="00FA52C7" w:rsidRDefault="006A2DA6" w:rsidP="00AB146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DA6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Коррекционная: </w:t>
      </w:r>
    </w:p>
    <w:p w:rsidR="00FA52C7" w:rsidRDefault="00FA52C7" w:rsidP="00AB146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55003F" w:rsidRPr="005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коррекция речи</w:t>
      </w:r>
      <w:r w:rsidR="005500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003F" w:rsidRPr="005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55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 задаваемые в течение урока.</w:t>
      </w:r>
    </w:p>
    <w:p w:rsidR="0055003F" w:rsidRDefault="0055003F" w:rsidP="00AB146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00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Воспитательная:</w:t>
      </w:r>
    </w:p>
    <w:p w:rsidR="0055003F" w:rsidRDefault="0055003F" w:rsidP="00AB146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бережного отношения к имуществу школы;</w:t>
      </w:r>
    </w:p>
    <w:p w:rsidR="0055003F" w:rsidRDefault="0055003F" w:rsidP="00AB146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дисциплины</w:t>
      </w:r>
      <w:r w:rsidR="0055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культуры речи;</w:t>
      </w:r>
    </w:p>
    <w:p w:rsidR="005559FF" w:rsidRDefault="005559FF" w:rsidP="00AB146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559FF">
        <w:rPr>
          <w:rFonts w:ascii="Times New Roman" w:hAnsi="Times New Roman" w:cs="Times New Roman"/>
          <w:sz w:val="28"/>
          <w:szCs w:val="28"/>
        </w:rPr>
        <w:t>воспитание требований безопасности</w:t>
      </w:r>
    </w:p>
    <w:p w:rsidR="005559FF" w:rsidRPr="005559FF" w:rsidRDefault="005559FF" w:rsidP="00AB146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9FF">
        <w:rPr>
          <w:rFonts w:ascii="Times New Roman" w:hAnsi="Times New Roman" w:cs="Times New Roman"/>
          <w:sz w:val="28"/>
          <w:szCs w:val="28"/>
        </w:rPr>
        <w:t>- формирование навыков самоорганизации</w:t>
      </w:r>
    </w:p>
    <w:p w:rsidR="000C5594" w:rsidRDefault="000C5594" w:rsidP="00AB146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урока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фронтальная, групповая, </w:t>
      </w:r>
      <w:r w:rsidR="0006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парах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индивидуальная.</w:t>
      </w:r>
    </w:p>
    <w:p w:rsidR="005559FF" w:rsidRPr="005559FF" w:rsidRDefault="005559FF" w:rsidP="00AB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FF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559FF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объяснительно-иллюстративный; нагляд</w:t>
      </w:r>
      <w:r>
        <w:rPr>
          <w:rFonts w:ascii="Times New Roman" w:hAnsi="Times New Roman" w:cs="Times New Roman"/>
          <w:sz w:val="28"/>
          <w:szCs w:val="28"/>
        </w:rPr>
        <w:t>ный; практический, коррекционный.</w:t>
      </w:r>
    </w:p>
    <w:p w:rsidR="00D45146" w:rsidRDefault="000C5594" w:rsidP="005559F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презентация, интернет, компьютеры, проектор, карточки, экран.</w:t>
      </w:r>
    </w:p>
    <w:p w:rsidR="005559FF" w:rsidRPr="005559FF" w:rsidRDefault="005559FF" w:rsidP="005559F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5146" w:rsidRPr="005559FF" w:rsidRDefault="00AB1464" w:rsidP="00AB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5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</w:p>
    <w:p w:rsidR="00AB1464" w:rsidRDefault="00AB1464" w:rsidP="00AB146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578"/>
        <w:gridCol w:w="2116"/>
        <w:gridCol w:w="4819"/>
        <w:gridCol w:w="4537"/>
        <w:gridCol w:w="3260"/>
      </w:tblGrid>
      <w:tr w:rsidR="00F32524" w:rsidRPr="005559FF" w:rsidTr="005559FF">
        <w:trPr>
          <w:trHeight w:val="415"/>
          <w:tblHeader/>
        </w:trPr>
        <w:tc>
          <w:tcPr>
            <w:tcW w:w="578" w:type="dxa"/>
          </w:tcPr>
          <w:p w:rsidR="00F32524" w:rsidRPr="005559FF" w:rsidRDefault="00F32524" w:rsidP="005C69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6" w:type="dxa"/>
            <w:vAlign w:val="center"/>
          </w:tcPr>
          <w:p w:rsidR="00F32524" w:rsidRPr="005559FF" w:rsidRDefault="00F32524" w:rsidP="005C69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19" w:type="dxa"/>
            <w:vAlign w:val="center"/>
          </w:tcPr>
          <w:p w:rsidR="00F32524" w:rsidRPr="005559FF" w:rsidRDefault="00F32524" w:rsidP="005C69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4537" w:type="dxa"/>
            <w:vAlign w:val="center"/>
          </w:tcPr>
          <w:p w:rsidR="00F32524" w:rsidRPr="005559FF" w:rsidRDefault="00F32524" w:rsidP="005C69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  <w:vAlign w:val="center"/>
          </w:tcPr>
          <w:p w:rsidR="00F32524" w:rsidRPr="005559FF" w:rsidRDefault="00F32524" w:rsidP="005C69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F32524" w:rsidRPr="00F32524" w:rsidTr="005559FF">
        <w:tc>
          <w:tcPr>
            <w:tcW w:w="578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9" w:type="dxa"/>
          </w:tcPr>
          <w:p w:rsidR="00F32524" w:rsidRPr="00F32524" w:rsidRDefault="007D2F58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сразу сесть по парам за компьютеры по ТБ</w:t>
            </w:r>
          </w:p>
        </w:tc>
        <w:tc>
          <w:tcPr>
            <w:tcW w:w="4537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260" w:type="dxa"/>
            <w:vMerge w:val="restart"/>
            <w:vAlign w:val="center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-  формирование навыков самоорганизации</w:t>
            </w:r>
          </w:p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- воспитание требований безопасности</w:t>
            </w:r>
          </w:p>
        </w:tc>
      </w:tr>
      <w:tr w:rsidR="00F32524" w:rsidRPr="00F32524" w:rsidTr="005559FF">
        <w:tc>
          <w:tcPr>
            <w:tcW w:w="578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Проверка знаний, полученных на прошлом уроке</w:t>
            </w:r>
          </w:p>
        </w:tc>
        <w:tc>
          <w:tcPr>
            <w:tcW w:w="4819" w:type="dxa"/>
          </w:tcPr>
          <w:p w:rsidR="00F32524" w:rsidRDefault="007D2F58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F58">
              <w:rPr>
                <w:rFonts w:ascii="Times New Roman" w:hAnsi="Times New Roman" w:cs="Times New Roman"/>
                <w:sz w:val="24"/>
                <w:szCs w:val="24"/>
              </w:rPr>
              <w:t>Что такое Рабочий стол?</w:t>
            </w:r>
          </w:p>
          <w:p w:rsidR="007D2F58" w:rsidRDefault="007D2F58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F58">
              <w:rPr>
                <w:rFonts w:ascii="Times New Roman" w:hAnsi="Times New Roman" w:cs="Times New Roman"/>
                <w:sz w:val="24"/>
                <w:szCs w:val="24"/>
              </w:rPr>
              <w:t>Какие значки всегда присутствуют на Рабочем столе?</w:t>
            </w:r>
          </w:p>
          <w:p w:rsidR="007D2F58" w:rsidRDefault="007D2F58" w:rsidP="007D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используют средство,</w:t>
            </w:r>
            <w:r w:rsidRPr="007D2F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представленное значком </w:t>
            </w:r>
            <w:r w:rsidRPr="007D2F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32770" name="Picture 2" descr="http://im5-tub-ru.yandex.net/i?id=489972488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://im5-tub-ru.yandex.net/i?id=489972488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6" cy="229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D2F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D2F58" w:rsidRPr="007D2F58" w:rsidRDefault="007D2F58" w:rsidP="007D2F58">
            <w:pPr>
              <w:pStyle w:val="a3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F58">
              <w:rPr>
                <w:rFonts w:ascii="Times New Roman" w:hAnsi="Times New Roman" w:cs="Times New Roman"/>
                <w:sz w:val="24"/>
                <w:szCs w:val="24"/>
              </w:rPr>
              <w:t>Для временного размещения ненужных документов и программ</w:t>
            </w:r>
          </w:p>
          <w:p w:rsidR="007D2F58" w:rsidRPr="007D2F58" w:rsidRDefault="007D2F58" w:rsidP="007D2F58">
            <w:pPr>
              <w:pStyle w:val="a3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сбора мусора</w:t>
            </w:r>
          </w:p>
          <w:p w:rsidR="007D2F58" w:rsidRPr="007D2F58" w:rsidRDefault="007D2F58" w:rsidP="007D2F58">
            <w:pPr>
              <w:pStyle w:val="a3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F58">
              <w:rPr>
                <w:rFonts w:ascii="Times New Roman" w:hAnsi="Times New Roman" w:cs="Times New Roman"/>
                <w:sz w:val="24"/>
                <w:szCs w:val="24"/>
              </w:rPr>
              <w:t>Для хранения самых нужных документов</w:t>
            </w:r>
          </w:p>
          <w:p w:rsidR="007D2F58" w:rsidRPr="00F32524" w:rsidRDefault="007D2F58" w:rsidP="007D2F58">
            <w:pPr>
              <w:pStyle w:val="a3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F58">
              <w:rPr>
                <w:rFonts w:ascii="Times New Roman" w:hAnsi="Times New Roman" w:cs="Times New Roman"/>
                <w:sz w:val="24"/>
                <w:szCs w:val="24"/>
              </w:rPr>
              <w:t>Для хранения самых нужных программ и документов для хранения самых нужных программ</w:t>
            </w:r>
          </w:p>
        </w:tc>
        <w:tc>
          <w:tcPr>
            <w:tcW w:w="4537" w:type="dxa"/>
          </w:tcPr>
          <w:p w:rsidR="00F32524" w:rsidRPr="00F32524" w:rsidRDefault="007D2F58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3260" w:type="dxa"/>
            <w:vMerge/>
            <w:vAlign w:val="center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24" w:rsidRPr="00F32524" w:rsidTr="005559FF">
        <w:tc>
          <w:tcPr>
            <w:tcW w:w="578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6" w:type="dxa"/>
          </w:tcPr>
          <w:p w:rsidR="00F32524" w:rsidRDefault="00F32524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 темы </w:t>
            </w: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48" w:rsidRPr="00F32524" w:rsidRDefault="00064348" w:rsidP="00834A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819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Для определения темы сегодняшнего урока отгадайте, пожалуйста, загадку:</w:t>
            </w:r>
          </w:p>
          <w:p w:rsidR="00F32524" w:rsidRPr="00F32524" w:rsidRDefault="00F32524" w:rsidP="00F32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ковру зверек бежит,</w:t>
            </w:r>
            <w:r w:rsidRPr="00F3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замрет, то закружит,</w:t>
            </w:r>
            <w:r w:rsidRPr="00F3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Коврика не покидает,</w:t>
            </w:r>
            <w:r w:rsidRPr="00F32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зверь, кто угадает?</w:t>
            </w:r>
          </w:p>
          <w:p w:rsidR="006E4B96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Поэтому речь будет идти о чем?</w:t>
            </w:r>
          </w:p>
          <w:p w:rsidR="006E4B96" w:rsidRDefault="006E4B9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доказать, что мышь компьютерная, а не грызун.</w:t>
            </w:r>
          </w:p>
          <w:p w:rsidR="006E4B96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B96" w:rsidRDefault="006E4B9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96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F3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мышки с компьютером – что можно делать?</w:t>
            </w:r>
            <w:r w:rsidR="00F3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(можно управлять)</w:t>
            </w: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попробуйте назвать тему урока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«Управление</w:t>
            </w:r>
            <w:r w:rsidR="00634934">
              <w:rPr>
                <w:rFonts w:ascii="Arial" w:eastAsia="+mj-ea" w:hAnsi="Arial" w:cs="Arial"/>
                <w:b/>
                <w:bCs/>
                <w:shadow/>
                <w:color w:val="002060"/>
                <w:kern w:val="24"/>
                <w:sz w:val="88"/>
                <w:szCs w:val="88"/>
              </w:rPr>
              <w:t xml:space="preserve"> </w:t>
            </w:r>
            <w:r w:rsidR="00634934" w:rsidRPr="00634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компьютером с помощью </w:t>
            </w:r>
            <w:r w:rsidR="006E4B96">
              <w:rPr>
                <w:rFonts w:ascii="Times New Roman" w:hAnsi="Times New Roman" w:cs="Times New Roman"/>
                <w:sz w:val="24"/>
                <w:szCs w:val="24"/>
              </w:rPr>
              <w:t>мыши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CB1">
              <w:rPr>
                <w:rFonts w:ascii="Times New Roman" w:hAnsi="Times New Roman" w:cs="Times New Roman"/>
                <w:sz w:val="24"/>
                <w:szCs w:val="24"/>
              </w:rPr>
              <w:t xml:space="preserve"> Слайд 3.</w:t>
            </w:r>
          </w:p>
          <w:p w:rsidR="00064348" w:rsidRDefault="00064348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думаете, что такое компьютерная мышь?</w:t>
            </w: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– это устройство управления курсором. Для чего служит мышь?</w:t>
            </w:r>
            <w:r w:rsidR="00A63CB1">
              <w:rPr>
                <w:rFonts w:ascii="Times New Roman" w:hAnsi="Times New Roman" w:cs="Times New Roman"/>
                <w:sz w:val="24"/>
                <w:szCs w:val="24"/>
              </w:rPr>
              <w:t xml:space="preserve"> Слайд 4.</w:t>
            </w:r>
          </w:p>
          <w:p w:rsidR="00634934" w:rsidRPr="00F3252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4934">
              <w:rPr>
                <w:rFonts w:ascii="Times New Roman" w:hAnsi="Times New Roman" w:cs="Times New Roman"/>
                <w:sz w:val="24"/>
                <w:szCs w:val="24"/>
              </w:rPr>
              <w:t>Служит для ввода данных или одиночных команд, а также для ввода 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2524" w:rsidRDefault="00AF69D0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дальнейшей работы мы познакомимся с историей компьютерной мышки. Слайды 5-7</w:t>
            </w: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такой вопрос: «Какие действия можно совершать с мышкой?»</w:t>
            </w:r>
          </w:p>
          <w:p w:rsidR="00753CD6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  <w:r w:rsidR="00753CD6">
              <w:rPr>
                <w:rFonts w:ascii="Times New Roman" w:hAnsi="Times New Roman" w:cs="Times New Roman"/>
                <w:sz w:val="24"/>
                <w:szCs w:val="24"/>
              </w:rPr>
              <w:t xml:space="preserve">, а в конце </w:t>
            </w:r>
            <w:r w:rsidR="0051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 сделаете проверку.</w:t>
            </w:r>
          </w:p>
          <w:p w:rsidR="00A42F9A" w:rsidRPr="00753CD6" w:rsidRDefault="00A63CB1" w:rsidP="00753C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CD6">
              <w:rPr>
                <w:rFonts w:ascii="Times New Roman" w:hAnsi="Times New Roman" w:cs="Times New Roman"/>
                <w:sz w:val="24"/>
                <w:szCs w:val="24"/>
              </w:rPr>
              <w:t>перемещение указателя мыши;</w:t>
            </w:r>
          </w:p>
          <w:p w:rsidR="00A42F9A" w:rsidRPr="00753CD6" w:rsidRDefault="00A63CB1" w:rsidP="00753C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CD6">
              <w:rPr>
                <w:rFonts w:ascii="Times New Roman" w:hAnsi="Times New Roman" w:cs="Times New Roman"/>
                <w:sz w:val="24"/>
                <w:szCs w:val="24"/>
              </w:rPr>
              <w:t>щелчок левой кнопкой мыши;</w:t>
            </w:r>
          </w:p>
          <w:p w:rsidR="00A42F9A" w:rsidRPr="00753CD6" w:rsidRDefault="00A63CB1" w:rsidP="00753C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CD6">
              <w:rPr>
                <w:rFonts w:ascii="Times New Roman" w:hAnsi="Times New Roman" w:cs="Times New Roman"/>
                <w:sz w:val="24"/>
                <w:szCs w:val="24"/>
              </w:rPr>
              <w:t>щелчок правой кнопкой мыши;</w:t>
            </w:r>
          </w:p>
          <w:p w:rsidR="00A42F9A" w:rsidRPr="00753CD6" w:rsidRDefault="00A63CB1" w:rsidP="00753C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CD6">
              <w:rPr>
                <w:rFonts w:ascii="Times New Roman" w:hAnsi="Times New Roman" w:cs="Times New Roman"/>
                <w:sz w:val="24"/>
                <w:szCs w:val="24"/>
              </w:rPr>
              <w:t>двойной щелчок (два быстрых последовательных щелчка);</w:t>
            </w:r>
          </w:p>
          <w:p w:rsidR="00753CD6" w:rsidRPr="00753CD6" w:rsidRDefault="00A63CB1" w:rsidP="005C69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CD6">
              <w:rPr>
                <w:rFonts w:ascii="Times New Roman" w:hAnsi="Times New Roman" w:cs="Times New Roman"/>
                <w:sz w:val="24"/>
                <w:szCs w:val="24"/>
              </w:rPr>
              <w:t>перетаскивание объекта с помощью мыши (при нажатой левой кнопке мыши).</w:t>
            </w:r>
          </w:p>
        </w:tc>
        <w:tc>
          <w:tcPr>
            <w:tcW w:w="4537" w:type="dxa"/>
          </w:tcPr>
          <w:p w:rsid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96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мышь </w:t>
            </w:r>
          </w:p>
          <w:p w:rsid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компьютерной мышке</w:t>
            </w:r>
          </w:p>
          <w:p w:rsidR="006E4B96" w:rsidRDefault="006E4B9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Доказывают: грызун питается зерном, салом и т.д., бегает где угодно,  и т.д., а компьютерная мышь питание получает от энергии и далеко убежать не может.</w:t>
            </w: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D0" w:rsidRDefault="00AF69D0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4" w:rsidRDefault="0063493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6" w:rsidRDefault="00753CD6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ответы в тетрадь</w:t>
            </w:r>
          </w:p>
        </w:tc>
        <w:tc>
          <w:tcPr>
            <w:tcW w:w="3260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5559FF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59FF">
              <w:rPr>
                <w:rFonts w:ascii="Times New Roman" w:hAnsi="Times New Roman" w:cs="Times New Roman"/>
                <w:sz w:val="24"/>
                <w:szCs w:val="24"/>
              </w:rPr>
              <w:t>умение ставить  учебную задачу;</w:t>
            </w:r>
          </w:p>
          <w:p w:rsidR="00F32524" w:rsidRPr="00F32524" w:rsidRDefault="005559FF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2524" w:rsidRPr="00F32524">
              <w:rPr>
                <w:rFonts w:ascii="Times New Roman" w:hAnsi="Times New Roman" w:cs="Times New Roman"/>
                <w:sz w:val="24"/>
                <w:szCs w:val="24"/>
              </w:rPr>
              <w:t>формулировать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  <w:r w:rsidR="00555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9FF" w:rsidRDefault="005559FF" w:rsidP="00555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FF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самостоятельной работы</w:t>
            </w:r>
            <w:r w:rsidR="00D94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8BF" w:rsidRPr="005559FF" w:rsidRDefault="00D948BF" w:rsidP="005559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различать объекты окружающего мира.</w:t>
            </w:r>
          </w:p>
          <w:p w:rsidR="005559FF" w:rsidRPr="00F32524" w:rsidRDefault="005559FF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24" w:rsidRPr="00F32524" w:rsidTr="005559FF">
        <w:tc>
          <w:tcPr>
            <w:tcW w:w="578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6" w:type="dxa"/>
          </w:tcPr>
          <w:p w:rsidR="00F32524" w:rsidRPr="005D2215" w:rsidRDefault="00064348" w:rsidP="00064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5D2215" w:rsidRPr="005D2215">
              <w:rPr>
                <w:rFonts w:ascii="Times New Roman" w:hAnsi="Times New Roman" w:cs="Times New Roman"/>
                <w:sz w:val="24"/>
                <w:szCs w:val="24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материала</w:t>
            </w:r>
            <w:r w:rsidR="005D2215" w:rsidRPr="005D2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дальнейшего изучения темы перейдем по ссылке для работы в интернете.</w:t>
            </w:r>
          </w:p>
          <w:p w:rsidR="005C28EE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изучается с помощью презентации с практическими элементами работы.</w:t>
            </w:r>
          </w:p>
          <w:p w:rsidR="00320401" w:rsidRPr="00F32524" w:rsidRDefault="00D948BF" w:rsidP="00D94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Выяснили</w:t>
            </w:r>
            <w:r w:rsidR="00513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действия можно совершать с мышью, и теперь можно проверить  друг у друга первое выполненное задание по образцу. Р</w:t>
            </w:r>
            <w:r w:rsidR="0055003F">
              <w:rPr>
                <w:rFonts w:ascii="Times New Roman" w:hAnsi="Times New Roman" w:cs="Times New Roman"/>
                <w:sz w:val="24"/>
                <w:szCs w:val="24"/>
              </w:rPr>
              <w:t>аботаем</w:t>
            </w:r>
            <w:r w:rsidR="00320401">
              <w:rPr>
                <w:rFonts w:ascii="Times New Roman" w:hAnsi="Times New Roman" w:cs="Times New Roman"/>
                <w:sz w:val="24"/>
                <w:szCs w:val="24"/>
              </w:rPr>
              <w:t xml:space="preserve"> парами.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Поменяйтесь листочками и проверяйте, все ли действия написаны</w:t>
            </w:r>
            <w:r w:rsidR="0032040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ильно ли. Если все 5 действий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="00320401">
              <w:rPr>
                <w:rFonts w:ascii="Times New Roman" w:hAnsi="Times New Roman" w:cs="Times New Roman"/>
                <w:sz w:val="24"/>
                <w:szCs w:val="24"/>
              </w:rPr>
              <w:t xml:space="preserve"> верно, то оценка 5. Если 4, то оценка 4, если 3, то оценка 3.</w:t>
            </w:r>
          </w:p>
        </w:tc>
        <w:tc>
          <w:tcPr>
            <w:tcW w:w="4537" w:type="dxa"/>
          </w:tcPr>
          <w:p w:rsidR="00F32524" w:rsidRPr="00F32524" w:rsidRDefault="00F32524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59FF" w:rsidRPr="000A009D" w:rsidRDefault="005559FF" w:rsidP="000A00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9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5559FF" w:rsidRPr="000A009D" w:rsidRDefault="005559FF" w:rsidP="000A0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D">
              <w:rPr>
                <w:rFonts w:ascii="Times New Roman" w:hAnsi="Times New Roman" w:cs="Times New Roman"/>
                <w:sz w:val="24"/>
                <w:szCs w:val="24"/>
              </w:rPr>
              <w:t>-  умение обрабатывать  информацию</w:t>
            </w:r>
          </w:p>
          <w:p w:rsidR="000A009D" w:rsidRPr="000A009D" w:rsidRDefault="000A009D" w:rsidP="000A00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9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УУД:</w:t>
            </w:r>
          </w:p>
          <w:p w:rsidR="00F32524" w:rsidRDefault="00C04E95" w:rsidP="000A0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A009D" w:rsidRPr="000A009D">
              <w:rPr>
                <w:rFonts w:ascii="Times New Roman" w:hAnsi="Times New Roman" w:cs="Times New Roman"/>
                <w:sz w:val="24"/>
                <w:szCs w:val="24"/>
              </w:rPr>
              <w:t>существлять  пошаговый контроль, соотносить выполненное задание  с образцом, предложенным учителем, сравнения с предыдущими заданиями</w:t>
            </w:r>
            <w:r w:rsidR="000A0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95" w:rsidRPr="00C04E95" w:rsidRDefault="00C04E95" w:rsidP="00C04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E95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работы с ПК</w:t>
            </w:r>
          </w:p>
          <w:p w:rsidR="00C04E95" w:rsidRPr="000A009D" w:rsidRDefault="00C04E95" w:rsidP="000A0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EE" w:rsidRPr="00F32524" w:rsidTr="005559FF">
        <w:tc>
          <w:tcPr>
            <w:tcW w:w="578" w:type="dxa"/>
          </w:tcPr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C28EE" w:rsidRPr="00F32524" w:rsidRDefault="005C28EE" w:rsidP="0013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4819" w:type="dxa"/>
          </w:tcPr>
          <w:p w:rsidR="005C28EE" w:rsidRPr="00F32524" w:rsidRDefault="005C28EE" w:rsidP="0013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- Отдохни!</w:t>
            </w:r>
          </w:p>
        </w:tc>
        <w:tc>
          <w:tcPr>
            <w:tcW w:w="4537" w:type="dxa"/>
          </w:tcPr>
          <w:p w:rsidR="005C28EE" w:rsidRPr="00F32524" w:rsidRDefault="005C28EE" w:rsidP="0013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260" w:type="dxa"/>
          </w:tcPr>
          <w:p w:rsidR="005C28EE" w:rsidRPr="00F32524" w:rsidRDefault="005C28EE" w:rsidP="0013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C28EE" w:rsidRPr="00F32524" w:rsidRDefault="005C28EE" w:rsidP="0013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- формирование здорового образа жизни</w:t>
            </w:r>
          </w:p>
        </w:tc>
      </w:tr>
      <w:tr w:rsidR="005C28EE" w:rsidRPr="00F32524" w:rsidTr="005559FF">
        <w:tc>
          <w:tcPr>
            <w:tcW w:w="578" w:type="dxa"/>
          </w:tcPr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5C28EE" w:rsidRPr="00F32524" w:rsidRDefault="00064348" w:rsidP="00064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1C1093" w:rsidRPr="005D221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1C1093">
              <w:rPr>
                <w:rFonts w:ascii="Times New Roman" w:hAnsi="Times New Roman" w:cs="Times New Roman"/>
                <w:sz w:val="24"/>
                <w:szCs w:val="24"/>
              </w:rPr>
              <w:t>ого материала</w:t>
            </w:r>
            <w:r w:rsidR="001C1093" w:rsidRPr="005D2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64348" w:rsidRPr="00F32524" w:rsidRDefault="00064348" w:rsidP="0006434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Коррекционные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5C28EE" w:rsidRDefault="00320401" w:rsidP="005C6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0401" w:rsidRPr="00F32524" w:rsidRDefault="00320401" w:rsidP="005C6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выполнения заданий, проверка.</w:t>
            </w:r>
          </w:p>
        </w:tc>
        <w:tc>
          <w:tcPr>
            <w:tcW w:w="4537" w:type="dxa"/>
          </w:tcPr>
          <w:p w:rsidR="005C28EE" w:rsidRDefault="00320401" w:rsidP="007D2F58">
            <w:pPr>
              <w:pStyle w:val="a3"/>
              <w:numPr>
                <w:ilvl w:val="0"/>
                <w:numId w:val="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карточках.</w:t>
            </w:r>
          </w:p>
          <w:p w:rsidR="00320401" w:rsidRPr="00F32524" w:rsidRDefault="00F97C49" w:rsidP="007D2F58">
            <w:pPr>
              <w:pStyle w:val="a3"/>
              <w:numPr>
                <w:ilvl w:val="0"/>
                <w:numId w:val="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друг у друга и ставят оценки по оценочному листу.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04E95" w:rsidRPr="00C04E95" w:rsidRDefault="00C04E95" w:rsidP="00C04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E95">
              <w:rPr>
                <w:rFonts w:ascii="Times New Roman" w:hAnsi="Times New Roman" w:cs="Times New Roman"/>
                <w:sz w:val="24"/>
                <w:szCs w:val="24"/>
              </w:rPr>
              <w:t>Познавательные  УУД:</w:t>
            </w:r>
          </w:p>
          <w:p w:rsidR="00C04E95" w:rsidRDefault="00C04E95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E95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навыков, умения поиска нужной информации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5C28EE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</w:p>
          <w:p w:rsidR="00B85CC8" w:rsidRDefault="00B85CC8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8">
              <w:rPr>
                <w:rFonts w:ascii="Times New Roman" w:hAnsi="Times New Roman" w:cs="Times New Roman"/>
                <w:sz w:val="24"/>
                <w:szCs w:val="24"/>
              </w:rPr>
              <w:t>- развитие самооценки</w:t>
            </w:r>
          </w:p>
          <w:p w:rsidR="000A009D" w:rsidRPr="00F32524" w:rsidRDefault="000A009D" w:rsidP="000A00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009D">
              <w:rPr>
                <w:rFonts w:ascii="Times New Roman" w:hAnsi="Times New Roman" w:cs="Times New Roman"/>
                <w:sz w:val="24"/>
                <w:szCs w:val="24"/>
              </w:rPr>
              <w:t>существлять  пошаговый контроль, соотносить выполненное задание  с образцом, предложенным учителем</w:t>
            </w:r>
          </w:p>
        </w:tc>
      </w:tr>
      <w:tr w:rsidR="00F97C49" w:rsidRPr="00F32524" w:rsidTr="005559FF">
        <w:tc>
          <w:tcPr>
            <w:tcW w:w="578" w:type="dxa"/>
          </w:tcPr>
          <w:p w:rsidR="00F97C49" w:rsidRPr="00F32524" w:rsidRDefault="00F97C49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7C49" w:rsidRPr="00F32524" w:rsidRDefault="00F97C49" w:rsidP="005C69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  <w:tc>
          <w:tcPr>
            <w:tcW w:w="4819" w:type="dxa"/>
          </w:tcPr>
          <w:p w:rsidR="001947F8" w:rsidRDefault="001947F8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1C1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093" w:rsidRDefault="001C1093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разбивается на 2 группы</w:t>
            </w:r>
          </w:p>
          <w:p w:rsidR="00F97C49" w:rsidRDefault="001C1093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Сильнейшие ученики будут проводить </w:t>
            </w:r>
            <w:r w:rsidR="00B85CC8">
              <w:rPr>
                <w:rFonts w:ascii="Times New Roman" w:hAnsi="Times New Roman" w:cs="Times New Roman"/>
                <w:sz w:val="24"/>
                <w:szCs w:val="24"/>
              </w:rPr>
              <w:t xml:space="preserve">вместо учителя </w:t>
            </w:r>
            <w:r w:rsidR="00F97C49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для выполнения домашнего задания</w:t>
            </w:r>
          </w:p>
        </w:tc>
        <w:tc>
          <w:tcPr>
            <w:tcW w:w="4537" w:type="dxa"/>
          </w:tcPr>
          <w:p w:rsidR="00F97C49" w:rsidRDefault="00B85CC8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действия за ведущим</w:t>
            </w:r>
            <w:r w:rsidR="001C10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1C109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260" w:type="dxa"/>
          </w:tcPr>
          <w:p w:rsidR="00C04E95" w:rsidRPr="00C04E95" w:rsidRDefault="00C04E95" w:rsidP="00C04E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04E95" w:rsidRPr="00C04E95" w:rsidRDefault="00C04E95" w:rsidP="00C04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E95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работы с ПК</w:t>
            </w:r>
          </w:p>
          <w:p w:rsidR="00C04E95" w:rsidRPr="00C04E95" w:rsidRDefault="00C04E95" w:rsidP="00C04E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C04E95" w:rsidRPr="00C04E95" w:rsidRDefault="00C04E95" w:rsidP="00C04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E95">
              <w:rPr>
                <w:rFonts w:ascii="Times New Roman" w:hAnsi="Times New Roman" w:cs="Times New Roman"/>
                <w:sz w:val="24"/>
                <w:szCs w:val="24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  <w:p w:rsidR="00F97C49" w:rsidRPr="00C04E95" w:rsidRDefault="00F97C49" w:rsidP="00C04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8EE" w:rsidRPr="00F32524" w:rsidTr="005559FF">
        <w:tc>
          <w:tcPr>
            <w:tcW w:w="578" w:type="dxa"/>
          </w:tcPr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4819" w:type="dxa"/>
          </w:tcPr>
          <w:p w:rsidR="005C28EE" w:rsidRPr="00F32524" w:rsidRDefault="005C28EE" w:rsidP="005C69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5C28EE" w:rsidRPr="00F32524" w:rsidRDefault="005C28EE" w:rsidP="005C69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5C28EE" w:rsidRPr="00F32524" w:rsidRDefault="005C28EE" w:rsidP="005C69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интересным?</w:t>
            </w:r>
          </w:p>
        </w:tc>
        <w:tc>
          <w:tcPr>
            <w:tcW w:w="4537" w:type="dxa"/>
          </w:tcPr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подсчет баллов, выставление оценок.</w:t>
            </w:r>
          </w:p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hAnsi="Times New Roman" w:cs="Times New Roman"/>
                <w:sz w:val="24"/>
                <w:szCs w:val="24"/>
              </w:rPr>
              <w:t>- развитие самооценки</w:t>
            </w:r>
          </w:p>
          <w:p w:rsidR="005C28EE" w:rsidRPr="00F32524" w:rsidRDefault="005C28EE" w:rsidP="005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46" w:rsidRDefault="00D4514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45146" w:rsidRDefault="00D4514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D45146" w:rsidSect="00F3252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AEE"/>
    <w:multiLevelType w:val="hybridMultilevel"/>
    <w:tmpl w:val="C384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901"/>
    <w:multiLevelType w:val="hybridMultilevel"/>
    <w:tmpl w:val="9C5C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FD8"/>
    <w:multiLevelType w:val="hybridMultilevel"/>
    <w:tmpl w:val="7ADA7946"/>
    <w:lvl w:ilvl="0" w:tplc="E4041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5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0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C7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6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CE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6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146"/>
    <w:rsid w:val="00064348"/>
    <w:rsid w:val="000A009D"/>
    <w:rsid w:val="000C5594"/>
    <w:rsid w:val="00152DB2"/>
    <w:rsid w:val="001947F8"/>
    <w:rsid w:val="001C1093"/>
    <w:rsid w:val="0027558E"/>
    <w:rsid w:val="00320401"/>
    <w:rsid w:val="00424191"/>
    <w:rsid w:val="00513DCC"/>
    <w:rsid w:val="0055003F"/>
    <w:rsid w:val="005559FF"/>
    <w:rsid w:val="005A6619"/>
    <w:rsid w:val="005C28EE"/>
    <w:rsid w:val="005D2215"/>
    <w:rsid w:val="00634934"/>
    <w:rsid w:val="006A2DA6"/>
    <w:rsid w:val="006E4B96"/>
    <w:rsid w:val="00753CD6"/>
    <w:rsid w:val="007D2F58"/>
    <w:rsid w:val="00821CFB"/>
    <w:rsid w:val="00834A88"/>
    <w:rsid w:val="00853E5D"/>
    <w:rsid w:val="00915FF5"/>
    <w:rsid w:val="0093776C"/>
    <w:rsid w:val="00A42F9A"/>
    <w:rsid w:val="00A63CB1"/>
    <w:rsid w:val="00AB1464"/>
    <w:rsid w:val="00AF69D0"/>
    <w:rsid w:val="00B85CC8"/>
    <w:rsid w:val="00C04E95"/>
    <w:rsid w:val="00C91E84"/>
    <w:rsid w:val="00D45146"/>
    <w:rsid w:val="00D948BF"/>
    <w:rsid w:val="00F32524"/>
    <w:rsid w:val="00F97C49"/>
    <w:rsid w:val="00F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4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2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16D4-66C8-41DA-9FBA-6DDCCB2A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2014-11-21T03:50:00Z</dcterms:created>
  <dcterms:modified xsi:type="dcterms:W3CDTF">2014-11-25T07:01:00Z</dcterms:modified>
</cp:coreProperties>
</file>