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D" w:rsidRP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40A">
        <w:rPr>
          <w:rFonts w:ascii="Times New Roman" w:hAnsi="Times New Roman" w:cs="Times New Roman"/>
          <w:sz w:val="28"/>
          <w:szCs w:val="28"/>
        </w:rPr>
        <w:t>МКОУ Петровская СОШ</w:t>
      </w:r>
    </w:p>
    <w:p w:rsidR="007F140A" w:rsidRP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140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7F140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7F140A" w:rsidRP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40A">
        <w:rPr>
          <w:rFonts w:ascii="Times New Roman" w:hAnsi="Times New Roman" w:cs="Times New Roman"/>
          <w:b/>
          <w:sz w:val="36"/>
          <w:szCs w:val="36"/>
        </w:rPr>
        <w:t xml:space="preserve">Итоговый тест по литературе за 5 класс </w:t>
      </w:r>
    </w:p>
    <w:p w:rsid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40A">
        <w:rPr>
          <w:rFonts w:ascii="Times New Roman" w:hAnsi="Times New Roman" w:cs="Times New Roman"/>
          <w:sz w:val="28"/>
          <w:szCs w:val="28"/>
        </w:rPr>
        <w:t>(по программе под редакцией В.Я.Коровиной).</w:t>
      </w:r>
    </w:p>
    <w:p w:rsid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right"/>
        <w:rPr>
          <w:rFonts w:ascii="Times New Roman" w:hAnsi="Times New Roman" w:cs="Times New Roman"/>
          <w:sz w:val="28"/>
          <w:szCs w:val="28"/>
        </w:rPr>
      </w:pPr>
      <w:r w:rsidRPr="007F140A">
        <w:rPr>
          <w:rFonts w:ascii="Times New Roman" w:hAnsi="Times New Roman" w:cs="Times New Roman"/>
          <w:sz w:val="28"/>
          <w:szCs w:val="28"/>
        </w:rPr>
        <w:t>Составила</w:t>
      </w:r>
    </w:p>
    <w:p w:rsidR="007F140A" w:rsidRPr="007F140A" w:rsidRDefault="007F140A" w:rsidP="007F140A">
      <w:pPr>
        <w:jc w:val="right"/>
        <w:rPr>
          <w:rFonts w:ascii="Times New Roman" w:hAnsi="Times New Roman" w:cs="Times New Roman"/>
          <w:sz w:val="28"/>
          <w:szCs w:val="28"/>
        </w:rPr>
      </w:pPr>
      <w:r w:rsidRPr="007F140A">
        <w:rPr>
          <w:rFonts w:ascii="Times New Roman" w:hAnsi="Times New Roman" w:cs="Times New Roman"/>
          <w:sz w:val="28"/>
          <w:szCs w:val="28"/>
        </w:rPr>
        <w:t xml:space="preserve"> учитель русского языка</w:t>
      </w:r>
    </w:p>
    <w:p w:rsidR="007F140A" w:rsidRPr="007F140A" w:rsidRDefault="007F140A" w:rsidP="007F140A">
      <w:pPr>
        <w:jc w:val="right"/>
        <w:rPr>
          <w:rFonts w:ascii="Times New Roman" w:hAnsi="Times New Roman" w:cs="Times New Roman"/>
          <w:sz w:val="28"/>
          <w:szCs w:val="28"/>
        </w:rPr>
      </w:pPr>
      <w:r w:rsidRPr="007F140A"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7F140A" w:rsidRPr="007F140A" w:rsidRDefault="007F140A" w:rsidP="007F140A">
      <w:pPr>
        <w:jc w:val="right"/>
        <w:rPr>
          <w:rFonts w:ascii="Times New Roman" w:hAnsi="Times New Roman" w:cs="Times New Roman"/>
          <w:sz w:val="28"/>
          <w:szCs w:val="28"/>
        </w:rPr>
      </w:pPr>
      <w:r w:rsidRPr="007F140A">
        <w:rPr>
          <w:rFonts w:ascii="Times New Roman" w:hAnsi="Times New Roman" w:cs="Times New Roman"/>
          <w:sz w:val="28"/>
          <w:szCs w:val="28"/>
        </w:rPr>
        <w:t>Гладилова Татьяна Александровна</w:t>
      </w:r>
    </w:p>
    <w:p w:rsidR="007F140A" w:rsidRPr="007F140A" w:rsidRDefault="007F140A" w:rsidP="007F14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 w:rsidP="007F14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40A" w:rsidRDefault="007F140A" w:rsidP="007F1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40A">
        <w:rPr>
          <w:rFonts w:ascii="Times New Roman" w:hAnsi="Times New Roman" w:cs="Times New Roman"/>
          <w:sz w:val="28"/>
          <w:szCs w:val="28"/>
        </w:rPr>
        <w:t>2014год</w:t>
      </w:r>
    </w:p>
    <w:p w:rsidR="004A162A" w:rsidRDefault="007F140A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1.Занимательный рассказ о необыкновенных, часто фантастических событиях и приключениях: </w:t>
      </w:r>
    </w:p>
    <w:p w:rsidR="007F140A" w:rsidRDefault="008A7757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40A">
        <w:rPr>
          <w:rFonts w:ascii="Times New Roman" w:hAnsi="Times New Roman" w:cs="Times New Roman"/>
          <w:sz w:val="28"/>
          <w:szCs w:val="28"/>
        </w:rPr>
        <w:t>) басня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 w:rsidR="007F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F140A">
        <w:rPr>
          <w:rFonts w:ascii="Times New Roman" w:hAnsi="Times New Roman" w:cs="Times New Roman"/>
          <w:sz w:val="28"/>
          <w:szCs w:val="28"/>
        </w:rPr>
        <w:t>) сказка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 w:rsidR="007F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140A">
        <w:rPr>
          <w:rFonts w:ascii="Times New Roman" w:hAnsi="Times New Roman" w:cs="Times New Roman"/>
          <w:sz w:val="28"/>
          <w:szCs w:val="28"/>
        </w:rPr>
        <w:t>) рассказ.</w:t>
      </w:r>
    </w:p>
    <w:p w:rsidR="0081177D" w:rsidRDefault="0081177D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62A" w:rsidRDefault="007F140A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2.Начало сказки:</w:t>
      </w:r>
    </w:p>
    <w:p w:rsidR="007F140A" w:rsidRDefault="007F140A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концовка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рисказка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57">
        <w:rPr>
          <w:rFonts w:ascii="Times New Roman" w:hAnsi="Times New Roman" w:cs="Times New Roman"/>
          <w:sz w:val="28"/>
          <w:szCs w:val="28"/>
        </w:rPr>
        <w:t>в) зачин.</w:t>
      </w:r>
    </w:p>
    <w:p w:rsidR="0081177D" w:rsidRDefault="0081177D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62A" w:rsidRDefault="008A7757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занимались старик и старуха в сказке «Иван - крестьянский сын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A7757" w:rsidRDefault="008A7757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пашню пахали да хлеб засевали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старик ловил рыбу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старуха пряла свою пряжу.</w:t>
      </w:r>
    </w:p>
    <w:p w:rsidR="0081177D" w:rsidRDefault="0081177D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62A" w:rsidRDefault="008A7757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 какому виду сказок относится сказка «Журавль и цапля»?</w:t>
      </w:r>
    </w:p>
    <w:p w:rsidR="008A7757" w:rsidRDefault="008A7757" w:rsidP="00811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ытовая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волшебная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о животных.</w:t>
      </w:r>
    </w:p>
    <w:p w:rsidR="004A162A" w:rsidRDefault="008A7757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Автор стихотворения «Случились вместе два Астронома в пиру…»:</w:t>
      </w:r>
    </w:p>
    <w:p w:rsidR="008A7757" w:rsidRDefault="008A7757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А.С.Пушкин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М.В.Ломоносов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И.А.Крылов.</w:t>
      </w:r>
    </w:p>
    <w:p w:rsidR="0081177D" w:rsidRDefault="0081177D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757" w:rsidRDefault="008A7757" w:rsidP="00811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Начальные или заключительные строки басни с нравоучительным концом: 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ачин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концовка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мораль.</w:t>
      </w:r>
    </w:p>
    <w:p w:rsidR="008A7757" w:rsidRDefault="008A7757" w:rsidP="00811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Вставьте пропущенные слова:</w:t>
      </w:r>
    </w:p>
    <w:p w:rsidR="008A7757" w:rsidRDefault="008A7757" w:rsidP="008117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57">
        <w:rPr>
          <w:rFonts w:ascii="Times New Roman" w:hAnsi="Times New Roman" w:cs="Times New Roman"/>
          <w:i/>
          <w:sz w:val="28"/>
          <w:szCs w:val="28"/>
        </w:rPr>
        <w:t xml:space="preserve">«Свинья под … </w:t>
      </w:r>
      <w:proofErr w:type="gramStart"/>
      <w:r w:rsidRPr="008A7757">
        <w:rPr>
          <w:rFonts w:ascii="Times New Roman" w:hAnsi="Times New Roman" w:cs="Times New Roman"/>
          <w:i/>
          <w:sz w:val="28"/>
          <w:szCs w:val="28"/>
        </w:rPr>
        <w:t>вековым</w:t>
      </w:r>
      <w:proofErr w:type="gramEnd"/>
    </w:p>
    <w:p w:rsidR="008A7757" w:rsidRDefault="008A7757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7757">
        <w:rPr>
          <w:rFonts w:ascii="Times New Roman" w:hAnsi="Times New Roman" w:cs="Times New Roman"/>
          <w:i/>
          <w:sz w:val="28"/>
          <w:szCs w:val="28"/>
        </w:rPr>
        <w:t xml:space="preserve"> Наелась …досыта, до отвала»;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162A" w:rsidRDefault="008A7757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8.Сколько «чародеек молодых» было приглашено на пир</w:t>
      </w:r>
      <w:r w:rsidR="005D2E61">
        <w:rPr>
          <w:rFonts w:ascii="Times New Roman" w:hAnsi="Times New Roman" w:cs="Times New Roman"/>
          <w:sz w:val="28"/>
          <w:szCs w:val="28"/>
        </w:rPr>
        <w:t xml:space="preserve"> в сказке В.А.Жуковского «Спящая царевна»</w:t>
      </w:r>
      <w:r w:rsidR="004A162A">
        <w:rPr>
          <w:rFonts w:ascii="Times New Roman" w:hAnsi="Times New Roman" w:cs="Times New Roman"/>
          <w:sz w:val="28"/>
          <w:szCs w:val="28"/>
        </w:rPr>
        <w:t>:</w:t>
      </w:r>
    </w:p>
    <w:p w:rsidR="008A7757" w:rsidRDefault="005D2E6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10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12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11.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62A" w:rsidRDefault="005D2E6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Кому адресовано стихотворение А.С.Пушкина, которое начинается словами: «Подруга дней моих суровых…»?</w:t>
      </w:r>
    </w:p>
    <w:p w:rsidR="005D2E61" w:rsidRDefault="005D2E6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маме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 сестре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 няне.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62A" w:rsidRDefault="005D2E6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10.Кто помог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«Сказки о мёртвой царевне…»А.С.Пушкина найти невесту?</w:t>
      </w:r>
    </w:p>
    <w:p w:rsidR="005D2E61" w:rsidRDefault="005D2E6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месяц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солнце</w:t>
      </w:r>
      <w:r w:rsidR="004A16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ветер.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91" w:rsidRDefault="005D2E6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 называется вид рифмы</w:t>
      </w:r>
      <w:r w:rsidR="0048491C">
        <w:rPr>
          <w:rFonts w:ascii="Times New Roman" w:hAnsi="Times New Roman" w:cs="Times New Roman"/>
          <w:sz w:val="28"/>
          <w:szCs w:val="28"/>
        </w:rPr>
        <w:t xml:space="preserve">, когда рифмуются первая и третья, вторая и четвёртая строки? </w:t>
      </w:r>
    </w:p>
    <w:p w:rsidR="005D2E61" w:rsidRDefault="0048491C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опоясывающая</w:t>
      </w:r>
      <w:r w:rsidR="003E26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парная</w:t>
      </w:r>
      <w:r w:rsidR="003E26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перекрёстная.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91" w:rsidRDefault="0048491C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12.Назовите имя литературного героя </w:t>
      </w:r>
      <w:proofErr w:type="gramStart"/>
      <w:r w:rsidRPr="009A01FE">
        <w:rPr>
          <w:rFonts w:ascii="Times New Roman" w:hAnsi="Times New Roman" w:cs="Times New Roman"/>
          <w:i/>
          <w:sz w:val="28"/>
          <w:szCs w:val="28"/>
        </w:rPr>
        <w:t>:«</w:t>
      </w:r>
      <w:proofErr w:type="gramEnd"/>
      <w:r w:rsidRPr="009A01FE">
        <w:rPr>
          <w:rFonts w:ascii="Times New Roman" w:hAnsi="Times New Roman" w:cs="Times New Roman"/>
          <w:i/>
          <w:sz w:val="28"/>
          <w:szCs w:val="28"/>
        </w:rPr>
        <w:t>Из числа всей её челяди самым замечательным лицом был</w:t>
      </w:r>
      <w:r w:rsidR="009A01FE" w:rsidRPr="009A01FE">
        <w:rPr>
          <w:rFonts w:ascii="Times New Roman" w:hAnsi="Times New Roman" w:cs="Times New Roman"/>
          <w:i/>
          <w:sz w:val="28"/>
          <w:szCs w:val="28"/>
        </w:rPr>
        <w:t xml:space="preserve"> дворник …, одарённый необычайной силой, он работал за четверых</w:t>
      </w:r>
      <w:r w:rsidRPr="009A01FE">
        <w:rPr>
          <w:rFonts w:ascii="Times New Roman" w:hAnsi="Times New Roman" w:cs="Times New Roman"/>
          <w:i/>
          <w:sz w:val="28"/>
          <w:szCs w:val="28"/>
        </w:rPr>
        <w:t>»</w:t>
      </w:r>
      <w:r w:rsidR="009A01FE" w:rsidRPr="009A01FE">
        <w:rPr>
          <w:rFonts w:ascii="Times New Roman" w:hAnsi="Times New Roman" w:cs="Times New Roman"/>
          <w:i/>
          <w:sz w:val="28"/>
          <w:szCs w:val="28"/>
        </w:rPr>
        <w:t>.</w:t>
      </w:r>
    </w:p>
    <w:p w:rsidR="0048491C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Капитон</w:t>
      </w:r>
      <w:r w:rsidR="003E26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ерасим</w:t>
      </w:r>
      <w:r w:rsidR="003E26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в)Гаврила.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FE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Найдите соответствие литературного героя и его описания: </w:t>
      </w:r>
    </w:p>
    <w:p w:rsidR="009A01FE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мужчина грузный, толстый, весь красный            1)Жилин</w:t>
      </w:r>
    </w:p>
    <w:p w:rsidR="009A01FE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велик ростом, а удал был…                               2)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FE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14.Найдите соответствие </w:t>
      </w:r>
      <w:r w:rsidR="007E5CB3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>произведения и его автора:</w:t>
      </w:r>
    </w:p>
    <w:p w:rsidR="009A01FE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1)А.П.Чехов</w:t>
      </w:r>
    </w:p>
    <w:p w:rsidR="009A01FE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«Чёрная курица, или Подземные жители»            2)М.Ю.Лермонтов</w:t>
      </w:r>
    </w:p>
    <w:p w:rsidR="009A01FE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«На Волге»                                                                3)А.Погорельский</w:t>
      </w:r>
    </w:p>
    <w:p w:rsidR="009A01FE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«Хирургия»                                </w:t>
      </w:r>
      <w:r w:rsidR="00CB4B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4)Н.А.Некрасов</w:t>
      </w:r>
    </w:p>
    <w:p w:rsidR="009A01FE" w:rsidRDefault="009A01FE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«Бородино»                                     </w:t>
      </w:r>
      <w:r w:rsidR="00CB4B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5)</w:t>
      </w:r>
      <w:r w:rsidR="00CB4B51">
        <w:rPr>
          <w:rFonts w:ascii="Times New Roman" w:hAnsi="Times New Roman" w:cs="Times New Roman"/>
          <w:sz w:val="28"/>
          <w:szCs w:val="28"/>
        </w:rPr>
        <w:t>И.С.Тургенев.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51" w:rsidRDefault="00CB4B5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15.Другое название произведения В.Короленко «В дурном обществе»:</w:t>
      </w:r>
    </w:p>
    <w:p w:rsidR="00CB4B51" w:rsidRDefault="00CB4B5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«Среди серых камней»</w:t>
      </w:r>
      <w:r w:rsidR="008117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«Дети подземелья»</w:t>
      </w:r>
      <w:r w:rsidR="008117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«Валек и Маруся».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51" w:rsidRDefault="00CB4B5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16.Назовите автора и произведение, в котором сильную метель сменил колючий мороз. И всё это произошло от злобы людской.</w:t>
      </w:r>
    </w:p>
    <w:p w:rsidR="00CB4B51" w:rsidRDefault="00CB4B5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К.Г.Паустовский «Заячьи лапы»</w:t>
      </w:r>
      <w:r w:rsidR="0081177D">
        <w:rPr>
          <w:rFonts w:ascii="Times New Roman" w:hAnsi="Times New Roman" w:cs="Times New Roman"/>
          <w:sz w:val="28"/>
          <w:szCs w:val="28"/>
        </w:rPr>
        <w:t>;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59B">
        <w:rPr>
          <w:rFonts w:ascii="Times New Roman" w:hAnsi="Times New Roman" w:cs="Times New Roman"/>
          <w:sz w:val="28"/>
          <w:szCs w:val="28"/>
        </w:rPr>
        <w:t xml:space="preserve">И.А.Бунин «Косцы» </w:t>
      </w:r>
      <w:r w:rsidR="008117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159B">
        <w:rPr>
          <w:rFonts w:ascii="Times New Roman" w:hAnsi="Times New Roman" w:cs="Times New Roman"/>
          <w:sz w:val="28"/>
          <w:szCs w:val="28"/>
        </w:rPr>
        <w:t xml:space="preserve"> К.Г.Паустовский «Тёплый хлеб».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51" w:rsidRDefault="00CB4B51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17.Литературное произведение, предназначенное для постановки на сцене театра</w:t>
      </w:r>
      <w:r w:rsidR="005E159B">
        <w:rPr>
          <w:rFonts w:ascii="Times New Roman" w:hAnsi="Times New Roman" w:cs="Times New Roman"/>
          <w:sz w:val="28"/>
          <w:szCs w:val="28"/>
        </w:rPr>
        <w:t>:</w:t>
      </w:r>
    </w:p>
    <w:p w:rsidR="005E159B" w:rsidRDefault="005E159B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пьеса</w:t>
      </w:r>
      <w:r w:rsidR="008117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б) сказка</w:t>
      </w:r>
      <w:r w:rsidR="008117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рама.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59B" w:rsidRDefault="005E159B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1177D">
        <w:rPr>
          <w:rFonts w:ascii="Times New Roman" w:hAnsi="Times New Roman" w:cs="Times New Roman"/>
          <w:sz w:val="28"/>
          <w:szCs w:val="28"/>
        </w:rPr>
        <w:t>. «..</w:t>
      </w:r>
      <w:r>
        <w:rPr>
          <w:rFonts w:ascii="Times New Roman" w:hAnsi="Times New Roman" w:cs="Times New Roman"/>
          <w:sz w:val="28"/>
          <w:szCs w:val="28"/>
        </w:rPr>
        <w:t>.-птица полезная: она разносит по тайге семена кедра</w:t>
      </w:r>
      <w:r w:rsidR="0081177D">
        <w:rPr>
          <w:rFonts w:ascii="Times New Roman" w:hAnsi="Times New Roman" w:cs="Times New Roman"/>
          <w:sz w:val="28"/>
          <w:szCs w:val="28"/>
        </w:rPr>
        <w:t>» (из рассказа В.П.Астафьева «</w:t>
      </w:r>
      <w:proofErr w:type="spellStart"/>
      <w:r w:rsidR="0081177D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81177D">
        <w:rPr>
          <w:rFonts w:ascii="Times New Roman" w:hAnsi="Times New Roman" w:cs="Times New Roman"/>
          <w:sz w:val="28"/>
          <w:szCs w:val="28"/>
        </w:rPr>
        <w:t xml:space="preserve"> озеро»)</w:t>
      </w:r>
      <w:r>
        <w:rPr>
          <w:rFonts w:ascii="Times New Roman" w:hAnsi="Times New Roman" w:cs="Times New Roman"/>
          <w:sz w:val="28"/>
          <w:szCs w:val="28"/>
        </w:rPr>
        <w:t>. Назовите эту птицу:</w:t>
      </w:r>
    </w:p>
    <w:p w:rsidR="005E159B" w:rsidRDefault="005E159B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тетерев</w:t>
      </w:r>
      <w:r w:rsidR="008117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кедровка</w:t>
      </w:r>
      <w:r w:rsidR="008117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глухарь.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77D" w:rsidRDefault="007E5CB3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Сколько лет</w:t>
      </w:r>
      <w:r w:rsidR="005E159B">
        <w:rPr>
          <w:rFonts w:ascii="Times New Roman" w:hAnsi="Times New Roman" w:cs="Times New Roman"/>
          <w:sz w:val="28"/>
          <w:szCs w:val="28"/>
        </w:rPr>
        <w:t xml:space="preserve"> пробыл на необитаемом острове</w:t>
      </w:r>
      <w:r>
        <w:rPr>
          <w:rFonts w:ascii="Times New Roman" w:hAnsi="Times New Roman" w:cs="Times New Roman"/>
          <w:sz w:val="28"/>
          <w:szCs w:val="28"/>
        </w:rPr>
        <w:t xml:space="preserve"> герой Д.Дефо Робинзон Крузо?</w:t>
      </w:r>
    </w:p>
    <w:p w:rsidR="007E5CB3" w:rsidRDefault="007E5CB3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26</w:t>
      </w:r>
      <w:r w:rsidR="008117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б)19</w:t>
      </w:r>
      <w:r w:rsidR="008117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28.</w:t>
      </w:r>
    </w:p>
    <w:p w:rsidR="004A162A" w:rsidRDefault="004A162A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77D" w:rsidRDefault="007E5CB3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Найдите соответствие названия произведения и его автора:</w:t>
      </w:r>
    </w:p>
    <w:p w:rsidR="007E5CB3" w:rsidRDefault="007E5CB3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A162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1) Р.Л.Стивенсон</w:t>
      </w:r>
    </w:p>
    <w:p w:rsidR="007E5CB3" w:rsidRDefault="007E5CB3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«Вересковый мёд» </w:t>
      </w:r>
      <w:r w:rsidR="004A16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2) Д.Дефо</w:t>
      </w:r>
    </w:p>
    <w:p w:rsidR="007E5CB3" w:rsidRDefault="007E5CB3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«Робинзон Крузо»  </w:t>
      </w:r>
      <w:r w:rsidR="004A16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3) Х.К.Андерсен</w:t>
      </w:r>
    </w:p>
    <w:p w:rsidR="007E5CB3" w:rsidRDefault="007E5CB3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«Снежная Королева»</w:t>
      </w:r>
      <w:r w:rsidR="004A16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4) Жорж Санд</w:t>
      </w:r>
    </w:p>
    <w:p w:rsidR="007E5CB3" w:rsidRDefault="007E5CB3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«Сказание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 w:rsidR="004A162A">
        <w:rPr>
          <w:rFonts w:ascii="Times New Roman" w:hAnsi="Times New Roman" w:cs="Times New Roman"/>
          <w:sz w:val="28"/>
          <w:szCs w:val="28"/>
        </w:rPr>
        <w:t xml:space="preserve"> 5) Марк Твен</w:t>
      </w:r>
    </w:p>
    <w:p w:rsidR="007E5CB3" w:rsidRPr="009A01FE" w:rsidRDefault="007E5CB3" w:rsidP="0081177D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«О чём говорят цветы»</w:t>
      </w:r>
      <w:r w:rsidR="004A162A">
        <w:rPr>
          <w:rFonts w:ascii="Times New Roman" w:hAnsi="Times New Roman" w:cs="Times New Roman"/>
          <w:sz w:val="28"/>
          <w:szCs w:val="28"/>
        </w:rPr>
        <w:t xml:space="preserve">                         6) Дж</w:t>
      </w:r>
      <w:proofErr w:type="gramStart"/>
      <w:r w:rsidR="004A162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A162A">
        <w:rPr>
          <w:rFonts w:ascii="Times New Roman" w:hAnsi="Times New Roman" w:cs="Times New Roman"/>
          <w:sz w:val="28"/>
          <w:szCs w:val="28"/>
        </w:rPr>
        <w:t>ондон</w:t>
      </w:r>
    </w:p>
    <w:sectPr w:rsidR="007E5CB3" w:rsidRPr="009A01FE" w:rsidSect="003E269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F140A"/>
    <w:rsid w:val="003E2691"/>
    <w:rsid w:val="0048491C"/>
    <w:rsid w:val="004A162A"/>
    <w:rsid w:val="005D2E61"/>
    <w:rsid w:val="005E159B"/>
    <w:rsid w:val="007E5CB3"/>
    <w:rsid w:val="007F140A"/>
    <w:rsid w:val="0081177D"/>
    <w:rsid w:val="008A7757"/>
    <w:rsid w:val="008B2B7D"/>
    <w:rsid w:val="009A01FE"/>
    <w:rsid w:val="00CB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2014-05-02T16:05:00Z</dcterms:created>
  <dcterms:modified xsi:type="dcterms:W3CDTF">2014-05-02T18:11:00Z</dcterms:modified>
</cp:coreProperties>
</file>