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F0" w:rsidRPr="00BC15F0" w:rsidRDefault="00BC15F0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15F0">
        <w:rPr>
          <w:rFonts w:ascii="Times New Roman" w:hAnsi="Times New Roman" w:cs="Times New Roman"/>
          <w:b/>
          <w:sz w:val="24"/>
          <w:szCs w:val="24"/>
        </w:rPr>
        <w:t xml:space="preserve">Разработка урока по географии </w:t>
      </w:r>
    </w:p>
    <w:p w:rsidR="00BC15F0" w:rsidRPr="00BC15F0" w:rsidRDefault="00BC15F0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F0">
        <w:rPr>
          <w:rFonts w:ascii="Times New Roman" w:hAnsi="Times New Roman" w:cs="Times New Roman"/>
          <w:b/>
          <w:sz w:val="24"/>
          <w:szCs w:val="24"/>
        </w:rPr>
        <w:t>«Природные зоны Земли»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15F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5F0" w:rsidRPr="00BC15F0" w:rsidRDefault="00BC15F0" w:rsidP="00BC1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Раскрыть, как размещаются природные комплексы по поверхности Земли;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Объяснить смену природных зон на Земле;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Способствовать развитию у учащихся исследовательской деятельности;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Воспитывать любознательность, стремление к самостоятельному получению знаний, любви к окружающему миру.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C15F0">
        <w:rPr>
          <w:rFonts w:ascii="Times New Roman" w:hAnsi="Times New Roman" w:cs="Times New Roman"/>
          <w:sz w:val="24"/>
          <w:szCs w:val="24"/>
        </w:rPr>
        <w:t xml:space="preserve"> карта природных зон Земли, карта полушарий, картины, презентация «Природные зоны», контурная карта.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F0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Доброе утро, дорогие ребята! 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Это будет не простой урок, мы вместе с вами сов</w:t>
      </w:r>
      <w:r>
        <w:rPr>
          <w:rFonts w:ascii="Times New Roman" w:hAnsi="Times New Roman" w:cs="Times New Roman"/>
          <w:sz w:val="24"/>
          <w:szCs w:val="24"/>
        </w:rPr>
        <w:t>ершим увлекательное путешествие</w:t>
      </w:r>
      <w:r w:rsidRPr="00BC15F0">
        <w:rPr>
          <w:rFonts w:ascii="Times New Roman" w:hAnsi="Times New Roman" w:cs="Times New Roman"/>
          <w:sz w:val="24"/>
          <w:szCs w:val="24"/>
        </w:rPr>
        <w:t>. Вы время путешествия вы узнаете много и услышите много интересного о природе нашей земли.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Скажите, ребята какие знания нужны будут в путешествии? (правильно умение работать с картой, наблюдательность, багаж знаний, который мы тоже прихватим с собой)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Собрав, свой багаж мы отправляемся в путешествии по природным зонам Земли.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Ребята, а что такое природная зона? Есть пространства на Земле, которые получают от Солнца примерно одинаковое количество тепла и света, а с осадками- влаги. В этих местах одинаковые природные условия и живут приспособившиеся к ним одинаковые растения и животные.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b/>
          <w:sz w:val="24"/>
          <w:szCs w:val="24"/>
        </w:rPr>
        <w:t>Природная зона</w:t>
      </w:r>
      <w:r w:rsidRPr="00BC15F0">
        <w:rPr>
          <w:rFonts w:ascii="Times New Roman" w:hAnsi="Times New Roman" w:cs="Times New Roman"/>
          <w:sz w:val="24"/>
          <w:szCs w:val="24"/>
        </w:rPr>
        <w:t xml:space="preserve"> – обширная территория с разнообразным рельефом, на который формировался определенный климат. В зависимости от климата в природной зоне произрастают определенные типы растений и обитают разные животные.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Путешествуя, мы будем придерживаться определенного плана: сначала познакомимся с географическим положением и погодными условиями природной зоны. Затем с растениями и животными.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Определимся с маршрутом: от класса аэродрома на север, с севера на самый юг, вокруг земного шара. Во время путешествия мы предстоит заполнять бортовой журнал.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(вносить особенности каждой природной зоны). Я думаю, что все организационные моменты нашего путешествия мы рассмотрели, теперь можем и смело отправиться в путешествии.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Тундра порыжела и поникла,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Лишь озера линзами блестят.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Буря залетела и затихла,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lastRenderedPageBreak/>
        <w:t>Медленно в тише бредут олени,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Чуткими ушами шевеля.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Нам еще далеко до селений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Под ногами мерзлая земля.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Зона тундры. Слова «тундра» имеет происхождение от «</w:t>
      </w:r>
      <w:proofErr w:type="spellStart"/>
      <w:r w:rsidRPr="00BC15F0">
        <w:rPr>
          <w:rFonts w:ascii="Times New Roman" w:hAnsi="Times New Roman" w:cs="Times New Roman"/>
          <w:sz w:val="24"/>
          <w:szCs w:val="24"/>
        </w:rPr>
        <w:t>тунтури</w:t>
      </w:r>
      <w:proofErr w:type="spellEnd"/>
      <w:r w:rsidRPr="00BC15F0">
        <w:rPr>
          <w:rFonts w:ascii="Times New Roman" w:hAnsi="Times New Roman" w:cs="Times New Roman"/>
          <w:sz w:val="24"/>
          <w:szCs w:val="24"/>
        </w:rPr>
        <w:t>», что в переводе с языка народов саами означает «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сопки»-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невысокие вершины, которые не покрыты лесом. Это зона сформирована в северных областях Евразии и Северной Америки. Для этой зоны характерны короткое прохладное лето, суровая зима. Уже в декабре морозы достигают -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400 ,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характерны сильные ветры, множество озер и болот, нет деревьев (господство мхов, лишайников- ягель, кустарничков- брусника, черника, морошка, карликовая береза). Летом много перелетных птиц (утки, гуси, лебеди). Типичные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животные :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лемминги, песцы, северные олени, полярные совы., белая куропатка.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Тундра красива дважды в год, первый раз в августе, когда созревает морошка. Цвет тундры меняется с зеленого на красный, а потом на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желтый.,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созревая морошка становится желтой. Второй раз в сентябре, когда желтеют листья карликовой березы и ползучих ив. Тундра раздолье для грибника. Говорят, что в тундре грибы выше деревьев, это почти правда, если учесть, что деревья имеют высоту 15-30см.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Следующая остановка: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Тайга гудит, встает она в полнеба,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Живая вся, и вся из сказки- небыль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Природная зона тайги. Тайга простирается южнее тундры,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еще холодные зимы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По-якутски значит «большой лес», Тайга — это густые хвойные леса. Они растут в северных областях Евразии и Северной Америки, где суровые снежные зимы и короткое лето. Тайга славится своими елью, сосной, пихтой, кедром, лиственницей — деревьями, у которых вместо листьев узкие и плотные иголки — хвоя.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Обычно сильно заболочена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Животный мир богат, особенно пушным зверем: </w:t>
      </w:r>
      <w:proofErr w:type="spellStart"/>
      <w:proofErr w:type="gramStart"/>
      <w:r w:rsidRPr="00BC15F0">
        <w:rPr>
          <w:rFonts w:ascii="Times New Roman" w:hAnsi="Times New Roman" w:cs="Times New Roman"/>
          <w:sz w:val="24"/>
          <w:szCs w:val="24"/>
        </w:rPr>
        <w:t>соболь,куница</w:t>
      </w:r>
      <w:proofErr w:type="spellEnd"/>
      <w:proofErr w:type="gramEnd"/>
      <w:r w:rsidRPr="00BC15F0">
        <w:rPr>
          <w:rFonts w:ascii="Times New Roman" w:hAnsi="Times New Roman" w:cs="Times New Roman"/>
          <w:sz w:val="24"/>
          <w:szCs w:val="24"/>
        </w:rPr>
        <w:t>, белка . многочисленны и разнообразны птицы: кедровка, глухарь.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Вы не забыли заполнить свой бортовой журнал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Пригласить вас хочу сегодня в лес,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В добрый лес, могучий лес,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Полный сказок и чудес…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Природная зона смешанные и широколиственные леса: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Смешанный лес состоит из хвойных и широколиственных пород деревьев. В европейских смешанных лесах можно увидеть пихту, лиственницу, ель, берёзу, липу, клён, дуб, ясень, вяз. Много ценных пород дерева. На среднем уровне леса много кустарников лещина </w:t>
      </w:r>
      <w:r w:rsidRPr="00BC15F0">
        <w:rPr>
          <w:rFonts w:ascii="Times New Roman" w:hAnsi="Times New Roman" w:cs="Times New Roman"/>
          <w:sz w:val="24"/>
          <w:szCs w:val="24"/>
        </w:rPr>
        <w:lastRenderedPageBreak/>
        <w:t>(орешник), жимолости, калины, малины и ежевики. Много трав и папоротников. Смешанные леса встречаются также в Северной Америке, на Дальнем Востоке, в умеренном поясе Азии, в Карпатах и на Кавказе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Типичные представители животного мира: зубр, лось, волк, лиса, бурый медведь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Едешь, едешь- степь да небо,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Точно нет им края….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Травянистые равнины: В районах, где много тепла, но влаги недостаточно для существования лесов раскинулись травянистые равнины-степи и саванны. Особенно обширны саванны в Африки и степи в Евразии.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В тропических районах Африки с жарким климатом и чередующимися сезонами дождей и засухи расположены саванны. Это территории с высокой травой, выгорающей на солнце в засушливые периоды, одиночными раскидистыми акациями и огромными баобабами. Особенно густые заросли растительности образуются только вдоль берегов рек. Жесткую и порой сухую траву охотно поедают многочисленные обитатели саванны. Нигде в мире не водится столько разных крупных животных, как в этой местности. Здесь пасутся стада антилоп, газелей, зебр и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буйволов.,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жирафы, кенгуру (Австралии 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Но основные травы, растущие в степи, злаки (растения, образующие колоски) — ковыль, типчак, мятлик, тонконог. Животный мир представляют- сайгаки, грызуны: суслики, полевка, степной хорек, тушканчик, дрофы, степной орел.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Зона пустыни: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Пустыни — самые засушливые области Земли. Летом в этих районах дневная температура достигает 50 °С в тени, а ночью резко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опускается .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Дожди здесь — явление крайне редкое, например, в пустыне </w:t>
      </w:r>
      <w:proofErr w:type="spellStart"/>
      <w:r w:rsidRPr="00BC15F0">
        <w:rPr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BC15F0">
        <w:rPr>
          <w:rFonts w:ascii="Times New Roman" w:hAnsi="Times New Roman" w:cs="Times New Roman"/>
          <w:sz w:val="24"/>
          <w:szCs w:val="24"/>
        </w:rPr>
        <w:t xml:space="preserve"> на юго-западе Африки осадков не бывает годами. Самая большая пустыня в мире — Сахара. Она занимает свыше 7 млн. кв. км. Унылые каменистые или песчаные пространства, протянувшиеся на многие километры, на первый взгляд выглядят абсолютно безжизненными, однако это не так.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Растения имеют мощные корни, колючки вместо листьев: саксаул, верблюжья колючка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Животный мир богаче и разнообразнее: верблюд, джейран, варан, насекомые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Будьте внимательны в этом лесу,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Тайны чудные откроете снова…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Зона влажный тропический лес. По обе стороны от экватора, между северным и южным тропиком расположен влажный тропический лес.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В этой области Земли средняя температура воздуха составляет + 25 °С, годовое количество осадков превышает 2000мм, и выпадают они равномерно в течение всего года. Влажные тропические леса распространены в бассейне реки Амазонки в Южной Америке, в Африке на побережье Гвинейского залива и в бассейне реки Конго, а также в Азии на островах Малайского архипелага.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Самая богатая видами природная </w:t>
      </w:r>
      <w:proofErr w:type="spellStart"/>
      <w:proofErr w:type="gramStart"/>
      <w:r w:rsidRPr="00BC15F0">
        <w:rPr>
          <w:rFonts w:ascii="Times New Roman" w:hAnsi="Times New Roman" w:cs="Times New Roman"/>
          <w:sz w:val="24"/>
          <w:szCs w:val="24"/>
        </w:rPr>
        <w:t>зона,лес</w:t>
      </w:r>
      <w:proofErr w:type="spellEnd"/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всегда зеленый и очень густой,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lastRenderedPageBreak/>
        <w:t>деревья достигают высоты 50 – 60 м, обвитые лианами.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Большинство животных обитают на деревьях: обезьяны, летучие мыши, змеи, ящерицы, ленивец. Удивительно красочен мир птиц.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А теперь всем детям встать,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Руки медленно поднять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Пальцы сжать, потом разжать,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Руки вниз и так стоять,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Отдохнули все немножко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И отправились в дорожку.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Закрепление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Ребята, настало время проверить, хорошо ли усвоили новую тему!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Сыграем вместе сценку «Кто прав?» распределяем роли: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Сова: Что такое природная зона?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Пятачок: Это вся природа живая и неживая.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15F0">
        <w:rPr>
          <w:rFonts w:ascii="Times New Roman" w:hAnsi="Times New Roman" w:cs="Times New Roman"/>
          <w:sz w:val="24"/>
          <w:szCs w:val="24"/>
        </w:rPr>
        <w:t>Сорока :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Это участки земной поверхности, на которой растут определенные растения и животные.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Бабочка: природная зона- это территория, на которой характерная природа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На-на: это разноцветные полоски на карте.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Сова: Ребята, кто заслужил похвалу? Правильно, это сорока и бабочка.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Проверим наши навыки работы с картой: напишите, какие природные зоны указаны на карте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стрелками?(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>получают карточки, на них указаны определенные природные зоны, их нужно правильно назвать)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Друзья мои я буду называть животных и растений, а вы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угадайте ,в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какой зоне они относятся.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Морошка (тундра)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Саксаул(пустыня)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Карликовая береза (тундра)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Береза (</w:t>
      </w:r>
      <w:proofErr w:type="spellStart"/>
      <w:r w:rsidRPr="00BC15F0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BC15F0">
        <w:rPr>
          <w:rFonts w:ascii="Times New Roman" w:hAnsi="Times New Roman" w:cs="Times New Roman"/>
          <w:sz w:val="24"/>
          <w:szCs w:val="24"/>
        </w:rPr>
        <w:t xml:space="preserve"> и широколист леса)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Суслик(степь)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Северный олень (тундра)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Верблюд (пустыня)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Жираф (саванны)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 xml:space="preserve">Ребята, вы получаете карточки с 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изображениями ,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 xml:space="preserve"> определите еще раз в какой природной зоне они растут или обитают, закрепите их на доске, около названия их природной зоне.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Рефлексия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>научился новому; узнал много нового; заполнял таблицу; узнал много интересного; понял, что называют природной зоной; предлагал свои версии)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>узнали про ПЗ; работали превосходно, работали дружно, узнали об особенностях ПЗ)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Мне</w:t>
      </w:r>
      <w:proofErr w:type="gramStart"/>
      <w:r w:rsidRPr="00BC15F0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BC15F0">
        <w:rPr>
          <w:rFonts w:ascii="Times New Roman" w:hAnsi="Times New Roman" w:cs="Times New Roman"/>
          <w:sz w:val="24"/>
          <w:szCs w:val="24"/>
        </w:rPr>
        <w:t>понравилась эта тема; понравились рисунки, фотографии; все очень понравилась; понравился сегодняшний урок )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Итоги урока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Наш урок- путешествие подошел к концу. Я хочу прочитать вам стихотворение, которое является заветом вам с вами.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Любите ребята, природу-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Пустыни, леса и поля.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Ведь это же наша с тобою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Навеки родная земля.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На ней мы с тобой родились,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Живем мы с тобой на ней.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Так будем же, люди все вместе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Мы к ней относится добрей!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Урока время истекло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Я вам ребята благодарна.</w:t>
      </w:r>
    </w:p>
    <w:p w:rsidR="00BC15F0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F1" w:rsidRPr="00BC15F0" w:rsidRDefault="00BC15F0" w:rsidP="00B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F0">
        <w:rPr>
          <w:rFonts w:ascii="Times New Roman" w:hAnsi="Times New Roman" w:cs="Times New Roman"/>
          <w:sz w:val="24"/>
          <w:szCs w:val="24"/>
        </w:rPr>
        <w:t>Домашнее задание: составить кроссворд по теме «Природные зоны Земли»</w:t>
      </w:r>
      <w:bookmarkEnd w:id="0"/>
    </w:p>
    <w:sectPr w:rsidR="006F2CF1" w:rsidRPr="00BC15F0" w:rsidSect="00BC15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52DB4"/>
    <w:multiLevelType w:val="hybridMultilevel"/>
    <w:tmpl w:val="05781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F0"/>
    <w:rsid w:val="004B2B73"/>
    <w:rsid w:val="006F2CF1"/>
    <w:rsid w:val="00B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ED2C-70CB-4A59-94BE-031B3918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2014-08-03T09:12:00Z</dcterms:created>
  <dcterms:modified xsi:type="dcterms:W3CDTF">2014-08-03T09:25:00Z</dcterms:modified>
</cp:coreProperties>
</file>