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F4" w:rsidRPr="00BD2AF4" w:rsidRDefault="00BD2AF4" w:rsidP="00BD2A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AF4">
        <w:rPr>
          <w:rFonts w:ascii="Times New Roman" w:hAnsi="Times New Roman" w:cs="Times New Roman"/>
          <w:sz w:val="24"/>
          <w:szCs w:val="24"/>
        </w:rPr>
        <w:t>Учитель истории</w:t>
      </w:r>
    </w:p>
    <w:p w:rsidR="00BD2AF4" w:rsidRPr="00BD2AF4" w:rsidRDefault="00BD2AF4" w:rsidP="00BD2A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D2AF4">
        <w:rPr>
          <w:rFonts w:ascii="Times New Roman" w:hAnsi="Times New Roman" w:cs="Times New Roman"/>
          <w:sz w:val="24"/>
          <w:szCs w:val="24"/>
        </w:rPr>
        <w:t>Несват</w:t>
      </w:r>
      <w:proofErr w:type="spellEnd"/>
      <w:r w:rsidRPr="00BD2AF4">
        <w:rPr>
          <w:rFonts w:ascii="Times New Roman" w:hAnsi="Times New Roman" w:cs="Times New Roman"/>
          <w:sz w:val="24"/>
          <w:szCs w:val="24"/>
        </w:rPr>
        <w:t xml:space="preserve"> Наталия Сергеевна</w:t>
      </w:r>
    </w:p>
    <w:p w:rsidR="00BD2AF4" w:rsidRPr="00BD2AF4" w:rsidRDefault="00BD2AF4" w:rsidP="00BD2A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AF4">
        <w:rPr>
          <w:rFonts w:ascii="Times New Roman" w:hAnsi="Times New Roman" w:cs="Times New Roman"/>
          <w:sz w:val="24"/>
          <w:szCs w:val="24"/>
        </w:rPr>
        <w:t>МБОУ «СОШ № 4» г. Реутов</w:t>
      </w:r>
    </w:p>
    <w:p w:rsidR="00BC519F" w:rsidRDefault="00BC519F" w:rsidP="003521D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3521D7" w:rsidRPr="003521D7" w:rsidRDefault="003521D7" w:rsidP="001541F9">
      <w:pPr>
        <w:spacing w:line="240" w:lineRule="auto"/>
        <w:jc w:val="center"/>
        <w:rPr>
          <w:b/>
          <w:sz w:val="28"/>
          <w:szCs w:val="28"/>
        </w:rPr>
      </w:pPr>
      <w:r w:rsidRPr="003521D7">
        <w:rPr>
          <w:b/>
          <w:sz w:val="28"/>
          <w:szCs w:val="28"/>
        </w:rPr>
        <w:t xml:space="preserve">Проверочная работа по теме: </w:t>
      </w:r>
      <w:r w:rsidR="00BC519F">
        <w:rPr>
          <w:b/>
          <w:sz w:val="28"/>
          <w:szCs w:val="28"/>
        </w:rPr>
        <w:t>«</w:t>
      </w:r>
      <w:r w:rsidRPr="003521D7">
        <w:rPr>
          <w:b/>
          <w:sz w:val="28"/>
          <w:szCs w:val="28"/>
        </w:rPr>
        <w:t>Труд</w:t>
      </w:r>
      <w:r w:rsidR="00BC519F">
        <w:rPr>
          <w:b/>
          <w:sz w:val="28"/>
          <w:szCs w:val="28"/>
        </w:rPr>
        <w:t>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2"/>
      </w:tblGrid>
      <w:tr w:rsidR="0087353E" w:rsidRPr="0087353E" w:rsidTr="00873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353E" w:rsidRPr="0087353E" w:rsidRDefault="008735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из </w:t>
            </w:r>
            <w:proofErr w:type="gramStart"/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перечисленного  отличает</w:t>
            </w:r>
            <w:proofErr w:type="gramEnd"/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человека от животного?</w:t>
            </w:r>
          </w:p>
          <w:p w:rsidR="0087353E" w:rsidRDefault="0087353E" w:rsidP="003521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творчеству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Забота о потомстве </w:t>
            </w:r>
          </w:p>
          <w:p w:rsidR="0087353E" w:rsidRPr="0087353E" w:rsidRDefault="0087353E" w:rsidP="003521D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Жизнь в группе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Биологические потребности</w:t>
            </w:r>
          </w:p>
          <w:p w:rsidR="0087353E" w:rsidRPr="0087353E" w:rsidRDefault="008735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Художник, работающий по шаблону, без выдумки и фантазии:</w:t>
            </w:r>
          </w:p>
          <w:p w:rsidR="0087353E" w:rsidRPr="0087353E" w:rsidRDefault="0087353E" w:rsidP="003521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Гений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Ремесленник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Живописец </w:t>
            </w:r>
          </w:p>
          <w:p w:rsidR="0087353E" w:rsidRPr="0087353E" w:rsidRDefault="008735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Признаком творчества является:</w:t>
            </w:r>
          </w:p>
          <w:p w:rsidR="00BD2AF4" w:rsidRPr="00BD2AF4" w:rsidRDefault="0087353E" w:rsidP="003521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Трафарет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Копирование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Новизна </w:t>
            </w:r>
          </w:p>
          <w:p w:rsidR="0087353E" w:rsidRPr="0087353E" w:rsidRDefault="00BD2AF4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7353E" w:rsidRPr="00873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7353E"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 труда, выставленный на продажу:</w:t>
            </w:r>
          </w:p>
          <w:p w:rsidR="0087353E" w:rsidRPr="0087353E" w:rsidRDefault="0087353E" w:rsidP="003521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Товар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 Земля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4. Премия </w:t>
            </w:r>
          </w:p>
          <w:p w:rsidR="00DA4159" w:rsidRDefault="0087353E" w:rsidP="00DA4159">
            <w:pPr>
              <w:pStyle w:val="c0"/>
            </w:pPr>
            <w:r w:rsidRPr="0087353E">
              <w:t xml:space="preserve"> </w:t>
            </w:r>
            <w:r w:rsidR="00BD2AF4">
              <w:rPr>
                <w:b/>
              </w:rPr>
              <w:t>5</w:t>
            </w:r>
            <w:r w:rsidRPr="0087353E">
              <w:rPr>
                <w:b/>
              </w:rPr>
              <w:t>.</w:t>
            </w:r>
            <w:r w:rsidRPr="0087353E">
              <w:t xml:space="preserve"> </w:t>
            </w:r>
            <w:r w:rsidR="00DA4159">
              <w:t>Верно ли, что:</w:t>
            </w:r>
          </w:p>
          <w:p w:rsidR="00DA4159" w:rsidRDefault="00DA4159" w:rsidP="00DA4159">
            <w:pPr>
              <w:pStyle w:val="c0"/>
            </w:pPr>
            <w:r>
              <w:t>     А. Научный труд немыслим без творчества.</w:t>
            </w:r>
          </w:p>
          <w:p w:rsidR="00DA4159" w:rsidRDefault="00DA4159" w:rsidP="00DA4159">
            <w:pPr>
              <w:pStyle w:val="c0"/>
            </w:pPr>
            <w:r>
              <w:t xml:space="preserve">     Б. Искусство требует от человека умения творить, </w:t>
            </w:r>
            <w:proofErr w:type="gramStart"/>
            <w:r>
              <w:t>создавать  произведения</w:t>
            </w:r>
            <w:proofErr w:type="gramEnd"/>
            <w:r>
              <w:t>, поражающие своей красотой?</w:t>
            </w:r>
          </w:p>
          <w:p w:rsidR="0087353E" w:rsidRPr="0087353E" w:rsidRDefault="00DA4159" w:rsidP="00BD2AF4">
            <w:pPr>
              <w:pStyle w:val="c0"/>
            </w:pPr>
            <w:r>
              <w:t xml:space="preserve">     1. Верно только </w:t>
            </w:r>
            <w:proofErr w:type="gramStart"/>
            <w:r>
              <w:t>А</w:t>
            </w:r>
            <w:proofErr w:type="gramEnd"/>
            <w:r>
              <w:t xml:space="preserve">          2. Верно только Б          3. Оба ответа верны         4. Нет верного ответа </w:t>
            </w:r>
          </w:p>
          <w:p w:rsidR="0087353E" w:rsidRPr="0087353E" w:rsidRDefault="008735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Верны ли суждения о выборе профессии?</w:t>
            </w:r>
          </w:p>
          <w:p w:rsidR="0087353E" w:rsidRPr="0087353E" w:rsidRDefault="008735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А. Для правильного выбора профессии достаточно только знать, что она престижна.</w:t>
            </w:r>
          </w:p>
          <w:p w:rsidR="0087353E" w:rsidRPr="0087353E" w:rsidRDefault="008735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Б. Материальное вознаграждение должно быть главным при выборе профессии.</w:t>
            </w:r>
          </w:p>
          <w:p w:rsidR="001541F9" w:rsidRPr="001541F9" w:rsidRDefault="008735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1. Верно только </w:t>
            </w:r>
            <w:proofErr w:type="gramStart"/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2. Верно только Б     3. Оба ответа верны     4. Нет верного ответа   </w:t>
            </w:r>
          </w:p>
          <w:p w:rsidR="0087353E" w:rsidRPr="0087353E" w:rsidRDefault="00BD2AF4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7353E" w:rsidRPr="00873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7353E"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ли, что:</w:t>
            </w:r>
          </w:p>
          <w:p w:rsidR="0087353E" w:rsidRDefault="008735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А. Работа парикмахера называется услугой.  </w:t>
            </w:r>
          </w:p>
          <w:p w:rsidR="0087353E" w:rsidRPr="0087353E" w:rsidRDefault="008735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Труд учёного оценивается по количеству </w:t>
            </w:r>
            <w:proofErr w:type="gramStart"/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сделанного ?</w:t>
            </w:r>
            <w:proofErr w:type="gramEnd"/>
          </w:p>
          <w:p w:rsidR="0087353E" w:rsidRDefault="008735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1. Верно только </w:t>
            </w:r>
            <w:proofErr w:type="gramStart"/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2. Верно только Б     3. Оба ответа верны     4. Нет верного ответа    </w:t>
            </w:r>
          </w:p>
          <w:p w:rsidR="0087353E" w:rsidRPr="0087353E" w:rsidRDefault="008735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Верно ли, что:</w:t>
            </w:r>
          </w:p>
          <w:p w:rsidR="0087353E" w:rsidRDefault="008735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А. Труд можно разделить на простой и сложный.  </w:t>
            </w:r>
          </w:p>
          <w:p w:rsidR="0087353E" w:rsidRPr="0087353E" w:rsidRDefault="008735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Источником богатства на земле является только труд человека? </w:t>
            </w:r>
          </w:p>
          <w:p w:rsidR="0087353E" w:rsidRPr="0087353E" w:rsidRDefault="008735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1. Верно только </w:t>
            </w:r>
            <w:proofErr w:type="gramStart"/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2. Верно только Б     3. Оба ответа верны     4. Нет верного ответа     </w:t>
            </w:r>
          </w:p>
          <w:p w:rsidR="0087353E" w:rsidRPr="0087353E" w:rsidRDefault="00BD2AF4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7353E" w:rsidRPr="00873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7353E"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Все термины, приведенные ниже, за исключением одного, связаны с понятием   </w:t>
            </w:r>
          </w:p>
          <w:p w:rsidR="0087353E" w:rsidRPr="0087353E" w:rsidRDefault="008735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«бедность». Укажите термин, не связанный с этим понятием.</w:t>
            </w:r>
          </w:p>
          <w:p w:rsidR="0087353E" w:rsidRDefault="0087353E" w:rsidP="003521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оплата труда.  2. Прожиточный минимум.  3. Простой труд.  </w:t>
            </w:r>
          </w:p>
          <w:p w:rsidR="0087353E" w:rsidRPr="0087353E" w:rsidRDefault="0087353E" w:rsidP="003521D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Отсутствие квалификации. 5. Недостаток средств.  6. Благотворитель.</w:t>
            </w:r>
          </w:p>
          <w:p w:rsidR="0087353E" w:rsidRPr="0087353E" w:rsidRDefault="00BD2AF4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87353E" w:rsidRPr="00873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7353E"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Прочитайте приведенный ниже текст, в котором пропущен ряд слов. Выберите из предложенного списка слова, которые необходимо вставить вместо пропусков. Слова в списке даны в именительном </w:t>
            </w:r>
            <w:proofErr w:type="gramStart"/>
            <w:r w:rsidR="0087353E"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падеже,  единственном</w:t>
            </w:r>
            <w:proofErr w:type="gramEnd"/>
            <w:r w:rsidR="0087353E"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числе. Выбирайте последовательно одно слово за другим. Заполняя каждый пропуск.  Обратите внимание на то, что слов больше, чем вам потребуется.</w:t>
            </w:r>
          </w:p>
          <w:p w:rsidR="0087353E" w:rsidRPr="0087353E" w:rsidRDefault="008735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</w:t>
            </w:r>
            <w:proofErr w:type="gramStart"/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1)_</w:t>
            </w:r>
            <w:proofErr w:type="gramEnd"/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- деятельность человека по производству различных важных и нужных для жизни предметов. (</w:t>
            </w:r>
            <w:proofErr w:type="gramStart"/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2)_</w:t>
            </w:r>
            <w:proofErr w:type="gramEnd"/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ремесленника обычно ручной, без использования сложных машин и механизмов (таким был труд Левши, подковавшего блоху бе</w:t>
            </w:r>
            <w:r w:rsidR="00E3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всяких </w:t>
            </w: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приспособлений). Предметы, сделанные (</w:t>
            </w:r>
            <w:proofErr w:type="gramStart"/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3)_</w:t>
            </w:r>
            <w:proofErr w:type="gramEnd"/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 отличаются высочайшим (4)___ , индивидуальностью, красотой. Среди этих изделий встречаются такие, которые могут поразить человека своим неповторимым образом, подчас неуловимыми чертами отличающими руку (</w:t>
            </w:r>
            <w:proofErr w:type="gramStart"/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5)_</w:t>
            </w:r>
            <w:proofErr w:type="gramEnd"/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от руки пусть талантливого, но ремесленника.</w:t>
            </w:r>
          </w:p>
          <w:p w:rsidR="0087353E" w:rsidRDefault="008735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ремесленник   Б. </w:t>
            </w:r>
            <w:proofErr w:type="gramStart"/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ремесло  В.</w:t>
            </w:r>
            <w:proofErr w:type="gramEnd"/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талант  Г. мастер  Д. красота  Е. качество  Ж. работник </w:t>
            </w:r>
          </w:p>
          <w:p w:rsidR="00BD2AF4" w:rsidRDefault="0087353E" w:rsidP="00BD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З. </w:t>
            </w:r>
            <w:proofErr w:type="gramStart"/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 И.</w:t>
            </w:r>
            <w:proofErr w:type="gramEnd"/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творец</w:t>
            </w:r>
          </w:p>
          <w:p w:rsidR="003521D7" w:rsidRPr="003521D7" w:rsidRDefault="00BD2AF4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="003521D7" w:rsidRPr="0035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521D7" w:rsidRPr="0035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черта необходима людям творческих профессий7</w:t>
            </w:r>
          </w:p>
          <w:p w:rsidR="003521D7" w:rsidRPr="003521D7" w:rsidRDefault="003521D7" w:rsidP="003521D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Фантазия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5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Коллективизм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5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Практичность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5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4. Планирование </w:t>
            </w:r>
          </w:p>
          <w:p w:rsidR="00435200" w:rsidRPr="00435200" w:rsidRDefault="00BD2AF4" w:rsidP="0043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435200" w:rsidRPr="00435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200"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термины, приведенные ниже, за исключением одного, связаны с понятием   </w:t>
            </w:r>
          </w:p>
          <w:p w:rsidR="00435200" w:rsidRPr="00435200" w:rsidRDefault="00435200" w:rsidP="00435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«благотворительность». Укажите термин, </w:t>
            </w: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</w:t>
            </w: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связанный с этим понятием.</w:t>
            </w:r>
          </w:p>
          <w:p w:rsidR="00435200" w:rsidRPr="00435200" w:rsidRDefault="00435200" w:rsidP="0043520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Меценат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Миллионер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Спонсор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Помощь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Пожертвование  </w:t>
            </w:r>
          </w:p>
          <w:p w:rsidR="00435200" w:rsidRPr="00435200" w:rsidRDefault="00BD2AF4" w:rsidP="0043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435200" w:rsidRPr="00DA4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200"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грузчика может считаться:</w:t>
            </w:r>
          </w:p>
          <w:p w:rsidR="00435200" w:rsidRPr="00435200" w:rsidRDefault="00435200" w:rsidP="0043520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Простым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Сложным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 Умственным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4. Безвозмездным </w:t>
            </w:r>
          </w:p>
          <w:p w:rsidR="00435200" w:rsidRPr="00435200" w:rsidRDefault="00BD2AF4" w:rsidP="0043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435200" w:rsidRPr="00DA4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200"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из перечисленного </w:t>
            </w:r>
            <w:r w:rsidR="00435200" w:rsidRPr="004352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</w:t>
            </w:r>
            <w:r w:rsidR="00435200"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творчеством?</w:t>
            </w:r>
          </w:p>
          <w:p w:rsidR="00435200" w:rsidRPr="00435200" w:rsidRDefault="00435200" w:rsidP="0043520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рисует картину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3. </w:t>
            </w: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 выступает на сцене</w:t>
            </w:r>
          </w:p>
          <w:p w:rsidR="00435200" w:rsidRPr="00435200" w:rsidRDefault="00435200" w:rsidP="0043520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совершает открытие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4. </w:t>
            </w: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Балерина упражняется в технике танца</w:t>
            </w:r>
          </w:p>
          <w:p w:rsidR="00BD2AF4" w:rsidRDefault="00BD2AF4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2AF4" w:rsidRDefault="00BD2AF4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2AF4" w:rsidRDefault="00BD2AF4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2AF4" w:rsidRDefault="00BD2AF4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D2AF4" w:rsidRDefault="00BD2AF4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53E" w:rsidRPr="00E3183E" w:rsidRDefault="00BD2AF4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</w:t>
            </w:r>
          </w:p>
          <w:p w:rsidR="00BD2AF4" w:rsidRDefault="00BD2AF4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1</w:t>
            </w:r>
          </w:p>
          <w:p w:rsidR="00BD2AF4" w:rsidRDefault="00BD2AF4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3</w:t>
            </w:r>
          </w:p>
          <w:p w:rsidR="00BD2AF4" w:rsidRDefault="00BD2AF4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4</w:t>
            </w:r>
          </w:p>
          <w:p w:rsidR="00BD2AF4" w:rsidRDefault="00BD2AF4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 2</w:t>
            </w:r>
          </w:p>
          <w:p w:rsidR="00BD2AF4" w:rsidRDefault="00BD2AF4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5) 3</w:t>
            </w:r>
          </w:p>
          <w:p w:rsidR="00BD2AF4" w:rsidRDefault="00BD2AF4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6) 4</w:t>
            </w:r>
          </w:p>
          <w:p w:rsidR="00BD2AF4" w:rsidRDefault="00BD2AF4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7) 1</w:t>
            </w:r>
          </w:p>
          <w:p w:rsidR="00E3183E" w:rsidRDefault="00E318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8) 1</w:t>
            </w:r>
          </w:p>
          <w:p w:rsidR="00E3183E" w:rsidRDefault="00E318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9) 6</w:t>
            </w:r>
          </w:p>
          <w:p w:rsidR="00E3183E" w:rsidRDefault="00E318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–Б  </w:t>
            </w:r>
          </w:p>
          <w:p w:rsidR="00E3183E" w:rsidRDefault="00E318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2 – З   </w:t>
            </w:r>
          </w:p>
          <w:p w:rsidR="00E3183E" w:rsidRDefault="00E318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3 – Г</w:t>
            </w:r>
          </w:p>
          <w:p w:rsidR="00E3183E" w:rsidRDefault="00E318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 </w:t>
            </w:r>
          </w:p>
          <w:p w:rsidR="00E3183E" w:rsidRDefault="00E318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5 – И </w:t>
            </w:r>
          </w:p>
          <w:p w:rsidR="00E3183E" w:rsidRDefault="00E318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11) 1</w:t>
            </w:r>
          </w:p>
          <w:p w:rsidR="00E3183E" w:rsidRDefault="00E318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12) 2</w:t>
            </w:r>
          </w:p>
          <w:p w:rsidR="00E3183E" w:rsidRDefault="00E318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13) 1</w:t>
            </w:r>
          </w:p>
          <w:p w:rsidR="00E3183E" w:rsidRPr="0087353E" w:rsidRDefault="00E3183E" w:rsidP="003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14) 4</w:t>
            </w:r>
          </w:p>
          <w:p w:rsidR="0087353E" w:rsidRPr="0087353E" w:rsidRDefault="003521D7" w:rsidP="0035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7353E" w:rsidRPr="0087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4FFA" w:rsidRDefault="0087353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sectPr w:rsidR="00274FFA" w:rsidSect="003521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0F15"/>
    <w:multiLevelType w:val="multilevel"/>
    <w:tmpl w:val="B41A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06729"/>
    <w:multiLevelType w:val="multilevel"/>
    <w:tmpl w:val="AF82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25EDB"/>
    <w:multiLevelType w:val="multilevel"/>
    <w:tmpl w:val="7D1C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473E3"/>
    <w:multiLevelType w:val="multilevel"/>
    <w:tmpl w:val="3538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4512F"/>
    <w:multiLevelType w:val="multilevel"/>
    <w:tmpl w:val="5AB4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D723D"/>
    <w:multiLevelType w:val="multilevel"/>
    <w:tmpl w:val="E338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6833"/>
    <w:multiLevelType w:val="multilevel"/>
    <w:tmpl w:val="4DCA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87132"/>
    <w:multiLevelType w:val="multilevel"/>
    <w:tmpl w:val="CDB0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34AF4"/>
    <w:multiLevelType w:val="multilevel"/>
    <w:tmpl w:val="4C58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57F86"/>
    <w:multiLevelType w:val="multilevel"/>
    <w:tmpl w:val="0E64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657DA"/>
    <w:multiLevelType w:val="multilevel"/>
    <w:tmpl w:val="29563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3E"/>
    <w:rsid w:val="001541F9"/>
    <w:rsid w:val="00274FFA"/>
    <w:rsid w:val="00276799"/>
    <w:rsid w:val="003521D7"/>
    <w:rsid w:val="00435200"/>
    <w:rsid w:val="0082317E"/>
    <w:rsid w:val="0087353E"/>
    <w:rsid w:val="00B21F06"/>
    <w:rsid w:val="00BC519F"/>
    <w:rsid w:val="00BD2AF4"/>
    <w:rsid w:val="00DA4159"/>
    <w:rsid w:val="00E3183E"/>
    <w:rsid w:val="00E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83D03-BE8E-4A35-AB12-5B04277D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59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DA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2014-03-11T16:43:00Z</cp:lastPrinted>
  <dcterms:created xsi:type="dcterms:W3CDTF">2014-11-22T12:31:00Z</dcterms:created>
  <dcterms:modified xsi:type="dcterms:W3CDTF">2014-11-22T12:31:00Z</dcterms:modified>
</cp:coreProperties>
</file>