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98" w:rsidRPr="007E3F98" w:rsidRDefault="007E3F98" w:rsidP="007E3F9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E3F98">
        <w:rPr>
          <w:rFonts w:ascii="Trebuchet MS" w:eastAsia="Times New Roman" w:hAnsi="Trebuchet MS" w:cs="Times New Roman"/>
          <w:b/>
          <w:bCs/>
          <w:color w:val="800080"/>
          <w:sz w:val="29"/>
          <w:szCs w:val="29"/>
          <w:bdr w:val="none" w:sz="0" w:space="0" w:color="auto" w:frame="1"/>
          <w:lang w:eastAsia="ru-RU"/>
        </w:rPr>
        <w:t>Ход мероприятия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ИЛЬЯ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;</w:t>
      </w: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End"/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Указом Президента Российской Федерации от 30 января 1998 года установлено, что в последнее воскресенье ноября будет отмечаться День матери. Этот праздник придумали Комитет по делам женщин, семьи и молодежи Государственной Думы, Президентская комиссия по делам женщин, семьи, женские общественные организации. Они надеялись таким образом обратить внимание руководства страны на проблему материнства, побудить выделить дополнительные средства нуждающимся семьям.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СОНЯ</w:t>
      </w: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Но этот праздник нужен еще и для того, чтобы снова и снова говорить теплые слова благодарности женщине-матери.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Чтец.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Поклон вам, женщины России,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ваш нелегкий, нужный труд,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всех детей, что вы взрастили,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тех, что скоро подрастут.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вашу ласку и вниманье,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искренность и простоту,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мужество и пониманье,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чуткость, нежность, доброту.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ИЛЬЯ</w:t>
      </w:r>
      <w:r w:rsidRPr="007E3F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 </w:t>
      </w: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ничего прекрасней радости матери склонившейся к ребенку. Нет любви сильнее материнской нежности нежнее ласки и заботы материнской, нет тревоги тревожнее бесконечных бессонных ночей и несомкнутых глаз материнских.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«Если в сердце сыновнем загорится искра в тысячу раз меньше факела материнской любви, то и тогда эта искра будет всю жизнь гореть неугасимым пламенем», - гласит мудрое старинное изречение.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СОНЯ</w:t>
      </w: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«В жаркий весенний полдень вывела Гусыня своих маленьких желтеньких гусят на прогулку. Она впервые показывает деткам большой мир. Этот мир был ярким, зеленым, радостным: перед гусятами раскинулся огромный луг... Гусята были счастливы.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забыли о матери и стали расходиться по огромному зеленому лугу. Когда жизнь счастливая, когда на душе мир и покой, мать часто оказывается забытой. Тревожным голосом Гусыня стала созывать детей, но не все они слушались. Вдруг надвинулись темные тучи, и на землю упали первые крупные капли дождя. Гусята подумали: мир не такой уж уютный и добрый. И как только они об этом подумали, каждому из них вспомнилась мать. И каждому из них стала нужна мать: они подняли маленькие головки и побежали к ней.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тем временем с неба посыпались крупные градины. Гусята еле успели прибежать к матери. Она подняла крылья и прикрыла своих детей...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Гусята слышали, как будто бы откуда-то издалека доносившийся грохот грома, вой ветра и стук градин. Им даже стало весело: за материнскими крыльями творится что-то страшное, а они в тепле и уюте.</w:t>
      </w:r>
    </w:p>
    <w:p w:rsid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Потом все стихло. Гусятам захотелось поскорее на зеленый луг, но мать не поднимала крыльев. Маленькие дети Гусыни требовательно запищали: выпускай нас, мама. Да, они не просили, а требовали, потому что если дитя чувствует крепкую, сильную материнскую руку, оно не просит, а требует. Мать тихо подняла крылья. Гусята выбежали на траву. Они увидели, что у матери изранены крылья, вырваны многие перья. Гусыня тяжело дышала. Она пыталась расправить крылья, но не смогла это сделать. Гусята все это видели, но мир снова стал прекрасным, радостным и добрым, солнышко сияло так ярко и ласково, пчелы, жуки, шмели дели так красиво, что гусятам и в голову не пришло спросить: «Что с тобой, мама?» И только один самый маленький и слабый гусенок подошел к матери и спросил: «Почему у тебя изранены крылья?» Она тихо ответила, как бы стыдясь своей боли: «Все хорошо, сын!» Желтенькие гусята рассыпались по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траве, и мать была счастлива</w:t>
      </w:r>
    </w:p>
    <w:p w:rsidR="00DF0701" w:rsidRDefault="00DF0701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СОНЯ: Мы открываем свою концертную программу;</w:t>
      </w:r>
    </w:p>
    <w:p w:rsidR="00097998" w:rsidRPr="007E3F98" w:rsidRDefault="000979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06B8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ПЕСНЯ Мама  «Крылья матери»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Чтец.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светлый на земле приют,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Любовь и верность там живут.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Все, что порой лишь снится нам,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Навеки приютилось там.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- сердце матери! Оно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нежно, верно! Суждено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Ему жить радостью твоей,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Нести ярмо твоих скорбей...</w:t>
      </w:r>
    </w:p>
    <w:p w:rsidR="007E3F98" w:rsidRPr="007E3F98" w:rsidRDefault="007E3F98" w:rsidP="007E3F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3F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Богдан Федоров</w:t>
      </w:r>
      <w:r w:rsidR="000979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(Осипова Катя)</w:t>
      </w:r>
    </w:p>
    <w:p w:rsidR="00097998" w:rsidRDefault="000979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66EF3" w:rsidRDefault="00097998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ИЛЬЯ: </w:t>
      </w:r>
      <w:r w:rsidRPr="0009799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Жена, мать – весёлое ласковое солнце на небосклоне домашнего общежития, это источник ласки, сострадания и уюта. Все вы, уважаемые мамы, ежедневно </w:t>
      </w:r>
      <w:proofErr w:type="gramStart"/>
      <w:r w:rsidRPr="0009799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выполняете роль</w:t>
      </w:r>
      <w:proofErr w:type="gramEnd"/>
      <w:r w:rsidRPr="0009799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Маме</w:t>
      </w:r>
      <w:proofErr w:type="gramEnd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 ко</w:t>
      </w:r>
      <w:r w:rsidRPr="0009799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нечно же помогает в ее делах песня. Давайте наши дорогие мамы попробуем отгадать песни по трем словам</w:t>
      </w:r>
      <w:proofErr w:type="gramStart"/>
      <w:r w:rsidRPr="0009799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6C21C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097998" w:rsidRPr="00097998" w:rsidRDefault="00097998" w:rsidP="00097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21C5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СОНЯ</w:t>
      </w:r>
      <w:proofErr w:type="gramStart"/>
      <w:r w:rsidRPr="0009799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:</w:t>
      </w:r>
      <w:proofErr w:type="gramEnd"/>
      <w:r w:rsidRPr="000979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0979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Небосклон, кокосы, бананы. (“</w:t>
      </w:r>
      <w:proofErr w:type="spellStart"/>
      <w:r w:rsidRPr="000979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Чунга-чанга</w:t>
      </w:r>
      <w:proofErr w:type="spellEnd"/>
      <w:r w:rsidRPr="000979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”)</w:t>
      </w:r>
    </w:p>
    <w:p w:rsidR="00097998" w:rsidRPr="00097998" w:rsidRDefault="00097998" w:rsidP="00097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979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6C21C5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ИЛЬЯ</w:t>
      </w:r>
      <w:r w:rsidRPr="000979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Минуты, небосклон, машинист. (“Голубой вагон”)</w:t>
      </w:r>
    </w:p>
    <w:p w:rsidR="00097998" w:rsidRPr="00097998" w:rsidRDefault="00097998" w:rsidP="00097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21C5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СОНЯ</w:t>
      </w:r>
      <w:r w:rsidRPr="000979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Груша, песня, туманы. (“Катюша”)</w:t>
      </w:r>
    </w:p>
    <w:p w:rsidR="00097998" w:rsidRDefault="00097998" w:rsidP="00097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21C5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ИЛЬЯ</w:t>
      </w:r>
      <w:r w:rsidRPr="000979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Калина, ручей, парень. (“Ой, цветёт калина”)</w:t>
      </w:r>
    </w:p>
    <w:p w:rsidR="00D06B8D" w:rsidRDefault="00D06B8D" w:rsidP="00D06B8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06B8D" w:rsidRDefault="00D06B8D" w:rsidP="00D06B8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06B8D" w:rsidRDefault="00D06B8D" w:rsidP="00D06B8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C21C5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СОНЯ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А давайте познакомимся с нашими мамами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ызывает к доске). Каждая мама представляется и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рассказывает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кем она работает.</w:t>
      </w:r>
    </w:p>
    <w:p w:rsidR="00D06B8D" w:rsidRDefault="00D06B8D" w:rsidP="00D06B8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Что является главным в вашей работе? (Спрашиваешь каждого)</w:t>
      </w:r>
    </w:p>
    <w:p w:rsidR="00D06B8D" w:rsidRDefault="00D06B8D" w:rsidP="00D06B8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06B8D" w:rsidRPr="006C21C5" w:rsidRDefault="00D06B8D" w:rsidP="00D06B8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6C21C5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ИЛЬЯ:</w:t>
      </w:r>
    </w:p>
    <w:p w:rsidR="00D06B8D" w:rsidRDefault="00D06B8D" w:rsidP="00D06B8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теперь для вас очень интересный конкурс он называется «ЭМБЛЕМА НАШЕЙ СЕМЬИ»</w:t>
      </w:r>
    </w:p>
    <w:p w:rsidR="00D06B8D" w:rsidRDefault="00D06B8D" w:rsidP="00D06B8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ВАША ЗАДАЧА ЗА ТРИ МИНУТЫ НАРИСОВАТЬ ЭМБЛЕМУ СЕМЬИ»</w:t>
      </w:r>
    </w:p>
    <w:p w:rsidR="00D06B8D" w:rsidRPr="00097998" w:rsidRDefault="00D06B8D" w:rsidP="00D06B8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 ЖЕЛАНИЮ ВЫЗЫВАЕШЬ.</w:t>
      </w:r>
    </w:p>
    <w:p w:rsidR="00097998" w:rsidRDefault="006C21C5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6C21C5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lastRenderedPageBreak/>
        <w:t>ИЛЬЯ</w:t>
      </w:r>
      <w:proofErr w:type="gramStart"/>
      <w:r w:rsidRPr="006C21C5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6C21C5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 ДОРОГИЕ НАШИ МАМЫ ВЫ ВСЕ </w:t>
      </w:r>
      <w:proofErr w:type="gramStart"/>
      <w:r w:rsidRPr="006C21C5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ЗНАЕТЕ</w:t>
      </w:r>
      <w:proofErr w:type="gramEnd"/>
      <w:r w:rsidRPr="006C21C5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КАКИЕ МЕСЯЦЫ ЯВЛЯЮТСЯ ОСЕННИМИ. И СПЕЦИАЛЬНО ДЛЯ ВАС ЗАЖИГАТЕЛЬНАЯ ПЕСНЯ  - ТАНЕЦ «ОСЕНЬ».      ПОЮТ И ТАНЦУЮТ    (СОНЯ И АРИНА)</w:t>
      </w: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.</w:t>
      </w:r>
    </w:p>
    <w:p w:rsidR="006C21C5" w:rsidRDefault="006C21C5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</w:p>
    <w:p w:rsidR="006C21C5" w:rsidRDefault="006C21C5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СОНЯ: Ну а теперь конкурс для мам. Приглашаю на сцену маму завязываю глаза</w:t>
      </w:r>
      <w:proofErr w:type="gramStart"/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перед ней пять детей. Задача мамы отгадать кто ее ребенок</w:t>
      </w:r>
      <w:proofErr w:type="gramStart"/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="00DF0701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DF0701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п</w:t>
      </w:r>
      <w:proofErr w:type="gramEnd"/>
      <w:r w:rsidR="00DF0701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ереодеваешься на танец морской)</w:t>
      </w:r>
    </w:p>
    <w:p w:rsidR="00F5404B" w:rsidRDefault="00F5404B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ИЛЬЯ: А теперь специально для вас  очень красивое стихотворение:</w:t>
      </w:r>
    </w:p>
    <w:p w:rsidR="00F5404B" w:rsidRDefault="00F5404B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ЕГОРЕНКО  СОФИЯ</w:t>
      </w:r>
    </w:p>
    <w:p w:rsidR="006C21C5" w:rsidRDefault="00F5404B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F5404B">
        <w:rPr>
          <w:rFonts w:ascii="Trebuchet MS" w:hAnsi="Trebuchet MS"/>
          <w:color w:val="333333"/>
          <w:sz w:val="28"/>
          <w:szCs w:val="28"/>
          <w:shd w:val="clear" w:color="auto" w:fill="FFFFFF"/>
        </w:rPr>
        <w:t>Вам расскажу о подруге одной -</w:t>
      </w:r>
      <w:r w:rsidRPr="00F5404B">
        <w:rPr>
          <w:rFonts w:ascii="Trebuchet MS" w:hAnsi="Trebuchet MS"/>
          <w:color w:val="333333"/>
          <w:sz w:val="28"/>
          <w:szCs w:val="28"/>
        </w:rPr>
        <w:br/>
      </w:r>
      <w:r w:rsidRPr="00F5404B">
        <w:rPr>
          <w:rFonts w:ascii="Trebuchet MS" w:hAnsi="Trebuchet MS"/>
          <w:color w:val="333333"/>
          <w:sz w:val="28"/>
          <w:szCs w:val="28"/>
          <w:shd w:val="clear" w:color="auto" w:fill="FFFFFF"/>
        </w:rPr>
        <w:t>Очень давно она дружит со мной,</w:t>
      </w:r>
      <w:r w:rsidRPr="00F5404B">
        <w:rPr>
          <w:rFonts w:ascii="Trebuchet MS" w:hAnsi="Trebuchet MS"/>
          <w:color w:val="333333"/>
          <w:sz w:val="28"/>
          <w:szCs w:val="28"/>
        </w:rPr>
        <w:br/>
      </w:r>
      <w:r w:rsidRPr="00F5404B">
        <w:rPr>
          <w:rFonts w:ascii="Trebuchet MS" w:hAnsi="Trebuchet MS"/>
          <w:color w:val="333333"/>
          <w:sz w:val="28"/>
          <w:szCs w:val="28"/>
          <w:shd w:val="clear" w:color="auto" w:fill="FFFFFF"/>
        </w:rPr>
        <w:t>Даже когда я ни слова не знала,</w:t>
      </w:r>
      <w:r w:rsidRPr="00F5404B">
        <w:rPr>
          <w:rFonts w:ascii="Trebuchet MS" w:hAnsi="Trebuchet MS"/>
          <w:color w:val="333333"/>
          <w:sz w:val="28"/>
          <w:szCs w:val="28"/>
        </w:rPr>
        <w:br/>
      </w:r>
      <w:r w:rsidRPr="00F5404B">
        <w:rPr>
          <w:rFonts w:ascii="Trebuchet MS" w:hAnsi="Trebuchet MS"/>
          <w:color w:val="333333"/>
          <w:sz w:val="28"/>
          <w:szCs w:val="28"/>
          <w:shd w:val="clear" w:color="auto" w:fill="FFFFFF"/>
        </w:rPr>
        <w:t>Только она меня понимала!</w:t>
      </w:r>
      <w:r w:rsidRPr="00F5404B">
        <w:rPr>
          <w:rFonts w:ascii="Trebuchet MS" w:hAnsi="Trebuchet MS"/>
          <w:color w:val="333333"/>
          <w:sz w:val="28"/>
          <w:szCs w:val="28"/>
        </w:rPr>
        <w:br/>
      </w:r>
      <w:r w:rsidRPr="00F5404B">
        <w:rPr>
          <w:rFonts w:ascii="Trebuchet MS" w:hAnsi="Trebuchet MS"/>
          <w:color w:val="333333"/>
          <w:sz w:val="28"/>
          <w:szCs w:val="28"/>
          <w:shd w:val="clear" w:color="auto" w:fill="FFFFFF"/>
        </w:rPr>
        <w:t>Не стану скрывать, и скажу не тая:</w:t>
      </w:r>
      <w:r w:rsidRPr="00F5404B">
        <w:rPr>
          <w:rFonts w:ascii="Trebuchet MS" w:hAnsi="Trebuchet MS"/>
          <w:color w:val="333333"/>
          <w:sz w:val="28"/>
          <w:szCs w:val="28"/>
        </w:rPr>
        <w:br/>
      </w:r>
      <w:r w:rsidRPr="00F5404B">
        <w:rPr>
          <w:rFonts w:ascii="Trebuchet MS" w:hAnsi="Trebuchet MS"/>
          <w:color w:val="333333"/>
          <w:sz w:val="28"/>
          <w:szCs w:val="28"/>
          <w:shd w:val="clear" w:color="auto" w:fill="FFFFFF"/>
        </w:rPr>
        <w:t>Эта подруга — мама моя!</w:t>
      </w:r>
      <w:r w:rsidRPr="00F5404B">
        <w:rPr>
          <w:rFonts w:ascii="Trebuchet MS" w:hAnsi="Trebuchet MS"/>
          <w:color w:val="333333"/>
          <w:sz w:val="28"/>
          <w:szCs w:val="28"/>
        </w:rPr>
        <w:br/>
      </w:r>
      <w:r w:rsidRPr="00F5404B">
        <w:rPr>
          <w:rFonts w:ascii="Trebuchet MS" w:hAnsi="Trebuchet MS"/>
          <w:color w:val="333333"/>
          <w:sz w:val="28"/>
          <w:szCs w:val="28"/>
          <w:shd w:val="clear" w:color="auto" w:fill="FFFFFF"/>
        </w:rPr>
        <w:t>Маму люблю я, маме я верю,</w:t>
      </w:r>
      <w:r w:rsidRPr="00F5404B">
        <w:rPr>
          <w:rFonts w:ascii="Trebuchet MS" w:hAnsi="Trebuchet MS"/>
          <w:color w:val="333333"/>
          <w:sz w:val="28"/>
          <w:szCs w:val="28"/>
        </w:rPr>
        <w:br/>
      </w:r>
      <w:r w:rsidRPr="00F5404B">
        <w:rPr>
          <w:rFonts w:ascii="Trebuchet MS" w:hAnsi="Trebuchet MS"/>
          <w:color w:val="333333"/>
          <w:sz w:val="28"/>
          <w:szCs w:val="28"/>
          <w:shd w:val="clear" w:color="auto" w:fill="FFFFFF"/>
        </w:rPr>
        <w:t>Ей я любую тайну доверю.</w:t>
      </w:r>
      <w:r w:rsidRPr="00F5404B">
        <w:rPr>
          <w:rFonts w:ascii="Trebuchet MS" w:hAnsi="Trebuchet MS"/>
          <w:color w:val="333333"/>
          <w:sz w:val="28"/>
          <w:szCs w:val="28"/>
        </w:rPr>
        <w:br/>
      </w:r>
      <w:r w:rsidRPr="00F5404B">
        <w:rPr>
          <w:rFonts w:ascii="Trebuchet MS" w:hAnsi="Trebuchet MS"/>
          <w:color w:val="333333"/>
          <w:sz w:val="28"/>
          <w:szCs w:val="28"/>
          <w:shd w:val="clear" w:color="auto" w:fill="FFFFFF"/>
        </w:rPr>
        <w:t>Она все простит, не предаст никогда,</w:t>
      </w:r>
      <w:r w:rsidRPr="00F5404B">
        <w:rPr>
          <w:rFonts w:ascii="Trebuchet MS" w:hAnsi="Trebuchet MS"/>
          <w:color w:val="333333"/>
          <w:sz w:val="28"/>
          <w:szCs w:val="28"/>
        </w:rPr>
        <w:br/>
      </w:r>
      <w:r w:rsidRPr="00F5404B">
        <w:rPr>
          <w:rFonts w:ascii="Trebuchet MS" w:hAnsi="Trebuchet MS"/>
          <w:color w:val="333333"/>
          <w:sz w:val="28"/>
          <w:szCs w:val="28"/>
          <w:shd w:val="clear" w:color="auto" w:fill="FFFFFF"/>
        </w:rPr>
        <w:t>Мамочка будет рядом всегда!</w:t>
      </w:r>
      <w:r w:rsidRPr="00F5404B">
        <w:rPr>
          <w:rFonts w:ascii="Trebuchet MS" w:hAnsi="Trebuchet MS"/>
          <w:color w:val="333333"/>
          <w:sz w:val="28"/>
          <w:szCs w:val="28"/>
        </w:rPr>
        <w:br/>
      </w:r>
      <w:r w:rsidRPr="00F5404B">
        <w:rPr>
          <w:rFonts w:ascii="Trebuchet MS" w:hAnsi="Trebuchet MS"/>
          <w:color w:val="333333"/>
          <w:sz w:val="28"/>
          <w:szCs w:val="28"/>
          <w:shd w:val="clear" w:color="auto" w:fill="FFFFFF"/>
        </w:rPr>
        <w:t>Когда мне грустно и одиноко,</w:t>
      </w:r>
      <w:r w:rsidRPr="00F5404B">
        <w:rPr>
          <w:rFonts w:ascii="Trebuchet MS" w:hAnsi="Trebuchet MS"/>
          <w:color w:val="333333"/>
          <w:sz w:val="28"/>
          <w:szCs w:val="28"/>
        </w:rPr>
        <w:br/>
      </w:r>
      <w:r w:rsidRPr="00F5404B">
        <w:rPr>
          <w:rFonts w:ascii="Trebuchet MS" w:hAnsi="Trebuchet MS"/>
          <w:color w:val="333333"/>
          <w:sz w:val="28"/>
          <w:szCs w:val="28"/>
          <w:shd w:val="clear" w:color="auto" w:fill="FFFFFF"/>
        </w:rPr>
        <w:t>Спешу я к маме своей скорей -</w:t>
      </w:r>
      <w:r w:rsidRPr="00F5404B">
        <w:rPr>
          <w:rFonts w:ascii="Trebuchet MS" w:hAnsi="Trebuchet MS"/>
          <w:color w:val="333333"/>
          <w:sz w:val="28"/>
          <w:szCs w:val="28"/>
        </w:rPr>
        <w:br/>
      </w:r>
      <w:r w:rsidRPr="00F5404B">
        <w:rPr>
          <w:rFonts w:ascii="Trebuchet MS" w:hAnsi="Trebuchet MS"/>
          <w:color w:val="333333"/>
          <w:sz w:val="28"/>
          <w:szCs w:val="28"/>
          <w:shd w:val="clear" w:color="auto" w:fill="FFFFFF"/>
        </w:rPr>
        <w:t>Она обнимет меня тихонько,</w:t>
      </w:r>
      <w:r w:rsidRPr="00F5404B">
        <w:rPr>
          <w:rFonts w:ascii="Trebuchet MS" w:hAnsi="Trebuchet MS"/>
          <w:color w:val="333333"/>
          <w:sz w:val="28"/>
          <w:szCs w:val="28"/>
        </w:rPr>
        <w:br/>
      </w:r>
      <w:r w:rsidRPr="00F5404B">
        <w:rPr>
          <w:rFonts w:ascii="Trebuchet MS" w:hAnsi="Trebuchet MS"/>
          <w:color w:val="333333"/>
          <w:sz w:val="28"/>
          <w:szCs w:val="28"/>
          <w:shd w:val="clear" w:color="auto" w:fill="FFFFFF"/>
        </w:rPr>
        <w:t>Сразу легче мне и теплей.</w:t>
      </w:r>
      <w:r w:rsidRPr="00F5404B">
        <w:rPr>
          <w:rFonts w:ascii="Trebuchet MS" w:hAnsi="Trebuchet MS"/>
          <w:color w:val="333333"/>
          <w:sz w:val="28"/>
          <w:szCs w:val="28"/>
        </w:rPr>
        <w:br/>
      </w:r>
      <w:r w:rsidRPr="00F5404B">
        <w:rPr>
          <w:rFonts w:ascii="Trebuchet MS" w:hAnsi="Trebuchet MS"/>
          <w:color w:val="333333"/>
          <w:sz w:val="28"/>
          <w:szCs w:val="28"/>
          <w:shd w:val="clear" w:color="auto" w:fill="FFFFFF"/>
        </w:rPr>
        <w:t>Время идет, но я не устану</w:t>
      </w:r>
      <w:proofErr w:type="gramStart"/>
      <w:r w:rsidRPr="00F5404B">
        <w:rPr>
          <w:rFonts w:ascii="Trebuchet MS" w:hAnsi="Trebuchet MS"/>
          <w:color w:val="333333"/>
          <w:sz w:val="28"/>
          <w:szCs w:val="28"/>
        </w:rPr>
        <w:br/>
      </w:r>
      <w:r w:rsidRPr="00F5404B">
        <w:rPr>
          <w:rFonts w:ascii="Trebuchet MS" w:hAnsi="Trebuchet MS"/>
          <w:color w:val="333333"/>
          <w:sz w:val="28"/>
          <w:szCs w:val="28"/>
          <w:shd w:val="clear" w:color="auto" w:fill="FFFFFF"/>
        </w:rPr>
        <w:t>Л</w:t>
      </w:r>
      <w:proofErr w:type="gramEnd"/>
      <w:r w:rsidRPr="00F5404B">
        <w:rPr>
          <w:rFonts w:ascii="Trebuchet MS" w:hAnsi="Trebuchet MS"/>
          <w:color w:val="333333"/>
          <w:sz w:val="28"/>
          <w:szCs w:val="28"/>
          <w:shd w:val="clear" w:color="auto" w:fill="FFFFFF"/>
        </w:rPr>
        <w:t>юбить мою самую лучшую маму!!!</w:t>
      </w:r>
      <w:r w:rsidRPr="00F5404B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CF08A3" w:rsidRDefault="00CF08A3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СОНЯ КУ</w:t>
      </w:r>
      <w:bookmarkStart w:id="0" w:name="_GoBack"/>
      <w:bookmarkEnd w:id="0"/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ЗНЕЦОВА: НУ а теперь для вас прозвучит музыкальная пауза. Для вас выступает ученица 5 Б класса </w:t>
      </w:r>
      <w:proofErr w:type="gramStart"/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–З</w:t>
      </w:r>
      <w:proofErr w:type="gramEnd"/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ахарова Валентина</w:t>
      </w:r>
    </w:p>
    <w:p w:rsidR="00DF0701" w:rsidRDefault="00DF0701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ИЛЬЯ:</w:t>
      </w:r>
    </w:p>
    <w:p w:rsidR="00DF0701" w:rsidRDefault="00DF0701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Ну а теперь для вас замечательный танец, </w:t>
      </w:r>
      <w:proofErr w:type="gramStart"/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подпевайте</w:t>
      </w:r>
      <w:proofErr w:type="gramEnd"/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кто знает песню и не забывайте хлопать в ладошки.</w:t>
      </w:r>
    </w:p>
    <w:p w:rsidR="00DF0701" w:rsidRDefault="00DF0701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(МОРСКОЙ ТАНЕЦ)</w:t>
      </w:r>
    </w:p>
    <w:p w:rsidR="00DF0701" w:rsidRDefault="00DF0701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</w:p>
    <w:p w:rsidR="00DF0701" w:rsidRDefault="0030680F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СОНЯ; А теперь </w:t>
      </w:r>
      <w:proofErr w:type="gramStart"/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проверим</w:t>
      </w:r>
      <w:proofErr w:type="gramEnd"/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на сколько наши мамы быстрые – вызываем на сцену две мамы и два ребенка. Ребенок одевает импровизированный пакет по сигналу мама каждого ребенка должна наполнить пакет шариками</w:t>
      </w:r>
      <w:proofErr w:type="gramStart"/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Кто быстрее сделает тот и победит.</w:t>
      </w:r>
    </w:p>
    <w:p w:rsidR="0030680F" w:rsidRDefault="006A5185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ИЛЬЯ; Ну вот дорогие наши мамы наш маленький концерт подошел к концу.</w:t>
      </w:r>
    </w:p>
    <w:p w:rsidR="006A5185" w:rsidRDefault="006A5185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СОНЯ; Мы заканчиваем его самой нежной и самой красивой песней  «МАМА».</w:t>
      </w:r>
    </w:p>
    <w:p w:rsidR="006A5185" w:rsidRDefault="006A5185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</w:p>
    <w:p w:rsidR="006A5185" w:rsidRDefault="006A5185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СПАСИБО ВАМ ЗА ВНИМАНИЕ!!!</w:t>
      </w:r>
    </w:p>
    <w:p w:rsidR="00DF0701" w:rsidRDefault="00DF0701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</w:p>
    <w:p w:rsidR="00DF0701" w:rsidRDefault="00DF0701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</w:p>
    <w:p w:rsidR="00F5404B" w:rsidRPr="00F5404B" w:rsidRDefault="00F5404B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</w:p>
    <w:p w:rsidR="00097998" w:rsidRPr="00097998" w:rsidRDefault="00097998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sectPr w:rsidR="00097998" w:rsidRPr="0009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3AA6"/>
    <w:multiLevelType w:val="multilevel"/>
    <w:tmpl w:val="5AA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98"/>
    <w:rsid w:val="00097998"/>
    <w:rsid w:val="0030680F"/>
    <w:rsid w:val="006A5185"/>
    <w:rsid w:val="006C21C5"/>
    <w:rsid w:val="007E3F98"/>
    <w:rsid w:val="00866F4B"/>
    <w:rsid w:val="00A66EF3"/>
    <w:rsid w:val="00CF08A3"/>
    <w:rsid w:val="00D06B8D"/>
    <w:rsid w:val="00DF0701"/>
    <w:rsid w:val="00F5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54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54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2014-11-28T10:56:00Z</cp:lastPrinted>
  <dcterms:created xsi:type="dcterms:W3CDTF">2014-11-25T09:43:00Z</dcterms:created>
  <dcterms:modified xsi:type="dcterms:W3CDTF">2014-11-28T10:56:00Z</dcterms:modified>
</cp:coreProperties>
</file>