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DC" w:rsidRPr="00284AD2" w:rsidRDefault="006635DC"/>
    <w:tbl>
      <w:tblPr>
        <w:tblW w:w="1480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2"/>
        <w:gridCol w:w="50"/>
        <w:gridCol w:w="9088"/>
        <w:gridCol w:w="774"/>
        <w:gridCol w:w="763"/>
      </w:tblGrid>
      <w:tr w:rsidR="00284AD2" w:rsidRPr="00284AD2" w:rsidTr="006635DC">
        <w:trPr>
          <w:gridAfter w:val="1"/>
          <w:wAfter w:w="50" w:type="dxa"/>
          <w:tblCellSpacing w:w="0" w:type="dxa"/>
        </w:trPr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5DC" w:rsidRPr="00284AD2" w:rsidRDefault="006635DC" w:rsidP="0066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урока</w:t>
            </w:r>
          </w:p>
        </w:tc>
        <w:tc>
          <w:tcPr>
            <w:tcW w:w="111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5DC" w:rsidRPr="00284AD2" w:rsidRDefault="006635DC" w:rsidP="0066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   «Второстепенные члены предложения. Дополнение»</w:t>
            </w:r>
          </w:p>
          <w:p w:rsidR="006635DC" w:rsidRPr="00284AD2" w:rsidRDefault="006635DC" w:rsidP="0066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4AD2" w:rsidRPr="00284AD2" w:rsidTr="006635DC">
        <w:trPr>
          <w:gridAfter w:val="1"/>
          <w:wAfter w:w="50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5DC" w:rsidRPr="00284AD2" w:rsidRDefault="006635DC" w:rsidP="0066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Ссылка</w:t>
            </w:r>
          </w:p>
        </w:tc>
        <w:tc>
          <w:tcPr>
            <w:tcW w:w="111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5DC" w:rsidRPr="00284AD2" w:rsidRDefault="006635DC" w:rsidP="00D6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60E15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Русский язык. 6 класс. </w:t>
            </w:r>
            <w:proofErr w:type="spellStart"/>
            <w:r w:rsidR="00D60E15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Г.Ф.Гуревич</w:t>
            </w:r>
            <w:proofErr w:type="spellEnd"/>
            <w:r w:rsidR="00D60E15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Р.И. </w:t>
            </w:r>
            <w:proofErr w:type="spellStart"/>
            <w:r w:rsidR="00D60E15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Бекишева</w:t>
            </w:r>
            <w:proofErr w:type="gramStart"/>
            <w:r w:rsidR="00D60E15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,Р</w:t>
            </w:r>
            <w:proofErr w:type="gramEnd"/>
            <w:r w:rsidR="00D60E15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spellEnd"/>
            <w:r w:rsidR="00D60E15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D60E15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Шаймакова</w:t>
            </w:r>
            <w:proofErr w:type="spellEnd"/>
            <w:r w:rsidR="00D60E15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Алматы: “</w:t>
            </w:r>
            <w:proofErr w:type="spellStart"/>
            <w:r w:rsidR="00D60E15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Атамұра</w:t>
            </w:r>
            <w:proofErr w:type="spellEnd"/>
            <w:r w:rsidR="00D60E15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”, 2011г.</w:t>
            </w: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план урока</w:t>
            </w:r>
          </w:p>
        </w:tc>
      </w:tr>
      <w:tr w:rsidR="00284AD2" w:rsidRPr="00284AD2" w:rsidTr="006635DC">
        <w:trPr>
          <w:gridAfter w:val="1"/>
          <w:wAfter w:w="50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5DC" w:rsidRPr="00284AD2" w:rsidRDefault="006635DC" w:rsidP="0066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Общая цель</w:t>
            </w:r>
          </w:p>
          <w:p w:rsidR="006635DC" w:rsidRPr="00284AD2" w:rsidRDefault="006635DC" w:rsidP="0066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5DC" w:rsidRPr="00284AD2" w:rsidRDefault="006635DC" w:rsidP="0066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Отработать умение употреблять в устной речи и находить на письме второстепенные члены предложения</w:t>
            </w:r>
            <w:r w:rsidR="00F65AE9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(дополнение)</w:t>
            </w: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активизировать познавательную деятельность учащихся, стимулировать и развивать мыслительные процессы, развивать память, внимание, быстроту реакции; формирование языковой компетенции</w:t>
            </w:r>
            <w:r w:rsidR="00F65AE9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635DC" w:rsidRPr="00284AD2" w:rsidRDefault="006635DC" w:rsidP="0066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Развивают свои творческие способности, навыки критического мышления, выявляют проблемы и определяют оптимальные средства их решения;</w:t>
            </w:r>
          </w:p>
          <w:p w:rsidR="006635DC" w:rsidRPr="00284AD2" w:rsidRDefault="006635DC" w:rsidP="0066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 работают в парах и группе, ценят мнение членов группы, мыслят совместно, создают коллективное знание и понимание</w:t>
            </w:r>
            <w:r w:rsidR="00F65AE9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84AD2" w:rsidRPr="00284AD2" w:rsidTr="006635DC">
        <w:trPr>
          <w:gridAfter w:val="1"/>
          <w:wAfter w:w="50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5DC" w:rsidRPr="00284AD2" w:rsidRDefault="006635DC" w:rsidP="0066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Задачи</w:t>
            </w:r>
          </w:p>
          <w:p w:rsidR="006635DC" w:rsidRPr="00284AD2" w:rsidRDefault="006635DC" w:rsidP="0066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5DC" w:rsidRPr="00284AD2" w:rsidRDefault="006635DC" w:rsidP="0066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1.Повышение активности учащихся</w:t>
            </w:r>
            <w:proofErr w:type="gramStart"/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6635DC" w:rsidRPr="00284AD2" w:rsidRDefault="006635DC" w:rsidP="0066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2.Пополнение полученных учащимися знаний, умений и навыков;</w:t>
            </w:r>
          </w:p>
          <w:p w:rsidR="006635DC" w:rsidRPr="00284AD2" w:rsidRDefault="006635DC" w:rsidP="0066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Выявление проблем и определение оптимальных средств их решения</w:t>
            </w:r>
            <w:proofErr w:type="gramStart"/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</w:p>
          <w:p w:rsidR="006635DC" w:rsidRPr="00284AD2" w:rsidRDefault="006635DC" w:rsidP="0066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</w:t>
            </w:r>
            <w:proofErr w:type="spellStart"/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Обменивание</w:t>
            </w:r>
            <w:proofErr w:type="spellEnd"/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идеями и мнениями, обсуждение и оценивание идеи друг друга</w:t>
            </w:r>
          </w:p>
        </w:tc>
      </w:tr>
      <w:tr w:rsidR="00284AD2" w:rsidRPr="00284AD2" w:rsidTr="006635DC">
        <w:trPr>
          <w:gridAfter w:val="1"/>
          <w:wAfter w:w="50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5DC" w:rsidRPr="00284AD2" w:rsidRDefault="006635DC" w:rsidP="0066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 для учителя </w:t>
            </w:r>
          </w:p>
        </w:tc>
        <w:tc>
          <w:tcPr>
            <w:tcW w:w="111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5DC" w:rsidRPr="00284AD2" w:rsidRDefault="006635DC" w:rsidP="0066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</w:t>
            </w:r>
            <w:proofErr w:type="gramEnd"/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паре и  группе сообща обсуждают вопросы по теме, учат друг друга </w:t>
            </w:r>
          </w:p>
          <w:p w:rsidR="006635DC" w:rsidRPr="00284AD2" w:rsidRDefault="006635DC" w:rsidP="0066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2.Учатся работать в сотрудничестве.</w:t>
            </w:r>
          </w:p>
          <w:p w:rsidR="006635DC" w:rsidRPr="00284AD2" w:rsidRDefault="006635DC" w:rsidP="0066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3.Создает возможность оценивания друг друга.   </w:t>
            </w:r>
          </w:p>
        </w:tc>
      </w:tr>
      <w:tr w:rsidR="00284AD2" w:rsidRPr="00284AD2" w:rsidTr="006635DC">
        <w:trPr>
          <w:gridAfter w:val="1"/>
          <w:wAfter w:w="50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5DC" w:rsidRPr="00284AD2" w:rsidRDefault="006635DC" w:rsidP="0066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урока, методы и приемы </w:t>
            </w:r>
          </w:p>
        </w:tc>
        <w:tc>
          <w:tcPr>
            <w:tcW w:w="111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5DC" w:rsidRPr="00284AD2" w:rsidRDefault="006635DC" w:rsidP="0066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Получение новых  знаний.</w:t>
            </w:r>
          </w:p>
          <w:p w:rsidR="006635DC" w:rsidRPr="00284AD2" w:rsidRDefault="006635DC" w:rsidP="0066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Коллаборативное</w:t>
            </w:r>
            <w:proofErr w:type="spellEnd"/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обучение, исследовательская беседа,   наблюдение, анализ, выводы, </w:t>
            </w:r>
            <w:r w:rsidR="00F65AE9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самооценка, </w:t>
            </w:r>
            <w:proofErr w:type="spellStart"/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взаимооценка</w:t>
            </w:r>
            <w:proofErr w:type="spellEnd"/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</w:p>
        </w:tc>
      </w:tr>
      <w:tr w:rsidR="00284AD2" w:rsidRPr="00284AD2" w:rsidTr="006635DC">
        <w:trPr>
          <w:gridAfter w:val="1"/>
          <w:wAfter w:w="50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5DC" w:rsidRPr="00284AD2" w:rsidRDefault="006635DC" w:rsidP="0066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84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Ресурсы</w:t>
            </w:r>
          </w:p>
        </w:tc>
        <w:tc>
          <w:tcPr>
            <w:tcW w:w="111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5DC" w:rsidRPr="00284AD2" w:rsidRDefault="006635DC" w:rsidP="0066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Интерактивная доска,  бумага А-3,  оценочный лист, карточки, слайды,    бумага А-3, маркеры, </w:t>
            </w:r>
            <w:proofErr w:type="spellStart"/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стикеры</w:t>
            </w:r>
            <w:proofErr w:type="spellEnd"/>
          </w:p>
        </w:tc>
      </w:tr>
      <w:tr w:rsidR="00284AD2" w:rsidRPr="00284AD2" w:rsidTr="006635DC">
        <w:trPr>
          <w:gridAfter w:val="1"/>
          <w:wAfter w:w="50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5DC" w:rsidRPr="00284AD2" w:rsidRDefault="006635DC" w:rsidP="0066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Ожидаемые результаты</w:t>
            </w:r>
          </w:p>
        </w:tc>
        <w:tc>
          <w:tcPr>
            <w:tcW w:w="111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5DC" w:rsidRPr="00284AD2" w:rsidRDefault="006635DC" w:rsidP="0066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</w:t>
            </w:r>
            <w:proofErr w:type="gramEnd"/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овладевание</w:t>
            </w:r>
            <w:proofErr w:type="spellEnd"/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новым материалом.   </w:t>
            </w:r>
          </w:p>
          <w:p w:rsidR="006635DC" w:rsidRPr="00284AD2" w:rsidRDefault="006635DC" w:rsidP="0066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Знание значения новой темы;</w:t>
            </w:r>
          </w:p>
          <w:p w:rsidR="006635DC" w:rsidRPr="00284AD2" w:rsidRDefault="006635DC" w:rsidP="0066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Умение  грамотно применять  их на практике;</w:t>
            </w:r>
          </w:p>
          <w:p w:rsidR="006635DC" w:rsidRPr="00284AD2" w:rsidRDefault="006635DC" w:rsidP="0066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Умение работать в группе</w:t>
            </w:r>
            <w:proofErr w:type="gramStart"/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6635DC" w:rsidRPr="00284AD2" w:rsidRDefault="006635DC" w:rsidP="0066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Задают друг другу вопросы;</w:t>
            </w:r>
          </w:p>
          <w:p w:rsidR="006635DC" w:rsidRPr="00284AD2" w:rsidRDefault="006635DC" w:rsidP="0066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Сбор соответствующей информации;</w:t>
            </w:r>
          </w:p>
          <w:p w:rsidR="006635DC" w:rsidRPr="00284AD2" w:rsidRDefault="006635DC" w:rsidP="0066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Рассуждают;</w:t>
            </w:r>
          </w:p>
          <w:p w:rsidR="006635DC" w:rsidRPr="00284AD2" w:rsidRDefault="006635DC" w:rsidP="0066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 Критический анализ доказательств</w:t>
            </w:r>
            <w:r w:rsidR="004D1011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84AD2" w:rsidRPr="00284AD2" w:rsidTr="006635DC">
        <w:trPr>
          <w:gridAfter w:val="1"/>
          <w:wAfter w:w="50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5DC" w:rsidRPr="00284AD2" w:rsidRDefault="006635DC" w:rsidP="0066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  <w:p w:rsidR="006635DC" w:rsidRPr="00284AD2" w:rsidRDefault="006635DC" w:rsidP="0066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Организационный момент</w:t>
            </w:r>
          </w:p>
        </w:tc>
        <w:tc>
          <w:tcPr>
            <w:tcW w:w="111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5DC" w:rsidRPr="00284AD2" w:rsidRDefault="006635DC" w:rsidP="0066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 Приветствие </w:t>
            </w:r>
          </w:p>
          <w:p w:rsidR="006635DC" w:rsidRPr="00284AD2" w:rsidRDefault="006635DC" w:rsidP="0066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</w:p>
          <w:p w:rsidR="006635DC" w:rsidRPr="00284AD2" w:rsidRDefault="006635DC" w:rsidP="0066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 Деление на группы</w:t>
            </w:r>
          </w:p>
          <w:p w:rsidR="00F65AE9" w:rsidRPr="00284AD2" w:rsidRDefault="006635DC" w:rsidP="0066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Психологический настрой класса     </w:t>
            </w:r>
          </w:p>
          <w:p w:rsidR="00C67DEA" w:rsidRPr="00284AD2" w:rsidRDefault="00F65AE9" w:rsidP="00C6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67DEA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7DEA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 “Здравствуйте!”</w:t>
            </w:r>
          </w:p>
          <w:p w:rsidR="00C67DEA" w:rsidRPr="00284AD2" w:rsidRDefault="00C67DEA" w:rsidP="00C6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Учащиеся поочередно касаются одноименных пальцев рук своего соседа, начиная с больших пальцев и говорят:</w:t>
            </w:r>
          </w:p>
          <w:p w:rsidR="00C67DEA" w:rsidRPr="00284AD2" w:rsidRDefault="00C67DEA" w:rsidP="00C6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желаю (соприкасаются большими пальцами);</w:t>
            </w:r>
          </w:p>
          <w:p w:rsidR="00C67DEA" w:rsidRPr="00284AD2" w:rsidRDefault="00C67DEA" w:rsidP="00C6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успеха (</w:t>
            </w:r>
            <w:proofErr w:type="gramStart"/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указательными</w:t>
            </w:r>
            <w:proofErr w:type="gramEnd"/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C67DEA" w:rsidRPr="00284AD2" w:rsidRDefault="00C67DEA" w:rsidP="00C6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большого (средними);</w:t>
            </w:r>
          </w:p>
          <w:p w:rsidR="00C67DEA" w:rsidRPr="00284AD2" w:rsidRDefault="00C67DEA" w:rsidP="00C6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всём (</w:t>
            </w:r>
            <w:proofErr w:type="gramStart"/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безымянными</w:t>
            </w:r>
            <w:proofErr w:type="gramEnd"/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C67DEA" w:rsidRPr="00284AD2" w:rsidRDefault="00C67DEA" w:rsidP="00C6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везде (мизинцами);</w:t>
            </w:r>
          </w:p>
          <w:p w:rsidR="006635DC" w:rsidRPr="00284AD2" w:rsidRDefault="00C67DEA" w:rsidP="00C6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Здравствуйте! (прикосновение всей ладонью)</w:t>
            </w:r>
          </w:p>
        </w:tc>
      </w:tr>
      <w:tr w:rsidR="00284AD2" w:rsidRPr="00284AD2" w:rsidTr="006635DC">
        <w:trPr>
          <w:tblCellSpacing w:w="0" w:type="dxa"/>
        </w:trPr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5DC" w:rsidRPr="00284AD2" w:rsidRDefault="006635DC" w:rsidP="0066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5DC" w:rsidRPr="00284AD2" w:rsidRDefault="006635DC" w:rsidP="0066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5DC" w:rsidRPr="00284AD2" w:rsidRDefault="006635DC" w:rsidP="0066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5DC" w:rsidRPr="00284AD2" w:rsidRDefault="006635DC" w:rsidP="0066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5DC" w:rsidRPr="00284AD2" w:rsidRDefault="006635DC" w:rsidP="0066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35DC" w:rsidRPr="00284AD2" w:rsidRDefault="006635DC" w:rsidP="00663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635DC" w:rsidRPr="00284AD2" w:rsidRDefault="006635DC" w:rsidP="00663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4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635DC" w:rsidRPr="00284AD2" w:rsidRDefault="006635DC" w:rsidP="00663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35DC" w:rsidRPr="00284AD2" w:rsidRDefault="006635DC" w:rsidP="00663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35DC" w:rsidRPr="00284AD2" w:rsidRDefault="006635DC" w:rsidP="00663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35DC" w:rsidRPr="00284AD2" w:rsidRDefault="006635DC" w:rsidP="00663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35DC" w:rsidRPr="00284AD2" w:rsidRDefault="006635DC" w:rsidP="00663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35DC" w:rsidRPr="00284AD2" w:rsidRDefault="006635DC" w:rsidP="00663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35DC" w:rsidRPr="00284AD2" w:rsidRDefault="006635DC" w:rsidP="00663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35DC" w:rsidRPr="00284AD2" w:rsidRDefault="006635DC" w:rsidP="00663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35DC" w:rsidRPr="00284AD2" w:rsidRDefault="006635DC" w:rsidP="00663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35DC" w:rsidRPr="00284AD2" w:rsidRDefault="006635DC" w:rsidP="00663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35DC" w:rsidRPr="00284AD2" w:rsidRDefault="006635DC" w:rsidP="00663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35DC" w:rsidRPr="00284AD2" w:rsidRDefault="006635DC" w:rsidP="00663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DEA" w:rsidRPr="00284AD2" w:rsidRDefault="00C67DEA" w:rsidP="00663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35DC" w:rsidRPr="00284AD2" w:rsidRDefault="006635DC" w:rsidP="00663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0E15" w:rsidRPr="00284AD2" w:rsidRDefault="00D60E15" w:rsidP="00663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35DC" w:rsidRPr="00284AD2" w:rsidRDefault="006635DC" w:rsidP="00663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Запись учителя по ходу урока</w:t>
      </w:r>
    </w:p>
    <w:p w:rsidR="006635DC" w:rsidRPr="00284AD2" w:rsidRDefault="006635DC" w:rsidP="00663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635DC" w:rsidRPr="00284AD2" w:rsidRDefault="006635DC" w:rsidP="00663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№ 1 «Второстепенные члены предложения. Дополнение»</w:t>
      </w:r>
    </w:p>
    <w:tbl>
      <w:tblPr>
        <w:tblpPr w:leftFromText="180" w:rightFromText="180" w:horzAnchor="margin" w:tblpY="1170"/>
        <w:tblW w:w="14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5"/>
        <w:gridCol w:w="902"/>
        <w:gridCol w:w="5373"/>
      </w:tblGrid>
      <w:tr w:rsidR="00284AD2" w:rsidRPr="00284AD2" w:rsidTr="00C7339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5DC" w:rsidRPr="00284AD2" w:rsidRDefault="006635DC" w:rsidP="00C7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Новая тема</w:t>
            </w:r>
          </w:p>
        </w:tc>
      </w:tr>
      <w:tr w:rsidR="00284AD2" w:rsidRPr="00284AD2" w:rsidTr="004D1011">
        <w:trPr>
          <w:tblCellSpacing w:w="0" w:type="dxa"/>
        </w:trPr>
        <w:tc>
          <w:tcPr>
            <w:tcW w:w="80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5DC" w:rsidRPr="00284AD2" w:rsidRDefault="006635DC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1.             Действия учителя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5DC" w:rsidRPr="00284AD2" w:rsidRDefault="006635DC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  Действия учащихся</w:t>
            </w:r>
          </w:p>
        </w:tc>
      </w:tr>
      <w:tr w:rsidR="00284AD2" w:rsidRPr="00284AD2" w:rsidTr="004D1011">
        <w:trPr>
          <w:tblCellSpacing w:w="0" w:type="dxa"/>
        </w:trPr>
        <w:tc>
          <w:tcPr>
            <w:tcW w:w="80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543" w:rsidRPr="00284AD2" w:rsidRDefault="00424543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543" w:rsidRPr="00284AD2" w:rsidRDefault="00424543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 проверки пройденного материала</w:t>
            </w:r>
          </w:p>
          <w:p w:rsidR="006635DC" w:rsidRPr="00284AD2" w:rsidRDefault="006635DC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Проверяю у учащихся домашнее задание </w:t>
            </w:r>
            <w:r w:rsidR="00F65AE9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3221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(парная работа)</w:t>
            </w:r>
          </w:p>
          <w:p w:rsidR="006635DC" w:rsidRPr="00284AD2" w:rsidRDefault="000349BE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635DC" w:rsidRPr="00284AD2" w:rsidRDefault="006635DC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 Задаю вопросы группам по теории:</w:t>
            </w:r>
          </w:p>
          <w:p w:rsidR="006635DC" w:rsidRPr="00284AD2" w:rsidRDefault="00710CBD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№1.</w:t>
            </w:r>
            <w:r w:rsidR="006635DC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Дайте определение </w:t>
            </w: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главным членам предложения</w:t>
            </w:r>
            <w:r w:rsidR="006635DC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скажите, чем они выражаю</w:t>
            </w:r>
            <w:r w:rsidR="006635DC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тся? (примеры)</w:t>
            </w:r>
          </w:p>
          <w:p w:rsidR="006635DC" w:rsidRPr="00284AD2" w:rsidRDefault="00710CBD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№2. Расскажите о сказуемом-глаголе</w:t>
            </w:r>
            <w:r w:rsidR="006635DC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(примеры).</w:t>
            </w:r>
          </w:p>
          <w:p w:rsidR="00710CBD" w:rsidRPr="00284AD2" w:rsidRDefault="00710CBD" w:rsidP="0066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№3. Расскажите о  подлежащем  (примеры).</w:t>
            </w:r>
          </w:p>
          <w:p w:rsidR="006635DC" w:rsidRPr="00284AD2" w:rsidRDefault="00710CBD" w:rsidP="0066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№4. </w:t>
            </w:r>
            <w:r w:rsidR="006635DC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Расскажите о спряжени</w:t>
            </w: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глаголов</w:t>
            </w:r>
            <w:r w:rsidR="006635DC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(примеры)</w:t>
            </w: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5DC" w:rsidRPr="00284AD2" w:rsidRDefault="006635DC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Учащиеся проверяют домашнюю работу друг у друга, оценивают (взаимопроверка, </w:t>
            </w:r>
            <w:proofErr w:type="spellStart"/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взаимооценка</w:t>
            </w:r>
            <w:proofErr w:type="spellEnd"/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635DC" w:rsidRPr="00284AD2" w:rsidRDefault="006635DC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635DC" w:rsidRPr="00284AD2" w:rsidRDefault="006635DC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2.Учащиеся читают выполненное домашнее задание.</w:t>
            </w:r>
          </w:p>
          <w:p w:rsidR="006635DC" w:rsidRPr="00284AD2" w:rsidRDefault="006635DC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635DC" w:rsidRPr="00284AD2" w:rsidRDefault="006635DC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  Учащиеся отвечают на вопросы, </w:t>
            </w:r>
            <w:r w:rsidR="000349BE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используя опорную схему</w:t>
            </w:r>
          </w:p>
          <w:p w:rsidR="006635DC" w:rsidRPr="00284AD2" w:rsidRDefault="006635DC" w:rsidP="00C73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84AD2" w:rsidRPr="00284AD2" w:rsidTr="00C7339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5DC" w:rsidRPr="00284AD2" w:rsidRDefault="006635DC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                                                 Ход урока                                </w:t>
            </w:r>
          </w:p>
        </w:tc>
      </w:tr>
      <w:tr w:rsidR="00284AD2" w:rsidRPr="00284AD2" w:rsidTr="004D1011">
        <w:trPr>
          <w:tblCellSpacing w:w="0" w:type="dxa"/>
        </w:trPr>
        <w:tc>
          <w:tcPr>
            <w:tcW w:w="80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5DC" w:rsidRPr="00284AD2" w:rsidRDefault="000349BE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2.  </w:t>
            </w:r>
            <w:r w:rsidR="006635DC" w:rsidRPr="00284A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 Действия учителя</w:t>
            </w:r>
          </w:p>
          <w:p w:rsidR="006635DC" w:rsidRPr="00284AD2" w:rsidRDefault="000349BE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5DC" w:rsidRPr="00284AD2" w:rsidRDefault="006635DC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            Действия учащихся                    </w:t>
            </w:r>
          </w:p>
          <w:p w:rsidR="006635DC" w:rsidRPr="00284AD2" w:rsidRDefault="000349BE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6635DC" w:rsidRPr="00284A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                        </w:t>
            </w:r>
          </w:p>
        </w:tc>
      </w:tr>
      <w:tr w:rsidR="00284AD2" w:rsidRPr="00284AD2" w:rsidTr="004D1011">
        <w:trPr>
          <w:tblCellSpacing w:w="0" w:type="dxa"/>
        </w:trPr>
        <w:tc>
          <w:tcPr>
            <w:tcW w:w="80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9BE" w:rsidRPr="00284AD2" w:rsidRDefault="000349BE" w:rsidP="00034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4AD2">
              <w:t xml:space="preserve"> </w:t>
            </w:r>
            <w:r w:rsidRPr="00284A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 активизации знаний.</w:t>
            </w:r>
          </w:p>
          <w:p w:rsidR="000349BE" w:rsidRPr="00284AD2" w:rsidRDefault="000349BE" w:rsidP="00034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1.Словарный диктант.</w:t>
            </w:r>
          </w:p>
          <w:p w:rsidR="000349BE" w:rsidRPr="00284AD2" w:rsidRDefault="000349BE" w:rsidP="00034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Напишите, раскрывая скобки.  </w:t>
            </w:r>
          </w:p>
          <w:p w:rsidR="000349BE" w:rsidRPr="00284AD2" w:rsidRDefault="000349BE" w:rsidP="00034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нём (на) писали (в) газете. Петька (по</w:t>
            </w:r>
            <w:proofErr w:type="gramStart"/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азывал</w:t>
            </w:r>
            <w:proofErr w:type="spellEnd"/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(в) сторону бассейна. Вдруг (до</w:t>
            </w:r>
            <w:proofErr w:type="gramStart"/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)н</w:t>
            </w:r>
            <w:proofErr w:type="gramEnd"/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еслось (со)стороны бассейна: «Помогите». Мальчишки (под</w:t>
            </w:r>
            <w:proofErr w:type="gramStart"/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)п</w:t>
            </w:r>
            <w:proofErr w:type="gramEnd"/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лыли (на)помощь.</w:t>
            </w:r>
          </w:p>
          <w:p w:rsidR="006635DC" w:rsidRPr="00284AD2" w:rsidRDefault="000349BE" w:rsidP="00034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(хорошо)</w:t>
            </w:r>
          </w:p>
          <w:p w:rsidR="000349BE" w:rsidRPr="00284AD2" w:rsidRDefault="000349BE" w:rsidP="00034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урока.</w:t>
            </w:r>
          </w:p>
          <w:p w:rsidR="000349BE" w:rsidRPr="00284AD2" w:rsidRDefault="000349BE" w:rsidP="00034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 – ключевое слово на сегодняшнем уроке.</w:t>
            </w:r>
          </w:p>
          <w:p w:rsidR="000349BE" w:rsidRPr="00284AD2" w:rsidRDefault="000349BE" w:rsidP="00034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мы должны:</w:t>
            </w:r>
          </w:p>
          <w:p w:rsidR="000349BE" w:rsidRPr="00284AD2" w:rsidRDefault="000349BE" w:rsidP="00034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познакомиться и хорошо изучить новую тему;</w:t>
            </w:r>
          </w:p>
          <w:p w:rsidR="000349BE" w:rsidRPr="00284AD2" w:rsidRDefault="000349BE" w:rsidP="00034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хорошо и активно работать на уроке;</w:t>
            </w:r>
          </w:p>
          <w:p w:rsidR="000349BE" w:rsidRPr="00284AD2" w:rsidRDefault="000349BE" w:rsidP="00034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показать хорошие знания в конце урока.</w:t>
            </w:r>
          </w:p>
          <w:p w:rsidR="00F30C69" w:rsidRPr="00284AD2" w:rsidRDefault="00AF63AA" w:rsidP="00034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думаете, о чем сейчас будем читать по учебнику?</w:t>
            </w:r>
          </w:p>
          <w:p w:rsidR="009C3AF0" w:rsidRPr="00284AD2" w:rsidRDefault="009C3AF0" w:rsidP="00034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3AF0" w:rsidRPr="00284AD2" w:rsidRDefault="009C3AF0" w:rsidP="00034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3AF0" w:rsidRPr="00284AD2" w:rsidRDefault="009C3AF0" w:rsidP="00034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9BE" w:rsidRPr="00284AD2" w:rsidRDefault="00D60E15" w:rsidP="00034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349BE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.Заполнение “слепой” таблицы.</w:t>
            </w:r>
          </w:p>
          <w:p w:rsidR="00AF63AA" w:rsidRPr="00284AD2" w:rsidRDefault="000349BE" w:rsidP="00034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278"/>
              <w:gridCol w:w="2616"/>
            </w:tblGrid>
            <w:tr w:rsidR="00284AD2" w:rsidRPr="00284AD2" w:rsidTr="00C73392">
              <w:tc>
                <w:tcPr>
                  <w:tcW w:w="0" w:type="auto"/>
                </w:tcPr>
                <w:p w:rsidR="00AF63AA" w:rsidRPr="00284AD2" w:rsidRDefault="00AF63AA" w:rsidP="00C67DEA">
                  <w:pPr>
                    <w:framePr w:hSpace="180" w:wrap="around" w:hAnchor="margin" w:y="11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2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F63AA" w:rsidRPr="00284AD2" w:rsidRDefault="00AF63AA" w:rsidP="00C67DEA">
                  <w:pPr>
                    <w:framePr w:hSpace="180" w:wrap="around" w:hAnchor="margin" w:y="11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0" w:type="auto"/>
                </w:tcPr>
                <w:p w:rsidR="00AF63AA" w:rsidRPr="00284AD2" w:rsidRDefault="00AF63AA" w:rsidP="00C67DEA">
                  <w:pPr>
                    <w:framePr w:hSpace="180" w:wrap="around" w:hAnchor="margin" w:y="11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Второстепенные члены</w:t>
                  </w:r>
                </w:p>
                <w:p w:rsidR="00AF63AA" w:rsidRPr="00284AD2" w:rsidRDefault="00AF63AA" w:rsidP="00C67DEA">
                  <w:pPr>
                    <w:framePr w:hSpace="180" w:wrap="around" w:hAnchor="margin" w:y="11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предложения</w:t>
                  </w:r>
                </w:p>
              </w:tc>
            </w:tr>
            <w:tr w:rsidR="00284AD2" w:rsidRPr="00284AD2" w:rsidTr="00C73392">
              <w:tc>
                <w:tcPr>
                  <w:tcW w:w="0" w:type="auto"/>
                </w:tcPr>
                <w:p w:rsidR="00AF63AA" w:rsidRPr="00284AD2" w:rsidRDefault="00AF63AA" w:rsidP="00C67DEA">
                  <w:pPr>
                    <w:framePr w:hSpace="180" w:wrap="around" w:hAnchor="margin" w:y="117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Вопросы </w:t>
                  </w:r>
                  <w:r w:rsidR="00D60E15" w:rsidRPr="002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24543" w:rsidRPr="002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косвенных </w:t>
                  </w:r>
                  <w:r w:rsidRPr="002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падежей</w:t>
                  </w:r>
                </w:p>
              </w:tc>
              <w:tc>
                <w:tcPr>
                  <w:tcW w:w="0" w:type="auto"/>
                </w:tcPr>
                <w:p w:rsidR="00AF63AA" w:rsidRPr="00284AD2" w:rsidRDefault="00AF63AA" w:rsidP="00C67DEA">
                  <w:pPr>
                    <w:framePr w:hSpace="180" w:wrap="around" w:hAnchor="margin" w:y="11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2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F63AA" w:rsidRPr="00284AD2" w:rsidRDefault="00AF63AA" w:rsidP="00C67DEA">
                  <w:pPr>
                    <w:framePr w:hSpace="180" w:wrap="around" w:hAnchor="margin" w:y="11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6635DC" w:rsidRPr="00284AD2" w:rsidRDefault="006635DC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5DC" w:rsidRPr="00284AD2" w:rsidRDefault="006635DC" w:rsidP="00AF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основе </w:t>
            </w:r>
            <w:r w:rsidR="00AF63AA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заполненной таблицы</w:t>
            </w: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раскрывается тема урока</w:t>
            </w:r>
            <w:r w:rsidR="00424543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9BE" w:rsidRPr="00284AD2" w:rsidRDefault="006635DC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0349BE" w:rsidRPr="00284AD2" w:rsidRDefault="000349BE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5DC" w:rsidRPr="00284AD2" w:rsidRDefault="006635DC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 Учащиеся </w:t>
            </w:r>
            <w:r w:rsidR="000349BE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записывают, раскрывая скобки (вспоминают орфограммы)</w:t>
            </w:r>
          </w:p>
          <w:p w:rsidR="006635DC" w:rsidRPr="00284AD2" w:rsidRDefault="006635DC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 Обсуждают в группе.</w:t>
            </w:r>
          </w:p>
          <w:p w:rsidR="00AF63AA" w:rsidRPr="00284AD2" w:rsidRDefault="00AF63AA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3AA" w:rsidRPr="00284AD2" w:rsidRDefault="00AF63AA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5DC" w:rsidRPr="00284AD2" w:rsidRDefault="006635DC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3. Ра</w:t>
            </w:r>
            <w:r w:rsidR="000349BE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ботают в группе  и самостоятель</w:t>
            </w: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определяют </w:t>
            </w:r>
            <w:r w:rsidR="00AF63AA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цели  урока</w:t>
            </w:r>
          </w:p>
          <w:p w:rsidR="00AF63AA" w:rsidRPr="00284AD2" w:rsidRDefault="00AF63AA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3AA" w:rsidRPr="00284AD2" w:rsidRDefault="00AF63AA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3AA" w:rsidRPr="00284AD2" w:rsidRDefault="00AF63AA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3AA" w:rsidRPr="00284AD2" w:rsidRDefault="00AF63AA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3AA" w:rsidRPr="00284AD2" w:rsidRDefault="00AF63AA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 учебнику читают текст упр.1 на стр.149</w:t>
            </w:r>
          </w:p>
          <w:p w:rsidR="009C3AF0" w:rsidRPr="00284AD2" w:rsidRDefault="009C3AF0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3AF0" w:rsidRPr="00284AD2" w:rsidRDefault="009C3AF0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3AA" w:rsidRPr="00284AD2" w:rsidRDefault="006635DC" w:rsidP="00AF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635DC" w:rsidRPr="00284AD2" w:rsidRDefault="00AF63AA" w:rsidP="00AF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635DC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 </w:t>
            </w: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Заполняя таблицу</w:t>
            </w:r>
            <w:r w:rsidR="006635DC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дети самостоятельно приходят к  единому мнению и делают вывод. </w:t>
            </w:r>
          </w:p>
        </w:tc>
      </w:tr>
      <w:tr w:rsidR="00284AD2" w:rsidRPr="00284AD2" w:rsidTr="004D1011">
        <w:trPr>
          <w:tblCellSpacing w:w="0" w:type="dxa"/>
        </w:trPr>
        <w:tc>
          <w:tcPr>
            <w:tcW w:w="80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5DC" w:rsidRPr="00284AD2" w:rsidRDefault="006635DC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D60E15" w:rsidRPr="00284AD2" w:rsidRDefault="00D60E15" w:rsidP="00D6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Работа с доской. Упражнение  4. стр.151 </w:t>
            </w:r>
          </w:p>
          <w:p w:rsidR="00D60E15" w:rsidRPr="00284AD2" w:rsidRDefault="00D60E15" w:rsidP="00D6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Определите, какими членами предложения являются выделенные слова, на какой вопрос отвечают. Какими частями речи выражены.</w:t>
            </w:r>
          </w:p>
          <w:p w:rsidR="00D60E15" w:rsidRPr="00284AD2" w:rsidRDefault="00D60E15" w:rsidP="00D6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Дети </w:t>
            </w:r>
            <w:r w:rsidRPr="00284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играют.</w:t>
            </w:r>
            <w:r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284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Они играют</w:t>
            </w:r>
            <w:r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 хоккей. </w:t>
            </w:r>
            <w:r w:rsidRPr="00284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Ребята говорят</w:t>
            </w:r>
            <w:r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о спорте. </w:t>
            </w:r>
            <w:r w:rsidRPr="00284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Поэты слагают</w:t>
            </w:r>
            <w:r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о нём </w:t>
            </w:r>
            <w:r w:rsidRPr="00284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стихи.</w:t>
            </w:r>
          </w:p>
          <w:p w:rsidR="00D60E15" w:rsidRPr="00284AD2" w:rsidRDefault="00D60E15" w:rsidP="00D6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Вывод.</w:t>
            </w:r>
          </w:p>
          <w:p w:rsidR="00D60E15" w:rsidRPr="00284AD2" w:rsidRDefault="00D60E15" w:rsidP="00D6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284A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Дополнение-второстепенный член предложения, который отвечает на вопросы: кого? чего? кому? чему? кого? что? кем? чем? о ком? о чём?</w:t>
            </w:r>
            <w:proofErr w:type="gramEnd"/>
          </w:p>
          <w:p w:rsidR="00D60E15" w:rsidRPr="00284AD2" w:rsidRDefault="00D60E15" w:rsidP="00D6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Дополнения, как и подлежащие, обычно бывают выражены существительными и местоимениями.</w:t>
            </w:r>
          </w:p>
          <w:p w:rsidR="00817335" w:rsidRPr="00284AD2" w:rsidRDefault="00817335" w:rsidP="00D6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24543" w:rsidRPr="00284AD2" w:rsidRDefault="00817335" w:rsidP="00D6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proofErr w:type="spellStart"/>
            <w:r w:rsidRPr="00284AD2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Физминутка</w:t>
            </w:r>
            <w:proofErr w:type="spellEnd"/>
            <w:r w:rsidRPr="00284AD2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.</w:t>
            </w:r>
          </w:p>
          <w:p w:rsidR="00817335" w:rsidRPr="00284AD2" w:rsidRDefault="00817335" w:rsidP="00D6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24543" w:rsidRPr="00284AD2" w:rsidRDefault="00424543" w:rsidP="00424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 проверки усвоения темы.</w:t>
            </w:r>
          </w:p>
          <w:p w:rsidR="00424543" w:rsidRPr="00284AD2" w:rsidRDefault="00424543" w:rsidP="00424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B21E49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Допишите предложения подходящими по смыслу существительными. Какими членом предложения они являются?</w:t>
            </w:r>
          </w:p>
          <w:p w:rsidR="00424543" w:rsidRPr="00284AD2" w:rsidRDefault="00424543" w:rsidP="00424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Петя рассказал о спортивных</w:t>
            </w:r>
            <w:proofErr w:type="gramStart"/>
            <w:r w:rsidRPr="00284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817335" w:rsidRPr="00284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84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proofErr w:type="gramEnd"/>
            <w:r w:rsidRPr="00284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.. . Однажды о ... написали в газете. Ему поручили судить</w:t>
            </w:r>
            <w:proofErr w:type="gramStart"/>
            <w:r w:rsidR="00817335" w:rsidRPr="00284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84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proofErr w:type="gramEnd"/>
            <w:r w:rsidRPr="00284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.. . </w:t>
            </w:r>
            <w:r w:rsidR="00817335" w:rsidRPr="00284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84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Девочки кинули ему спасательный</w:t>
            </w:r>
            <w:r w:rsidR="00817335" w:rsidRPr="00284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84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... .</w:t>
            </w:r>
          </w:p>
          <w:p w:rsidR="00424543" w:rsidRPr="00284AD2" w:rsidRDefault="00424543" w:rsidP="00424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24543" w:rsidRPr="00284AD2" w:rsidRDefault="00424543" w:rsidP="00424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Просклоняйте слова: </w:t>
            </w:r>
            <w:r w:rsidRPr="00284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Бассейн, олимпиада, плавание, Петька.</w:t>
            </w:r>
          </w:p>
          <w:p w:rsidR="00B21E49" w:rsidRPr="00284AD2" w:rsidRDefault="00B21E49" w:rsidP="00424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24543" w:rsidRPr="00284AD2" w:rsidRDefault="00424543" w:rsidP="00424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</w:t>
            </w:r>
            <w:r w:rsidR="00B21E49"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Дифференцированное задание.</w:t>
            </w:r>
            <w:r w:rsidR="003B4E39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Ученикам задаю </w:t>
            </w:r>
            <w:proofErr w:type="spellStart"/>
            <w:r w:rsidR="003B4E39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разноуровневые</w:t>
            </w:r>
            <w:proofErr w:type="spellEnd"/>
            <w:r w:rsidR="003B4E39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задания</w:t>
            </w:r>
          </w:p>
          <w:p w:rsidR="00424543" w:rsidRPr="00284AD2" w:rsidRDefault="00424543" w:rsidP="00424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1 уровень.</w:t>
            </w:r>
          </w:p>
          <w:p w:rsidR="00424543" w:rsidRPr="00284AD2" w:rsidRDefault="00424543" w:rsidP="00424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Расскажите, какие существительные относятся к І, ІІ, ІІІ склонению</w:t>
            </w:r>
          </w:p>
          <w:p w:rsidR="00424543" w:rsidRPr="00284AD2" w:rsidRDefault="00424543" w:rsidP="00B2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062"/>
              <w:gridCol w:w="3062"/>
              <w:gridCol w:w="3063"/>
            </w:tblGrid>
            <w:tr w:rsidR="00284AD2" w:rsidRPr="00284AD2" w:rsidTr="00C73392">
              <w:tc>
                <w:tcPr>
                  <w:tcW w:w="3190" w:type="dxa"/>
                </w:tcPr>
                <w:p w:rsidR="00424543" w:rsidRPr="00284AD2" w:rsidRDefault="00424543" w:rsidP="00C67DEA">
                  <w:pPr>
                    <w:framePr w:hSpace="180" w:wrap="around" w:hAnchor="margin" w:y="117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2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І склонение</w:t>
                  </w:r>
                </w:p>
              </w:tc>
              <w:tc>
                <w:tcPr>
                  <w:tcW w:w="3190" w:type="dxa"/>
                </w:tcPr>
                <w:p w:rsidR="00424543" w:rsidRPr="00284AD2" w:rsidRDefault="00424543" w:rsidP="00C67DEA">
                  <w:pPr>
                    <w:framePr w:hSpace="180" w:wrap="around" w:hAnchor="margin" w:y="11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2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ІІ склонение</w:t>
                  </w:r>
                </w:p>
              </w:tc>
              <w:tc>
                <w:tcPr>
                  <w:tcW w:w="3191" w:type="dxa"/>
                </w:tcPr>
                <w:p w:rsidR="00424543" w:rsidRPr="00284AD2" w:rsidRDefault="00424543" w:rsidP="00C67DEA">
                  <w:pPr>
                    <w:framePr w:hSpace="180" w:wrap="around" w:hAnchor="margin" w:y="11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2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ІІІ склонение</w:t>
                  </w:r>
                </w:p>
              </w:tc>
            </w:tr>
            <w:tr w:rsidR="00284AD2" w:rsidRPr="00284AD2" w:rsidTr="00C73392">
              <w:trPr>
                <w:trHeight w:val="1072"/>
              </w:trPr>
              <w:tc>
                <w:tcPr>
                  <w:tcW w:w="3190" w:type="dxa"/>
                </w:tcPr>
                <w:p w:rsidR="00424543" w:rsidRPr="00284AD2" w:rsidRDefault="00424543" w:rsidP="00C67DEA">
                  <w:pPr>
                    <w:framePr w:hSpace="180" w:wrap="around" w:hAnchor="margin" w:y="11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284AD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D10FFD4" wp14:editId="603329E0">
                            <wp:simplePos x="0" y="0"/>
                            <wp:positionH relativeFrom="column">
                              <wp:posOffset>803910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335280" cy="275590"/>
                            <wp:effectExtent l="7620" t="6350" r="9525" b="13335"/>
                            <wp:wrapNone/>
                            <wp:docPr id="6" name="Прямоугольник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5280" cy="2755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24543" w:rsidRPr="00634F10" w:rsidRDefault="00424543" w:rsidP="00424543">
                                        <w:pPr>
                                          <w:rPr>
                                            <w:color w:val="0033CC"/>
                                            <w:lang w:val="kk-KZ"/>
                                          </w:rPr>
                                        </w:pPr>
                                        <w:r w:rsidRPr="00634F10">
                                          <w:rPr>
                                            <w:color w:val="0033CC"/>
                                            <w:lang w:val="kk-KZ"/>
                                          </w:rPr>
                                          <w:t>-я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6" o:spid="_x0000_s1026" style="position:absolute;margin-left:63.3pt;margin-top:7.3pt;width:26.4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">
                            <v:textbox>
                              <w:txbxContent>
                                <w:p w:rsidR="00424543" w:rsidRPr="00634F10" w:rsidRDefault="00424543" w:rsidP="00424543">
                                  <w:pPr>
                                    <w:rPr>
                                      <w:color w:val="0033CC"/>
                                      <w:lang w:val="kk-KZ"/>
                                    </w:rPr>
                                  </w:pPr>
                                  <w:r w:rsidRPr="00634F10">
                                    <w:rPr>
                                      <w:color w:val="0033CC"/>
                                      <w:lang w:val="kk-KZ"/>
                                    </w:rPr>
                                    <w:t>-я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284AD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17EF96A" wp14:editId="6F331EB0">
                            <wp:simplePos x="0" y="0"/>
                            <wp:positionH relativeFrom="column">
                              <wp:posOffset>384810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335280" cy="275590"/>
                            <wp:effectExtent l="7620" t="6350" r="9525" b="13335"/>
                            <wp:wrapNone/>
                            <wp:docPr id="5" name="Прямоугольник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5280" cy="2755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24543" w:rsidRPr="00634F10" w:rsidRDefault="00424543" w:rsidP="00424543">
                                        <w:pPr>
                                          <w:rPr>
                                            <w:color w:val="0033CC"/>
                                            <w:lang w:val="kk-KZ"/>
                                          </w:rPr>
                                        </w:pPr>
                                        <w:r w:rsidRPr="00634F10">
                                          <w:rPr>
                                            <w:color w:val="0033CC"/>
                                            <w:lang w:val="kk-KZ"/>
                                          </w:rPr>
                                          <w:t>-а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5" o:spid="_x0000_s1027" style="position:absolute;margin-left:30.3pt;margin-top:7.3pt;width:26.4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">
                            <v:textbox>
                              <w:txbxContent>
                                <w:p w:rsidR="00424543" w:rsidRPr="00634F10" w:rsidRDefault="00424543" w:rsidP="00424543">
                                  <w:pPr>
                                    <w:rPr>
                                      <w:color w:val="0033CC"/>
                                      <w:lang w:val="kk-KZ"/>
                                    </w:rPr>
                                  </w:pPr>
                                  <w:r w:rsidRPr="00634F10">
                                    <w:rPr>
                                      <w:color w:val="0033CC"/>
                                      <w:lang w:val="kk-KZ"/>
                                    </w:rPr>
                                    <w:t>-а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2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ж.р-</w:t>
                  </w:r>
                </w:p>
                <w:p w:rsidR="00424543" w:rsidRPr="00284AD2" w:rsidRDefault="00424543" w:rsidP="00C67DEA">
                  <w:pPr>
                    <w:framePr w:hSpace="180" w:wrap="around" w:hAnchor="margin" w:y="11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2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м.р. -</w:t>
                  </w:r>
                </w:p>
                <w:p w:rsidR="00424543" w:rsidRPr="00284AD2" w:rsidRDefault="00424543" w:rsidP="00C67DEA">
                  <w:pPr>
                    <w:framePr w:hSpace="180" w:wrap="around" w:hAnchor="margin" w:y="11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3190" w:type="dxa"/>
                </w:tcPr>
                <w:p w:rsidR="00424543" w:rsidRPr="00284AD2" w:rsidRDefault="00424543" w:rsidP="00C67DEA">
                  <w:pPr>
                    <w:framePr w:hSpace="180" w:wrap="around" w:hAnchor="margin" w:y="11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284AD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C430FC1" wp14:editId="73C0367A">
                            <wp:simplePos x="0" y="0"/>
                            <wp:positionH relativeFrom="column">
                              <wp:posOffset>311785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335280" cy="275590"/>
                            <wp:effectExtent l="7620" t="6350" r="9525" b="13335"/>
                            <wp:wrapNone/>
                            <wp:docPr id="4" name="Прямоугольник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5280" cy="2755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24543" w:rsidRDefault="00424543" w:rsidP="00424543">
                                        <w:pPr>
                                          <w:rPr>
                                            <w:lang w:val="kk-KZ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4" o:spid="_x0000_s1028" style="position:absolute;margin-left:24.55pt;margin-top:2.8pt;width:26.4pt;height:2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">
                            <v:textbox>
                              <w:txbxContent>
                                <w:p w:rsidR="00424543" w:rsidRDefault="00424543" w:rsidP="00424543">
                                  <w:pPr>
                                    <w:rPr>
                                      <w:lang w:val="kk-KZ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2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м.р.- </w:t>
                  </w:r>
                </w:p>
                <w:p w:rsidR="00424543" w:rsidRPr="00284AD2" w:rsidRDefault="00424543" w:rsidP="00C67DEA">
                  <w:pPr>
                    <w:framePr w:hSpace="180" w:wrap="around" w:hAnchor="margin" w:y="117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284AD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796EA59" wp14:editId="53A934DC">
                            <wp:simplePos x="0" y="0"/>
                            <wp:positionH relativeFrom="column">
                              <wp:posOffset>799465</wp:posOffset>
                            </wp:positionH>
                            <wp:positionV relativeFrom="paragraph">
                              <wp:posOffset>193040</wp:posOffset>
                            </wp:positionV>
                            <wp:extent cx="335280" cy="275590"/>
                            <wp:effectExtent l="9525" t="5715" r="7620" b="13970"/>
                            <wp:wrapNone/>
                            <wp:docPr id="3" name="Прямоугольник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5280" cy="2755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24543" w:rsidRPr="00634F10" w:rsidRDefault="00424543" w:rsidP="00424543">
                                        <w:pPr>
                                          <w:rPr>
                                            <w:color w:val="0033CC"/>
                                            <w:lang w:val="kk-KZ"/>
                                          </w:rPr>
                                        </w:pPr>
                                        <w:r w:rsidRPr="00634F10">
                                          <w:rPr>
                                            <w:color w:val="0033CC"/>
                                            <w:lang w:val="kk-KZ"/>
                                          </w:rPr>
                                          <w:t>-о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3" o:spid="_x0000_s1029" style="position:absolute;margin-left:62.95pt;margin-top:15.2pt;width:26.4pt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">
                            <v:textbox>
                              <w:txbxContent>
                                <w:p w:rsidR="00424543" w:rsidRPr="00634F10" w:rsidRDefault="00424543" w:rsidP="00424543">
                                  <w:pPr>
                                    <w:rPr>
                                      <w:color w:val="0033CC"/>
                                      <w:lang w:val="kk-KZ"/>
                                    </w:rPr>
                                  </w:pPr>
                                  <w:r w:rsidRPr="00634F10">
                                    <w:rPr>
                                      <w:color w:val="0033CC"/>
                                      <w:lang w:val="kk-KZ"/>
                                    </w:rPr>
                                    <w:t>-о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284AD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8B388E9" wp14:editId="3A98073F">
                            <wp:simplePos x="0" y="0"/>
                            <wp:positionH relativeFrom="column">
                              <wp:posOffset>368935</wp:posOffset>
                            </wp:positionH>
                            <wp:positionV relativeFrom="paragraph">
                              <wp:posOffset>193040</wp:posOffset>
                            </wp:positionV>
                            <wp:extent cx="335280" cy="275590"/>
                            <wp:effectExtent l="7620" t="5715" r="9525" b="13970"/>
                            <wp:wrapNone/>
                            <wp:docPr id="2" name="Прямоугольник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5280" cy="2755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24543" w:rsidRPr="00634F10" w:rsidRDefault="00424543" w:rsidP="00424543">
                                        <w:pPr>
                                          <w:rPr>
                                            <w:color w:val="0033CC"/>
                                            <w:lang w:val="kk-KZ"/>
                                          </w:rPr>
                                        </w:pPr>
                                        <w:r w:rsidRPr="00634F10">
                                          <w:rPr>
                                            <w:color w:val="0033CC"/>
                                            <w:lang w:val="kk-KZ"/>
                                          </w:rPr>
                                          <w:t>-е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" o:spid="_x0000_s1030" style="position:absolute;margin-left:29.05pt;margin-top:15.2pt;width:26.4pt;height:2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">
                            <v:textbox>
                              <w:txbxContent>
                                <w:p w:rsidR="00424543" w:rsidRPr="00634F10" w:rsidRDefault="00424543" w:rsidP="00424543">
                                  <w:pPr>
                                    <w:rPr>
                                      <w:color w:val="0033CC"/>
                                      <w:lang w:val="kk-KZ"/>
                                    </w:rPr>
                                  </w:pPr>
                                  <w:r w:rsidRPr="00634F10">
                                    <w:rPr>
                                      <w:color w:val="0033CC"/>
                                      <w:lang w:val="kk-KZ"/>
                                    </w:rPr>
                                    <w:t>-е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2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ср.р.</w:t>
                  </w:r>
                </w:p>
              </w:tc>
              <w:tc>
                <w:tcPr>
                  <w:tcW w:w="3191" w:type="dxa"/>
                </w:tcPr>
                <w:p w:rsidR="00424543" w:rsidRPr="00284AD2" w:rsidRDefault="00424543" w:rsidP="00C67DEA">
                  <w:pPr>
                    <w:framePr w:hSpace="180" w:wrap="around" w:hAnchor="margin" w:y="11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284AD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1FCD356" wp14:editId="5B443493">
                            <wp:simplePos x="0" y="0"/>
                            <wp:positionH relativeFrom="column">
                              <wp:posOffset>384810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335280" cy="275590"/>
                            <wp:effectExtent l="10795" t="6350" r="6350" b="13335"/>
                            <wp:wrapNone/>
                            <wp:docPr id="1" name="Прямоугольник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5280" cy="2755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24543" w:rsidRDefault="00424543" w:rsidP="00424543">
                                        <w:pPr>
                                          <w:rPr>
                                            <w:lang w:val="kk-KZ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" o:spid="_x0000_s1031" style="position:absolute;margin-left:30.3pt;margin-top:2.8pt;width:26.4pt;height:2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">
                            <v:textbox>
                              <w:txbxContent>
                                <w:p w:rsidR="00424543" w:rsidRDefault="00424543" w:rsidP="00424543">
                                  <w:pPr>
                                    <w:rPr>
                                      <w:lang w:val="kk-KZ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2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ж.р-</w:t>
                  </w:r>
                </w:p>
                <w:p w:rsidR="00424543" w:rsidRPr="00284AD2" w:rsidRDefault="00424543" w:rsidP="00C67DEA">
                  <w:pPr>
                    <w:framePr w:hSpace="180" w:wrap="around" w:hAnchor="margin" w:y="117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3B4E39" w:rsidRPr="00284AD2" w:rsidRDefault="003B4E39" w:rsidP="00424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543" w:rsidRPr="00284AD2" w:rsidRDefault="00424543" w:rsidP="00424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уровень.</w:t>
            </w:r>
          </w:p>
          <w:p w:rsidR="00424543" w:rsidRPr="00284AD2" w:rsidRDefault="00B21E49" w:rsidP="00424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–В</w:t>
            </w:r>
            <w:r w:rsidR="00424543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ыпишите из упр.1 существительные в именительном падеже.</w:t>
            </w: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4543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Определите их склонени</w:t>
            </w:r>
            <w:proofErr w:type="gramStart"/>
            <w:r w:rsidR="00424543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е–</w:t>
            </w:r>
            <w:proofErr w:type="gramEnd"/>
            <w:r w:rsidR="00424543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упр.1 (стр.149).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062"/>
              <w:gridCol w:w="3062"/>
              <w:gridCol w:w="3063"/>
            </w:tblGrid>
            <w:tr w:rsidR="00284AD2" w:rsidRPr="00284AD2" w:rsidTr="00C73392">
              <w:tc>
                <w:tcPr>
                  <w:tcW w:w="3190" w:type="dxa"/>
                </w:tcPr>
                <w:p w:rsidR="00424543" w:rsidRPr="00284AD2" w:rsidRDefault="00424543" w:rsidP="00C67DEA">
                  <w:pPr>
                    <w:framePr w:hSpace="180" w:wrap="around" w:hAnchor="margin" w:y="117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2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І склонение</w:t>
                  </w:r>
                </w:p>
              </w:tc>
              <w:tc>
                <w:tcPr>
                  <w:tcW w:w="3190" w:type="dxa"/>
                </w:tcPr>
                <w:p w:rsidR="00424543" w:rsidRPr="00284AD2" w:rsidRDefault="00424543" w:rsidP="00C67DEA">
                  <w:pPr>
                    <w:framePr w:hSpace="180" w:wrap="around" w:hAnchor="margin" w:y="11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2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ІІ склонение</w:t>
                  </w:r>
                </w:p>
              </w:tc>
              <w:tc>
                <w:tcPr>
                  <w:tcW w:w="3191" w:type="dxa"/>
                </w:tcPr>
                <w:p w:rsidR="00424543" w:rsidRPr="00284AD2" w:rsidRDefault="00424543" w:rsidP="00C67DEA">
                  <w:pPr>
                    <w:framePr w:hSpace="180" w:wrap="around" w:hAnchor="margin" w:y="11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2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ІІІ склонение</w:t>
                  </w:r>
                </w:p>
              </w:tc>
            </w:tr>
            <w:tr w:rsidR="00284AD2" w:rsidRPr="00284AD2" w:rsidTr="00C73392">
              <w:trPr>
                <w:trHeight w:val="563"/>
              </w:trPr>
              <w:tc>
                <w:tcPr>
                  <w:tcW w:w="3190" w:type="dxa"/>
                </w:tcPr>
                <w:p w:rsidR="00424543" w:rsidRPr="00284AD2" w:rsidRDefault="00424543" w:rsidP="00C67DEA">
                  <w:pPr>
                    <w:framePr w:hSpace="180" w:wrap="around" w:hAnchor="margin" w:y="11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2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звезда</w:t>
                  </w:r>
                </w:p>
              </w:tc>
              <w:tc>
                <w:tcPr>
                  <w:tcW w:w="3190" w:type="dxa"/>
                </w:tcPr>
                <w:p w:rsidR="00424543" w:rsidRPr="00284AD2" w:rsidRDefault="00424543" w:rsidP="00C67DEA">
                  <w:pPr>
                    <w:framePr w:hSpace="180" w:wrap="around" w:hAnchor="margin" w:y="117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2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лагерь</w:t>
                  </w:r>
                </w:p>
              </w:tc>
              <w:tc>
                <w:tcPr>
                  <w:tcW w:w="3191" w:type="dxa"/>
                </w:tcPr>
                <w:p w:rsidR="00424543" w:rsidRPr="00284AD2" w:rsidRDefault="00424543" w:rsidP="00C67DEA">
                  <w:pPr>
                    <w:framePr w:hSpace="180" w:wrap="around" w:hAnchor="margin" w:y="11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2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помощь</w:t>
                  </w:r>
                </w:p>
              </w:tc>
            </w:tr>
          </w:tbl>
          <w:p w:rsidR="00424543" w:rsidRPr="00284AD2" w:rsidRDefault="00424543" w:rsidP="00424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543" w:rsidRPr="00284AD2" w:rsidRDefault="00424543" w:rsidP="00424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уровень.</w:t>
            </w:r>
          </w:p>
          <w:p w:rsidR="00424543" w:rsidRPr="00284AD2" w:rsidRDefault="00424543" w:rsidP="00424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–Рассмотрите таблицу падежных окончаний существительных. Почему в неё включено три падеж</w:t>
            </w:r>
            <w:proofErr w:type="gramStart"/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а–</w:t>
            </w:r>
            <w:proofErr w:type="gramEnd"/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упр. 2 (стр.151).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80"/>
              <w:gridCol w:w="2612"/>
              <w:gridCol w:w="3072"/>
              <w:gridCol w:w="3023"/>
            </w:tblGrid>
            <w:tr w:rsidR="00284AD2" w:rsidRPr="00284AD2" w:rsidTr="00C73392">
              <w:tc>
                <w:tcPr>
                  <w:tcW w:w="3190" w:type="dxa"/>
                  <w:gridSpan w:val="2"/>
                </w:tcPr>
                <w:p w:rsidR="00424543" w:rsidRPr="00284AD2" w:rsidRDefault="00424543" w:rsidP="00C67DEA">
                  <w:pPr>
                    <w:framePr w:hSpace="180" w:wrap="around" w:hAnchor="margin" w:y="117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2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ж.р.(земля,страна)</w:t>
                  </w:r>
                </w:p>
              </w:tc>
              <w:tc>
                <w:tcPr>
                  <w:tcW w:w="3190" w:type="dxa"/>
                </w:tcPr>
                <w:p w:rsidR="00424543" w:rsidRPr="00284AD2" w:rsidRDefault="00424543" w:rsidP="00C67DEA">
                  <w:pPr>
                    <w:framePr w:hSpace="180" w:wrap="around" w:hAnchor="margin" w:y="11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2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м.р.(океан);ср.р. (море)</w:t>
                  </w:r>
                </w:p>
              </w:tc>
              <w:tc>
                <w:tcPr>
                  <w:tcW w:w="3191" w:type="dxa"/>
                </w:tcPr>
                <w:p w:rsidR="00424543" w:rsidRPr="00284AD2" w:rsidRDefault="00424543" w:rsidP="00C67DEA">
                  <w:pPr>
                    <w:framePr w:hSpace="180" w:wrap="around" w:hAnchor="margin" w:y="11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2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м.р.(степь)</w:t>
                  </w:r>
                </w:p>
              </w:tc>
            </w:tr>
            <w:tr w:rsidR="00284AD2" w:rsidRPr="00284AD2" w:rsidTr="00C73392">
              <w:trPr>
                <w:trHeight w:val="563"/>
              </w:trPr>
              <w:tc>
                <w:tcPr>
                  <w:tcW w:w="480" w:type="dxa"/>
                  <w:tcBorders>
                    <w:right w:val="single" w:sz="4" w:space="0" w:color="auto"/>
                  </w:tcBorders>
                </w:tcPr>
                <w:p w:rsidR="00424543" w:rsidRPr="00284AD2" w:rsidRDefault="00424543" w:rsidP="00C67DEA">
                  <w:pPr>
                    <w:framePr w:hSpace="180" w:wrap="around" w:hAnchor="margin" w:y="11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2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Р.</w:t>
                  </w:r>
                </w:p>
                <w:p w:rsidR="00424543" w:rsidRPr="00284AD2" w:rsidRDefault="00424543" w:rsidP="00C67DEA">
                  <w:pPr>
                    <w:framePr w:hSpace="180" w:wrap="around" w:hAnchor="margin" w:y="11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2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Д.</w:t>
                  </w:r>
                </w:p>
                <w:p w:rsidR="00424543" w:rsidRPr="00284AD2" w:rsidRDefault="00424543" w:rsidP="00C67DEA">
                  <w:pPr>
                    <w:framePr w:hSpace="180" w:wrap="around" w:hAnchor="margin" w:y="11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2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П.</w:t>
                  </w:r>
                </w:p>
              </w:tc>
              <w:tc>
                <w:tcPr>
                  <w:tcW w:w="2710" w:type="dxa"/>
                  <w:tcBorders>
                    <w:left w:val="single" w:sz="4" w:space="0" w:color="auto"/>
                  </w:tcBorders>
                </w:tcPr>
                <w:p w:rsidR="00424543" w:rsidRPr="00284AD2" w:rsidRDefault="00424543" w:rsidP="00C67DEA">
                  <w:pPr>
                    <w:framePr w:hSpace="180" w:wrap="around" w:hAnchor="margin" w:y="11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2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-и,(-ы)</w:t>
                  </w:r>
                </w:p>
                <w:p w:rsidR="00424543" w:rsidRPr="00284AD2" w:rsidRDefault="00424543" w:rsidP="00C67DEA">
                  <w:pPr>
                    <w:framePr w:hSpace="180" w:wrap="around" w:hAnchor="margin" w:y="11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2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-е</w:t>
                  </w:r>
                </w:p>
                <w:p w:rsidR="00424543" w:rsidRPr="00284AD2" w:rsidRDefault="00424543" w:rsidP="00C67DEA">
                  <w:pPr>
                    <w:framePr w:hSpace="180" w:wrap="around" w:hAnchor="margin" w:y="11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2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-е</w:t>
                  </w:r>
                </w:p>
              </w:tc>
              <w:tc>
                <w:tcPr>
                  <w:tcW w:w="3190" w:type="dxa"/>
                </w:tcPr>
                <w:p w:rsidR="00424543" w:rsidRPr="00284AD2" w:rsidRDefault="00424543" w:rsidP="00C67DEA">
                  <w:pPr>
                    <w:framePr w:hSpace="180" w:wrap="around" w:hAnchor="margin" w:y="117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  <w:p w:rsidR="00424543" w:rsidRPr="00284AD2" w:rsidRDefault="00424543" w:rsidP="00C67DEA">
                  <w:pPr>
                    <w:framePr w:hSpace="180" w:wrap="around" w:hAnchor="margin" w:y="117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2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-е</w:t>
                  </w:r>
                </w:p>
              </w:tc>
              <w:tc>
                <w:tcPr>
                  <w:tcW w:w="3191" w:type="dxa"/>
                </w:tcPr>
                <w:p w:rsidR="00424543" w:rsidRPr="00284AD2" w:rsidRDefault="00424543" w:rsidP="00C67DEA">
                  <w:pPr>
                    <w:framePr w:hSpace="180" w:wrap="around" w:hAnchor="margin" w:y="11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2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-и</w:t>
                  </w:r>
                </w:p>
                <w:p w:rsidR="00424543" w:rsidRPr="00284AD2" w:rsidRDefault="00424543" w:rsidP="00C67DEA">
                  <w:pPr>
                    <w:framePr w:hSpace="180" w:wrap="around" w:hAnchor="margin" w:y="11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2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-и</w:t>
                  </w:r>
                </w:p>
                <w:p w:rsidR="00424543" w:rsidRPr="00284AD2" w:rsidRDefault="00424543" w:rsidP="00C67DEA">
                  <w:pPr>
                    <w:framePr w:hSpace="180" w:wrap="around" w:hAnchor="margin" w:y="11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2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-и</w:t>
                  </w:r>
                </w:p>
              </w:tc>
            </w:tr>
          </w:tbl>
          <w:p w:rsidR="00424543" w:rsidRPr="00284AD2" w:rsidRDefault="00424543" w:rsidP="00424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543" w:rsidRPr="00284AD2" w:rsidRDefault="00B21E49" w:rsidP="00424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3. </w:t>
            </w:r>
            <w:r w:rsidR="00424543"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Работа по карточкам.</w:t>
            </w:r>
          </w:p>
          <w:p w:rsidR="00424543" w:rsidRPr="00284AD2" w:rsidRDefault="00424543" w:rsidP="00424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Допишите окончания, обозначьте падеж</w:t>
            </w:r>
          </w:p>
          <w:p w:rsidR="00424543" w:rsidRPr="00284AD2" w:rsidRDefault="00424543" w:rsidP="00424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</w:t>
            </w:r>
            <w:r w:rsidR="00B21E49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группа.</w:t>
            </w:r>
          </w:p>
          <w:p w:rsidR="00424543" w:rsidRPr="00284AD2" w:rsidRDefault="00424543" w:rsidP="00424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1.Поём о Родин</w:t>
            </w:r>
            <w:r w:rsidR="00B21E49"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…</w:t>
            </w:r>
            <w:r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 играю на г</w:t>
            </w:r>
            <w:r w:rsidR="00B21E49"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итар</w:t>
            </w:r>
            <w:r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…,</w:t>
            </w:r>
            <w:r w:rsidR="00B21E49"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мечтаю об отдых</w:t>
            </w:r>
            <w:r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…,</w:t>
            </w:r>
            <w:r w:rsidR="00B21E49"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доехали до </w:t>
            </w:r>
            <w:proofErr w:type="spellStart"/>
            <w:r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деревн</w:t>
            </w:r>
            <w:proofErr w:type="spellEnd"/>
            <w:r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…</w:t>
            </w:r>
            <w:proofErr w:type="gramStart"/>
            <w:r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424543" w:rsidRPr="00284AD2" w:rsidRDefault="00424543" w:rsidP="00424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 </w:t>
            </w:r>
            <w:r w:rsidR="00B21E49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</w:t>
            </w:r>
          </w:p>
          <w:p w:rsidR="00424543" w:rsidRPr="00284AD2" w:rsidRDefault="00424543" w:rsidP="00424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1.Расположились на полян..., гуляли </w:t>
            </w:r>
            <w:proofErr w:type="gramStart"/>
            <w:r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</w:t>
            </w:r>
            <w:proofErr w:type="gramEnd"/>
            <w:r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рощ</w:t>
            </w:r>
            <w:proofErr w:type="gramEnd"/>
            <w:r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...,</w:t>
            </w:r>
            <w:r w:rsidR="00B21E49"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боялись метели..., отдыхали на даче...;</w:t>
            </w:r>
          </w:p>
          <w:p w:rsidR="00424543" w:rsidRPr="00284AD2" w:rsidRDefault="00424543" w:rsidP="00424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IIІ </w:t>
            </w:r>
            <w:r w:rsidR="00B21E49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</w:t>
            </w:r>
          </w:p>
          <w:p w:rsidR="00424543" w:rsidRPr="00284AD2" w:rsidRDefault="00424543" w:rsidP="00424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1.Говорили об </w:t>
            </w:r>
            <w:proofErr w:type="spellStart"/>
            <w:r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учител</w:t>
            </w:r>
            <w:proofErr w:type="spellEnd"/>
            <w:r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...</w:t>
            </w:r>
            <w:r w:rsidR="00B21E49"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, </w:t>
            </w:r>
            <w:r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думали о дом..., скучали о </w:t>
            </w:r>
            <w:proofErr w:type="spellStart"/>
            <w:r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воспитател</w:t>
            </w:r>
            <w:proofErr w:type="spellEnd"/>
            <w:r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...</w:t>
            </w:r>
            <w:r w:rsidR="00B21E49"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 пригласить</w:t>
            </w:r>
            <w:r w:rsidR="00B21E49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1E49"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ветеран…</w:t>
            </w:r>
            <w:r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;</w:t>
            </w:r>
          </w:p>
          <w:p w:rsidR="00B21E49" w:rsidRPr="00284AD2" w:rsidRDefault="00B21E49" w:rsidP="00424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IV</w:t>
            </w: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</w:t>
            </w:r>
          </w:p>
          <w:p w:rsidR="00B21E49" w:rsidRPr="00284AD2" w:rsidRDefault="00B21E49" w:rsidP="003B4E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Сижу на урок…, купила книг…, </w:t>
            </w:r>
            <w:r w:rsidR="004D1011"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</w:t>
            </w:r>
            <w:r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писать </w:t>
            </w:r>
            <w:proofErr w:type="spellStart"/>
            <w:r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письм</w:t>
            </w:r>
            <w:proofErr w:type="spellEnd"/>
            <w:r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…, подойти к </w:t>
            </w:r>
            <w:proofErr w:type="spellStart"/>
            <w:r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окн</w:t>
            </w:r>
            <w:proofErr w:type="spellEnd"/>
            <w:r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…</w:t>
            </w:r>
            <w:r w:rsidR="003B4E39"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;</w:t>
            </w:r>
            <w:r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4D1011" w:rsidRPr="00284AD2" w:rsidRDefault="004D1011" w:rsidP="004D1011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4D1011" w:rsidRPr="00284AD2" w:rsidRDefault="004D1011" w:rsidP="004D1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Даю возможность руководителю группы оценить действия членов по ранее составленным ими критериям;</w:t>
            </w:r>
          </w:p>
          <w:p w:rsidR="004D1011" w:rsidRPr="00284AD2" w:rsidRDefault="004D1011" w:rsidP="004D1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635DC" w:rsidRPr="00284AD2" w:rsidRDefault="004D1011" w:rsidP="004D1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Наблюдаю оценку руководителей групп  по листу оценивания.</w:t>
            </w:r>
          </w:p>
          <w:p w:rsidR="006635DC" w:rsidRPr="00284AD2" w:rsidRDefault="006635DC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  <w:p w:rsidR="00F9494E" w:rsidRPr="00284AD2" w:rsidRDefault="00F9494E" w:rsidP="00F9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Состояние моей души</w:t>
            </w:r>
          </w:p>
          <w:p w:rsidR="006635DC" w:rsidRPr="00284AD2" w:rsidRDefault="00F9494E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 берёт изображение человека и ставит её на ту ступеньку, которая соответствует состоянию его души.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E15" w:rsidRPr="00284AD2" w:rsidRDefault="006635DC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D60E15" w:rsidRPr="00284AD2" w:rsidRDefault="00424543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6635DC" w:rsidRPr="00284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D60E15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выполняют задание: </w:t>
            </w:r>
          </w:p>
          <w:p w:rsidR="00D60E15" w:rsidRPr="00284AD2" w:rsidRDefault="00D60E15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предложениях определяют, какими членами предложения являются выделенные слова, ставят вопрос, чем они выражены.</w:t>
            </w:r>
          </w:p>
          <w:p w:rsidR="00D60E15" w:rsidRPr="00284AD2" w:rsidRDefault="00D60E15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E15" w:rsidRPr="00284AD2" w:rsidRDefault="00D60E15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E15" w:rsidRPr="00284AD2" w:rsidRDefault="00424543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Учащиеся формулируют правила о дополнении.</w:t>
            </w:r>
          </w:p>
          <w:p w:rsidR="00B21E49" w:rsidRPr="00284AD2" w:rsidRDefault="00424543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3B4E39" w:rsidRPr="00284AD2" w:rsidRDefault="00817335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Учащиеся делают разминку по видеоклипу.</w:t>
            </w:r>
          </w:p>
          <w:p w:rsidR="00817335" w:rsidRPr="00284AD2" w:rsidRDefault="00817335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17335" w:rsidRPr="00284AD2" w:rsidRDefault="00817335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E39" w:rsidRPr="00284AD2" w:rsidRDefault="003B4E39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Дописывают предложения подходящими по смыслу существительными и определяют</w:t>
            </w:r>
            <w:r w:rsidR="00817335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каким членом предложения являются</w:t>
            </w:r>
          </w:p>
          <w:p w:rsidR="003B4E39" w:rsidRPr="00284AD2" w:rsidRDefault="003B4E39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E39" w:rsidRPr="00284AD2" w:rsidRDefault="003B4E39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Склоняют данные слова</w:t>
            </w:r>
          </w:p>
          <w:p w:rsidR="003B4E39" w:rsidRPr="00284AD2" w:rsidRDefault="003B4E39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E39" w:rsidRPr="00284AD2" w:rsidRDefault="003B4E39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Выпо</w:t>
            </w:r>
            <w:r w:rsidR="004D1011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лняют задания по своему уровню.</w:t>
            </w:r>
          </w:p>
          <w:p w:rsidR="004D1011" w:rsidRPr="00284AD2" w:rsidRDefault="004D1011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011" w:rsidRPr="00284AD2" w:rsidRDefault="004D1011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5DC" w:rsidRPr="00284AD2" w:rsidRDefault="006635DC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  <w:r w:rsidR="003B4E39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4E39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4E39" w:rsidRPr="00284AD2">
              <w:t xml:space="preserve"> </w:t>
            </w:r>
            <w:r w:rsidR="003B4E39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Рассказывают, какие существительные относятся к І, ІІ, ІІІ склонению.</w:t>
            </w:r>
          </w:p>
          <w:p w:rsidR="003B4E39" w:rsidRPr="00284AD2" w:rsidRDefault="003B4E39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E39" w:rsidRPr="00284AD2" w:rsidRDefault="003B4E39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011" w:rsidRPr="00284AD2" w:rsidRDefault="004D1011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011" w:rsidRPr="00284AD2" w:rsidRDefault="004D1011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011" w:rsidRPr="00284AD2" w:rsidRDefault="004D1011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5DC" w:rsidRPr="00284AD2" w:rsidRDefault="006635DC" w:rsidP="003B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3B4E39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B4E39" w:rsidRPr="00284AD2">
              <w:t xml:space="preserve"> </w:t>
            </w:r>
            <w:r w:rsidR="003B4E39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Выписывают из упр.1 существительные в именительном падеже. Определяют их склонени</w:t>
            </w:r>
            <w:proofErr w:type="gramStart"/>
            <w:r w:rsidR="003B4E39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е–</w:t>
            </w:r>
            <w:proofErr w:type="gramEnd"/>
            <w:r w:rsidR="003B4E39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упр.1 (стр.149).</w:t>
            </w:r>
          </w:p>
          <w:p w:rsidR="003B4E39" w:rsidRPr="00284AD2" w:rsidRDefault="003B4E39" w:rsidP="003B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E39" w:rsidRPr="00284AD2" w:rsidRDefault="003B4E39" w:rsidP="003B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E39" w:rsidRPr="00284AD2" w:rsidRDefault="003B4E39" w:rsidP="003B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E39" w:rsidRPr="00284AD2" w:rsidRDefault="003B4E39" w:rsidP="003B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№3. </w:t>
            </w:r>
            <w:r w:rsidRPr="00284AD2">
              <w:t xml:space="preserve"> </w:t>
            </w: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Рассматривают таблицу падежных окончаний существительных. Отвечают, почему в неё включено три падеж</w:t>
            </w:r>
            <w:proofErr w:type="gramStart"/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а–</w:t>
            </w:r>
            <w:proofErr w:type="gramEnd"/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упр. 2 (стр.151).</w:t>
            </w:r>
          </w:p>
          <w:p w:rsidR="004D1011" w:rsidRPr="00284AD2" w:rsidRDefault="004D1011" w:rsidP="003B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011" w:rsidRPr="00284AD2" w:rsidRDefault="004D1011" w:rsidP="003B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5DC" w:rsidRPr="00284AD2" w:rsidRDefault="003B4E39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6635DC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35DC"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Выполнение данных заданий проверяют члены других групп.</w:t>
            </w:r>
            <w:r w:rsidR="00AF63AA"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635DC"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Они же находят и исправляют их ош</w:t>
            </w:r>
            <w:r w:rsidR="004D1011"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ибки,  обосновывают и дополняют</w:t>
            </w:r>
            <w:proofErr w:type="gramStart"/>
            <w:r w:rsidR="006635DC"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6635DC" w:rsidRPr="00284AD2" w:rsidRDefault="006635DC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D1011" w:rsidRPr="00284AD2" w:rsidRDefault="004D1011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011" w:rsidRPr="00284AD2" w:rsidRDefault="004D1011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011" w:rsidRPr="00284AD2" w:rsidRDefault="004D1011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011" w:rsidRPr="00284AD2" w:rsidRDefault="004D1011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011" w:rsidRPr="00284AD2" w:rsidRDefault="004D1011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011" w:rsidRPr="00284AD2" w:rsidRDefault="004D1011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011" w:rsidRPr="00284AD2" w:rsidRDefault="004D1011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011" w:rsidRPr="00284AD2" w:rsidRDefault="004D1011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011" w:rsidRPr="00284AD2" w:rsidRDefault="004D1011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011" w:rsidRPr="00284AD2" w:rsidRDefault="004D1011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011" w:rsidRPr="00284AD2" w:rsidRDefault="004D1011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011" w:rsidRPr="00284AD2" w:rsidRDefault="004D1011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011" w:rsidRPr="00284AD2" w:rsidRDefault="004D1011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5DC" w:rsidRPr="00284AD2" w:rsidRDefault="004D1011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6635DC"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35DC"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Действия членов групп оц</w:t>
            </w:r>
            <w:r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енивают сами руководители</w:t>
            </w:r>
            <w:r w:rsidR="006635DC"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4D1011" w:rsidRPr="00284AD2" w:rsidRDefault="006635DC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  </w:t>
            </w:r>
          </w:p>
          <w:p w:rsidR="006635DC" w:rsidRPr="00284AD2" w:rsidRDefault="004D1011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5. </w:t>
            </w:r>
            <w:r w:rsidR="006635DC"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данному оценочному листу руководитель группы ставит  оценку и объясняет</w:t>
            </w:r>
            <w:r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="006635DC" w:rsidRPr="00284A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 по  каким критериям  были оценены.</w:t>
            </w:r>
          </w:p>
          <w:p w:rsidR="006635DC" w:rsidRPr="00284AD2" w:rsidRDefault="006635DC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84AD2" w:rsidRPr="00284AD2" w:rsidTr="00C7339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5DC" w:rsidRPr="00284AD2" w:rsidRDefault="006635DC" w:rsidP="009C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4.</w:t>
            </w:r>
            <w:r w:rsidR="004D1011" w:rsidRPr="00284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84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 урока </w:t>
            </w:r>
            <w:r w:rsidR="009C3AF0" w:rsidRPr="00284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284AD2" w:rsidRPr="00284AD2" w:rsidTr="004D1011">
        <w:trPr>
          <w:tblCellSpacing w:w="0" w:type="dxa"/>
        </w:trPr>
        <w:tc>
          <w:tcPr>
            <w:tcW w:w="6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5DC" w:rsidRPr="00284AD2" w:rsidRDefault="006635DC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Действия учителя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5DC" w:rsidRPr="00284AD2" w:rsidRDefault="006635DC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Действия учащихся</w:t>
            </w:r>
          </w:p>
        </w:tc>
      </w:tr>
      <w:tr w:rsidR="00284AD2" w:rsidRPr="00284AD2" w:rsidTr="00C733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5DC" w:rsidRPr="00284AD2" w:rsidRDefault="006635DC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Рефлексия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5DC" w:rsidRPr="00284AD2" w:rsidRDefault="006635DC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пишут свои мнения об уроке</w:t>
            </w:r>
          </w:p>
        </w:tc>
      </w:tr>
      <w:tr w:rsidR="00284AD2" w:rsidRPr="00284AD2" w:rsidTr="00C7339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5DC" w:rsidRPr="00284AD2" w:rsidRDefault="006635DC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Оценивание                                                                                                 2 мин.            </w:t>
            </w:r>
          </w:p>
        </w:tc>
      </w:tr>
      <w:tr w:rsidR="00284AD2" w:rsidRPr="00284AD2" w:rsidTr="00C733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5DC" w:rsidRPr="00284AD2" w:rsidRDefault="006635DC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Подводит итоги по заполненным оценочным листам</w:t>
            </w:r>
          </w:p>
          <w:p w:rsidR="006635DC" w:rsidRPr="00284AD2" w:rsidRDefault="006635DC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5DC" w:rsidRPr="00284AD2" w:rsidRDefault="006635DC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Считают полученные общие баллы учащихся, оценивают</w:t>
            </w:r>
          </w:p>
          <w:p w:rsidR="006635DC" w:rsidRPr="00284AD2" w:rsidRDefault="006635DC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84AD2" w:rsidRPr="00284AD2" w:rsidTr="00C7339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5DC" w:rsidRPr="00284AD2" w:rsidRDefault="006635DC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  <w:r w:rsidRPr="00284A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       </w:t>
            </w:r>
            <w:r w:rsidRPr="00284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Домашнее задание .                                                                   1 мин.</w:t>
            </w:r>
          </w:p>
        </w:tc>
      </w:tr>
      <w:tr w:rsidR="00284AD2" w:rsidRPr="00284AD2" w:rsidTr="00C733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5DC" w:rsidRPr="00284AD2" w:rsidRDefault="006635DC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Действия учителя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5DC" w:rsidRPr="00284AD2" w:rsidRDefault="006635DC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Действия учащихся</w:t>
            </w:r>
          </w:p>
        </w:tc>
      </w:tr>
      <w:tr w:rsidR="00284AD2" w:rsidRPr="00284AD2" w:rsidTr="00C733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5DC" w:rsidRPr="00284AD2" w:rsidRDefault="004D1011" w:rsidP="00C7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8.Этап информированности о домашнем задании. Правило выучить. Упр.5 стр.151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635DC" w:rsidRPr="00284AD2" w:rsidRDefault="006635DC" w:rsidP="00C7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35DC" w:rsidRDefault="006635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5AE9" w:rsidRDefault="00F65AE9">
      <w:pPr>
        <w:rPr>
          <w:rFonts w:ascii="Times New Roman" w:hAnsi="Times New Roman" w:cs="Times New Roman"/>
          <w:sz w:val="28"/>
          <w:szCs w:val="28"/>
        </w:rPr>
      </w:pPr>
    </w:p>
    <w:p w:rsidR="00F65AE9" w:rsidRDefault="00F65AE9">
      <w:pPr>
        <w:rPr>
          <w:rFonts w:ascii="Times New Roman" w:hAnsi="Times New Roman" w:cs="Times New Roman"/>
          <w:sz w:val="28"/>
          <w:szCs w:val="28"/>
        </w:rPr>
      </w:pPr>
    </w:p>
    <w:p w:rsidR="00F65AE9" w:rsidRDefault="00F65AE9">
      <w:pPr>
        <w:rPr>
          <w:rFonts w:ascii="Times New Roman" w:hAnsi="Times New Roman" w:cs="Times New Roman"/>
          <w:sz w:val="28"/>
          <w:szCs w:val="28"/>
        </w:rPr>
      </w:pPr>
    </w:p>
    <w:p w:rsidR="009C3AF0" w:rsidRDefault="009C3AF0">
      <w:pPr>
        <w:rPr>
          <w:rFonts w:ascii="Times New Roman" w:hAnsi="Times New Roman" w:cs="Times New Roman"/>
          <w:sz w:val="28"/>
          <w:szCs w:val="28"/>
        </w:rPr>
      </w:pPr>
    </w:p>
    <w:p w:rsidR="009C3AF0" w:rsidRPr="009C3AF0" w:rsidRDefault="009C3AF0" w:rsidP="009C3AF0">
      <w:pPr>
        <w:rPr>
          <w:rFonts w:ascii="Times New Roman" w:eastAsia="Calibri" w:hAnsi="Times New Roman" w:cs="Times New Roman"/>
          <w:sz w:val="24"/>
          <w:szCs w:val="24"/>
        </w:rPr>
      </w:pPr>
      <w:r w:rsidRPr="009C3AF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ЛИСТ САМООЦЕНКИ </w:t>
      </w:r>
      <w:r w:rsidR="00284AD2">
        <w:rPr>
          <w:rFonts w:ascii="Times New Roman" w:eastAsia="Calibri" w:hAnsi="Times New Roman" w:cs="Times New Roman"/>
          <w:sz w:val="24"/>
          <w:szCs w:val="24"/>
        </w:rPr>
        <w:t>ГРУППЫ №4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15"/>
        <w:gridCol w:w="1964"/>
        <w:gridCol w:w="1973"/>
        <w:gridCol w:w="1963"/>
        <w:gridCol w:w="1963"/>
        <w:gridCol w:w="1108"/>
      </w:tblGrid>
      <w:tr w:rsidR="009C3AF0" w:rsidRPr="009C3AF0" w:rsidTr="00C73392">
        <w:trPr>
          <w:trHeight w:val="335"/>
        </w:trPr>
        <w:tc>
          <w:tcPr>
            <w:tcW w:w="5870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AF0">
              <w:rPr>
                <w:rFonts w:ascii="Times New Roman" w:eastAsia="Calibri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975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AF0">
              <w:rPr>
                <w:rFonts w:ascii="Times New Roman" w:eastAsia="Calibri" w:hAnsi="Times New Roman" w:cs="Times New Roman"/>
                <w:sz w:val="24"/>
                <w:szCs w:val="24"/>
              </w:rPr>
              <w:t>1 задание</w:t>
            </w:r>
          </w:p>
        </w:tc>
        <w:tc>
          <w:tcPr>
            <w:tcW w:w="1984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AF0">
              <w:rPr>
                <w:rFonts w:ascii="Times New Roman" w:eastAsia="Calibri" w:hAnsi="Times New Roman" w:cs="Times New Roman"/>
                <w:sz w:val="24"/>
                <w:szCs w:val="24"/>
              </w:rPr>
              <w:t>2 задание</w:t>
            </w:r>
          </w:p>
        </w:tc>
        <w:tc>
          <w:tcPr>
            <w:tcW w:w="1974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AF0">
              <w:rPr>
                <w:rFonts w:ascii="Times New Roman" w:eastAsia="Calibri" w:hAnsi="Times New Roman" w:cs="Times New Roman"/>
                <w:sz w:val="24"/>
                <w:szCs w:val="24"/>
              </w:rPr>
              <w:t>3 задание</w:t>
            </w:r>
          </w:p>
        </w:tc>
        <w:tc>
          <w:tcPr>
            <w:tcW w:w="1974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AF0">
              <w:rPr>
                <w:rFonts w:ascii="Times New Roman" w:eastAsia="Calibri" w:hAnsi="Times New Roman" w:cs="Times New Roman"/>
                <w:sz w:val="24"/>
                <w:szCs w:val="24"/>
              </w:rPr>
              <w:t>4 задание</w:t>
            </w:r>
          </w:p>
        </w:tc>
        <w:tc>
          <w:tcPr>
            <w:tcW w:w="1113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AF0"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</w:tc>
      </w:tr>
      <w:tr w:rsidR="009C3AF0" w:rsidRPr="009C3AF0" w:rsidTr="00C73392">
        <w:trPr>
          <w:trHeight w:val="335"/>
        </w:trPr>
        <w:tc>
          <w:tcPr>
            <w:tcW w:w="5870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75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AF0" w:rsidRPr="009C3AF0" w:rsidTr="00C73392">
        <w:trPr>
          <w:trHeight w:val="316"/>
        </w:trPr>
        <w:tc>
          <w:tcPr>
            <w:tcW w:w="5870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AF0" w:rsidRPr="009C3AF0" w:rsidTr="00C73392">
        <w:trPr>
          <w:trHeight w:val="335"/>
        </w:trPr>
        <w:tc>
          <w:tcPr>
            <w:tcW w:w="5870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AF0" w:rsidRPr="009C3AF0" w:rsidTr="00C73392">
        <w:trPr>
          <w:trHeight w:val="335"/>
        </w:trPr>
        <w:tc>
          <w:tcPr>
            <w:tcW w:w="5870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AF0" w:rsidRPr="009C3AF0" w:rsidTr="00C73392">
        <w:trPr>
          <w:trHeight w:val="353"/>
        </w:trPr>
        <w:tc>
          <w:tcPr>
            <w:tcW w:w="5870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C3AF0" w:rsidRPr="009C3AF0" w:rsidRDefault="009C3AF0" w:rsidP="009C3AF0">
      <w:pPr>
        <w:rPr>
          <w:rFonts w:ascii="Times New Roman" w:eastAsia="Calibri" w:hAnsi="Times New Roman" w:cs="Times New Roman"/>
          <w:sz w:val="24"/>
          <w:szCs w:val="24"/>
        </w:rPr>
      </w:pPr>
      <w:r w:rsidRPr="009C3AF0">
        <w:rPr>
          <w:rFonts w:ascii="Times New Roman" w:eastAsia="Calibri" w:hAnsi="Times New Roman" w:cs="Times New Roman"/>
          <w:sz w:val="24"/>
          <w:szCs w:val="24"/>
        </w:rPr>
        <w:t>* 3 балл – за активное участие;   *2 – балла за принятие участие;  *1- за внесенное предложение;  *0 – если не принимал участие</w:t>
      </w:r>
    </w:p>
    <w:p w:rsidR="009C3AF0" w:rsidRPr="009C3AF0" w:rsidRDefault="009C3AF0" w:rsidP="009C3AF0">
      <w:pPr>
        <w:rPr>
          <w:rFonts w:ascii="Times New Roman" w:eastAsia="Calibri" w:hAnsi="Times New Roman" w:cs="Times New Roman"/>
          <w:sz w:val="24"/>
          <w:szCs w:val="24"/>
        </w:rPr>
      </w:pPr>
      <w:r w:rsidRPr="009C3AF0">
        <w:rPr>
          <w:rFonts w:ascii="Times New Roman" w:eastAsia="Calibri" w:hAnsi="Times New Roman" w:cs="Times New Roman"/>
          <w:sz w:val="24"/>
          <w:szCs w:val="24"/>
        </w:rPr>
        <w:t xml:space="preserve">ЛИСТ САМООЦЕНКИ </w:t>
      </w:r>
      <w:r w:rsidR="00284AD2">
        <w:rPr>
          <w:rFonts w:ascii="Times New Roman" w:eastAsia="Calibri" w:hAnsi="Times New Roman" w:cs="Times New Roman"/>
          <w:sz w:val="24"/>
          <w:szCs w:val="24"/>
        </w:rPr>
        <w:t>ГРУППЫ №5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3"/>
        <w:gridCol w:w="1966"/>
        <w:gridCol w:w="1975"/>
        <w:gridCol w:w="1965"/>
        <w:gridCol w:w="1965"/>
        <w:gridCol w:w="1112"/>
      </w:tblGrid>
      <w:tr w:rsidR="009C3AF0" w:rsidRPr="009C3AF0" w:rsidTr="00C73392">
        <w:trPr>
          <w:trHeight w:val="328"/>
        </w:trPr>
        <w:tc>
          <w:tcPr>
            <w:tcW w:w="5918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AF0">
              <w:rPr>
                <w:rFonts w:ascii="Times New Roman" w:eastAsia="Calibri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991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AF0">
              <w:rPr>
                <w:rFonts w:ascii="Times New Roman" w:eastAsia="Calibri" w:hAnsi="Times New Roman" w:cs="Times New Roman"/>
                <w:sz w:val="24"/>
                <w:szCs w:val="24"/>
              </w:rPr>
              <w:t>1 задание</w:t>
            </w:r>
          </w:p>
        </w:tc>
        <w:tc>
          <w:tcPr>
            <w:tcW w:w="2000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AF0">
              <w:rPr>
                <w:rFonts w:ascii="Times New Roman" w:eastAsia="Calibri" w:hAnsi="Times New Roman" w:cs="Times New Roman"/>
                <w:sz w:val="24"/>
                <w:szCs w:val="24"/>
              </w:rPr>
              <w:t>2 задание</w:t>
            </w:r>
          </w:p>
        </w:tc>
        <w:tc>
          <w:tcPr>
            <w:tcW w:w="1990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AF0">
              <w:rPr>
                <w:rFonts w:ascii="Times New Roman" w:eastAsia="Calibri" w:hAnsi="Times New Roman" w:cs="Times New Roman"/>
                <w:sz w:val="24"/>
                <w:szCs w:val="24"/>
              </w:rPr>
              <w:t>3 задание</w:t>
            </w:r>
          </w:p>
        </w:tc>
        <w:tc>
          <w:tcPr>
            <w:tcW w:w="1990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AF0">
              <w:rPr>
                <w:rFonts w:ascii="Times New Roman" w:eastAsia="Calibri" w:hAnsi="Times New Roman" w:cs="Times New Roman"/>
                <w:sz w:val="24"/>
                <w:szCs w:val="24"/>
              </w:rPr>
              <w:t>4 задание</w:t>
            </w:r>
          </w:p>
        </w:tc>
        <w:tc>
          <w:tcPr>
            <w:tcW w:w="1122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AF0"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</w:tc>
      </w:tr>
      <w:tr w:rsidR="009C3AF0" w:rsidRPr="009C3AF0" w:rsidTr="00C73392">
        <w:trPr>
          <w:trHeight w:val="310"/>
        </w:trPr>
        <w:tc>
          <w:tcPr>
            <w:tcW w:w="5918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AF0" w:rsidRPr="009C3AF0" w:rsidTr="00C73392">
        <w:trPr>
          <w:trHeight w:val="328"/>
        </w:trPr>
        <w:tc>
          <w:tcPr>
            <w:tcW w:w="5918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AF0" w:rsidRPr="009C3AF0" w:rsidTr="00C73392">
        <w:trPr>
          <w:trHeight w:val="328"/>
        </w:trPr>
        <w:tc>
          <w:tcPr>
            <w:tcW w:w="5918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AF0" w:rsidRPr="009C3AF0" w:rsidTr="00C73392">
        <w:trPr>
          <w:trHeight w:val="328"/>
        </w:trPr>
        <w:tc>
          <w:tcPr>
            <w:tcW w:w="5918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AF0" w:rsidRPr="009C3AF0" w:rsidTr="00C73392">
        <w:trPr>
          <w:trHeight w:val="346"/>
        </w:trPr>
        <w:tc>
          <w:tcPr>
            <w:tcW w:w="5918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C3AF0" w:rsidRPr="009C3AF0" w:rsidRDefault="009C3AF0" w:rsidP="009C3AF0">
      <w:pPr>
        <w:rPr>
          <w:rFonts w:ascii="Times New Roman" w:eastAsia="Calibri" w:hAnsi="Times New Roman" w:cs="Times New Roman"/>
          <w:sz w:val="24"/>
          <w:szCs w:val="24"/>
        </w:rPr>
      </w:pPr>
      <w:r w:rsidRPr="009C3AF0">
        <w:rPr>
          <w:rFonts w:ascii="Times New Roman" w:eastAsia="Calibri" w:hAnsi="Times New Roman" w:cs="Times New Roman"/>
          <w:sz w:val="24"/>
          <w:szCs w:val="24"/>
        </w:rPr>
        <w:t>* 3 балл – за активное участие;   *2 – балла за принятие участие;  *1- за внесенное предложение;  *0 – если не принимал участие</w:t>
      </w:r>
    </w:p>
    <w:p w:rsidR="009C3AF0" w:rsidRPr="009C3AF0" w:rsidRDefault="009C3AF0" w:rsidP="009C3AF0">
      <w:pPr>
        <w:rPr>
          <w:rFonts w:ascii="Times New Roman" w:eastAsia="Calibri" w:hAnsi="Times New Roman" w:cs="Times New Roman"/>
          <w:sz w:val="24"/>
          <w:szCs w:val="24"/>
        </w:rPr>
      </w:pPr>
      <w:r w:rsidRPr="009C3AF0">
        <w:rPr>
          <w:rFonts w:ascii="Times New Roman" w:eastAsia="Calibri" w:hAnsi="Times New Roman" w:cs="Times New Roman"/>
          <w:sz w:val="24"/>
          <w:szCs w:val="24"/>
        </w:rPr>
        <w:t xml:space="preserve">ЛИСТ САМООЦЕНКИ ГРУППЫ </w:t>
      </w:r>
      <w:r w:rsidR="00284AD2">
        <w:rPr>
          <w:rFonts w:ascii="Times New Roman" w:eastAsia="Calibri" w:hAnsi="Times New Roman" w:cs="Times New Roman"/>
          <w:sz w:val="24"/>
          <w:szCs w:val="24"/>
        </w:rPr>
        <w:t>№2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82"/>
        <w:gridCol w:w="1971"/>
        <w:gridCol w:w="1979"/>
        <w:gridCol w:w="1969"/>
        <w:gridCol w:w="1969"/>
        <w:gridCol w:w="1116"/>
      </w:tblGrid>
      <w:tr w:rsidR="009C3AF0" w:rsidRPr="009C3AF0" w:rsidTr="00C73392">
        <w:trPr>
          <w:trHeight w:val="325"/>
        </w:trPr>
        <w:tc>
          <w:tcPr>
            <w:tcW w:w="5981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AF0">
              <w:rPr>
                <w:rFonts w:ascii="Times New Roman" w:eastAsia="Calibri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2013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AF0">
              <w:rPr>
                <w:rFonts w:ascii="Times New Roman" w:eastAsia="Calibri" w:hAnsi="Times New Roman" w:cs="Times New Roman"/>
                <w:sz w:val="24"/>
                <w:szCs w:val="24"/>
              </w:rPr>
              <w:t>1 задание</w:t>
            </w:r>
          </w:p>
        </w:tc>
        <w:tc>
          <w:tcPr>
            <w:tcW w:w="2022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AF0">
              <w:rPr>
                <w:rFonts w:ascii="Times New Roman" w:eastAsia="Calibri" w:hAnsi="Times New Roman" w:cs="Times New Roman"/>
                <w:sz w:val="24"/>
                <w:szCs w:val="24"/>
              </w:rPr>
              <w:t>2 задание</w:t>
            </w:r>
          </w:p>
        </w:tc>
        <w:tc>
          <w:tcPr>
            <w:tcW w:w="2011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AF0">
              <w:rPr>
                <w:rFonts w:ascii="Times New Roman" w:eastAsia="Calibri" w:hAnsi="Times New Roman" w:cs="Times New Roman"/>
                <w:sz w:val="24"/>
                <w:szCs w:val="24"/>
              </w:rPr>
              <w:t>3 задание</w:t>
            </w:r>
          </w:p>
        </w:tc>
        <w:tc>
          <w:tcPr>
            <w:tcW w:w="2011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AF0">
              <w:rPr>
                <w:rFonts w:ascii="Times New Roman" w:eastAsia="Calibri" w:hAnsi="Times New Roman" w:cs="Times New Roman"/>
                <w:sz w:val="24"/>
                <w:szCs w:val="24"/>
              </w:rPr>
              <w:t>4 задание</w:t>
            </w:r>
          </w:p>
        </w:tc>
        <w:tc>
          <w:tcPr>
            <w:tcW w:w="1134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AF0"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</w:tc>
      </w:tr>
      <w:tr w:rsidR="009C3AF0" w:rsidRPr="009C3AF0" w:rsidTr="00C73392">
        <w:trPr>
          <w:trHeight w:val="344"/>
        </w:trPr>
        <w:tc>
          <w:tcPr>
            <w:tcW w:w="5981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AF0" w:rsidRPr="009C3AF0" w:rsidTr="00C73392">
        <w:trPr>
          <w:trHeight w:val="344"/>
        </w:trPr>
        <w:tc>
          <w:tcPr>
            <w:tcW w:w="5981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AF0" w:rsidRPr="009C3AF0" w:rsidTr="00C73392">
        <w:trPr>
          <w:trHeight w:val="344"/>
        </w:trPr>
        <w:tc>
          <w:tcPr>
            <w:tcW w:w="5981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AF0" w:rsidRPr="009C3AF0" w:rsidTr="00C73392">
        <w:trPr>
          <w:trHeight w:val="344"/>
        </w:trPr>
        <w:tc>
          <w:tcPr>
            <w:tcW w:w="5981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AF0" w:rsidRPr="009C3AF0" w:rsidTr="00C73392">
        <w:trPr>
          <w:trHeight w:val="344"/>
        </w:trPr>
        <w:tc>
          <w:tcPr>
            <w:tcW w:w="5981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AF0" w:rsidRPr="009C3AF0" w:rsidRDefault="009C3AF0" w:rsidP="009C3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C3AF0" w:rsidRPr="009C3AF0" w:rsidRDefault="009C3AF0" w:rsidP="009C3AF0">
      <w:pPr>
        <w:rPr>
          <w:rFonts w:ascii="Times New Roman" w:eastAsia="Calibri" w:hAnsi="Times New Roman" w:cs="Times New Roman"/>
          <w:sz w:val="24"/>
          <w:szCs w:val="24"/>
        </w:rPr>
      </w:pPr>
      <w:r w:rsidRPr="009C3AF0">
        <w:rPr>
          <w:rFonts w:ascii="Times New Roman" w:eastAsia="Calibri" w:hAnsi="Times New Roman" w:cs="Times New Roman"/>
          <w:sz w:val="24"/>
          <w:szCs w:val="24"/>
        </w:rPr>
        <w:t>* 3 балл – за активное участие;   *2 – балла за принятие участие;  *1- за внесенное предложение;  *0 – если не принимал участие</w:t>
      </w:r>
    </w:p>
    <w:p w:rsidR="009C3AF0" w:rsidRPr="009C3AF0" w:rsidRDefault="009C3AF0" w:rsidP="009C3AF0">
      <w:pPr>
        <w:rPr>
          <w:rFonts w:ascii="Calibri" w:eastAsia="Calibri" w:hAnsi="Calibri" w:cs="Times New Roman"/>
        </w:rPr>
      </w:pPr>
    </w:p>
    <w:p w:rsidR="00817335" w:rsidRPr="00817335" w:rsidRDefault="00817335" w:rsidP="00817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335" w:rsidRPr="00817335" w:rsidRDefault="00817335" w:rsidP="00817335">
      <w:pPr>
        <w:rPr>
          <w:rFonts w:ascii="Times New Roman" w:hAnsi="Times New Roman" w:cs="Times New Roman"/>
          <w:sz w:val="96"/>
          <w:szCs w:val="96"/>
        </w:rPr>
      </w:pPr>
      <w:r w:rsidRPr="00817335">
        <w:rPr>
          <w:rFonts w:ascii="Times New Roman" w:hAnsi="Times New Roman" w:cs="Times New Roman"/>
          <w:sz w:val="96"/>
          <w:szCs w:val="96"/>
        </w:rPr>
        <w:lastRenderedPageBreak/>
        <w:t>Допишите окончания, обозначьте падеж</w:t>
      </w:r>
      <w:r>
        <w:rPr>
          <w:rFonts w:ascii="Times New Roman" w:hAnsi="Times New Roman" w:cs="Times New Roman"/>
          <w:sz w:val="96"/>
          <w:szCs w:val="96"/>
        </w:rPr>
        <w:t xml:space="preserve">.   </w:t>
      </w:r>
      <w:r w:rsidRPr="00817335">
        <w:rPr>
          <w:rFonts w:ascii="Times New Roman" w:hAnsi="Times New Roman" w:cs="Times New Roman"/>
          <w:b/>
          <w:i/>
          <w:sz w:val="96"/>
          <w:szCs w:val="96"/>
          <w:u w:val="single"/>
        </w:rPr>
        <w:t>I  группа.</w:t>
      </w:r>
    </w:p>
    <w:p w:rsidR="00817335" w:rsidRDefault="00817335" w:rsidP="00817335">
      <w:pPr>
        <w:rPr>
          <w:rFonts w:ascii="Times New Roman" w:hAnsi="Times New Roman" w:cs="Times New Roman"/>
          <w:b/>
          <w:sz w:val="96"/>
          <w:szCs w:val="96"/>
        </w:rPr>
      </w:pPr>
      <w:r w:rsidRPr="00817335">
        <w:rPr>
          <w:rFonts w:ascii="Times New Roman" w:hAnsi="Times New Roman" w:cs="Times New Roman"/>
          <w:b/>
          <w:sz w:val="96"/>
          <w:szCs w:val="96"/>
        </w:rPr>
        <w:t xml:space="preserve">1.Поём </w:t>
      </w:r>
      <w:proofErr w:type="gramStart"/>
      <w:r w:rsidRPr="00817335">
        <w:rPr>
          <w:rFonts w:ascii="Times New Roman" w:hAnsi="Times New Roman" w:cs="Times New Roman"/>
          <w:b/>
          <w:sz w:val="96"/>
          <w:szCs w:val="96"/>
        </w:rPr>
        <w:t>о</w:t>
      </w:r>
      <w:proofErr w:type="gramEnd"/>
      <w:r w:rsidRPr="00817335">
        <w:rPr>
          <w:rFonts w:ascii="Times New Roman" w:hAnsi="Times New Roman" w:cs="Times New Roman"/>
          <w:b/>
          <w:sz w:val="96"/>
          <w:szCs w:val="96"/>
        </w:rPr>
        <w:t xml:space="preserve"> Родин…, играю на </w:t>
      </w:r>
    </w:p>
    <w:p w:rsidR="00817335" w:rsidRDefault="00817335" w:rsidP="00817335">
      <w:pPr>
        <w:rPr>
          <w:rFonts w:ascii="Times New Roman" w:hAnsi="Times New Roman" w:cs="Times New Roman"/>
          <w:b/>
          <w:sz w:val="96"/>
          <w:szCs w:val="96"/>
        </w:rPr>
      </w:pPr>
      <w:r w:rsidRPr="00817335">
        <w:rPr>
          <w:rFonts w:ascii="Times New Roman" w:hAnsi="Times New Roman" w:cs="Times New Roman"/>
          <w:b/>
          <w:sz w:val="96"/>
          <w:szCs w:val="96"/>
        </w:rPr>
        <w:t xml:space="preserve">гитар…, мечтаю об отдых…, </w:t>
      </w:r>
    </w:p>
    <w:p w:rsidR="00817335" w:rsidRPr="00817335" w:rsidRDefault="00817335" w:rsidP="00817335">
      <w:pPr>
        <w:rPr>
          <w:rFonts w:ascii="Times New Roman" w:hAnsi="Times New Roman" w:cs="Times New Roman"/>
          <w:b/>
          <w:sz w:val="96"/>
          <w:szCs w:val="96"/>
        </w:rPr>
      </w:pPr>
      <w:r w:rsidRPr="00817335">
        <w:rPr>
          <w:rFonts w:ascii="Times New Roman" w:hAnsi="Times New Roman" w:cs="Times New Roman"/>
          <w:b/>
          <w:sz w:val="96"/>
          <w:szCs w:val="96"/>
        </w:rPr>
        <w:t xml:space="preserve">доехали до </w:t>
      </w:r>
      <w:proofErr w:type="spellStart"/>
      <w:r w:rsidRPr="00817335">
        <w:rPr>
          <w:rFonts w:ascii="Times New Roman" w:hAnsi="Times New Roman" w:cs="Times New Roman"/>
          <w:b/>
          <w:sz w:val="96"/>
          <w:szCs w:val="96"/>
        </w:rPr>
        <w:t>деревн</w:t>
      </w:r>
      <w:proofErr w:type="spellEnd"/>
      <w:r w:rsidRPr="00817335">
        <w:rPr>
          <w:rFonts w:ascii="Times New Roman" w:hAnsi="Times New Roman" w:cs="Times New Roman"/>
          <w:b/>
          <w:sz w:val="96"/>
          <w:szCs w:val="96"/>
        </w:rPr>
        <w:t>…</w:t>
      </w:r>
      <w:proofErr w:type="gramStart"/>
      <w:r w:rsidRPr="00817335">
        <w:rPr>
          <w:rFonts w:ascii="Times New Roman" w:hAnsi="Times New Roman" w:cs="Times New Roman"/>
          <w:b/>
          <w:sz w:val="96"/>
          <w:szCs w:val="96"/>
        </w:rPr>
        <w:t xml:space="preserve"> ;</w:t>
      </w:r>
      <w:proofErr w:type="gramEnd"/>
    </w:p>
    <w:p w:rsidR="00817335" w:rsidRPr="00817335" w:rsidRDefault="00817335" w:rsidP="00817335">
      <w:pPr>
        <w:rPr>
          <w:rFonts w:ascii="Times New Roman" w:hAnsi="Times New Roman" w:cs="Times New Roman"/>
          <w:sz w:val="96"/>
          <w:szCs w:val="96"/>
        </w:rPr>
      </w:pPr>
    </w:p>
    <w:p w:rsidR="00817335" w:rsidRPr="00817335" w:rsidRDefault="00817335" w:rsidP="00817335">
      <w:pPr>
        <w:rPr>
          <w:rFonts w:ascii="Times New Roman" w:hAnsi="Times New Roman" w:cs="Times New Roman"/>
          <w:sz w:val="96"/>
          <w:szCs w:val="96"/>
        </w:rPr>
      </w:pPr>
    </w:p>
    <w:p w:rsidR="00817335" w:rsidRPr="00817335" w:rsidRDefault="00817335" w:rsidP="00817335">
      <w:pPr>
        <w:rPr>
          <w:rFonts w:ascii="Times New Roman" w:hAnsi="Times New Roman" w:cs="Times New Roman"/>
          <w:b/>
          <w:i/>
          <w:sz w:val="96"/>
          <w:szCs w:val="96"/>
        </w:rPr>
      </w:pPr>
      <w:r w:rsidRPr="00817335">
        <w:rPr>
          <w:rFonts w:ascii="Times New Roman" w:hAnsi="Times New Roman" w:cs="Times New Roman"/>
          <w:sz w:val="96"/>
          <w:szCs w:val="96"/>
        </w:rPr>
        <w:lastRenderedPageBreak/>
        <w:t>Допишите окончания, обозначьте падеж</w:t>
      </w:r>
      <w:r>
        <w:rPr>
          <w:rFonts w:ascii="Times New Roman" w:hAnsi="Times New Roman" w:cs="Times New Roman"/>
          <w:sz w:val="96"/>
          <w:szCs w:val="96"/>
        </w:rPr>
        <w:t xml:space="preserve">.   </w:t>
      </w:r>
      <w:r w:rsidRPr="00817335">
        <w:rPr>
          <w:rFonts w:ascii="Times New Roman" w:hAnsi="Times New Roman" w:cs="Times New Roman"/>
          <w:b/>
          <w:i/>
          <w:sz w:val="96"/>
          <w:szCs w:val="96"/>
        </w:rPr>
        <w:t>II  группа</w:t>
      </w:r>
    </w:p>
    <w:p w:rsidR="00817335" w:rsidRDefault="00817335" w:rsidP="00817335">
      <w:pPr>
        <w:rPr>
          <w:rFonts w:ascii="Times New Roman" w:hAnsi="Times New Roman" w:cs="Times New Roman"/>
          <w:b/>
          <w:sz w:val="96"/>
          <w:szCs w:val="96"/>
        </w:rPr>
      </w:pPr>
      <w:r w:rsidRPr="00817335">
        <w:rPr>
          <w:rFonts w:ascii="Times New Roman" w:hAnsi="Times New Roman" w:cs="Times New Roman"/>
          <w:b/>
          <w:sz w:val="96"/>
          <w:szCs w:val="96"/>
        </w:rPr>
        <w:t xml:space="preserve">1.Расположились на полян..., </w:t>
      </w:r>
    </w:p>
    <w:p w:rsidR="00817335" w:rsidRDefault="00817335" w:rsidP="00817335">
      <w:pPr>
        <w:rPr>
          <w:rFonts w:ascii="Times New Roman" w:hAnsi="Times New Roman" w:cs="Times New Roman"/>
          <w:b/>
          <w:sz w:val="96"/>
          <w:szCs w:val="96"/>
        </w:rPr>
      </w:pPr>
      <w:r w:rsidRPr="00817335">
        <w:rPr>
          <w:rFonts w:ascii="Times New Roman" w:hAnsi="Times New Roman" w:cs="Times New Roman"/>
          <w:b/>
          <w:sz w:val="96"/>
          <w:szCs w:val="96"/>
        </w:rPr>
        <w:t xml:space="preserve">гуляли </w:t>
      </w:r>
      <w:proofErr w:type="gramStart"/>
      <w:r w:rsidRPr="00817335">
        <w:rPr>
          <w:rFonts w:ascii="Times New Roman" w:hAnsi="Times New Roman" w:cs="Times New Roman"/>
          <w:b/>
          <w:sz w:val="96"/>
          <w:szCs w:val="96"/>
        </w:rPr>
        <w:t>в</w:t>
      </w:r>
      <w:proofErr w:type="gramEnd"/>
      <w:r w:rsidRPr="00817335">
        <w:rPr>
          <w:rFonts w:ascii="Times New Roman" w:hAnsi="Times New Roman" w:cs="Times New Roman"/>
          <w:b/>
          <w:sz w:val="96"/>
          <w:szCs w:val="96"/>
        </w:rPr>
        <w:t xml:space="preserve"> рощ..., боялись </w:t>
      </w:r>
    </w:p>
    <w:p w:rsidR="00817335" w:rsidRPr="00817335" w:rsidRDefault="00817335" w:rsidP="00817335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метел..., отдыхали </w:t>
      </w:r>
      <w:proofErr w:type="gramStart"/>
      <w:r>
        <w:rPr>
          <w:rFonts w:ascii="Times New Roman" w:hAnsi="Times New Roman" w:cs="Times New Roman"/>
          <w:b/>
          <w:sz w:val="96"/>
          <w:szCs w:val="96"/>
        </w:rPr>
        <w:t>на</w:t>
      </w:r>
      <w:proofErr w:type="gramEnd"/>
      <w:r>
        <w:rPr>
          <w:rFonts w:ascii="Times New Roman" w:hAnsi="Times New Roman" w:cs="Times New Roman"/>
          <w:b/>
          <w:sz w:val="96"/>
          <w:szCs w:val="96"/>
        </w:rPr>
        <w:t xml:space="preserve"> дач</w:t>
      </w:r>
      <w:r w:rsidRPr="00817335">
        <w:rPr>
          <w:rFonts w:ascii="Times New Roman" w:hAnsi="Times New Roman" w:cs="Times New Roman"/>
          <w:b/>
          <w:sz w:val="96"/>
          <w:szCs w:val="96"/>
        </w:rPr>
        <w:t>...;</w:t>
      </w:r>
    </w:p>
    <w:p w:rsidR="00817335" w:rsidRPr="00817335" w:rsidRDefault="00817335" w:rsidP="00817335">
      <w:pPr>
        <w:rPr>
          <w:rFonts w:ascii="Times New Roman" w:hAnsi="Times New Roman" w:cs="Times New Roman"/>
          <w:sz w:val="96"/>
          <w:szCs w:val="96"/>
        </w:rPr>
      </w:pPr>
    </w:p>
    <w:p w:rsidR="00817335" w:rsidRPr="00817335" w:rsidRDefault="00817335" w:rsidP="00817335">
      <w:pPr>
        <w:rPr>
          <w:rFonts w:ascii="Times New Roman" w:hAnsi="Times New Roman" w:cs="Times New Roman"/>
          <w:b/>
          <w:i/>
          <w:sz w:val="96"/>
          <w:szCs w:val="96"/>
        </w:rPr>
      </w:pPr>
      <w:r w:rsidRPr="00817335">
        <w:rPr>
          <w:rFonts w:ascii="Times New Roman" w:hAnsi="Times New Roman" w:cs="Times New Roman"/>
          <w:sz w:val="96"/>
          <w:szCs w:val="96"/>
        </w:rPr>
        <w:lastRenderedPageBreak/>
        <w:t xml:space="preserve">Допишите окончания, обозначьте падеж.  </w:t>
      </w:r>
      <w:r w:rsidRPr="00817335">
        <w:rPr>
          <w:rFonts w:ascii="Times New Roman" w:hAnsi="Times New Roman" w:cs="Times New Roman"/>
          <w:b/>
          <w:i/>
          <w:sz w:val="96"/>
          <w:szCs w:val="96"/>
          <w:u w:val="single"/>
        </w:rPr>
        <w:t>IIІ  группа</w:t>
      </w:r>
    </w:p>
    <w:p w:rsidR="00817335" w:rsidRDefault="00817335" w:rsidP="00817335">
      <w:pPr>
        <w:rPr>
          <w:rFonts w:ascii="Times New Roman" w:hAnsi="Times New Roman" w:cs="Times New Roman"/>
          <w:b/>
          <w:sz w:val="96"/>
          <w:szCs w:val="96"/>
        </w:rPr>
      </w:pPr>
      <w:r w:rsidRPr="00817335">
        <w:rPr>
          <w:rFonts w:ascii="Times New Roman" w:hAnsi="Times New Roman" w:cs="Times New Roman"/>
          <w:b/>
          <w:sz w:val="96"/>
          <w:szCs w:val="96"/>
        </w:rPr>
        <w:t xml:space="preserve">1.Говорили об </w:t>
      </w:r>
      <w:proofErr w:type="spellStart"/>
      <w:r w:rsidRPr="00817335">
        <w:rPr>
          <w:rFonts w:ascii="Times New Roman" w:hAnsi="Times New Roman" w:cs="Times New Roman"/>
          <w:b/>
          <w:sz w:val="96"/>
          <w:szCs w:val="96"/>
        </w:rPr>
        <w:t>учител</w:t>
      </w:r>
      <w:proofErr w:type="spellEnd"/>
      <w:r w:rsidRPr="00817335">
        <w:rPr>
          <w:rFonts w:ascii="Times New Roman" w:hAnsi="Times New Roman" w:cs="Times New Roman"/>
          <w:b/>
          <w:sz w:val="96"/>
          <w:szCs w:val="96"/>
        </w:rPr>
        <w:t xml:space="preserve">..., </w:t>
      </w:r>
    </w:p>
    <w:p w:rsidR="00817335" w:rsidRDefault="00817335" w:rsidP="00817335">
      <w:pPr>
        <w:rPr>
          <w:rFonts w:ascii="Times New Roman" w:hAnsi="Times New Roman" w:cs="Times New Roman"/>
          <w:b/>
          <w:sz w:val="96"/>
          <w:szCs w:val="96"/>
        </w:rPr>
      </w:pPr>
      <w:r w:rsidRPr="00817335">
        <w:rPr>
          <w:rFonts w:ascii="Times New Roman" w:hAnsi="Times New Roman" w:cs="Times New Roman"/>
          <w:b/>
          <w:sz w:val="96"/>
          <w:szCs w:val="96"/>
        </w:rPr>
        <w:t xml:space="preserve">думали о дом..., скучали о </w:t>
      </w:r>
    </w:p>
    <w:p w:rsidR="00817335" w:rsidRDefault="00817335" w:rsidP="00817335">
      <w:pPr>
        <w:rPr>
          <w:rFonts w:ascii="Times New Roman" w:hAnsi="Times New Roman" w:cs="Times New Roman"/>
          <w:b/>
          <w:sz w:val="96"/>
          <w:szCs w:val="96"/>
        </w:rPr>
      </w:pPr>
      <w:proofErr w:type="spellStart"/>
      <w:r w:rsidRPr="00817335">
        <w:rPr>
          <w:rFonts w:ascii="Times New Roman" w:hAnsi="Times New Roman" w:cs="Times New Roman"/>
          <w:b/>
          <w:sz w:val="96"/>
          <w:szCs w:val="96"/>
        </w:rPr>
        <w:t>воспитател</w:t>
      </w:r>
      <w:proofErr w:type="spellEnd"/>
      <w:r w:rsidRPr="00817335">
        <w:rPr>
          <w:rFonts w:ascii="Times New Roman" w:hAnsi="Times New Roman" w:cs="Times New Roman"/>
          <w:b/>
          <w:sz w:val="96"/>
          <w:szCs w:val="96"/>
        </w:rPr>
        <w:t xml:space="preserve">..., пригласить </w:t>
      </w:r>
    </w:p>
    <w:p w:rsidR="00817335" w:rsidRPr="00817335" w:rsidRDefault="00817335" w:rsidP="00817335">
      <w:pPr>
        <w:rPr>
          <w:rFonts w:ascii="Times New Roman" w:hAnsi="Times New Roman" w:cs="Times New Roman"/>
          <w:b/>
          <w:sz w:val="96"/>
          <w:szCs w:val="96"/>
        </w:rPr>
      </w:pPr>
      <w:r w:rsidRPr="00817335">
        <w:rPr>
          <w:rFonts w:ascii="Times New Roman" w:hAnsi="Times New Roman" w:cs="Times New Roman"/>
          <w:b/>
          <w:sz w:val="96"/>
          <w:szCs w:val="96"/>
        </w:rPr>
        <w:t>ветеран…;</w:t>
      </w:r>
    </w:p>
    <w:p w:rsidR="00817335" w:rsidRPr="00817335" w:rsidRDefault="00817335" w:rsidP="00817335">
      <w:pPr>
        <w:rPr>
          <w:rFonts w:ascii="Times New Roman" w:hAnsi="Times New Roman" w:cs="Times New Roman"/>
          <w:b/>
          <w:sz w:val="96"/>
          <w:szCs w:val="96"/>
        </w:rPr>
      </w:pPr>
    </w:p>
    <w:p w:rsidR="00817335" w:rsidRPr="00817335" w:rsidRDefault="00817335" w:rsidP="00817335">
      <w:pPr>
        <w:rPr>
          <w:rFonts w:ascii="Times New Roman" w:hAnsi="Times New Roman" w:cs="Times New Roman"/>
          <w:sz w:val="96"/>
          <w:szCs w:val="96"/>
        </w:rPr>
      </w:pPr>
      <w:r w:rsidRPr="00817335">
        <w:rPr>
          <w:rFonts w:ascii="Times New Roman" w:hAnsi="Times New Roman" w:cs="Times New Roman"/>
          <w:sz w:val="96"/>
          <w:szCs w:val="96"/>
        </w:rPr>
        <w:lastRenderedPageBreak/>
        <w:t>Допишите окончания, обозначьте падеж</w:t>
      </w:r>
      <w:r>
        <w:rPr>
          <w:rFonts w:ascii="Times New Roman" w:hAnsi="Times New Roman" w:cs="Times New Roman"/>
          <w:sz w:val="96"/>
          <w:szCs w:val="96"/>
        </w:rPr>
        <w:t xml:space="preserve">. </w:t>
      </w:r>
      <w:r w:rsidRPr="00817335">
        <w:rPr>
          <w:rFonts w:ascii="Times New Roman" w:hAnsi="Times New Roman" w:cs="Times New Roman"/>
          <w:b/>
          <w:i/>
          <w:sz w:val="96"/>
          <w:szCs w:val="96"/>
          <w:u w:val="single"/>
        </w:rPr>
        <w:t>IV группа</w:t>
      </w:r>
    </w:p>
    <w:p w:rsidR="00817335" w:rsidRPr="00817335" w:rsidRDefault="00817335" w:rsidP="0081733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96"/>
          <w:szCs w:val="96"/>
        </w:rPr>
      </w:pPr>
      <w:r w:rsidRPr="00817335">
        <w:rPr>
          <w:rFonts w:ascii="Times New Roman" w:hAnsi="Times New Roman" w:cs="Times New Roman"/>
          <w:b/>
          <w:sz w:val="96"/>
          <w:szCs w:val="96"/>
        </w:rPr>
        <w:t xml:space="preserve">Сижу на урок…, купила </w:t>
      </w:r>
    </w:p>
    <w:p w:rsidR="00817335" w:rsidRDefault="00817335" w:rsidP="00817335">
      <w:pPr>
        <w:ind w:left="360"/>
        <w:rPr>
          <w:rFonts w:ascii="Times New Roman" w:hAnsi="Times New Roman" w:cs="Times New Roman"/>
          <w:b/>
          <w:sz w:val="96"/>
          <w:szCs w:val="96"/>
        </w:rPr>
      </w:pPr>
      <w:r w:rsidRPr="00817335">
        <w:rPr>
          <w:rFonts w:ascii="Times New Roman" w:hAnsi="Times New Roman" w:cs="Times New Roman"/>
          <w:b/>
          <w:sz w:val="96"/>
          <w:szCs w:val="96"/>
        </w:rPr>
        <w:t xml:space="preserve">книг…, написать </w:t>
      </w:r>
      <w:proofErr w:type="spellStart"/>
      <w:r w:rsidRPr="00817335">
        <w:rPr>
          <w:rFonts w:ascii="Times New Roman" w:hAnsi="Times New Roman" w:cs="Times New Roman"/>
          <w:b/>
          <w:sz w:val="96"/>
          <w:szCs w:val="96"/>
        </w:rPr>
        <w:t>письм</w:t>
      </w:r>
      <w:proofErr w:type="spellEnd"/>
      <w:r w:rsidRPr="00817335">
        <w:rPr>
          <w:rFonts w:ascii="Times New Roman" w:hAnsi="Times New Roman" w:cs="Times New Roman"/>
          <w:b/>
          <w:sz w:val="96"/>
          <w:szCs w:val="96"/>
        </w:rPr>
        <w:t xml:space="preserve">…, </w:t>
      </w:r>
    </w:p>
    <w:p w:rsidR="00817335" w:rsidRPr="00817335" w:rsidRDefault="00817335" w:rsidP="00817335">
      <w:pPr>
        <w:ind w:left="360"/>
        <w:rPr>
          <w:rFonts w:ascii="Times New Roman" w:hAnsi="Times New Roman" w:cs="Times New Roman"/>
          <w:b/>
          <w:sz w:val="96"/>
          <w:szCs w:val="96"/>
        </w:rPr>
      </w:pPr>
      <w:r w:rsidRPr="00817335">
        <w:rPr>
          <w:rFonts w:ascii="Times New Roman" w:hAnsi="Times New Roman" w:cs="Times New Roman"/>
          <w:b/>
          <w:sz w:val="96"/>
          <w:szCs w:val="96"/>
        </w:rPr>
        <w:t xml:space="preserve">подойти к </w:t>
      </w:r>
      <w:proofErr w:type="spellStart"/>
      <w:r w:rsidRPr="00817335">
        <w:rPr>
          <w:rFonts w:ascii="Times New Roman" w:hAnsi="Times New Roman" w:cs="Times New Roman"/>
          <w:b/>
          <w:sz w:val="96"/>
          <w:szCs w:val="96"/>
        </w:rPr>
        <w:t>окн</w:t>
      </w:r>
      <w:proofErr w:type="spellEnd"/>
      <w:r w:rsidRPr="00817335">
        <w:rPr>
          <w:rFonts w:ascii="Times New Roman" w:hAnsi="Times New Roman" w:cs="Times New Roman"/>
          <w:b/>
          <w:sz w:val="96"/>
          <w:szCs w:val="96"/>
        </w:rPr>
        <w:t xml:space="preserve">…; </w:t>
      </w:r>
    </w:p>
    <w:p w:rsidR="00F65AE9" w:rsidRPr="00817335" w:rsidRDefault="00F65AE9">
      <w:pPr>
        <w:rPr>
          <w:rFonts w:ascii="Times New Roman" w:hAnsi="Times New Roman" w:cs="Times New Roman"/>
          <w:sz w:val="96"/>
          <w:szCs w:val="96"/>
        </w:rPr>
      </w:pPr>
    </w:p>
    <w:p w:rsidR="00F65AE9" w:rsidRPr="00817335" w:rsidRDefault="009C3AF0" w:rsidP="00F65AE9">
      <w:pPr>
        <w:rPr>
          <w:rFonts w:ascii="Times New Roman" w:hAnsi="Times New Roman" w:cs="Times New Roman"/>
          <w:sz w:val="96"/>
          <w:szCs w:val="96"/>
        </w:rPr>
      </w:pPr>
      <w:r w:rsidRPr="00817335">
        <w:rPr>
          <w:rFonts w:ascii="Times New Roman" w:hAnsi="Times New Roman" w:cs="Times New Roman"/>
          <w:sz w:val="96"/>
          <w:szCs w:val="96"/>
        </w:rPr>
        <w:t xml:space="preserve"> </w:t>
      </w:r>
    </w:p>
    <w:sectPr w:rsidR="00F65AE9" w:rsidRPr="00817335" w:rsidSect="009C3AF0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3EC8"/>
    <w:multiLevelType w:val="hybridMultilevel"/>
    <w:tmpl w:val="214CBE26"/>
    <w:lvl w:ilvl="0" w:tplc="64127856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25ADE"/>
    <w:multiLevelType w:val="hybridMultilevel"/>
    <w:tmpl w:val="F232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DC"/>
    <w:rsid w:val="000349BE"/>
    <w:rsid w:val="00186E49"/>
    <w:rsid w:val="00284AD2"/>
    <w:rsid w:val="003B4E39"/>
    <w:rsid w:val="00424543"/>
    <w:rsid w:val="004D1011"/>
    <w:rsid w:val="006635DC"/>
    <w:rsid w:val="00710CBD"/>
    <w:rsid w:val="00817335"/>
    <w:rsid w:val="009C3AF0"/>
    <w:rsid w:val="009F1994"/>
    <w:rsid w:val="00AF3221"/>
    <w:rsid w:val="00AF63AA"/>
    <w:rsid w:val="00B21E49"/>
    <w:rsid w:val="00C67DEA"/>
    <w:rsid w:val="00D60E15"/>
    <w:rsid w:val="00F30C69"/>
    <w:rsid w:val="00F65AE9"/>
    <w:rsid w:val="00F9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5DC"/>
    <w:pPr>
      <w:ind w:left="720"/>
      <w:contextualSpacing/>
    </w:pPr>
  </w:style>
  <w:style w:type="table" w:styleId="a4">
    <w:name w:val="Table Grid"/>
    <w:basedOn w:val="a1"/>
    <w:uiPriority w:val="59"/>
    <w:rsid w:val="009C3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5DC"/>
    <w:pPr>
      <w:ind w:left="720"/>
      <w:contextualSpacing/>
    </w:pPr>
  </w:style>
  <w:style w:type="table" w:styleId="a4">
    <w:name w:val="Table Grid"/>
    <w:basedOn w:val="a1"/>
    <w:uiPriority w:val="59"/>
    <w:rsid w:val="009C3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B2617-F902-4D0E-B89B-3942F838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11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2015-02-09T07:30:00Z</cp:lastPrinted>
  <dcterms:created xsi:type="dcterms:W3CDTF">2015-02-08T18:19:00Z</dcterms:created>
  <dcterms:modified xsi:type="dcterms:W3CDTF">2015-02-09T16:32:00Z</dcterms:modified>
</cp:coreProperties>
</file>