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07" w:rsidRDefault="00117E9C" w:rsidP="00117E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E9C">
        <w:rPr>
          <w:rFonts w:ascii="Times New Roman" w:hAnsi="Times New Roman" w:cs="Times New Roman"/>
          <w:b/>
          <w:sz w:val="24"/>
          <w:szCs w:val="24"/>
        </w:rPr>
        <w:t>Классный час на тему: «Семья – моя радость»</w:t>
      </w:r>
    </w:p>
    <w:p w:rsidR="00117E9C" w:rsidRDefault="00117E9C" w:rsidP="00117E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7E9C" w:rsidRPr="00117E9C" w:rsidRDefault="00117E9C" w:rsidP="00117E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17E9C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117E9C" w:rsidRDefault="00117E9C" w:rsidP="00117E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раскрыть важность семьи для становления человека</w:t>
      </w:r>
    </w:p>
    <w:p w:rsidR="00117E9C" w:rsidRDefault="00117E9C" w:rsidP="00117E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сформировать основные правила семейных взаимоотношений</w:t>
      </w:r>
    </w:p>
    <w:p w:rsidR="00117E9C" w:rsidRDefault="00117E9C" w:rsidP="00117E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привить учащимся семейные ценности</w:t>
      </w:r>
    </w:p>
    <w:p w:rsidR="00117E9C" w:rsidRDefault="00117E9C" w:rsidP="00117E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способствовать сближению и взаимопониманию между детьми и родителями</w:t>
      </w:r>
    </w:p>
    <w:p w:rsidR="00117E9C" w:rsidRDefault="00117E9C" w:rsidP="00117E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чувства любви и уважения к своим родителям, гордости за свою семью.</w:t>
      </w:r>
    </w:p>
    <w:p w:rsidR="00117E9C" w:rsidRDefault="00117E9C" w:rsidP="00117E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7E9C" w:rsidRDefault="00117E9C" w:rsidP="00117E9C">
      <w:pPr>
        <w:pStyle w:val="a3"/>
        <w:rPr>
          <w:rFonts w:ascii="Times New Roman" w:hAnsi="Times New Roman" w:cs="Times New Roman"/>
          <w:sz w:val="24"/>
          <w:szCs w:val="24"/>
        </w:rPr>
      </w:pPr>
      <w:r w:rsidRPr="00117E9C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проектор, ИД, раздаточный материал.</w:t>
      </w:r>
    </w:p>
    <w:p w:rsidR="00117E9C" w:rsidRDefault="00117E9C" w:rsidP="00117E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7E9C" w:rsidRDefault="00117E9C" w:rsidP="00117E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E9C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117E9C" w:rsidRDefault="00117E9C" w:rsidP="00117E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7E9C" w:rsidRDefault="00117E9C" w:rsidP="00117E9C">
      <w:pPr>
        <w:pStyle w:val="a3"/>
        <w:rPr>
          <w:rFonts w:ascii="Times New Roman" w:hAnsi="Times New Roman" w:cs="Times New Roman"/>
          <w:sz w:val="24"/>
          <w:szCs w:val="24"/>
        </w:rPr>
      </w:pPr>
      <w:r w:rsidRPr="00117E9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Вступительное слово учителя.</w:t>
      </w:r>
    </w:p>
    <w:p w:rsidR="00117E9C" w:rsidRDefault="00117E9C" w:rsidP="00117E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7E9C" w:rsidRDefault="00915240" w:rsidP="00117E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7E9C">
        <w:rPr>
          <w:rFonts w:ascii="Times New Roman" w:hAnsi="Times New Roman" w:cs="Times New Roman"/>
          <w:sz w:val="24"/>
          <w:szCs w:val="24"/>
        </w:rPr>
        <w:t xml:space="preserve">Сегодняшний классный час – час общения. Это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117E9C">
        <w:rPr>
          <w:rFonts w:ascii="Times New Roman" w:hAnsi="Times New Roman" w:cs="Times New Roman"/>
          <w:sz w:val="24"/>
          <w:szCs w:val="24"/>
        </w:rPr>
        <w:t>начит, что на протяже</w:t>
      </w:r>
      <w:r>
        <w:rPr>
          <w:rFonts w:ascii="Times New Roman" w:hAnsi="Times New Roman" w:cs="Times New Roman"/>
          <w:sz w:val="24"/>
          <w:szCs w:val="24"/>
        </w:rPr>
        <w:t>ни</w:t>
      </w:r>
      <w:r w:rsidR="00380A7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этого времени мы с вами будем разговаривать, обсуждать, убеждать, доказывать свою точку зрения.</w:t>
      </w:r>
    </w:p>
    <w:p w:rsidR="00915240" w:rsidRDefault="00915240" w:rsidP="00117E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чем же мы будем говорить?</w:t>
      </w:r>
    </w:p>
    <w:p w:rsidR="00915240" w:rsidRDefault="00333DAE" w:rsidP="00117E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5240">
        <w:rPr>
          <w:rFonts w:ascii="Times New Roman" w:hAnsi="Times New Roman" w:cs="Times New Roman"/>
          <w:sz w:val="24"/>
          <w:szCs w:val="24"/>
        </w:rPr>
        <w:t>Тема нашего классного часа зашифрована на доске:</w:t>
      </w:r>
    </w:p>
    <w:p w:rsidR="008B5644" w:rsidRDefault="00915240" w:rsidP="00117E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1.  </w:t>
      </w:r>
      <w:r w:rsidR="008B5644" w:rsidRPr="008B56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2100" cy="876300"/>
            <wp:effectExtent l="0" t="0" r="0" b="0"/>
            <wp:docPr id="1" name="Рисунок 1" descr="Рисунок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Рисунок1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378" cy="876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644" w:rsidRDefault="008B5644" w:rsidP="00117E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классного часа «Семья – моя радость»</w:t>
      </w:r>
    </w:p>
    <w:p w:rsidR="008B5644" w:rsidRDefault="008B5644" w:rsidP="00117E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5644" w:rsidRDefault="008B5644" w:rsidP="00117E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Обсуждение темы.</w:t>
      </w:r>
    </w:p>
    <w:p w:rsidR="008B5644" w:rsidRDefault="008B5644" w:rsidP="00117E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5644" w:rsidRDefault="008B5644" w:rsidP="00117E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значит слово «семья для вас? На уроке развития речи я просила вас написать мини-сочинения по этой теме. Давайте послушаем несколько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ети зачитывают сочинения)</w:t>
      </w:r>
    </w:p>
    <w:p w:rsidR="008B5644" w:rsidRDefault="008B5644" w:rsidP="00117E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 прочитанных вами сочинений я могу сделать вывод,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каждого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вас семья- это самое важное, ценное. И, действительно, что может быть дороже семьи?</w:t>
      </w:r>
    </w:p>
    <w:p w:rsidR="008B5644" w:rsidRDefault="008B5644" w:rsidP="00117E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самые близкие и дорогие нам люди. Каждый человек хочет быть счастливым. Счастлив тот, кто занимается любимым делом, счастливы те, кто живет в семье, в которой царят взаимопонимание и согласие.</w:t>
      </w:r>
    </w:p>
    <w:p w:rsidR="005E29E1" w:rsidRDefault="005E29E1" w:rsidP="00117E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29E1" w:rsidRDefault="005E29E1" w:rsidP="00117E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Прослушайте стихотворение Марии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Лангер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E29E1" w:rsidRDefault="005E29E1" w:rsidP="00117E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После прочтения ответьте на вопрос, что значит «семья» для этого автора?</w:t>
      </w:r>
    </w:p>
    <w:p w:rsidR="005E29E1" w:rsidRPr="006C7FD5" w:rsidRDefault="005E29E1" w:rsidP="005E2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FD5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(стихотворение чита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C7FD5">
        <w:rPr>
          <w:rFonts w:ascii="Times New Roman" w:eastAsia="Times New Roman" w:hAnsi="Times New Roman" w:cs="Times New Roman"/>
          <w:sz w:val="24"/>
          <w:szCs w:val="24"/>
          <w:lang w:eastAsia="ru-RU"/>
        </w:rPr>
        <w:t>т заранее подготовленны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C7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7F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E29E1" w:rsidRPr="006C7FD5" w:rsidRDefault="005E29E1" w:rsidP="005E2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FD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– это счастье, любовь и удача,</w:t>
      </w:r>
      <w:r w:rsidRPr="006C7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Семья – это летом поездки на дачу.</w:t>
      </w:r>
      <w:r w:rsidRPr="006C7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Семья – праздник, семейные даты,</w:t>
      </w:r>
      <w:r w:rsidRPr="006C7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Подарки, покупки, приятные траты.</w:t>
      </w:r>
      <w:r w:rsidRPr="006C7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Рождение детей, первый шаг, первый лепет,</w:t>
      </w:r>
      <w:r w:rsidRPr="006C7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Мечты о </w:t>
      </w:r>
      <w:proofErr w:type="gramStart"/>
      <w:r w:rsidRPr="006C7FD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хорошем</w:t>
      </w:r>
      <w:proofErr w:type="gramEnd"/>
      <w:r w:rsidRPr="006C7FD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волнение, трепет.</w:t>
      </w:r>
      <w:r w:rsidRPr="006C7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Семья – это труд, друг о друге забота,</w:t>
      </w:r>
      <w:r w:rsidRPr="006C7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Семья – это </w:t>
      </w:r>
      <w:proofErr w:type="gramStart"/>
      <w:r w:rsidRPr="006C7FD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семейной</w:t>
      </w:r>
      <w:proofErr w:type="gramEnd"/>
      <w:r w:rsidRPr="006C7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</w:t>
      </w:r>
      <w:r w:rsidRPr="006C7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Семья – это важно!</w:t>
      </w:r>
      <w:r w:rsidRPr="006C7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Семья – это сложно!</w:t>
      </w:r>
      <w:r w:rsidRPr="006C7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счастливо жить одному невозможно!</w:t>
      </w:r>
      <w:r w:rsidRPr="006C7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7F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Всегда будьте вместе, любовь берегите,</w:t>
      </w:r>
      <w:r w:rsidRPr="006C7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C7F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Обиды</w:t>
      </w:r>
      <w:proofErr w:type="gramEnd"/>
      <w:r w:rsidRPr="006C7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ссоры подальше гоните,</w:t>
      </w:r>
      <w:r w:rsidRPr="006C7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Хотим, чтоб про вас говорили друзья:</w:t>
      </w:r>
      <w:r w:rsidRPr="006C7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“Какая хорошая это семья!”</w:t>
      </w:r>
    </w:p>
    <w:p w:rsidR="005E29E1" w:rsidRPr="006C7FD5" w:rsidRDefault="005E29E1" w:rsidP="005E2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7FD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Лангер</w:t>
      </w:r>
      <w:proofErr w:type="spellEnd"/>
      <w:r w:rsidRPr="006C7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</w:p>
    <w:p w:rsidR="008B5644" w:rsidRDefault="008B5644" w:rsidP="00117E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я вам предлагаю посмотреть фрагмент из хорошо известного вам мультфильма (просмотр сцены «На птичьем дворе»)</w:t>
      </w:r>
    </w:p>
    <w:p w:rsidR="008B5644" w:rsidRDefault="008B5644" w:rsidP="00117E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644" w:rsidRDefault="008B5644" w:rsidP="00117E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Можно ли птичий двор назвать семьей? (Да – на нем живут разные птицы</w:t>
      </w:r>
      <w:r w:rsidR="00333DAE">
        <w:rPr>
          <w:rFonts w:ascii="Times New Roman" w:hAnsi="Times New Roman" w:cs="Times New Roman"/>
          <w:sz w:val="24"/>
          <w:szCs w:val="24"/>
        </w:rPr>
        <w:t xml:space="preserve"> по своим правилам и законам).</w:t>
      </w:r>
    </w:p>
    <w:p w:rsidR="00333DAE" w:rsidRDefault="00333DAE" w:rsidP="00117E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относились к гадкому утенку другие птицы? </w:t>
      </w:r>
      <w:proofErr w:type="gramStart"/>
      <w:r>
        <w:rPr>
          <w:rFonts w:ascii="Times New Roman" w:hAnsi="Times New Roman" w:cs="Times New Roman"/>
          <w:sz w:val="24"/>
          <w:szCs w:val="24"/>
        </w:rPr>
        <w:t>(Гнали, клевали, щипали, говорили гадости: урод, гадкий, отвратительный, несуразный, не такой как все)</w:t>
      </w:r>
      <w:proofErr w:type="gramEnd"/>
    </w:p>
    <w:p w:rsidR="00333DAE" w:rsidRDefault="00333DAE" w:rsidP="00117E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Тяжело было утенку, как вы думаете? (Конечно, он оказался изгоем в обществе, никому не нужным)</w:t>
      </w:r>
    </w:p>
    <w:p w:rsidR="00333DAE" w:rsidRDefault="00333DAE" w:rsidP="00117E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Хотели ли вы оказаться на месте гадкого утенка? Почему? (никому не нравится, когда к нему так относятся)</w:t>
      </w:r>
    </w:p>
    <w:p w:rsidR="00333DAE" w:rsidRDefault="00333DAE" w:rsidP="00117E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бывает так, что взрослый человек или ребенок становится изгоем, потому что его не понимают, не принимают его взглядов или просто считают, что он не такой как все?</w:t>
      </w:r>
    </w:p>
    <w:p w:rsidR="00333DAE" w:rsidRDefault="00333DAE" w:rsidP="00117E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бы вы оказались на месте гадкого утенка, как бы вы поступили? (мнения детей)</w:t>
      </w:r>
    </w:p>
    <w:p w:rsidR="00333DAE" w:rsidRDefault="00333DAE" w:rsidP="00117E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3DAE" w:rsidRDefault="00333DAE" w:rsidP="00117E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все люди одинаковы, у всех разные характеры. Кто-то не обратит на это внимания, а кого-то такое отношение очень сильно обидит, кт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обозлиться и начнет мстить.</w:t>
      </w:r>
    </w:p>
    <w:p w:rsidR="00333DAE" w:rsidRDefault="00333DAE" w:rsidP="00117E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же необходимо предпринять, чтобы человек не остался один, никому не нужным?</w:t>
      </w:r>
    </w:p>
    <w:p w:rsidR="00333DAE" w:rsidRDefault="00333DAE" w:rsidP="00117E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3DAE" w:rsidRDefault="00333DAE" w:rsidP="00117E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33DAE">
        <w:rPr>
          <w:rFonts w:ascii="Times New Roman" w:hAnsi="Times New Roman" w:cs="Times New Roman"/>
          <w:b/>
          <w:sz w:val="24"/>
          <w:szCs w:val="24"/>
        </w:rPr>
        <w:t xml:space="preserve">Вывод: Надо принимать других людей </w:t>
      </w:r>
      <w:proofErr w:type="gramStart"/>
      <w:r w:rsidRPr="00333DAE">
        <w:rPr>
          <w:rFonts w:ascii="Times New Roman" w:hAnsi="Times New Roman" w:cs="Times New Roman"/>
          <w:b/>
          <w:sz w:val="24"/>
          <w:szCs w:val="24"/>
        </w:rPr>
        <w:t>такими</w:t>
      </w:r>
      <w:proofErr w:type="gramEnd"/>
      <w:r w:rsidRPr="00333DAE">
        <w:rPr>
          <w:rFonts w:ascii="Times New Roman" w:hAnsi="Times New Roman" w:cs="Times New Roman"/>
          <w:b/>
          <w:sz w:val="24"/>
          <w:szCs w:val="24"/>
        </w:rPr>
        <w:t xml:space="preserve">, какие они есть! </w:t>
      </w:r>
    </w:p>
    <w:p w:rsidR="00380A78" w:rsidRDefault="00380A78" w:rsidP="00117E9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80A78" w:rsidRPr="00380A78" w:rsidRDefault="00380A78" w:rsidP="00380A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3.Работа с пословицами:</w:t>
      </w:r>
    </w:p>
    <w:p w:rsidR="00380A78" w:rsidRDefault="00380A78" w:rsidP="00117E9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80A78" w:rsidRDefault="00380A78" w:rsidP="00117E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3. </w:t>
      </w:r>
      <w:r>
        <w:rPr>
          <w:rFonts w:ascii="Times New Roman" w:hAnsi="Times New Roman" w:cs="Times New Roman"/>
          <w:sz w:val="24"/>
          <w:szCs w:val="24"/>
        </w:rPr>
        <w:t>Собери пословицу</w:t>
      </w:r>
    </w:p>
    <w:p w:rsidR="00380A78" w:rsidRDefault="00380A78" w:rsidP="00117E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Семья, если, душа, то, и, вместе, на, месте.</w:t>
      </w:r>
    </w:p>
    <w:p w:rsidR="00380A78" w:rsidRDefault="00380A78" w:rsidP="00117E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(Если семья вместе, то и душа на месте)</w:t>
      </w:r>
    </w:p>
    <w:p w:rsidR="00380A78" w:rsidRDefault="00380A78" w:rsidP="00117E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вы понимаете смысл этой пословицы? </w:t>
      </w:r>
    </w:p>
    <w:p w:rsidR="00380A78" w:rsidRDefault="00380A78" w:rsidP="00117E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0A78" w:rsidRDefault="00380A78" w:rsidP="00117E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Беды и радости бывают в каждой семье, но если в семье есть взаимопонимание и любовь, то все проблемы обязательно решаются, и на душе у всех легко и радостно.</w:t>
      </w:r>
    </w:p>
    <w:p w:rsidR="00320BB4" w:rsidRDefault="00320BB4" w:rsidP="00117E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0A78" w:rsidRDefault="00320BB4" w:rsidP="00117E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Народная мудрость ярко отражает проблемы семьи и взаимоотношения детей и родителей.</w:t>
      </w:r>
    </w:p>
    <w:p w:rsidR="00380A78" w:rsidRDefault="00320BB4" w:rsidP="00117E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Предлагаю вам соединить половинки пословиц, записанных на доске.</w:t>
      </w:r>
    </w:p>
    <w:p w:rsidR="00320BB4" w:rsidRDefault="00320BB4" w:rsidP="00117E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0BB4" w:rsidRDefault="00320BB4" w:rsidP="00117E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Сердце матери…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худо не учит.</w:t>
      </w:r>
    </w:p>
    <w:p w:rsidR="00320BB4" w:rsidRDefault="00320BB4" w:rsidP="00117E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сына …                          лучше солнца греет.</w:t>
      </w:r>
    </w:p>
    <w:p w:rsidR="00320BB4" w:rsidRDefault="00320BB4" w:rsidP="00117E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 детям…                  друга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сыщешь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20BB4" w:rsidRDefault="00320BB4" w:rsidP="00117E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 матери…                     счастья не найдешь.</w:t>
      </w:r>
    </w:p>
    <w:p w:rsidR="00320BB4" w:rsidRDefault="00320BB4" w:rsidP="00117E9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Обидишь отца-мать…            плохого не скажут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20BB4" w:rsidRDefault="00320BB4" w:rsidP="00117E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0BB4" w:rsidRDefault="00320BB4" w:rsidP="00117E9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(Дети работают в группах с раздаточным материалом.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Проверяем вместе на ИД.)</w:t>
      </w:r>
      <w:proofErr w:type="gramEnd"/>
    </w:p>
    <w:p w:rsidR="00320BB4" w:rsidRDefault="00320BB4" w:rsidP="00117E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0BB4" w:rsidRDefault="00320BB4" w:rsidP="00117E9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Что объединяет все эти пословицы? </w:t>
      </w:r>
      <w:proofErr w:type="gramEnd"/>
      <w:r>
        <w:rPr>
          <w:rFonts w:ascii="Times New Roman" w:hAnsi="Times New Roman" w:cs="Times New Roman"/>
          <w:sz w:val="24"/>
          <w:szCs w:val="24"/>
        </w:rPr>
        <w:t>(Лучше родителей нам никто не поможет, не поддержит в трудную минуту)</w:t>
      </w:r>
    </w:p>
    <w:p w:rsidR="00320BB4" w:rsidRDefault="00320BB4" w:rsidP="00117E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0BB4" w:rsidRDefault="00320BB4" w:rsidP="00117E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семье всегда должно быть уютно и тепло. И если кому-то плохо, его согреет доброта и любовь, забота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ближних</w:t>
      </w:r>
      <w:proofErr w:type="gramEnd"/>
      <w:r>
        <w:rPr>
          <w:rFonts w:ascii="Times New Roman" w:hAnsi="Times New Roman" w:cs="Times New Roman"/>
          <w:sz w:val="24"/>
          <w:szCs w:val="24"/>
        </w:rPr>
        <w:t>. Так обязательно бывает в настоящей семье. Но всегда ли мы умеем распознать настоящую заботу о нас?</w:t>
      </w:r>
    </w:p>
    <w:p w:rsidR="00320BB4" w:rsidRDefault="00320BB4" w:rsidP="00117E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0BB4" w:rsidRDefault="00320BB4" w:rsidP="00117E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Разбор ситуации.</w:t>
      </w:r>
    </w:p>
    <w:p w:rsidR="00320BB4" w:rsidRDefault="00320BB4" w:rsidP="00117E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0BB4" w:rsidRDefault="00320BB4" w:rsidP="00117E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Послушайте рассказ Осеевой «Злая мать и добрая тетка»</w:t>
      </w:r>
    </w:p>
    <w:p w:rsidR="00320BB4" w:rsidRDefault="00320BB4" w:rsidP="00117E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6818" w:rsidRPr="00796818" w:rsidRDefault="00796818" w:rsidP="007968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96818">
        <w:rPr>
          <w:rFonts w:ascii="Times New Roman" w:hAnsi="Times New Roman" w:cs="Times New Roman"/>
          <w:sz w:val="24"/>
          <w:szCs w:val="24"/>
          <w:lang w:eastAsia="ru-RU"/>
        </w:rPr>
        <w:t>          У  Дашеньки  были  мама  и  тётя. Они  обе  любили свою  девочку,  но  воспитывали  её  по-разному.</w:t>
      </w:r>
    </w:p>
    <w:p w:rsidR="00796818" w:rsidRPr="00796818" w:rsidRDefault="00796818" w:rsidP="007968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96818">
        <w:rPr>
          <w:rFonts w:ascii="Times New Roman" w:hAnsi="Times New Roman" w:cs="Times New Roman"/>
          <w:sz w:val="24"/>
          <w:szCs w:val="24"/>
          <w:lang w:eastAsia="ru-RU"/>
        </w:rPr>
        <w:t>         Мама  заставляла  Дашеньку  рано  вставать,  прибирать  свою  комнату,  учить  уроки.  Она  учила  свою  дочку  шить  и  вышивать,  любить  труд  и  не  бояться  никакой  работы…</w:t>
      </w:r>
    </w:p>
    <w:p w:rsidR="00796818" w:rsidRPr="00796818" w:rsidRDefault="00796818" w:rsidP="007968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96818">
        <w:rPr>
          <w:rFonts w:ascii="Times New Roman" w:hAnsi="Times New Roman" w:cs="Times New Roman"/>
          <w:sz w:val="24"/>
          <w:szCs w:val="24"/>
          <w:lang w:eastAsia="ru-RU"/>
        </w:rPr>
        <w:t>         А  тётя  ничего  не  заставляла  делать;  она  сама  решала  за  Дашеньку  задачки,  на  целый  день  отпускала  девочку  гулять  с  подругами.</w:t>
      </w:r>
    </w:p>
    <w:p w:rsidR="00796818" w:rsidRPr="00796818" w:rsidRDefault="00796818" w:rsidP="007968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96818">
        <w:rPr>
          <w:rFonts w:ascii="Times New Roman" w:hAnsi="Times New Roman" w:cs="Times New Roman"/>
          <w:sz w:val="24"/>
          <w:szCs w:val="24"/>
          <w:lang w:eastAsia="ru-RU"/>
        </w:rPr>
        <w:t>      -  У  меня  злая  мать  и  добрая  тётя! – говорила  подругам  Дашенька.</w:t>
      </w:r>
    </w:p>
    <w:p w:rsidR="00796818" w:rsidRPr="00796818" w:rsidRDefault="00796818" w:rsidP="007968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96818">
        <w:rPr>
          <w:rFonts w:ascii="Times New Roman" w:hAnsi="Times New Roman" w:cs="Times New Roman"/>
          <w:sz w:val="24"/>
          <w:szCs w:val="24"/>
          <w:lang w:eastAsia="ru-RU"/>
        </w:rPr>
        <w:t>        Но  прошли   годы,  прошло  с  ними  и  детство.  Выросла  Дашенька,  поступила  на  работу.  Не  нахвалятся  на  неё  люди – золотые  руки  у  Дашеньки:  за  что  ни  возьмётся,  быстрей  всех  сделает…</w:t>
      </w:r>
    </w:p>
    <w:p w:rsidR="00796818" w:rsidRPr="00796818" w:rsidRDefault="00796818" w:rsidP="007968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96818">
        <w:rPr>
          <w:rFonts w:ascii="Times New Roman" w:hAnsi="Times New Roman" w:cs="Times New Roman"/>
          <w:sz w:val="24"/>
          <w:szCs w:val="24"/>
          <w:lang w:eastAsia="ru-RU"/>
        </w:rPr>
        <w:t>     -  Кто  же  это  научил  тебя  так  работать? – спросят,  бывало,  женщины.</w:t>
      </w:r>
    </w:p>
    <w:p w:rsidR="00796818" w:rsidRPr="00796818" w:rsidRDefault="00796818" w:rsidP="007968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96818">
        <w:rPr>
          <w:rFonts w:ascii="Times New Roman" w:hAnsi="Times New Roman" w:cs="Times New Roman"/>
          <w:sz w:val="24"/>
          <w:szCs w:val="24"/>
          <w:lang w:eastAsia="ru-RU"/>
        </w:rPr>
        <w:t>         Загрустит  Дашенька,  опустит  голову.</w:t>
      </w:r>
    </w:p>
    <w:p w:rsidR="00796818" w:rsidRPr="00796818" w:rsidRDefault="00796818" w:rsidP="007968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96818">
        <w:rPr>
          <w:rFonts w:ascii="Times New Roman" w:hAnsi="Times New Roman" w:cs="Times New Roman"/>
          <w:sz w:val="24"/>
          <w:szCs w:val="24"/>
          <w:lang w:eastAsia="ru-RU"/>
        </w:rPr>
        <w:t>     -  Учила  меня  моя  мама,  спасибо  ей.</w:t>
      </w:r>
    </w:p>
    <w:p w:rsidR="00796818" w:rsidRPr="00796818" w:rsidRDefault="00796818" w:rsidP="007968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96818">
        <w:rPr>
          <w:rFonts w:ascii="Times New Roman" w:hAnsi="Times New Roman" w:cs="Times New Roman"/>
          <w:sz w:val="24"/>
          <w:szCs w:val="24"/>
          <w:lang w:eastAsia="ru-RU"/>
        </w:rPr>
        <w:t>        А  о  тёте  Дашенька  ничего  не  скажет…</w:t>
      </w:r>
    </w:p>
    <w:p w:rsidR="00796818" w:rsidRPr="00610D15" w:rsidRDefault="00796818" w:rsidP="00796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D15">
        <w:rPr>
          <w:rFonts w:ascii="Times New Roman" w:eastAsia="Times New Roman" w:hAnsi="Times New Roman" w:cs="Times New Roman"/>
          <w:sz w:val="24"/>
          <w:szCs w:val="24"/>
          <w:lang w:eastAsia="ru-RU"/>
        </w:rPr>
        <w:t>-  Так  в  чём  же  заключается  настоящая  забота  и  доброта?  Как  вы  считаете?            (Высказывания  детей.)</w:t>
      </w:r>
    </w:p>
    <w:p w:rsidR="00796818" w:rsidRPr="00610D15" w:rsidRDefault="00796818" w:rsidP="00796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D15">
        <w:rPr>
          <w:rFonts w:ascii="Times New Roman" w:eastAsia="Times New Roman" w:hAnsi="Times New Roman" w:cs="Times New Roman"/>
          <w:sz w:val="24"/>
          <w:szCs w:val="24"/>
          <w:lang w:eastAsia="ru-RU"/>
        </w:rPr>
        <w:t>-  Как  можно  позаботиться  о  родных,  чтобы  доставить  им  радость?</w:t>
      </w:r>
    </w:p>
    <w:p w:rsidR="00796818" w:rsidRPr="00610D15" w:rsidRDefault="00796818" w:rsidP="00796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D15">
        <w:rPr>
          <w:rFonts w:ascii="Times New Roman" w:eastAsia="Times New Roman" w:hAnsi="Times New Roman" w:cs="Times New Roman"/>
          <w:sz w:val="24"/>
          <w:szCs w:val="24"/>
          <w:lang w:eastAsia="ru-RU"/>
        </w:rPr>
        <w:t>-   Отношения,  покой,   порядок,  радость  в  вашей   семье   во  многом   зависят   не  только  от  взрослых,  но  и  от   вас  самих,  от  вашей    внимательности,  воспитанности.</w:t>
      </w:r>
    </w:p>
    <w:p w:rsidR="00796818" w:rsidRDefault="00796818" w:rsidP="007968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10D15">
        <w:rPr>
          <w:lang w:eastAsia="ru-RU"/>
        </w:rPr>
        <w:t>-  </w:t>
      </w:r>
      <w:r w:rsidRPr="00796818">
        <w:rPr>
          <w:rFonts w:ascii="Times New Roman" w:hAnsi="Times New Roman" w:cs="Times New Roman"/>
          <w:sz w:val="24"/>
          <w:szCs w:val="24"/>
          <w:lang w:eastAsia="ru-RU"/>
        </w:rPr>
        <w:t xml:space="preserve">Посмотрите на доску. </w:t>
      </w:r>
    </w:p>
    <w:p w:rsidR="00796818" w:rsidRPr="00796818" w:rsidRDefault="00796818" w:rsidP="0079681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96818">
        <w:rPr>
          <w:rFonts w:ascii="Times New Roman" w:hAnsi="Times New Roman" w:cs="Times New Roman"/>
          <w:b/>
          <w:sz w:val="24"/>
          <w:szCs w:val="24"/>
          <w:lang w:eastAsia="ru-RU"/>
        </w:rPr>
        <w:t>Слайд 4.</w:t>
      </w:r>
    </w:p>
    <w:p w:rsidR="00796818" w:rsidRDefault="00796818" w:rsidP="007968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96818">
        <w:rPr>
          <w:rFonts w:ascii="Times New Roman" w:hAnsi="Times New Roman" w:cs="Times New Roman"/>
          <w:sz w:val="24"/>
          <w:szCs w:val="24"/>
          <w:lang w:eastAsia="ru-RU"/>
        </w:rPr>
        <w:t>( На  доске   изображение   семьи, занятой  общим  делом.)</w:t>
      </w:r>
    </w:p>
    <w:p w:rsidR="00796818" w:rsidRPr="00796818" w:rsidRDefault="00796818" w:rsidP="007968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6818" w:rsidRDefault="00796818" w:rsidP="007968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96818">
        <w:rPr>
          <w:rFonts w:ascii="Times New Roman" w:hAnsi="Times New Roman" w:cs="Times New Roman"/>
          <w:sz w:val="24"/>
          <w:szCs w:val="24"/>
          <w:lang w:eastAsia="ru-RU"/>
        </w:rPr>
        <w:t>-  Как  вы   считаете,  какая   семья   здесь  изображена?   (</w:t>
      </w:r>
      <w:proofErr w:type="gramStart"/>
      <w:r w:rsidRPr="00796818">
        <w:rPr>
          <w:rFonts w:ascii="Times New Roman" w:hAnsi="Times New Roman" w:cs="Times New Roman"/>
          <w:sz w:val="24"/>
          <w:szCs w:val="24"/>
          <w:lang w:eastAsia="ru-RU"/>
        </w:rPr>
        <w:t>Дружная</w:t>
      </w:r>
      <w:proofErr w:type="gramEnd"/>
      <w:r w:rsidRPr="00796818">
        <w:rPr>
          <w:rFonts w:ascii="Times New Roman" w:hAnsi="Times New Roman" w:cs="Times New Roman"/>
          <w:sz w:val="24"/>
          <w:szCs w:val="24"/>
          <w:lang w:eastAsia="ru-RU"/>
        </w:rPr>
        <w:t>,  счастливая,   в  которой  все  любят  и  понимают  друг  друга.)</w:t>
      </w:r>
    </w:p>
    <w:p w:rsidR="00796818" w:rsidRPr="00796818" w:rsidRDefault="00796818" w:rsidP="007968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6818" w:rsidRDefault="00796818" w:rsidP="007968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96818">
        <w:rPr>
          <w:rFonts w:ascii="Times New Roman" w:hAnsi="Times New Roman" w:cs="Times New Roman"/>
          <w:sz w:val="24"/>
          <w:szCs w:val="24"/>
          <w:lang w:eastAsia="ru-RU"/>
        </w:rPr>
        <w:t>5.  Составление  законов  дружной  семьи.</w:t>
      </w:r>
    </w:p>
    <w:p w:rsidR="00796818" w:rsidRPr="00796818" w:rsidRDefault="00796818" w:rsidP="007968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6818" w:rsidRPr="00796818" w:rsidRDefault="00796818" w:rsidP="007968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96818">
        <w:rPr>
          <w:rFonts w:ascii="Times New Roman" w:hAnsi="Times New Roman" w:cs="Times New Roman"/>
          <w:sz w:val="24"/>
          <w:szCs w:val="24"/>
          <w:lang w:eastAsia="ru-RU"/>
        </w:rPr>
        <w:t>-  Наверно,   эта  семья   счастлива   потому,  что  в  ней  соблюдают   традиции,  законы  дружной  семьи.</w:t>
      </w:r>
    </w:p>
    <w:p w:rsidR="00796818" w:rsidRPr="00796818" w:rsidRDefault="00796818" w:rsidP="007968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96818">
        <w:rPr>
          <w:rFonts w:ascii="Times New Roman" w:hAnsi="Times New Roman" w:cs="Times New Roman"/>
          <w:sz w:val="24"/>
          <w:szCs w:val="24"/>
          <w:lang w:eastAsia="ru-RU"/>
        </w:rPr>
        <w:t xml:space="preserve">-  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Давайте подумаем, </w:t>
      </w:r>
      <w:r w:rsidRPr="00796818">
        <w:rPr>
          <w:rFonts w:ascii="Times New Roman" w:hAnsi="Times New Roman" w:cs="Times New Roman"/>
          <w:sz w:val="24"/>
          <w:szCs w:val="24"/>
          <w:lang w:eastAsia="ru-RU"/>
        </w:rPr>
        <w:t>какие  законы  делают  людей  счастливыми.  Конечно,  при  условии,  что  эти  законы  соблюдает  каждый.</w:t>
      </w:r>
    </w:p>
    <w:p w:rsidR="000C08DF" w:rsidRPr="00796818" w:rsidRDefault="00796818" w:rsidP="007968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96818">
        <w:rPr>
          <w:rFonts w:ascii="Times New Roman" w:hAnsi="Times New Roman" w:cs="Times New Roman"/>
          <w:sz w:val="24"/>
          <w:szCs w:val="24"/>
          <w:lang w:eastAsia="ru-RU"/>
        </w:rPr>
        <w:t>-  </w:t>
      </w:r>
      <w:r w:rsidR="000C08DF">
        <w:rPr>
          <w:rFonts w:ascii="Times New Roman" w:hAnsi="Times New Roman" w:cs="Times New Roman"/>
          <w:sz w:val="24"/>
          <w:szCs w:val="24"/>
          <w:lang w:eastAsia="ru-RU"/>
        </w:rPr>
        <w:t xml:space="preserve">В начале классного часа вы расшифровали ребус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50"/>
      </w:tblGrid>
      <w:tr w:rsidR="000C08DF" w:rsidRPr="000C08DF" w:rsidTr="0079169C">
        <w:trPr>
          <w:tblCellSpacing w:w="0" w:type="dxa"/>
        </w:trPr>
        <w:tc>
          <w:tcPr>
            <w:tcW w:w="0" w:type="auto"/>
            <w:vAlign w:val="center"/>
            <w:hideMark/>
          </w:tcPr>
          <w:p w:rsidR="000C08DF" w:rsidRPr="000C08DF" w:rsidRDefault="000C08DF" w:rsidP="007916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8D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   7 я</w:t>
            </w:r>
          </w:p>
        </w:tc>
      </w:tr>
    </w:tbl>
    <w:p w:rsidR="00796818" w:rsidRPr="00796818" w:rsidRDefault="00796818" w:rsidP="007968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6818" w:rsidRPr="00796818" w:rsidRDefault="00796818" w:rsidP="007968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5ac2acf7a64106cedc5ff798e3ba29c2dc781cff"/>
      <w:bookmarkStart w:id="1" w:name="1"/>
      <w:bookmarkEnd w:id="0"/>
      <w:bookmarkEnd w:id="1"/>
      <w:r w:rsidRPr="00796818">
        <w:rPr>
          <w:rFonts w:ascii="Times New Roman" w:hAnsi="Times New Roman" w:cs="Times New Roman"/>
          <w:sz w:val="24"/>
          <w:szCs w:val="24"/>
          <w:lang w:eastAsia="ru-RU"/>
        </w:rPr>
        <w:t>-   Давайте  выведем  7  законов,  а  начинать  фразу  будем  со  слова  </w:t>
      </w:r>
      <w:r w:rsidRPr="000C08DF">
        <w:rPr>
          <w:rFonts w:ascii="Times New Roman" w:hAnsi="Times New Roman" w:cs="Times New Roman"/>
          <w:b/>
          <w:sz w:val="24"/>
          <w:szCs w:val="24"/>
          <w:lang w:eastAsia="ru-RU"/>
        </w:rPr>
        <w:t>«я».</w:t>
      </w:r>
    </w:p>
    <w:p w:rsidR="00796818" w:rsidRDefault="00796818" w:rsidP="007968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96818">
        <w:rPr>
          <w:rFonts w:ascii="Times New Roman" w:hAnsi="Times New Roman" w:cs="Times New Roman"/>
          <w:sz w:val="24"/>
          <w:szCs w:val="24"/>
          <w:lang w:eastAsia="ru-RU"/>
        </w:rPr>
        <w:t>-   Даю  вам  подсказку – опорные  слова.</w:t>
      </w:r>
    </w:p>
    <w:p w:rsidR="005E29E1" w:rsidRDefault="005E29E1" w:rsidP="007968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6818" w:rsidRPr="00796818" w:rsidRDefault="00796818" w:rsidP="0079681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96818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Слайд 6.</w:t>
      </w:r>
    </w:p>
    <w:tbl>
      <w:tblPr>
        <w:tblW w:w="0" w:type="auto"/>
        <w:tblCellSpacing w:w="0" w:type="dxa"/>
        <w:tblInd w:w="1719" w:type="dxa"/>
        <w:tblCellMar>
          <w:left w:w="0" w:type="dxa"/>
          <w:right w:w="0" w:type="dxa"/>
        </w:tblCellMar>
        <w:tblLook w:val="04A0"/>
      </w:tblPr>
      <w:tblGrid>
        <w:gridCol w:w="4098"/>
      </w:tblGrid>
      <w:tr w:rsidR="00796818" w:rsidRPr="00796818" w:rsidTr="00796818">
        <w:trPr>
          <w:tblCellSpacing w:w="0" w:type="dxa"/>
        </w:trPr>
        <w:tc>
          <w:tcPr>
            <w:tcW w:w="0" w:type="auto"/>
            <w:vAlign w:val="center"/>
            <w:hideMark/>
          </w:tcPr>
          <w:p w:rsidR="00796818" w:rsidRPr="00796818" w:rsidRDefault="00796818" w:rsidP="007968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" w:name="0fb3ff5c4f593d7cd1930abb41a63122944287cd"/>
            <w:bookmarkStart w:id="3" w:name="2"/>
            <w:bookmarkEnd w:id="2"/>
            <w:bookmarkEnd w:id="3"/>
            <w:r w:rsidRPr="00796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                    </w:t>
            </w:r>
            <w:r w:rsidRPr="007968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Законы  дружной  семьи</w:t>
            </w:r>
            <w:r w:rsidRPr="00796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96818" w:rsidRPr="00796818" w:rsidRDefault="00796818" w:rsidP="007968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96818">
        <w:rPr>
          <w:rFonts w:ascii="Times New Roman" w:hAnsi="Times New Roman" w:cs="Times New Roman"/>
          <w:sz w:val="24"/>
          <w:szCs w:val="24"/>
          <w:lang w:eastAsia="ru-RU"/>
        </w:rPr>
        <w:t>(На  доске  карточки                      </w:t>
      </w:r>
      <w:proofErr w:type="gramStart"/>
      <w:r w:rsidRPr="00796818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96818">
        <w:rPr>
          <w:rFonts w:ascii="Times New Roman" w:hAnsi="Times New Roman" w:cs="Times New Roman"/>
          <w:sz w:val="24"/>
          <w:szCs w:val="24"/>
          <w:lang w:eastAsia="ru-RU"/>
        </w:rPr>
        <w:t>Возможные  ответы  детей.)</w:t>
      </w:r>
    </w:p>
    <w:p w:rsidR="00796818" w:rsidRDefault="00796818" w:rsidP="007968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96818">
        <w:rPr>
          <w:rFonts w:ascii="Times New Roman" w:hAnsi="Times New Roman" w:cs="Times New Roman"/>
          <w:sz w:val="24"/>
          <w:szCs w:val="24"/>
          <w:lang w:eastAsia="ru-RU"/>
        </w:rPr>
        <w:t>с  опорными  словами)</w:t>
      </w:r>
    </w:p>
    <w:p w:rsidR="000C08DF" w:rsidRPr="00796818" w:rsidRDefault="000C08DF" w:rsidP="007968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407"/>
        <w:gridCol w:w="6948"/>
      </w:tblGrid>
      <w:tr w:rsidR="00796818" w:rsidRPr="00796818" w:rsidTr="0079169C">
        <w:trPr>
          <w:tblCellSpacing w:w="0" w:type="dxa"/>
        </w:trPr>
        <w:tc>
          <w:tcPr>
            <w:tcW w:w="0" w:type="auto"/>
            <w:vAlign w:val="center"/>
            <w:hideMark/>
          </w:tcPr>
          <w:p w:rsidR="00796818" w:rsidRPr="000C08DF" w:rsidRDefault="00796818" w:rsidP="007968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0f5385f09dd4de4eb14d24c401623af84cb6c0a1"/>
            <w:bookmarkStart w:id="5" w:name="3"/>
            <w:bookmarkEnd w:id="4"/>
            <w:bookmarkEnd w:id="5"/>
            <w:r w:rsidRPr="000C08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Забота  и</w:t>
            </w:r>
          </w:p>
          <w:p w:rsidR="00796818" w:rsidRPr="000C08DF" w:rsidRDefault="000C08DF" w:rsidP="007968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08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помощь</w:t>
            </w:r>
          </w:p>
          <w:p w:rsidR="000C08DF" w:rsidRPr="00796818" w:rsidRDefault="000C08DF" w:rsidP="007968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6818" w:rsidRPr="00796818" w:rsidRDefault="00796818" w:rsidP="007968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 Я  забочусь  и  помогаю   родным  и  близким.</w:t>
            </w:r>
          </w:p>
        </w:tc>
      </w:tr>
      <w:tr w:rsidR="00796818" w:rsidRPr="00796818" w:rsidTr="0079169C">
        <w:trPr>
          <w:tblCellSpacing w:w="0" w:type="dxa"/>
        </w:trPr>
        <w:tc>
          <w:tcPr>
            <w:tcW w:w="0" w:type="auto"/>
            <w:vAlign w:val="center"/>
            <w:hideMark/>
          </w:tcPr>
          <w:p w:rsidR="00796818" w:rsidRDefault="00796818" w:rsidP="007968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Уважение  и  внимание</w:t>
            </w:r>
          </w:p>
          <w:p w:rsidR="000C08DF" w:rsidRPr="00796818" w:rsidRDefault="000C08DF" w:rsidP="007968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6818" w:rsidRPr="00796818" w:rsidRDefault="00796818" w:rsidP="007968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  Я  уважаю  родных  и  внимательно  к  ним  отношусь.</w:t>
            </w:r>
          </w:p>
        </w:tc>
      </w:tr>
      <w:tr w:rsidR="00796818" w:rsidRPr="00796818" w:rsidTr="0079169C">
        <w:trPr>
          <w:tblCellSpacing w:w="0" w:type="dxa"/>
        </w:trPr>
        <w:tc>
          <w:tcPr>
            <w:tcW w:w="0" w:type="auto"/>
            <w:vAlign w:val="center"/>
            <w:hideMark/>
          </w:tcPr>
          <w:p w:rsidR="00796818" w:rsidRPr="00796818" w:rsidRDefault="00796818" w:rsidP="007968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Любовь  и</w:t>
            </w:r>
          </w:p>
          <w:p w:rsidR="00796818" w:rsidRDefault="000C08DF" w:rsidP="007968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понимание</w:t>
            </w:r>
          </w:p>
          <w:p w:rsidR="000C08DF" w:rsidRPr="00796818" w:rsidRDefault="000C08DF" w:rsidP="007968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6818" w:rsidRPr="00796818" w:rsidRDefault="00796818" w:rsidP="007968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   Я  люблю  своих  родных  и  понимаю  их.</w:t>
            </w:r>
          </w:p>
        </w:tc>
      </w:tr>
      <w:tr w:rsidR="00796818" w:rsidRPr="00796818" w:rsidTr="0079169C">
        <w:trPr>
          <w:tblCellSpacing w:w="0" w:type="dxa"/>
        </w:trPr>
        <w:tc>
          <w:tcPr>
            <w:tcW w:w="0" w:type="auto"/>
            <w:vAlign w:val="center"/>
            <w:hideMark/>
          </w:tcPr>
          <w:p w:rsidR="00796818" w:rsidRPr="00796818" w:rsidRDefault="00796818" w:rsidP="007968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Доверие  и</w:t>
            </w:r>
          </w:p>
          <w:p w:rsidR="00796818" w:rsidRDefault="000C08DF" w:rsidP="007968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советы</w:t>
            </w:r>
          </w:p>
          <w:p w:rsidR="000C08DF" w:rsidRPr="00796818" w:rsidRDefault="000C08DF" w:rsidP="007968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6818" w:rsidRPr="00796818" w:rsidRDefault="00796818" w:rsidP="007968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   Я  доверяю  родным,  честно  обсуждаю  </w:t>
            </w:r>
          </w:p>
          <w:p w:rsidR="00796818" w:rsidRPr="00796818" w:rsidRDefault="00796818" w:rsidP="007968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проблемы  и  советуюсь  с  ними.</w:t>
            </w:r>
          </w:p>
        </w:tc>
      </w:tr>
      <w:tr w:rsidR="00796818" w:rsidRPr="00796818" w:rsidTr="0079169C">
        <w:trPr>
          <w:tblCellSpacing w:w="0" w:type="dxa"/>
        </w:trPr>
        <w:tc>
          <w:tcPr>
            <w:tcW w:w="0" w:type="auto"/>
            <w:vAlign w:val="center"/>
            <w:hideMark/>
          </w:tcPr>
          <w:p w:rsidR="00796818" w:rsidRPr="00796818" w:rsidRDefault="00796818" w:rsidP="007968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Радость  и </w:t>
            </w:r>
          </w:p>
          <w:p w:rsidR="00796818" w:rsidRDefault="00796818" w:rsidP="007968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C08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доброта</w:t>
            </w:r>
          </w:p>
          <w:p w:rsidR="000C08DF" w:rsidRPr="00796818" w:rsidRDefault="000C08DF" w:rsidP="007968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6818" w:rsidRPr="00796818" w:rsidRDefault="00796818" w:rsidP="007968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5)   Я    стараюсь  приносить  радость  и  быть  добрым  ко  всем.</w:t>
            </w:r>
          </w:p>
        </w:tc>
      </w:tr>
      <w:tr w:rsidR="00796818" w:rsidRPr="00796818" w:rsidTr="0079169C">
        <w:trPr>
          <w:tblCellSpacing w:w="0" w:type="dxa"/>
        </w:trPr>
        <w:tc>
          <w:tcPr>
            <w:tcW w:w="0" w:type="auto"/>
            <w:vAlign w:val="center"/>
            <w:hideMark/>
          </w:tcPr>
          <w:p w:rsidR="00796818" w:rsidRDefault="00796818" w:rsidP="007968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Раздражение  и  обида</w:t>
            </w:r>
          </w:p>
          <w:p w:rsidR="000C08DF" w:rsidRPr="00796818" w:rsidRDefault="000C08DF" w:rsidP="007968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6818" w:rsidRDefault="00796818" w:rsidP="007968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6)   Я  не  раздражаюсь  и  не  обижаю  родных.</w:t>
            </w:r>
          </w:p>
          <w:p w:rsidR="000C08DF" w:rsidRPr="00796818" w:rsidRDefault="000C08DF" w:rsidP="007968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818" w:rsidRPr="00796818" w:rsidTr="0079169C">
        <w:trPr>
          <w:tblCellSpacing w:w="0" w:type="dxa"/>
        </w:trPr>
        <w:tc>
          <w:tcPr>
            <w:tcW w:w="0" w:type="auto"/>
            <w:vAlign w:val="center"/>
            <w:hideMark/>
          </w:tcPr>
          <w:p w:rsidR="00796818" w:rsidRPr="00796818" w:rsidRDefault="00796818" w:rsidP="007968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Грубость  и</w:t>
            </w:r>
          </w:p>
          <w:p w:rsidR="00796818" w:rsidRPr="00796818" w:rsidRDefault="00796818" w:rsidP="007968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огорчение</w:t>
            </w:r>
          </w:p>
        </w:tc>
        <w:tc>
          <w:tcPr>
            <w:tcW w:w="0" w:type="auto"/>
            <w:vAlign w:val="center"/>
            <w:hideMark/>
          </w:tcPr>
          <w:p w:rsidR="00796818" w:rsidRDefault="00796818" w:rsidP="007968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7)  Я  не  грублю  и  не  огорчаю    родных,  всегда  прошу  прощения.</w:t>
            </w:r>
          </w:p>
          <w:p w:rsidR="000C08DF" w:rsidRPr="00796818" w:rsidRDefault="000C08DF" w:rsidP="007968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6818" w:rsidRDefault="00796818" w:rsidP="007968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96818">
        <w:rPr>
          <w:rFonts w:ascii="Times New Roman" w:hAnsi="Times New Roman" w:cs="Times New Roman"/>
          <w:sz w:val="24"/>
          <w:szCs w:val="24"/>
          <w:lang w:eastAsia="ru-RU"/>
        </w:rPr>
        <w:t>-  Сложные  законы?  Нет.  Но  выполняя  их,  в  семье  будет  радость,  счастье, понимание.     А  это  самые  настоящие  семейные  ценности.</w:t>
      </w:r>
    </w:p>
    <w:p w:rsidR="000C08DF" w:rsidRDefault="000C08DF" w:rsidP="007968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08DF" w:rsidRDefault="000C08DF" w:rsidP="007968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 Подведение итогов.</w:t>
      </w:r>
    </w:p>
    <w:p w:rsidR="000C08DF" w:rsidRDefault="000C08DF" w:rsidP="007968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08DF" w:rsidRDefault="000C08DF" w:rsidP="007968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Какие же качества важны для каждой семьи?</w:t>
      </w:r>
    </w:p>
    <w:p w:rsidR="000C08DF" w:rsidRDefault="000C08DF" w:rsidP="007968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У вас на партах лежат конверты со «строительным материалом». Давайте построим такой дом, в котором может жить настоящая семья. А помогут нам в этом качества дружной семьи.</w:t>
      </w:r>
    </w:p>
    <w:p w:rsidR="000C08DF" w:rsidRDefault="000C08DF" w:rsidP="007968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08DF" w:rsidRDefault="000C08DF" w:rsidP="007968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(Дети строят дом в группах)</w:t>
      </w:r>
    </w:p>
    <w:p w:rsidR="000C08DF" w:rsidRDefault="000C08DF" w:rsidP="007968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А вы бы хотели жить в таком доме?</w:t>
      </w:r>
    </w:p>
    <w:p w:rsidR="000C08DF" w:rsidRDefault="005E29E1" w:rsidP="007968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Вот и подошел к концу наш классный час. Я желаю, чтобы в ваших семьях царили счастье, забота и понимание!</w:t>
      </w:r>
    </w:p>
    <w:p w:rsidR="000C08DF" w:rsidRPr="00796818" w:rsidRDefault="000C08DF" w:rsidP="007968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0BB4" w:rsidRPr="00796818" w:rsidRDefault="00320BB4" w:rsidP="007968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0BB4" w:rsidRPr="00796818" w:rsidRDefault="00320BB4" w:rsidP="0079681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20BB4" w:rsidRPr="00796818" w:rsidSect="000D0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655FD"/>
    <w:multiLevelType w:val="hybridMultilevel"/>
    <w:tmpl w:val="E3C4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E9C"/>
    <w:rsid w:val="000C08DF"/>
    <w:rsid w:val="000D0D07"/>
    <w:rsid w:val="00107303"/>
    <w:rsid w:val="00117E9C"/>
    <w:rsid w:val="00320BB4"/>
    <w:rsid w:val="00333DAE"/>
    <w:rsid w:val="00380A78"/>
    <w:rsid w:val="005E29E1"/>
    <w:rsid w:val="005F3717"/>
    <w:rsid w:val="00796818"/>
    <w:rsid w:val="008B5644"/>
    <w:rsid w:val="00915240"/>
    <w:rsid w:val="00C13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E9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5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6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4</cp:revision>
  <dcterms:created xsi:type="dcterms:W3CDTF">2013-11-22T18:21:00Z</dcterms:created>
  <dcterms:modified xsi:type="dcterms:W3CDTF">2013-11-23T05:51:00Z</dcterms:modified>
</cp:coreProperties>
</file>