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BE" w:rsidRPr="00C636E1" w:rsidRDefault="007140BE" w:rsidP="00B626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Тема: </w:t>
      </w:r>
      <w:r w:rsidRPr="00C636E1">
        <w:rPr>
          <w:rFonts w:ascii="Times New Roman" w:hAnsi="Times New Roman"/>
          <w:sz w:val="24"/>
          <w:szCs w:val="24"/>
        </w:rPr>
        <w:t>Письменное сложение и вычитание трёхзначных чисел</w:t>
      </w: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CF481D" w:rsidRPr="00C636E1" w:rsidRDefault="00CF481D" w:rsidP="00B626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Цели: </w:t>
      </w:r>
      <w:r w:rsidRPr="00C636E1">
        <w:rPr>
          <w:rFonts w:ascii="Times New Roman" w:hAnsi="Times New Roman"/>
          <w:sz w:val="24"/>
          <w:szCs w:val="24"/>
        </w:rPr>
        <w:t>Познакомиться с алгоритмом  письменных приёмов  сложения и вычитания трёхзначных чисел, аналогичных таким же приёмам при сложении и вычитании трёхзначных чисел; совершенствовать мыслительные операции: анализа, сопоставления; развитие умения аргументировать своё мнение; развитие умения давать самооценку своей деятельности; воспитывать дисциплинированность, ответственность, самоуважение; активность, любознательность, заинтересованность и пытливость в процессе учения.</w:t>
      </w:r>
    </w:p>
    <w:p w:rsidR="00CF481D" w:rsidRPr="00C636E1" w:rsidRDefault="00CF481D" w:rsidP="00B626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40BE" w:rsidRPr="00C636E1" w:rsidRDefault="007140BE" w:rsidP="00B62698">
      <w:pPr>
        <w:spacing w:after="0" w:line="240" w:lineRule="auto"/>
        <w:ind w:right="-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ОУД 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>(класс разделён на 5 групп)</w:t>
      </w:r>
    </w:p>
    <w:p w:rsidR="00CF481D" w:rsidRPr="00C636E1" w:rsidRDefault="00CF481D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CF481D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Организационное начало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– Быстренько проверь, дружок,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– Ты готов начать урок?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– Всё ль на месте,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– Всё ль в порядке,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– Ручка, книжка и тетрадки?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– Все ли правильно сидят?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– Все ль внимательно глядят?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– Каждый хочет получить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– Только лишь «десятку»!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Актуализация опорных знаний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C636E1">
        <w:rPr>
          <w:rFonts w:ascii="Times New Roman" w:hAnsi="Times New Roman"/>
          <w:sz w:val="24"/>
          <w:szCs w:val="24"/>
          <w:shd w:val="clear" w:color="auto" w:fill="FFFFFF"/>
        </w:rPr>
        <w:t>– Работать вы будете в группах. Но сначала давайте вспомним основные правила работы в группе.</w:t>
      </w:r>
      <w:r w:rsidRPr="00C636E1">
        <w:rPr>
          <w:rFonts w:ascii="Times New Roman" w:hAnsi="Times New Roman"/>
          <w:sz w:val="24"/>
          <w:szCs w:val="24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</w:rPr>
        <w:t>На работу в группах отводится 5 минут.</w:t>
      </w:r>
      <w:r w:rsidRPr="00C636E1">
        <w:rPr>
          <w:rFonts w:ascii="Times New Roman" w:hAnsi="Times New Roman"/>
          <w:sz w:val="24"/>
          <w:szCs w:val="24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</w:rPr>
        <w:t>- Представьте свои результаты. Объясните свои действия. (У доски отвечают по одному представителю от группы).</w:t>
      </w:r>
    </w:p>
    <w:p w:rsidR="00CF481D" w:rsidRPr="00C636E1" w:rsidRDefault="00CF481D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F481D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</w:pPr>
      <w:r w:rsidRPr="00C636E1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</w:rPr>
        <w:t>Групповая работа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2"/>
        <w:gridCol w:w="3766"/>
        <w:gridCol w:w="3331"/>
      </w:tblGrid>
      <w:tr w:rsidR="00642F5D" w:rsidRPr="00C636E1" w:rsidTr="00642F5D">
        <w:tc>
          <w:tcPr>
            <w:tcW w:w="0" w:type="auto"/>
          </w:tcPr>
          <w:p w:rsidR="00A15AEA" w:rsidRPr="00C636E1" w:rsidRDefault="00A15AEA" w:rsidP="00642F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 группа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24+9= _____ а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84-6= _____ л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69+5= _____ о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95-7= _____ ё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54-6= _____ м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18+8= _____ с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83+9= _____ т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/>
            </w:tblPr>
            <w:tblGrid>
              <w:gridCol w:w="450"/>
              <w:gridCol w:w="450"/>
              <w:gridCol w:w="450"/>
              <w:gridCol w:w="450"/>
              <w:gridCol w:w="450"/>
              <w:gridCol w:w="450"/>
              <w:gridCol w:w="450"/>
            </w:tblGrid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92</w:t>
                  </w:r>
                </w:p>
              </w:tc>
            </w:tr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л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ё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т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A15AEA" w:rsidRPr="00C636E1" w:rsidRDefault="00A15AEA" w:rsidP="00642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:rsidR="00A15AEA" w:rsidRPr="00C636E1" w:rsidRDefault="00A15AEA" w:rsidP="00642F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 группа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26+6= _____ и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17+8= _____ </w:t>
            </w:r>
            <w:proofErr w:type="spellStart"/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ш</w:t>
            </w:r>
            <w:proofErr w:type="spellEnd"/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27-8= _____ а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95-6= _____ </w:t>
            </w:r>
            <w:proofErr w:type="spellStart"/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proofErr w:type="spellEnd"/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14-5= _____ м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86+5= _____ а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/>
            </w:tblPr>
            <w:tblGrid>
              <w:gridCol w:w="422"/>
              <w:gridCol w:w="450"/>
              <w:gridCol w:w="455"/>
              <w:gridCol w:w="450"/>
              <w:gridCol w:w="450"/>
              <w:gridCol w:w="450"/>
            </w:tblGrid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91</w:t>
                  </w:r>
                </w:p>
              </w:tc>
            </w:tr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</w:t>
                  </w:r>
                  <w:proofErr w:type="gram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ш</w:t>
                  </w:r>
                  <w:proofErr w:type="spell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н</w:t>
                  </w:r>
                  <w:proofErr w:type="spellEnd"/>
                  <w:proofErr w:type="gram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A15AEA" w:rsidRPr="00C636E1" w:rsidRDefault="00A15AEA" w:rsidP="00642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26" w:type="dxa"/>
          </w:tcPr>
          <w:p w:rsidR="00A15AEA" w:rsidRPr="00C636E1" w:rsidRDefault="00A15AEA" w:rsidP="00642F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 группа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87+8= _____ </w:t>
            </w:r>
            <w:proofErr w:type="spellStart"/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13-7= _____ </w:t>
            </w:r>
            <w:proofErr w:type="spellStart"/>
            <w:proofErr w:type="gramStart"/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67+5= _____ </w:t>
            </w:r>
            <w:proofErr w:type="spellStart"/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91-2= _____ о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26-7= _____ а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42-8= _____ о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19+4= _____ </w:t>
            </w:r>
            <w:proofErr w:type="spellStart"/>
            <w:proofErr w:type="gramStart"/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/>
            </w:tblPr>
            <w:tblGrid>
              <w:gridCol w:w="399"/>
              <w:gridCol w:w="450"/>
              <w:gridCol w:w="450"/>
              <w:gridCol w:w="450"/>
              <w:gridCol w:w="450"/>
              <w:gridCol w:w="450"/>
              <w:gridCol w:w="450"/>
            </w:tblGrid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</w:t>
                  </w:r>
                </w:p>
              </w:tc>
            </w:tr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proofErr w:type="gramStart"/>
                  <w:r w:rsidR="00CF481D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  <w:proofErr w:type="gram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х</w:t>
                  </w:r>
                  <w:proofErr w:type="spell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д</w:t>
                  </w:r>
                  <w:proofErr w:type="spell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A15AEA" w:rsidRPr="00C636E1" w:rsidRDefault="00A15AEA" w:rsidP="00642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42F5D" w:rsidRPr="00C636E1" w:rsidTr="00642F5D">
        <w:tc>
          <w:tcPr>
            <w:tcW w:w="0" w:type="auto"/>
          </w:tcPr>
          <w:p w:rsidR="00A15AEA" w:rsidRPr="00C636E1" w:rsidRDefault="00A15AEA" w:rsidP="00642F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4 группа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42-8= ____ о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87+7=____ л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23-8= ____ м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46+6=____ </w:t>
            </w:r>
            <w:proofErr w:type="spellStart"/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proofErr w:type="spellEnd"/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61-7= ____ и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77+5=____ к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21-2= ____ о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43-8= ____ т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/>
            </w:tblPr>
            <w:tblGrid>
              <w:gridCol w:w="450"/>
              <w:gridCol w:w="450"/>
              <w:gridCol w:w="450"/>
              <w:gridCol w:w="450"/>
              <w:gridCol w:w="450"/>
              <w:gridCol w:w="450"/>
              <w:gridCol w:w="450"/>
              <w:gridCol w:w="450"/>
            </w:tblGrid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</w:t>
                  </w:r>
                </w:p>
              </w:tc>
            </w:tr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</w:t>
                  </w:r>
                  <w:proofErr w:type="gram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т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ц</w:t>
                  </w:r>
                  <w:proofErr w:type="spell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л</w:t>
                  </w:r>
                  <w:proofErr w:type="gram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A15AEA" w:rsidRPr="00C636E1" w:rsidRDefault="00A15AEA" w:rsidP="00642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:rsidR="00A15AEA" w:rsidRPr="00C636E1" w:rsidRDefault="00A15AEA" w:rsidP="00642F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5 группа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14-5= ____ в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86+5= ____ ё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67+7= ____ о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53-6= ____ </w:t>
            </w:r>
            <w:proofErr w:type="spellStart"/>
            <w:proofErr w:type="gramStart"/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42-3= ____ е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89+6= ____ т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53-4= ____ т</w:t>
            </w:r>
          </w:p>
          <w:p w:rsidR="00A15AEA" w:rsidRPr="00C636E1" w:rsidRDefault="00A15AEA" w:rsidP="00642F5D">
            <w:pPr>
              <w:shd w:val="clear" w:color="auto" w:fill="FFFFFF"/>
              <w:spacing w:after="0" w:line="240" w:lineRule="auto"/>
              <w:ind w:left="3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36E1">
              <w:rPr>
                <w:rFonts w:ascii="Times New Roman" w:hAnsi="Times New Roman"/>
                <w:sz w:val="24"/>
                <w:szCs w:val="24"/>
                <w:lang w:eastAsia="ru-RU"/>
              </w:rPr>
              <w:t>82-3= ____ л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/>
            </w:tblPr>
            <w:tblGrid>
              <w:gridCol w:w="384"/>
              <w:gridCol w:w="450"/>
              <w:gridCol w:w="450"/>
              <w:gridCol w:w="450"/>
              <w:gridCol w:w="450"/>
              <w:gridCol w:w="450"/>
              <w:gridCol w:w="450"/>
              <w:gridCol w:w="450"/>
            </w:tblGrid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A15AEA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95</w:t>
                  </w:r>
                </w:p>
              </w:tc>
            </w:tr>
            <w:tr w:rsidR="00A15AEA" w:rsidRPr="00C636E1" w:rsidTr="0005685C"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е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  <w:proofErr w:type="gram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т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л</w:t>
                  </w:r>
                  <w:proofErr w:type="gramEnd"/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ё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A15AEA" w:rsidRPr="00C636E1" w:rsidRDefault="00CF481D" w:rsidP="000568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т</w:t>
                  </w:r>
                  <w:r w:rsidR="00A15AEA" w:rsidRPr="00C636E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A15AEA" w:rsidRPr="00C636E1" w:rsidRDefault="00A15AEA" w:rsidP="00642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26" w:type="dxa"/>
          </w:tcPr>
          <w:p w:rsidR="00A15AEA" w:rsidRPr="00C636E1" w:rsidRDefault="00A15AEA" w:rsidP="00642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A15AEA" w:rsidRPr="00C636E1" w:rsidRDefault="00A15AEA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Самоопределение к деятельности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- Какие слова получились?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 xml:space="preserve">- Как </w:t>
      </w:r>
      <w:proofErr w:type="gramStart"/>
      <w:r w:rsidRPr="00C636E1">
        <w:rPr>
          <w:rFonts w:ascii="Times New Roman" w:hAnsi="Times New Roman"/>
          <w:sz w:val="24"/>
          <w:szCs w:val="24"/>
          <w:lang w:eastAsia="ru-RU"/>
        </w:rPr>
        <w:t>сказать</w:t>
      </w:r>
      <w:proofErr w:type="gramEnd"/>
      <w:r w:rsidRPr="00C636E1">
        <w:rPr>
          <w:rFonts w:ascii="Times New Roman" w:hAnsi="Times New Roman"/>
          <w:sz w:val="24"/>
          <w:szCs w:val="24"/>
          <w:lang w:eastAsia="ru-RU"/>
        </w:rPr>
        <w:t xml:space="preserve"> одним словом что это?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 xml:space="preserve">Я предлагаю сегодня на уроке совершить путешествие 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 xml:space="preserve">- Если мы путешествуем на уроке математики, </w:t>
      </w:r>
      <w:proofErr w:type="gramStart"/>
      <w:r w:rsidRPr="00C636E1">
        <w:rPr>
          <w:rFonts w:ascii="Times New Roman" w:hAnsi="Times New Roman"/>
          <w:sz w:val="24"/>
          <w:szCs w:val="24"/>
          <w:lang w:eastAsia="ru-RU"/>
        </w:rPr>
        <w:t>то</w:t>
      </w:r>
      <w:proofErr w:type="gramEnd"/>
      <w:r w:rsidRPr="00C636E1">
        <w:rPr>
          <w:rFonts w:ascii="Times New Roman" w:hAnsi="Times New Roman"/>
          <w:sz w:val="24"/>
          <w:szCs w:val="24"/>
          <w:lang w:eastAsia="ru-RU"/>
        </w:rPr>
        <w:t xml:space="preserve"> какое это будет путешествие?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- Что значит “математическое” путешествие?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Во время путешествия мы будем решать примеры, задачи, уравнения, и одновременно отрабатывать навыки письменного сложения и вычитания трехзначных чисел.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- На каком транспорте мы будем путешествовать? Давайте узнаем</w:t>
      </w:r>
    </w:p>
    <w:p w:rsidR="00CF481D" w:rsidRPr="00C636E1" w:rsidRDefault="00CF481D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C636E1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Индивидуальная работа</w:t>
      </w:r>
    </w:p>
    <w:p w:rsidR="007140BE" w:rsidRPr="00C636E1" w:rsidRDefault="001F3723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8.95pt;margin-top:139.2pt;width:189pt;height:0;z-index:8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32" style="position:absolute;margin-left:18.95pt;margin-top:100.2pt;width:0;height:39pt;z-index:7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8" type="#_x0000_t32" style="position:absolute;margin-left:207.95pt;margin-top:100.95pt;width:0;height:38.25pt;z-index:6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32" style="position:absolute;margin-left:155.45pt;margin-top:100.2pt;width:52.5pt;height:0;z-index:5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0" type="#_x0000_t32" style="position:absolute;margin-left:132.95pt;margin-top:62.7pt;width:22.5pt;height:37.5pt;z-index:4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1" type="#_x0000_t32" style="position:absolute;margin-left:80.45pt;margin-top:62.7pt;width:52.5pt;height:0;z-index:3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2" type="#_x0000_t32" style="position:absolute;margin-left:51.95pt;margin-top:62.7pt;width:28.5pt;height:37.5pt;flip:y;z-index:2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3" type="#_x0000_t32" style="position:absolute;margin-left:18.95pt;margin-top:100.2pt;width:37.5pt;height:.75pt;flip:y;z-index:1" o:connectortype="straight"/>
        </w:pict>
      </w:r>
      <w:r w:rsidR="007140BE" w:rsidRPr="00C636E1">
        <w:rPr>
          <w:rFonts w:ascii="Times New Roman" w:hAnsi="Times New Roman"/>
          <w:sz w:val="24"/>
          <w:szCs w:val="24"/>
          <w:lang w:eastAsia="ru-RU"/>
        </w:rPr>
        <w:t>- Соедините по порядку точки, соответствующие ответам примеров. Что у вас получилось? (машина)</w:t>
      </w:r>
      <w:r w:rsidR="007140BE" w:rsidRPr="00C636E1">
        <w:rPr>
          <w:rFonts w:ascii="Times New Roman" w:hAnsi="Times New Roman"/>
          <w:sz w:val="24"/>
          <w:szCs w:val="24"/>
          <w:lang w:eastAsia="ru-RU"/>
        </w:rPr>
        <w:br/>
      </w:r>
      <w:r w:rsidR="00BC711F" w:rsidRPr="001F3723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ru.convdocs.org/pars_docs/refs/39/38865/38865_html_677b06b3.jpg" style="width:222.75pt;height:162.75pt;visibility:visible">
            <v:imagedata r:id="rId5" o:title="" blacklevel="3277f"/>
          </v:shape>
        </w:pict>
      </w:r>
      <w:r w:rsidR="007140BE" w:rsidRPr="00C636E1">
        <w:rPr>
          <w:rFonts w:ascii="Times New Roman" w:hAnsi="Times New Roman"/>
          <w:sz w:val="24"/>
          <w:szCs w:val="24"/>
          <w:lang w:eastAsia="ru-RU"/>
        </w:rPr>
        <w:br/>
        <w:t>24</w:t>
      </w:r>
      <w:proofErr w:type="gramStart"/>
      <w:r w:rsidR="007140BE" w:rsidRPr="00C636E1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="007140BE" w:rsidRPr="00C636E1">
        <w:rPr>
          <w:rFonts w:ascii="Times New Roman" w:hAnsi="Times New Roman"/>
          <w:sz w:val="24"/>
          <w:szCs w:val="24"/>
          <w:lang w:eastAsia="ru-RU"/>
        </w:rPr>
        <w:t xml:space="preserve"> 4 = 6                   63 : 7 = 9            44 + 33  = 77                       </w:t>
      </w:r>
      <w:r w:rsidR="007140BE" w:rsidRPr="00C636E1">
        <w:rPr>
          <w:rFonts w:ascii="Times New Roman" w:hAnsi="Times New Roman"/>
          <w:sz w:val="24"/>
          <w:szCs w:val="24"/>
          <w:lang w:eastAsia="ru-RU"/>
        </w:rPr>
        <w:br/>
        <w:t>300 : 5 = 60               5 ∙ 3 = 15             8 ∙ 5  = 40</w:t>
      </w:r>
      <w:r w:rsidR="007140BE" w:rsidRPr="00C636E1">
        <w:rPr>
          <w:rFonts w:ascii="Times New Roman" w:hAnsi="Times New Roman"/>
          <w:sz w:val="24"/>
          <w:szCs w:val="24"/>
          <w:lang w:eastAsia="ru-RU"/>
        </w:rPr>
        <w:br/>
        <w:t>9 ∙ 4 = 36                   0 : 1 0 = 0            36 : 6 = 6</w:t>
      </w:r>
      <w:r w:rsidR="007140BE" w:rsidRPr="00C636E1">
        <w:rPr>
          <w:rFonts w:ascii="Times New Roman" w:hAnsi="Times New Roman"/>
          <w:sz w:val="24"/>
          <w:szCs w:val="24"/>
          <w:lang w:eastAsia="ru-RU"/>
        </w:rPr>
        <w:br/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C636E1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Парная работа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- Определим, в какую сторону будут вращаться колёса нашего автомобиля. Покажите стрелочками направление нашего движения.</w:t>
      </w:r>
    </w:p>
    <w:p w:rsidR="007140BE" w:rsidRPr="00C636E1" w:rsidRDefault="001F3723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4" type="#_x0000_t75" style="position:absolute;margin-left:104.5pt;margin-top:1.8pt;width:286pt;height:80.3pt;z-index:9">
            <v:imagedata r:id="rId6" o:title="" croptop="20442f" cropbottom="3006f" cropleft="5986f" cropright="1399f"/>
          </v:shape>
        </w:pic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 xml:space="preserve">- Совершить наше путешествие я предлагаю вместе с </w:t>
      </w:r>
      <w:proofErr w:type="spellStart"/>
      <w:r w:rsidRPr="00C636E1">
        <w:rPr>
          <w:rFonts w:ascii="Times New Roman" w:hAnsi="Times New Roman"/>
          <w:sz w:val="24"/>
          <w:szCs w:val="24"/>
          <w:lang w:eastAsia="ru-RU"/>
        </w:rPr>
        <w:t>Незнакой</w:t>
      </w:r>
      <w:proofErr w:type="spellEnd"/>
      <w:r w:rsidRPr="00C636E1">
        <w:rPr>
          <w:rFonts w:ascii="Times New Roman" w:hAnsi="Times New Roman"/>
          <w:sz w:val="24"/>
          <w:szCs w:val="24"/>
          <w:lang w:eastAsia="ru-RU"/>
        </w:rPr>
        <w:t xml:space="preserve">  и не только помочь ему ..., но и показать, что мы все «ЗНАЙКИ математики»</w:t>
      </w:r>
    </w:p>
    <w:p w:rsidR="007140BE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 xml:space="preserve">- В течение урока, за каждый правильный ответ вы будете получать жетоны. Но сколько </w:t>
      </w:r>
      <w:r w:rsidR="00C56CDC" w:rsidRPr="00C636E1">
        <w:rPr>
          <w:rFonts w:ascii="Times New Roman" w:hAnsi="Times New Roman"/>
          <w:sz w:val="24"/>
          <w:szCs w:val="24"/>
          <w:lang w:eastAsia="ru-RU"/>
        </w:rPr>
        <w:t>снежинок</w:t>
      </w:r>
      <w:r w:rsidRPr="00C636E1">
        <w:rPr>
          <w:rFonts w:ascii="Times New Roman" w:hAnsi="Times New Roman"/>
          <w:sz w:val="24"/>
          <w:szCs w:val="24"/>
          <w:lang w:eastAsia="ru-RU"/>
        </w:rPr>
        <w:t xml:space="preserve"> нужно заработать на хорошую оценку? (у каждого ученика на парте лежат задания, которые будем выполнять в течение урока</w:t>
      </w:r>
      <w:r w:rsidR="00C56CDC" w:rsidRPr="00C636E1">
        <w:rPr>
          <w:rFonts w:ascii="Times New Roman" w:hAnsi="Times New Roman"/>
          <w:sz w:val="24"/>
          <w:szCs w:val="24"/>
          <w:lang w:eastAsia="ru-RU"/>
        </w:rPr>
        <w:t>, за каждое правильно выполненное задание дети красят снежинки на рабочих листах</w:t>
      </w:r>
      <w:r w:rsidRPr="00C636E1">
        <w:rPr>
          <w:rFonts w:ascii="Times New Roman" w:hAnsi="Times New Roman"/>
          <w:sz w:val="24"/>
          <w:szCs w:val="24"/>
          <w:lang w:eastAsia="ru-RU"/>
        </w:rPr>
        <w:t>) Давайте определим критерии:</w:t>
      </w:r>
    </w:p>
    <w:p w:rsidR="00C56CDC" w:rsidRPr="00C636E1" w:rsidRDefault="00C56CDC" w:rsidP="00C56CD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 xml:space="preserve"> «5» - 10  снежинок и больше</w:t>
      </w:r>
    </w:p>
    <w:p w:rsidR="00C56CDC" w:rsidRPr="00C636E1" w:rsidRDefault="00C56CDC" w:rsidP="00C56CD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«4» - 9 – 8 снежинок</w:t>
      </w:r>
    </w:p>
    <w:p w:rsidR="00C56CDC" w:rsidRPr="00C636E1" w:rsidRDefault="00C56CDC" w:rsidP="00C56CD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«3» - 7 – 6 снежинок</w:t>
      </w:r>
    </w:p>
    <w:p w:rsidR="007140BE" w:rsidRPr="00C636E1" w:rsidRDefault="007140BE" w:rsidP="00C56CD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- Все готовы? Тогда начинаем!</w:t>
      </w:r>
    </w:p>
    <w:p w:rsidR="00BC711F" w:rsidRDefault="00BC711F" w:rsidP="00B62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>Работа по теме урока</w:t>
      </w:r>
    </w:p>
    <w:p w:rsidR="00CF481D" w:rsidRPr="00C636E1" w:rsidRDefault="007140BE" w:rsidP="00B62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- </w:t>
      </w:r>
      <w:r w:rsidRPr="00C636E1">
        <w:rPr>
          <w:rFonts w:ascii="Times New Roman" w:hAnsi="Times New Roman"/>
          <w:sz w:val="24"/>
          <w:szCs w:val="24"/>
          <w:lang w:eastAsia="ru-RU"/>
        </w:rPr>
        <w:t>Сегодня на уроке мы с вами должны познакомиться с письменным сложением трехзначных чисел.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- А для начала давайте вы мне напомните, как мы будем складывать двухзначные числа. Сложите в столбик 34 и 23. (Ответ: 57)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lang w:eastAsia="ru-RU"/>
        </w:rPr>
        <w:lastRenderedPageBreak/>
        <w:t>- Где мы записываем десятки, а где единицы?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- С какого разряда начинаем сложение?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- А теперь давайте попробуем сложить в столбик 234 и 523.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- Что общего в решении этих примеров? (Сложение начинаем с разряда единиц и складываем числа поразрядно.) 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- Чем отличаются эти примеры? (Во втором примере у слагаемых складываем сотни с сотнями.)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- Запомните! Сотни мы пишем под сотнями, десятки под десятками, а единицы под единицами!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Алгоритм сложения</w:t>
      </w:r>
      <w:r w:rsidRPr="00C636E1">
        <w:rPr>
          <w:rFonts w:ascii="Times New Roman" w:hAnsi="Times New Roman"/>
          <w:sz w:val="24"/>
          <w:szCs w:val="24"/>
          <w:lang w:eastAsia="ru-RU"/>
        </w:rPr>
        <w:t>: 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1. Записываю первое слагаемое.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2. Записываю второе слагаемое: единицы под единицами, десятки под десятками, сотни под сотнями.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3. Складываю единицы, складываю десятки, складываю сотни.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4. Читаю ответ.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Первичное закрепление.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Первый столбик решает ученик с объяснением у доски, а второй – дети самостоятельно. 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Примеры решаются на доске и в тетради.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 xml:space="preserve">526 + 462 = 988 </w:t>
      </w:r>
      <w:r w:rsidR="00CF481D" w:rsidRPr="00C636E1">
        <w:rPr>
          <w:rFonts w:ascii="Times New Roman" w:hAnsi="Times New Roman"/>
          <w:sz w:val="24"/>
          <w:szCs w:val="24"/>
          <w:lang w:eastAsia="ru-RU"/>
        </w:rPr>
        <w:t xml:space="preserve">                 476 + 306 = 782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 xml:space="preserve">778 -251 = 527                    </w:t>
      </w:r>
      <w:r w:rsidRPr="00C636E1">
        <w:rPr>
          <w:rFonts w:ascii="Times New Roman" w:hAnsi="Times New Roman"/>
          <w:bCs/>
          <w:sz w:val="24"/>
          <w:szCs w:val="24"/>
          <w:lang w:eastAsia="ru-RU"/>
        </w:rPr>
        <w:t>87</w:t>
      </w:r>
      <w:r w:rsidRPr="00C636E1">
        <w:rPr>
          <w:rFonts w:ascii="Times New Roman" w:hAnsi="Times New Roman"/>
          <w:sz w:val="24"/>
          <w:szCs w:val="24"/>
          <w:lang w:eastAsia="ru-RU"/>
        </w:rPr>
        <w:t>8 - 5</w:t>
      </w:r>
      <w:r w:rsidRPr="00C636E1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C636E1">
        <w:rPr>
          <w:rFonts w:ascii="Times New Roman" w:hAnsi="Times New Roman"/>
          <w:sz w:val="24"/>
          <w:szCs w:val="24"/>
          <w:lang w:eastAsia="ru-RU"/>
        </w:rPr>
        <w:t>3 = 355</w:t>
      </w:r>
      <w:r w:rsidRPr="00C636E1">
        <w:rPr>
          <w:rFonts w:ascii="Times New Roman" w:hAnsi="Times New Roman"/>
          <w:bCs/>
          <w:sz w:val="24"/>
          <w:szCs w:val="24"/>
          <w:lang w:eastAsia="ru-RU"/>
        </w:rPr>
        <w:t> </w:t>
      </w:r>
    </w:p>
    <w:p w:rsidR="00CF481D" w:rsidRPr="00C636E1" w:rsidRDefault="00CF481D" w:rsidP="00B62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Физкультминутка.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Раз, два, три, четыре, пять – 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Все умеем мы считать.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Отдыхать умеем тоже,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Руки за спину заложим,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Голову поднимем выше</w:t>
      </w:r>
      <w:proofErr w:type="gramStart"/>
      <w:r w:rsidRPr="00C636E1">
        <w:rPr>
          <w:rFonts w:ascii="Times New Roman" w:hAnsi="Times New Roman"/>
          <w:sz w:val="24"/>
          <w:szCs w:val="24"/>
          <w:lang w:eastAsia="ru-RU"/>
        </w:rPr>
        <w:br/>
        <w:t>И</w:t>
      </w:r>
      <w:proofErr w:type="gramEnd"/>
      <w:r w:rsidRPr="00C636E1">
        <w:rPr>
          <w:rFonts w:ascii="Times New Roman" w:hAnsi="Times New Roman"/>
          <w:sz w:val="24"/>
          <w:szCs w:val="24"/>
          <w:lang w:eastAsia="ru-RU"/>
        </w:rPr>
        <w:t xml:space="preserve"> легко-легко подышим.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Раз – подняться, подтянуться.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Два согнуться, разогнуться.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Три – в ладони три хлопка.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На четыре – руки шире.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Пять – руками помахать.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  <w:t>Шесть – за парту тихо сесть.</w:t>
      </w:r>
    </w:p>
    <w:p w:rsidR="00CF481D" w:rsidRPr="00C636E1" w:rsidRDefault="00CF481D" w:rsidP="00B62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Решение уравнений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>Ученики решают самостоятельно, если ученик нуждается в помощи, может попросить одного  из участника группы.</w:t>
      </w:r>
    </w:p>
    <w:p w:rsidR="007140BE" w:rsidRPr="00C636E1" w:rsidRDefault="00DE58DF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>х+264=710                   456+х=932                х-324=468                 946-х=534</w:t>
      </w:r>
    </w:p>
    <w:p w:rsidR="007140BE" w:rsidRPr="00C636E1" w:rsidRDefault="00A712F5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>х=710-264                    х=932-456                 х=468+324                х=946-534</w:t>
      </w:r>
    </w:p>
    <w:p w:rsidR="00A712F5" w:rsidRPr="00C636E1" w:rsidRDefault="00A712F5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х=446             </w:t>
      </w: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            </w:t>
      </w:r>
      <w:r w:rsidRPr="00C636E1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х=476             </w:t>
      </w: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          </w:t>
      </w:r>
      <w:r w:rsidRPr="00C636E1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х=792           </w:t>
      </w: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           </w:t>
      </w:r>
      <w:r w:rsidRPr="00C636E1">
        <w:rPr>
          <w:rFonts w:ascii="Times New Roman" w:hAnsi="Times New Roman"/>
          <w:bCs/>
          <w:sz w:val="24"/>
          <w:szCs w:val="24"/>
          <w:u w:val="single"/>
          <w:lang w:eastAsia="ru-RU"/>
        </w:rPr>
        <w:t>х=412</w:t>
      </w: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         </w:t>
      </w:r>
    </w:p>
    <w:p w:rsidR="00A712F5" w:rsidRPr="00C636E1" w:rsidRDefault="00A712F5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>446+264=710               456+476=932            792-324=468             946-412=534</w:t>
      </w:r>
    </w:p>
    <w:p w:rsidR="00A712F5" w:rsidRPr="00C636E1" w:rsidRDefault="00A712F5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      710=710                       932=932                    468=468                    534=534</w:t>
      </w:r>
    </w:p>
    <w:p w:rsidR="00A712F5" w:rsidRPr="00C636E1" w:rsidRDefault="00A712F5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Решение задачи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Учащиеся самостоятельно решают задачу  в тетради, обсуждая её решение в группе.</w:t>
      </w:r>
    </w:p>
    <w:p w:rsidR="007140BE" w:rsidRPr="00C636E1" w:rsidRDefault="00DE58DF" w:rsidP="00B62698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C636E1">
        <w:rPr>
          <w:rFonts w:ascii="Times New Roman" w:hAnsi="Times New Roman"/>
          <w:i/>
          <w:sz w:val="24"/>
          <w:szCs w:val="24"/>
          <w:lang w:eastAsia="ru-RU"/>
        </w:rPr>
        <w:t xml:space="preserve">     В </w:t>
      </w:r>
      <w:r w:rsidR="00A712F5" w:rsidRPr="00C636E1">
        <w:rPr>
          <w:rFonts w:ascii="Times New Roman" w:hAnsi="Times New Roman"/>
          <w:i/>
          <w:sz w:val="24"/>
          <w:szCs w:val="24"/>
          <w:lang w:eastAsia="ru-RU"/>
        </w:rPr>
        <w:t>субботу детский парк посетили 3</w:t>
      </w:r>
      <w:r w:rsidRPr="00C636E1">
        <w:rPr>
          <w:rFonts w:ascii="Times New Roman" w:hAnsi="Times New Roman"/>
          <w:i/>
          <w:sz w:val="24"/>
          <w:szCs w:val="24"/>
          <w:lang w:eastAsia="ru-RU"/>
        </w:rPr>
        <w:t>27 человек, а в воскресенье – на 153 человека больше. Сколько всего человек посетили детский парк в выходные?</w:t>
      </w:r>
    </w:p>
    <w:p w:rsidR="00DE58DF" w:rsidRPr="00C636E1" w:rsidRDefault="001F3723" w:rsidP="00B62698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9" type="#_x0000_t88" style="position:absolute;margin-left:192.2pt;margin-top:11.95pt;width:7.15pt;height:27.75pt;z-index:11"/>
        </w:pic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_x0000_s1038" type="#_x0000_t32" style="position:absolute;margin-left:184.7pt;margin-top:11.95pt;width:.75pt;height:27.75pt;flip:y;z-index:10" o:connectortype="straight">
            <v:stroke endarrow="block"/>
          </v:shape>
        </w:pict>
      </w:r>
      <w:r w:rsidR="00DE58DF" w:rsidRPr="00C636E1">
        <w:rPr>
          <w:rFonts w:ascii="Times New Roman" w:hAnsi="Times New Roman"/>
          <w:i/>
          <w:sz w:val="24"/>
          <w:szCs w:val="24"/>
          <w:lang w:eastAsia="ru-RU"/>
        </w:rPr>
        <w:t>Решение:</w:t>
      </w:r>
    </w:p>
    <w:p w:rsidR="00DE58DF" w:rsidRPr="00C636E1" w:rsidRDefault="00DE58DF" w:rsidP="00B62698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C636E1">
        <w:rPr>
          <w:rFonts w:ascii="Times New Roman" w:hAnsi="Times New Roman"/>
          <w:i/>
          <w:sz w:val="24"/>
          <w:szCs w:val="24"/>
          <w:lang w:eastAsia="ru-RU"/>
        </w:rPr>
        <w:t>Суббота –</w:t>
      </w:r>
      <w:r w:rsidR="00A712F5" w:rsidRPr="00C636E1">
        <w:rPr>
          <w:rFonts w:ascii="Times New Roman" w:hAnsi="Times New Roman"/>
          <w:i/>
          <w:sz w:val="24"/>
          <w:szCs w:val="24"/>
          <w:lang w:eastAsia="ru-RU"/>
        </w:rPr>
        <w:t xml:space="preserve"> 3</w:t>
      </w:r>
      <w:r w:rsidRPr="00C636E1">
        <w:rPr>
          <w:rFonts w:ascii="Times New Roman" w:hAnsi="Times New Roman"/>
          <w:i/>
          <w:sz w:val="24"/>
          <w:szCs w:val="24"/>
          <w:lang w:eastAsia="ru-RU"/>
        </w:rPr>
        <w:t>27 чел.</w:t>
      </w:r>
    </w:p>
    <w:p w:rsidR="00DE58DF" w:rsidRPr="00C636E1" w:rsidRDefault="00DE58DF" w:rsidP="00B62698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C636E1">
        <w:rPr>
          <w:rFonts w:ascii="Times New Roman" w:hAnsi="Times New Roman"/>
          <w:i/>
          <w:sz w:val="24"/>
          <w:szCs w:val="24"/>
          <w:lang w:eastAsia="ru-RU"/>
        </w:rPr>
        <w:t>Воскресенье - ?, на 153 чел. больше</w:t>
      </w:r>
      <w:proofErr w:type="gramStart"/>
      <w:r w:rsidRPr="00C636E1">
        <w:rPr>
          <w:rFonts w:ascii="Times New Roman" w:hAnsi="Times New Roman"/>
          <w:i/>
          <w:sz w:val="24"/>
          <w:szCs w:val="24"/>
          <w:lang w:eastAsia="ru-RU"/>
        </w:rPr>
        <w:t xml:space="preserve">        ?</w:t>
      </w:r>
      <w:proofErr w:type="gramEnd"/>
      <w:r w:rsidRPr="00C636E1">
        <w:rPr>
          <w:rFonts w:ascii="Times New Roman" w:hAnsi="Times New Roman"/>
          <w:i/>
          <w:sz w:val="24"/>
          <w:szCs w:val="24"/>
          <w:lang w:eastAsia="ru-RU"/>
        </w:rPr>
        <w:t xml:space="preserve"> чел.</w:t>
      </w:r>
    </w:p>
    <w:p w:rsidR="007140BE" w:rsidRPr="00C636E1" w:rsidRDefault="00A712F5" w:rsidP="00DE58DF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3</w:t>
      </w:r>
      <w:r w:rsidR="00DE58DF" w:rsidRPr="00C636E1">
        <w:rPr>
          <w:rFonts w:ascii="Times New Roman" w:hAnsi="Times New Roman"/>
          <w:sz w:val="24"/>
          <w:szCs w:val="24"/>
          <w:lang w:eastAsia="ru-RU"/>
        </w:rPr>
        <w:t>27+153=</w:t>
      </w:r>
      <w:r w:rsidRPr="00C636E1">
        <w:rPr>
          <w:rFonts w:ascii="Times New Roman" w:hAnsi="Times New Roman"/>
          <w:sz w:val="24"/>
          <w:szCs w:val="24"/>
          <w:lang w:eastAsia="ru-RU"/>
        </w:rPr>
        <w:t>480 (чел) – в воскресенье</w:t>
      </w:r>
    </w:p>
    <w:p w:rsidR="00A712F5" w:rsidRPr="00C636E1" w:rsidRDefault="00A712F5" w:rsidP="00DE58DF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327+580=907 (чел) – всего</w:t>
      </w:r>
    </w:p>
    <w:p w:rsidR="00A712F5" w:rsidRPr="00C636E1" w:rsidRDefault="00A712F5" w:rsidP="00A712F5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 xml:space="preserve">Ответ: </w:t>
      </w:r>
      <w:r w:rsidRPr="00C636E1">
        <w:rPr>
          <w:rFonts w:ascii="Times New Roman" w:hAnsi="Times New Roman"/>
          <w:i/>
          <w:sz w:val="24"/>
          <w:szCs w:val="24"/>
          <w:lang w:eastAsia="ru-RU"/>
        </w:rPr>
        <w:t>907 человек посетили детский парк в выходные.</w:t>
      </w:r>
    </w:p>
    <w:p w:rsidR="00A712F5" w:rsidRPr="00C636E1" w:rsidRDefault="00A712F5" w:rsidP="00A712F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140BE" w:rsidRPr="00C636E1" w:rsidRDefault="007140BE" w:rsidP="00A712F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Решение выражения на порядок действий 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>Ученики решают самостоятельно, если ученик нуждается в помощи, может попросить одного  из участника группы.</w:t>
      </w:r>
    </w:p>
    <w:p w:rsidR="00A712F5" w:rsidRPr="00C636E1" w:rsidRDefault="00A712F5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      800       606        194      </w:t>
      </w:r>
    </w:p>
    <w:p w:rsidR="007140BE" w:rsidRPr="00C636E1" w:rsidRDefault="00A712F5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>(375-425) – (452-158)</w:t>
      </w:r>
      <w:proofErr w:type="gramStart"/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3 = 202</w:t>
      </w:r>
    </w:p>
    <w:p w:rsidR="00A712F5" w:rsidRPr="00C636E1" w:rsidRDefault="00A712F5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       113        692       </w:t>
      </w:r>
    </w:p>
    <w:p w:rsidR="00A712F5" w:rsidRPr="00C636E1" w:rsidRDefault="00A712F5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>805 – (234+358) + 198 = 311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 xml:space="preserve">Релаксация 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>-</w:t>
      </w: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А сейчас немножко отдохнем: положите головки на парту и представьте, что вы очутились в вечернем лесу. Послушайте звуки вечернего леса.</w:t>
      </w:r>
    </w:p>
    <w:p w:rsidR="00CF481D" w:rsidRPr="00C636E1" w:rsidRDefault="00CF481D" w:rsidP="00B626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</w:pPr>
      <w:proofErr w:type="spellStart"/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Разноуровневые</w:t>
      </w:r>
      <w:proofErr w:type="spellEnd"/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задания. </w:t>
      </w:r>
      <w:proofErr w:type="gramStart"/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-</w:t>
      </w:r>
      <w:proofErr w:type="gramEnd"/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Сейчас каждый из вас выберет себе задания. Задания, которые предлагаются вам разные по уровню сложности.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>1 уровень.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Вычисли.</w:t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Записывай вычисления столбиком.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768 – 457</w:t>
      </w:r>
      <w:r w:rsidR="00A15AEA"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= 311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564 + 235</w:t>
      </w:r>
      <w:r w:rsidR="00A15AEA"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=799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>2 уровень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="00A15AEA"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составь выражение и найди его значение:</w:t>
      </w:r>
    </w:p>
    <w:p w:rsidR="00A15AEA" w:rsidRPr="00C636E1" w:rsidRDefault="00A15AEA" w:rsidP="00A15AEA">
      <w:pPr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Из разности чисел 783 и 248 вычти произведение чисел 535 и 1</w:t>
      </w:r>
    </w:p>
    <w:p w:rsidR="00A15AEA" w:rsidRPr="00C636E1" w:rsidRDefault="00A15AEA" w:rsidP="00A15AEA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535               </w:t>
      </w:r>
      <w:proofErr w:type="spellStart"/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535</w:t>
      </w:r>
      <w:proofErr w:type="spellEnd"/>
    </w:p>
    <w:p w:rsidR="007140BE" w:rsidRPr="00C636E1" w:rsidRDefault="00A15AEA" w:rsidP="00CF481D">
      <w:pPr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(783-248) – 535 ∙ 1 = 0</w:t>
      </w:r>
    </w:p>
    <w:p w:rsidR="007140BE" w:rsidRPr="00C636E1" w:rsidRDefault="007140BE" w:rsidP="00B626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>3 уровень.</w:t>
      </w: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Разгадай ребусы: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6 * 5             * 3*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eastAsia="ru-RU"/>
        </w:rPr>
        <w:t>-</w:t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sz w:val="24"/>
          <w:szCs w:val="24"/>
          <w:u w:val="single"/>
          <w:shd w:val="clear" w:color="auto" w:fill="FFFFFF"/>
          <w:lang w:eastAsia="ru-RU"/>
        </w:rPr>
        <w:t xml:space="preserve">* 8 * </w:t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       + </w:t>
      </w:r>
      <w:r w:rsidRPr="00C636E1">
        <w:rPr>
          <w:rFonts w:ascii="Times New Roman" w:hAnsi="Times New Roman"/>
          <w:sz w:val="24"/>
          <w:szCs w:val="24"/>
          <w:u w:val="single"/>
          <w:shd w:val="clear" w:color="auto" w:fill="FFFFFF"/>
          <w:lang w:eastAsia="ru-RU"/>
        </w:rPr>
        <w:t>4 15</w:t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2 8 5             6 *9 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</w:p>
    <w:p w:rsidR="00A15AEA" w:rsidRPr="00C636E1" w:rsidRDefault="00A15AEA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665              234     </w:t>
      </w:r>
    </w:p>
    <w:p w:rsidR="00A15AEA" w:rsidRPr="00C636E1" w:rsidRDefault="00A15AEA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>-</w:t>
      </w:r>
      <w:r w:rsidRPr="00C636E1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380 </w:t>
      </w: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         +</w:t>
      </w:r>
      <w:r w:rsidRPr="00C636E1">
        <w:rPr>
          <w:rFonts w:ascii="Times New Roman" w:hAnsi="Times New Roman"/>
          <w:bCs/>
          <w:sz w:val="24"/>
          <w:szCs w:val="24"/>
          <w:u w:val="single"/>
          <w:lang w:eastAsia="ru-RU"/>
        </w:rPr>
        <w:t>415</w:t>
      </w:r>
    </w:p>
    <w:p w:rsidR="00A15AEA" w:rsidRPr="00C636E1" w:rsidRDefault="00A15AEA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285              649</w:t>
      </w:r>
    </w:p>
    <w:p w:rsidR="00CF481D" w:rsidRPr="00C636E1" w:rsidRDefault="00CF481D" w:rsidP="00B62698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CF481D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>Рефлексия.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>-</w:t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Наш урок подошёл к </w:t>
      </w:r>
      <w:proofErr w:type="gramStart"/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концу …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sym w:font="Symbol" w:char="F0B7"/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i/>
          <w:iCs/>
          <w:sz w:val="24"/>
          <w:szCs w:val="24"/>
          <w:lang w:eastAsia="ru-RU"/>
        </w:rPr>
        <w:t>было интересно…</w:t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sym w:font="Symbol" w:char="F0B7"/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i/>
          <w:iCs/>
          <w:sz w:val="24"/>
          <w:szCs w:val="24"/>
          <w:lang w:eastAsia="ru-RU"/>
        </w:rPr>
        <w:t>было</w:t>
      </w:r>
      <w:proofErr w:type="gramEnd"/>
      <w:r w:rsidRPr="00C636E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трудно…</w:t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sym w:font="Symbol" w:char="F0B7"/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i/>
          <w:iCs/>
          <w:sz w:val="24"/>
          <w:szCs w:val="24"/>
          <w:lang w:eastAsia="ru-RU"/>
        </w:rPr>
        <w:t>у меня получилось …</w:t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sym w:font="Symbol" w:char="F0B7"/>
      </w:r>
      <w:r w:rsidRPr="00C636E1">
        <w:rPr>
          <w:rFonts w:ascii="Times New Roman" w:hAnsi="Times New Roman"/>
          <w:sz w:val="24"/>
          <w:szCs w:val="24"/>
          <w:lang w:eastAsia="ru-RU"/>
        </w:rPr>
        <w:t> </w:t>
      </w:r>
      <w:r w:rsidRPr="00C636E1">
        <w:rPr>
          <w:rFonts w:ascii="Times New Roman" w:hAnsi="Times New Roman"/>
          <w:i/>
          <w:iCs/>
          <w:sz w:val="24"/>
          <w:szCs w:val="24"/>
          <w:lang w:eastAsia="ru-RU"/>
        </w:rPr>
        <w:t>мне захотелось…</w:t>
      </w:r>
    </w:p>
    <w:p w:rsidR="00C56CDC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="00C56CDC" w:rsidRPr="00C636E1">
        <w:rPr>
          <w:rFonts w:ascii="Times New Roman" w:hAnsi="Times New Roman"/>
          <w:b/>
          <w:sz w:val="24"/>
          <w:szCs w:val="24"/>
          <w:lang w:eastAsia="ru-RU"/>
        </w:rPr>
        <w:t>Выставление оценок.</w:t>
      </w:r>
    </w:p>
    <w:p w:rsidR="00A15AEA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636E1">
        <w:rPr>
          <w:rFonts w:ascii="Times New Roman" w:hAnsi="Times New Roman"/>
          <w:b/>
          <w:sz w:val="24"/>
          <w:szCs w:val="24"/>
          <w:lang w:eastAsia="ru-RU"/>
        </w:rPr>
        <w:t>Итог урока</w:t>
      </w:r>
      <w:r w:rsidRPr="00C636E1">
        <w:rPr>
          <w:rFonts w:ascii="Times New Roman" w:hAnsi="Times New Roman"/>
          <w:sz w:val="24"/>
          <w:szCs w:val="24"/>
          <w:lang w:eastAsia="ru-RU"/>
        </w:rPr>
        <w:t xml:space="preserve">: С каким настроением вы уходите с урока? Если с </w:t>
      </w:r>
      <w:proofErr w:type="gramStart"/>
      <w:r w:rsidRPr="00C636E1">
        <w:rPr>
          <w:rFonts w:ascii="Times New Roman" w:hAnsi="Times New Roman"/>
          <w:sz w:val="24"/>
          <w:szCs w:val="24"/>
          <w:lang w:eastAsia="ru-RU"/>
        </w:rPr>
        <w:t>хорошим</w:t>
      </w:r>
      <w:proofErr w:type="gramEnd"/>
      <w:r w:rsidRPr="00C636E1">
        <w:rPr>
          <w:rFonts w:ascii="Times New Roman" w:hAnsi="Times New Roman"/>
          <w:sz w:val="24"/>
          <w:szCs w:val="24"/>
          <w:lang w:eastAsia="ru-RU"/>
        </w:rPr>
        <w:t xml:space="preserve">, то возьмите длинный лучик. Если с </w:t>
      </w:r>
      <w:proofErr w:type="gramStart"/>
      <w:r w:rsidRPr="00C636E1">
        <w:rPr>
          <w:rFonts w:ascii="Times New Roman" w:hAnsi="Times New Roman"/>
          <w:sz w:val="24"/>
          <w:szCs w:val="24"/>
          <w:lang w:eastAsia="ru-RU"/>
        </w:rPr>
        <w:t>плохим</w:t>
      </w:r>
      <w:proofErr w:type="gramEnd"/>
      <w:r w:rsidRPr="00C636E1">
        <w:rPr>
          <w:rFonts w:ascii="Times New Roman" w:hAnsi="Times New Roman"/>
          <w:sz w:val="24"/>
          <w:szCs w:val="24"/>
          <w:lang w:eastAsia="ru-RU"/>
        </w:rPr>
        <w:t xml:space="preserve"> – короткий лучик </w:t>
      </w: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Pr="00C636E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Домашнее задание: </w:t>
      </w:r>
    </w:p>
    <w:p w:rsidR="00A15AEA" w:rsidRPr="00C636E1" w:rsidRDefault="00BC711F" w:rsidP="00B62698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noProof/>
        </w:rPr>
        <w:pict>
          <v:shape id="_x0000_s1043" type="#_x0000_t75" style="position:absolute;margin-left:307.7pt;margin-top:16.3pt;width:189.75pt;height:121.5pt;z-index:12">
            <v:imagedata r:id="rId7" o:title="" croptop="20511f" cropleft="2016f" cropright="2737f"/>
          </v:shape>
        </w:pict>
      </w:r>
      <w:r w:rsidR="00A15AEA" w:rsidRPr="00C636E1">
        <w:rPr>
          <w:rFonts w:ascii="Times New Roman" w:hAnsi="Times New Roman"/>
          <w:bCs/>
          <w:sz w:val="24"/>
          <w:szCs w:val="24"/>
          <w:lang w:eastAsia="ru-RU"/>
        </w:rPr>
        <w:t xml:space="preserve">     Эти машины застряли в «пробке». Найди сначала две одинаковые машины, а затем три машины, которые ничем не отличаются друг от друга.</w:t>
      </w:r>
    </w:p>
    <w:p w:rsidR="00A15AEA" w:rsidRPr="00C636E1" w:rsidRDefault="007140BE" w:rsidP="00B62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br/>
      </w:r>
      <w:r w:rsidR="00A15AEA" w:rsidRPr="00C636E1">
        <w:rPr>
          <w:rFonts w:ascii="Times New Roman" w:hAnsi="Times New Roman"/>
          <w:sz w:val="24"/>
          <w:szCs w:val="24"/>
          <w:lang w:eastAsia="ru-RU"/>
        </w:rPr>
        <w:t>Две одинаковые машины – это № ____ и № ____</w:t>
      </w:r>
    </w:p>
    <w:p w:rsidR="007140BE" w:rsidRPr="00C636E1" w:rsidRDefault="00A15AEA" w:rsidP="00BC711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36E1">
        <w:rPr>
          <w:rFonts w:ascii="Times New Roman" w:hAnsi="Times New Roman"/>
          <w:sz w:val="24"/>
          <w:szCs w:val="24"/>
          <w:lang w:eastAsia="ru-RU"/>
        </w:rPr>
        <w:t>Три одинаковые машины – это № ____</w:t>
      </w:r>
      <w:proofErr w:type="gramStart"/>
      <w:r w:rsidRPr="00C636E1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C636E1">
        <w:rPr>
          <w:rFonts w:ascii="Times New Roman" w:hAnsi="Times New Roman"/>
          <w:sz w:val="24"/>
          <w:szCs w:val="24"/>
          <w:lang w:eastAsia="ru-RU"/>
        </w:rPr>
        <w:t xml:space="preserve"> № ____ и № ___</w:t>
      </w:r>
      <w:r w:rsidR="007140BE" w:rsidRPr="00C636E1">
        <w:rPr>
          <w:rFonts w:ascii="Times New Roman" w:hAnsi="Times New Roman"/>
          <w:sz w:val="24"/>
          <w:szCs w:val="24"/>
          <w:lang w:eastAsia="ru-RU"/>
        </w:rPr>
        <w:br/>
      </w:r>
      <w:r w:rsidR="007140BE" w:rsidRPr="00C636E1">
        <w:rPr>
          <w:rFonts w:ascii="Times New Roman" w:hAnsi="Times New Roman"/>
          <w:sz w:val="24"/>
          <w:szCs w:val="24"/>
          <w:lang w:eastAsia="ru-RU"/>
        </w:rPr>
        <w:br/>
      </w:r>
    </w:p>
    <w:sectPr w:rsidR="007140BE" w:rsidRPr="00C636E1" w:rsidSect="006B641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7862"/>
    <w:multiLevelType w:val="multilevel"/>
    <w:tmpl w:val="1D3A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D4D64"/>
    <w:multiLevelType w:val="multilevel"/>
    <w:tmpl w:val="79589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602DD"/>
    <w:multiLevelType w:val="multilevel"/>
    <w:tmpl w:val="FC16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33174"/>
    <w:multiLevelType w:val="multilevel"/>
    <w:tmpl w:val="CEC02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0E67A90"/>
    <w:multiLevelType w:val="multilevel"/>
    <w:tmpl w:val="745E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266C6A"/>
    <w:multiLevelType w:val="multilevel"/>
    <w:tmpl w:val="0032D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6E6A28"/>
    <w:multiLevelType w:val="hybridMultilevel"/>
    <w:tmpl w:val="CBC02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23B48"/>
    <w:multiLevelType w:val="multilevel"/>
    <w:tmpl w:val="01E653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54E7E5F"/>
    <w:multiLevelType w:val="multilevel"/>
    <w:tmpl w:val="99BE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814172"/>
    <w:multiLevelType w:val="multilevel"/>
    <w:tmpl w:val="D3D09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CA27A3C"/>
    <w:multiLevelType w:val="multilevel"/>
    <w:tmpl w:val="56F67C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6065189"/>
    <w:multiLevelType w:val="multilevel"/>
    <w:tmpl w:val="9CC0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2F40B0"/>
    <w:multiLevelType w:val="multilevel"/>
    <w:tmpl w:val="D138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393612"/>
    <w:multiLevelType w:val="multilevel"/>
    <w:tmpl w:val="1612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A20F36"/>
    <w:multiLevelType w:val="multilevel"/>
    <w:tmpl w:val="596261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A9D3AC2"/>
    <w:multiLevelType w:val="multilevel"/>
    <w:tmpl w:val="B5D2E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F7C7E78"/>
    <w:multiLevelType w:val="multilevel"/>
    <w:tmpl w:val="4F02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B87721"/>
    <w:multiLevelType w:val="multilevel"/>
    <w:tmpl w:val="EF204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EE54016"/>
    <w:multiLevelType w:val="multilevel"/>
    <w:tmpl w:val="A1DE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E95334"/>
    <w:multiLevelType w:val="multilevel"/>
    <w:tmpl w:val="95CE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12"/>
  </w:num>
  <w:num w:numId="5">
    <w:abstractNumId w:val="18"/>
  </w:num>
  <w:num w:numId="6">
    <w:abstractNumId w:val="11"/>
  </w:num>
  <w:num w:numId="7">
    <w:abstractNumId w:val="8"/>
  </w:num>
  <w:num w:numId="8">
    <w:abstractNumId w:val="19"/>
  </w:num>
  <w:num w:numId="9">
    <w:abstractNumId w:val="16"/>
  </w:num>
  <w:num w:numId="10">
    <w:abstractNumId w:val="4"/>
  </w:num>
  <w:num w:numId="11">
    <w:abstractNumId w:val="17"/>
  </w:num>
  <w:num w:numId="12">
    <w:abstractNumId w:val="3"/>
  </w:num>
  <w:num w:numId="13">
    <w:abstractNumId w:val="7"/>
  </w:num>
  <w:num w:numId="14">
    <w:abstractNumId w:val="9"/>
  </w:num>
  <w:num w:numId="15">
    <w:abstractNumId w:val="5"/>
  </w:num>
  <w:num w:numId="16">
    <w:abstractNumId w:val="2"/>
  </w:num>
  <w:num w:numId="17">
    <w:abstractNumId w:val="15"/>
  </w:num>
  <w:num w:numId="18">
    <w:abstractNumId w:val="10"/>
  </w:num>
  <w:num w:numId="19">
    <w:abstractNumId w:val="14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36E4"/>
    <w:rsid w:val="001F3723"/>
    <w:rsid w:val="00210BF4"/>
    <w:rsid w:val="00377016"/>
    <w:rsid w:val="003C23F2"/>
    <w:rsid w:val="004A0CA2"/>
    <w:rsid w:val="00506F91"/>
    <w:rsid w:val="00540275"/>
    <w:rsid w:val="005F3166"/>
    <w:rsid w:val="00603330"/>
    <w:rsid w:val="00642F5D"/>
    <w:rsid w:val="006A3395"/>
    <w:rsid w:val="006B6414"/>
    <w:rsid w:val="007140BE"/>
    <w:rsid w:val="007210E0"/>
    <w:rsid w:val="007C3008"/>
    <w:rsid w:val="007E2ED2"/>
    <w:rsid w:val="00827E5E"/>
    <w:rsid w:val="009C36E4"/>
    <w:rsid w:val="00A15AEA"/>
    <w:rsid w:val="00A64AA2"/>
    <w:rsid w:val="00A712F5"/>
    <w:rsid w:val="00AE3A62"/>
    <w:rsid w:val="00B62698"/>
    <w:rsid w:val="00BC711F"/>
    <w:rsid w:val="00BD5EE3"/>
    <w:rsid w:val="00C50CE2"/>
    <w:rsid w:val="00C56CDC"/>
    <w:rsid w:val="00C636E1"/>
    <w:rsid w:val="00CF481D"/>
    <w:rsid w:val="00D133C4"/>
    <w:rsid w:val="00DE58DF"/>
    <w:rsid w:val="00EB14D6"/>
    <w:rsid w:val="00FB6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10" type="connector" idref="#_x0000_s1033"/>
        <o:r id="V:Rule11" type="connector" idref="#_x0000_s1026"/>
        <o:r id="V:Rule12" type="connector" idref="#_x0000_s1028"/>
        <o:r id="V:Rule13" type="connector" idref="#_x0000_s1032"/>
        <o:r id="V:Rule14" type="connector" idref="#_x0000_s1027"/>
        <o:r id="V:Rule15" type="connector" idref="#_x0000_s1038"/>
        <o:r id="V:Rule16" type="connector" idref="#_x0000_s1030"/>
        <o:r id="V:Rule17" type="connector" idref="#_x0000_s1031"/>
        <o:r id="V:Rule1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E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C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C36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C36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C36E4"/>
    <w:rPr>
      <w:rFonts w:cs="Times New Roman"/>
    </w:rPr>
  </w:style>
  <w:style w:type="table" w:styleId="a6">
    <w:name w:val="Table Grid"/>
    <w:basedOn w:val="a1"/>
    <w:locked/>
    <w:rsid w:val="00A15A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12</cp:revision>
  <cp:lastPrinted>2014-12-04T17:16:00Z</cp:lastPrinted>
  <dcterms:created xsi:type="dcterms:W3CDTF">2014-12-01T09:23:00Z</dcterms:created>
  <dcterms:modified xsi:type="dcterms:W3CDTF">2014-12-07T11:52:00Z</dcterms:modified>
</cp:coreProperties>
</file>