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C2" w:rsidRPr="00D07EFD" w:rsidRDefault="00D07EFD" w:rsidP="00D07EFD">
      <w:pPr>
        <w:pStyle w:val="a3"/>
        <w:jc w:val="center"/>
        <w:rPr>
          <w:b/>
          <w:u w:val="single"/>
        </w:rPr>
      </w:pPr>
      <w:r w:rsidRPr="00D07EFD">
        <w:rPr>
          <w:b/>
          <w:u w:val="single"/>
        </w:rPr>
        <w:t>Конспект урока по математике в 6</w:t>
      </w:r>
      <w:r w:rsidR="00D617CD">
        <w:rPr>
          <w:b/>
          <w:u w:val="single"/>
        </w:rPr>
        <w:t xml:space="preserve"> </w:t>
      </w:r>
      <w:r w:rsidRPr="00D07EFD">
        <w:rPr>
          <w:b/>
          <w:u w:val="single"/>
        </w:rPr>
        <w:t xml:space="preserve">Г </w:t>
      </w:r>
      <w:r w:rsidR="00F815CD">
        <w:rPr>
          <w:b/>
          <w:u w:val="single"/>
        </w:rPr>
        <w:t>классе по теме «Параллельные</w:t>
      </w:r>
      <w:r w:rsidRPr="00D07EFD">
        <w:rPr>
          <w:b/>
          <w:u w:val="single"/>
        </w:rPr>
        <w:t xml:space="preserve"> прямые» (1 урок по теме)</w:t>
      </w:r>
    </w:p>
    <w:p w:rsidR="00805928" w:rsidRDefault="00F368C9" w:rsidP="00805928">
      <w:pPr>
        <w:pStyle w:val="a3"/>
      </w:pPr>
      <w:r>
        <w:t xml:space="preserve">Цели урока: </w:t>
      </w:r>
      <w:r w:rsidR="00805928">
        <w:rPr>
          <w:rStyle w:val="a4"/>
        </w:rPr>
        <w:t>Обучающие:</w:t>
      </w:r>
      <w:r w:rsidR="00805928">
        <w:t xml:space="preserve"> </w:t>
      </w:r>
    </w:p>
    <w:p w:rsidR="00805928" w:rsidRPr="00671473" w:rsidRDefault="00805928" w:rsidP="008059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1473">
        <w:rPr>
          <w:rFonts w:ascii="Times New Roman" w:hAnsi="Times New Roman"/>
          <w:sz w:val="24"/>
          <w:szCs w:val="24"/>
        </w:rPr>
        <w:t xml:space="preserve">повторить  </w:t>
      </w:r>
      <w:r>
        <w:rPr>
          <w:rFonts w:ascii="Times New Roman" w:hAnsi="Times New Roman"/>
          <w:sz w:val="24"/>
          <w:szCs w:val="24"/>
        </w:rPr>
        <w:t xml:space="preserve">понятие угла, </w:t>
      </w:r>
      <w:r w:rsidRPr="00671473">
        <w:rPr>
          <w:rFonts w:ascii="Times New Roman" w:hAnsi="Times New Roman"/>
          <w:sz w:val="24"/>
          <w:szCs w:val="24"/>
        </w:rPr>
        <w:t xml:space="preserve">навыки </w:t>
      </w:r>
      <w:r>
        <w:rPr>
          <w:rFonts w:ascii="Times New Roman" w:hAnsi="Times New Roman"/>
          <w:sz w:val="24"/>
          <w:szCs w:val="24"/>
        </w:rPr>
        <w:t>построения прямых, лучей</w:t>
      </w:r>
      <w:r w:rsidRPr="00671473">
        <w:rPr>
          <w:rFonts w:ascii="Times New Roman" w:hAnsi="Times New Roman"/>
          <w:sz w:val="24"/>
          <w:szCs w:val="24"/>
        </w:rPr>
        <w:t>;</w:t>
      </w:r>
    </w:p>
    <w:p w:rsidR="00805928" w:rsidRDefault="00805928" w:rsidP="008059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1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научить </w:t>
      </w:r>
      <w:r w:rsidRPr="00671473">
        <w:rPr>
          <w:rFonts w:ascii="Times New Roman" w:hAnsi="Times New Roman"/>
          <w:sz w:val="24"/>
          <w:szCs w:val="24"/>
        </w:rPr>
        <w:t xml:space="preserve">распознавать </w:t>
      </w:r>
      <w:r w:rsidR="0029628D">
        <w:rPr>
          <w:rFonts w:ascii="Times New Roman" w:hAnsi="Times New Roman"/>
          <w:sz w:val="24"/>
          <w:szCs w:val="24"/>
        </w:rPr>
        <w:t>параллельные</w:t>
      </w:r>
      <w:r w:rsidRPr="006F4D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прямые, научить строить </w:t>
      </w:r>
      <w:r w:rsidR="0029628D">
        <w:rPr>
          <w:rFonts w:ascii="Times New Roman" w:hAnsi="Times New Roman"/>
          <w:sz w:val="24"/>
          <w:szCs w:val="24"/>
        </w:rPr>
        <w:t>параллельные</w:t>
      </w:r>
      <w:r>
        <w:rPr>
          <w:rFonts w:ascii="Times New Roman" w:hAnsi="Times New Roman"/>
          <w:sz w:val="24"/>
          <w:szCs w:val="24"/>
        </w:rPr>
        <w:t xml:space="preserve"> прямые.</w:t>
      </w:r>
    </w:p>
    <w:p w:rsidR="00805928" w:rsidRDefault="00805928" w:rsidP="00805928">
      <w:pPr>
        <w:pStyle w:val="a3"/>
      </w:pPr>
      <w:r>
        <w:rPr>
          <w:rStyle w:val="a4"/>
        </w:rPr>
        <w:t>Развивающие:</w:t>
      </w:r>
      <w:r>
        <w:rPr>
          <w:b/>
          <w:bCs/>
        </w:rPr>
        <w:t xml:space="preserve"> </w:t>
      </w:r>
    </w:p>
    <w:p w:rsidR="00805928" w:rsidRDefault="00805928" w:rsidP="008059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развить навыки поиска, обработки и представления информации;</w:t>
      </w:r>
    </w:p>
    <w:p w:rsidR="00805928" w:rsidRDefault="00805928" w:rsidP="008059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развить умение  сравнивать, анализировать, делать выводы;</w:t>
      </w:r>
    </w:p>
    <w:p w:rsidR="00805928" w:rsidRDefault="00805928" w:rsidP="008059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развить наблюдательность, а также коммуникативные умения. </w:t>
      </w:r>
    </w:p>
    <w:p w:rsidR="00805928" w:rsidRDefault="00805928" w:rsidP="00805928">
      <w:pPr>
        <w:pStyle w:val="a3"/>
      </w:pPr>
      <w:r>
        <w:rPr>
          <w:rStyle w:val="a4"/>
        </w:rPr>
        <w:t xml:space="preserve">Воспитательные: </w:t>
      </w:r>
    </w:p>
    <w:p w:rsidR="00805928" w:rsidRDefault="00805928" w:rsidP="008059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воспитать внимательность, усидчивость; </w:t>
      </w:r>
    </w:p>
    <w:p w:rsidR="00805928" w:rsidRDefault="00805928" w:rsidP="008059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сформировать понимание значимости математики как способа познания окружающего мира. </w:t>
      </w:r>
    </w:p>
    <w:p w:rsidR="002757A2" w:rsidRDefault="00CF079F" w:rsidP="00F368C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организации урока: классный урок.</w:t>
      </w:r>
    </w:p>
    <w:p w:rsidR="00CF079F" w:rsidRDefault="00CF079F" w:rsidP="00F368C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урок изучения новых знаний.</w:t>
      </w:r>
    </w:p>
    <w:p w:rsidR="00CF079F" w:rsidRDefault="00BB6F46" w:rsidP="00F368C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Методы обучения: словесные (беседа, рассказ), наглядные (презентация, работа с чертежным треугольником), практические (упражнения для коллективного, индивидуал</w:t>
      </w:r>
      <w:r w:rsidR="00D659FE">
        <w:rPr>
          <w:rFonts w:ascii="Times New Roman" w:hAnsi="Times New Roman" w:cs="Times New Roman"/>
          <w:sz w:val="24"/>
          <w:szCs w:val="24"/>
        </w:rPr>
        <w:t>ьного выполнения в тетрадях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B6F46" w:rsidRDefault="00531408" w:rsidP="00F368C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проектор, ноутбук, мел, д</w:t>
      </w:r>
      <w:r w:rsidR="00D659FE">
        <w:rPr>
          <w:rFonts w:ascii="Times New Roman" w:hAnsi="Times New Roman" w:cs="Times New Roman"/>
          <w:sz w:val="24"/>
          <w:szCs w:val="24"/>
        </w:rPr>
        <w:t>оска, чертежный треугольник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DD6" w:rsidRDefault="00BC5DD6" w:rsidP="00CD1162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162">
        <w:rPr>
          <w:rFonts w:ascii="Times New Roman" w:hAnsi="Times New Roman" w:cs="Times New Roman"/>
          <w:b/>
          <w:sz w:val="24"/>
          <w:szCs w:val="24"/>
        </w:rPr>
        <w:t>План урока.</w:t>
      </w:r>
    </w:p>
    <w:p w:rsidR="00CD1162" w:rsidRPr="002963A1" w:rsidRDefault="00975116" w:rsidP="002963A1">
      <w:pPr>
        <w:pStyle w:val="a5"/>
        <w:numPr>
          <w:ilvl w:val="2"/>
          <w:numId w:val="2"/>
        </w:numPr>
        <w:ind w:left="742" w:hanging="45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 (3</w:t>
      </w:r>
      <w:r w:rsidR="002963A1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>уты</w:t>
      </w:r>
      <w:r w:rsidR="002963A1">
        <w:rPr>
          <w:rFonts w:ascii="Times New Roman" w:hAnsi="Times New Roman" w:cs="Times New Roman"/>
          <w:sz w:val="24"/>
          <w:szCs w:val="24"/>
        </w:rPr>
        <w:t>).</w:t>
      </w:r>
    </w:p>
    <w:p w:rsidR="002963A1" w:rsidRPr="00B55DD4" w:rsidRDefault="00B55DD4" w:rsidP="002963A1">
      <w:pPr>
        <w:pStyle w:val="a5"/>
        <w:numPr>
          <w:ilvl w:val="2"/>
          <w:numId w:val="2"/>
        </w:numPr>
        <w:ind w:left="742" w:hanging="45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темы урока и постановка цели урока (1 мин</w:t>
      </w:r>
      <w:r w:rsidR="000D5BD9">
        <w:rPr>
          <w:rFonts w:ascii="Times New Roman" w:hAnsi="Times New Roman" w:cs="Times New Roman"/>
          <w:sz w:val="24"/>
          <w:szCs w:val="24"/>
        </w:rPr>
        <w:t>ута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55DD4" w:rsidRPr="000D5BD9" w:rsidRDefault="00975116" w:rsidP="002963A1">
      <w:pPr>
        <w:pStyle w:val="a5"/>
        <w:numPr>
          <w:ilvl w:val="2"/>
          <w:numId w:val="2"/>
        </w:numPr>
        <w:ind w:left="742" w:hanging="45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знаний (5</w:t>
      </w:r>
      <w:r w:rsidR="000D5BD9">
        <w:rPr>
          <w:rFonts w:ascii="Times New Roman" w:hAnsi="Times New Roman" w:cs="Times New Roman"/>
          <w:sz w:val="24"/>
          <w:szCs w:val="24"/>
        </w:rPr>
        <w:t xml:space="preserve"> минут).</w:t>
      </w:r>
    </w:p>
    <w:p w:rsidR="00870AF1" w:rsidRPr="00870AF1" w:rsidRDefault="00870AF1" w:rsidP="002963A1">
      <w:pPr>
        <w:pStyle w:val="a5"/>
        <w:numPr>
          <w:ilvl w:val="2"/>
          <w:numId w:val="2"/>
        </w:numPr>
        <w:ind w:left="742" w:hanging="45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нового материала и запись домашнего задания (12 минут).</w:t>
      </w:r>
    </w:p>
    <w:p w:rsidR="001B3E8F" w:rsidRPr="001B3E8F" w:rsidRDefault="001B3E8F" w:rsidP="002963A1">
      <w:pPr>
        <w:pStyle w:val="a5"/>
        <w:numPr>
          <w:ilvl w:val="2"/>
          <w:numId w:val="2"/>
        </w:numPr>
        <w:ind w:left="742" w:hanging="45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 (3 минуты).</w:t>
      </w:r>
    </w:p>
    <w:p w:rsidR="00107CCD" w:rsidRPr="00107CCD" w:rsidRDefault="00107CCD" w:rsidP="002963A1">
      <w:pPr>
        <w:pStyle w:val="a5"/>
        <w:numPr>
          <w:ilvl w:val="2"/>
          <w:numId w:val="2"/>
        </w:numPr>
        <w:ind w:left="742" w:hanging="45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изученного материала</w:t>
      </w:r>
      <w:r w:rsidR="00975116">
        <w:rPr>
          <w:rFonts w:ascii="Times New Roman" w:hAnsi="Times New Roman" w:cs="Times New Roman"/>
          <w:sz w:val="24"/>
          <w:szCs w:val="24"/>
        </w:rPr>
        <w:t xml:space="preserve"> (14</w:t>
      </w:r>
      <w:r>
        <w:rPr>
          <w:rFonts w:ascii="Times New Roman" w:hAnsi="Times New Roman" w:cs="Times New Roman"/>
          <w:sz w:val="24"/>
          <w:szCs w:val="24"/>
        </w:rPr>
        <w:t xml:space="preserve"> минут).</w:t>
      </w:r>
    </w:p>
    <w:p w:rsidR="00107CCD" w:rsidRPr="00107CCD" w:rsidRDefault="00107CCD" w:rsidP="002963A1">
      <w:pPr>
        <w:pStyle w:val="a5"/>
        <w:numPr>
          <w:ilvl w:val="2"/>
          <w:numId w:val="2"/>
        </w:numPr>
        <w:ind w:left="742" w:hanging="45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урока, комментирование домашнего задания (2 минуты).</w:t>
      </w:r>
    </w:p>
    <w:p w:rsidR="000D5BD9" w:rsidRDefault="00F412D5" w:rsidP="00F412D5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урока.</w:t>
      </w:r>
    </w:p>
    <w:tbl>
      <w:tblPr>
        <w:tblStyle w:val="a6"/>
        <w:tblW w:w="0" w:type="auto"/>
        <w:tblLook w:val="04A0"/>
      </w:tblPr>
      <w:tblGrid>
        <w:gridCol w:w="3379"/>
        <w:gridCol w:w="3379"/>
        <w:gridCol w:w="3380"/>
      </w:tblGrid>
      <w:tr w:rsidR="00E66124" w:rsidTr="00E66124">
        <w:tc>
          <w:tcPr>
            <w:tcW w:w="3379" w:type="dxa"/>
          </w:tcPr>
          <w:p w:rsidR="00E66124" w:rsidRDefault="00E66124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379" w:type="dxa"/>
          </w:tcPr>
          <w:p w:rsidR="00E66124" w:rsidRDefault="00E66124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380" w:type="dxa"/>
          </w:tcPr>
          <w:p w:rsidR="00E66124" w:rsidRDefault="00E66124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комментарий</w:t>
            </w:r>
          </w:p>
        </w:tc>
      </w:tr>
      <w:tr w:rsidR="00347346" w:rsidTr="008D1335">
        <w:tc>
          <w:tcPr>
            <w:tcW w:w="10138" w:type="dxa"/>
            <w:gridSpan w:val="3"/>
          </w:tcPr>
          <w:p w:rsidR="00347346" w:rsidRPr="0096115E" w:rsidRDefault="0096115E" w:rsidP="00961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347346" w:rsidRPr="00D54D3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  <w:r w:rsidR="00347346" w:rsidRPr="0096115E">
              <w:rPr>
                <w:rFonts w:ascii="Times New Roman" w:hAnsi="Times New Roman" w:cs="Times New Roman"/>
                <w:sz w:val="24"/>
                <w:szCs w:val="24"/>
              </w:rPr>
              <w:t xml:space="preserve"> Цель этапа: создание благоприятной атмосферы на уроке, психологически настроить учащихся на урок.</w:t>
            </w:r>
          </w:p>
        </w:tc>
      </w:tr>
      <w:tr w:rsidR="00E66124" w:rsidTr="00E66124">
        <w:tc>
          <w:tcPr>
            <w:tcW w:w="3379" w:type="dxa"/>
          </w:tcPr>
          <w:p w:rsidR="00E66124" w:rsidRDefault="000D5946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встаньте ровно, проверьте, все ли у Вас готово к уроку. Здравствуйте, садитесь.</w:t>
            </w:r>
            <w:r w:rsidR="000A35A9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проверим домаш</w:t>
            </w:r>
            <w:r w:rsidR="000536F8">
              <w:rPr>
                <w:rFonts w:ascii="Times New Roman" w:hAnsi="Times New Roman" w:cs="Times New Roman"/>
                <w:sz w:val="24"/>
                <w:szCs w:val="24"/>
              </w:rPr>
              <w:t>нее задание</w:t>
            </w:r>
            <w:r w:rsidR="000A3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9" w:type="dxa"/>
          </w:tcPr>
          <w:p w:rsidR="00E66124" w:rsidRDefault="00B616D5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свою готовность к уроку.</w:t>
            </w:r>
          </w:p>
        </w:tc>
        <w:tc>
          <w:tcPr>
            <w:tcW w:w="3380" w:type="dxa"/>
          </w:tcPr>
          <w:p w:rsidR="00E66124" w:rsidRDefault="00B616D5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записаны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число, классная работа и тема урока.</w:t>
            </w:r>
          </w:p>
        </w:tc>
      </w:tr>
      <w:tr w:rsidR="009A4A5C" w:rsidTr="00F03721">
        <w:tc>
          <w:tcPr>
            <w:tcW w:w="10138" w:type="dxa"/>
            <w:gridSpan w:val="3"/>
          </w:tcPr>
          <w:p w:rsidR="009A4A5C" w:rsidRDefault="009A4A5C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36">
              <w:rPr>
                <w:rFonts w:ascii="Times New Roman" w:hAnsi="Times New Roman" w:cs="Times New Roman"/>
                <w:b/>
                <w:sz w:val="24"/>
                <w:szCs w:val="24"/>
              </w:rPr>
              <w:t>2. Сообщение темы урока и постановка цели урока.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 этапа: </w:t>
            </w:r>
            <w:r w:rsidR="00A170D2">
              <w:rPr>
                <w:rFonts w:ascii="Times New Roman" w:hAnsi="Times New Roman" w:cs="Times New Roman"/>
                <w:sz w:val="24"/>
                <w:szCs w:val="24"/>
              </w:rPr>
              <w:t>сообщить и записать тему урока, совместно  с учащимися поставить цель урока.</w:t>
            </w:r>
          </w:p>
        </w:tc>
      </w:tr>
      <w:tr w:rsidR="00E66124" w:rsidTr="00E66124">
        <w:tc>
          <w:tcPr>
            <w:tcW w:w="3379" w:type="dxa"/>
          </w:tcPr>
          <w:p w:rsidR="00E66124" w:rsidRDefault="00D54D36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Итак, запишите число, классная работа и тему урока. А пока записываете, подумайте, а какова цель нашего урока? Это ведь первый урок по теме. Что мы должны сегодня сделать?</w:t>
            </w:r>
          </w:p>
        </w:tc>
        <w:tc>
          <w:tcPr>
            <w:tcW w:w="3379" w:type="dxa"/>
          </w:tcPr>
          <w:p w:rsidR="00E66124" w:rsidRDefault="00A1581C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в тетрадях тему и число. Варианты постановки цели: п</w:t>
            </w:r>
            <w:r w:rsidR="00907302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</w:t>
            </w:r>
            <w:proofErr w:type="gramStart"/>
            <w:r w:rsidR="00907302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прямыми, дать им определение, научиться их строить</w:t>
            </w:r>
            <w:r w:rsidR="00CE3607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3380" w:type="dxa"/>
          </w:tcPr>
          <w:p w:rsidR="00E66124" w:rsidRDefault="00CE7B1B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этап урока проходит  в форме беседы и поиска ответа на вопрос. Методы оценивания ответов учащихся – словесные.</w:t>
            </w:r>
            <w:r w:rsidR="009B0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AFD">
              <w:rPr>
                <w:rFonts w:ascii="Times New Roman" w:hAnsi="Times New Roman" w:cs="Times New Roman"/>
                <w:sz w:val="24"/>
                <w:szCs w:val="24"/>
              </w:rPr>
              <w:t>Кроме того, учитель отслеживает, стала ли цель урока личностно-значимой для каждого учащегося посредством адресных вопросов.</w:t>
            </w:r>
          </w:p>
        </w:tc>
      </w:tr>
      <w:tr w:rsidR="00DB52C3" w:rsidTr="00D83B09">
        <w:tc>
          <w:tcPr>
            <w:tcW w:w="10138" w:type="dxa"/>
            <w:gridSpan w:val="3"/>
          </w:tcPr>
          <w:p w:rsidR="00DB52C3" w:rsidRPr="00DB52C3" w:rsidRDefault="00DB52C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C3">
              <w:rPr>
                <w:rFonts w:ascii="Times New Roman" w:hAnsi="Times New Roman" w:cs="Times New Roman"/>
                <w:b/>
                <w:sz w:val="24"/>
                <w:szCs w:val="24"/>
              </w:rPr>
              <w:t>3. Актуализация знаний (материал 5</w:t>
            </w:r>
            <w:r w:rsidR="00A37C44">
              <w:rPr>
                <w:rFonts w:ascii="Times New Roman" w:hAnsi="Times New Roman" w:cs="Times New Roman"/>
                <w:b/>
                <w:sz w:val="24"/>
                <w:szCs w:val="24"/>
              </w:rPr>
              <w:t>, 6</w:t>
            </w:r>
            <w:r w:rsidRPr="00DB5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 этапа</w:t>
            </w:r>
            <w:r w:rsidR="00FC261D">
              <w:rPr>
                <w:rFonts w:ascii="Times New Roman" w:hAnsi="Times New Roman" w:cs="Times New Roman"/>
                <w:sz w:val="24"/>
                <w:szCs w:val="24"/>
              </w:rPr>
              <w:t xml:space="preserve"> (обучающая)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54EBF">
              <w:rPr>
                <w:rFonts w:ascii="Times New Roman" w:hAnsi="Times New Roman" w:cs="Times New Roman"/>
                <w:sz w:val="24"/>
                <w:szCs w:val="24"/>
              </w:rPr>
              <w:t>повторить ранее изученный материал (</w:t>
            </w:r>
            <w:proofErr w:type="gramStart"/>
            <w:r w:rsidR="00954EBF">
              <w:rPr>
                <w:rFonts w:ascii="Times New Roman" w:hAnsi="Times New Roman" w:cs="Times New Roman"/>
                <w:sz w:val="24"/>
                <w:szCs w:val="24"/>
              </w:rPr>
              <w:t>перпендикулярные</w:t>
            </w:r>
            <w:proofErr w:type="gramEnd"/>
            <w:r w:rsidR="00954EBF">
              <w:rPr>
                <w:rFonts w:ascii="Times New Roman" w:hAnsi="Times New Roman" w:cs="Times New Roman"/>
                <w:sz w:val="24"/>
                <w:szCs w:val="24"/>
              </w:rPr>
              <w:t xml:space="preserve"> прямые)</w:t>
            </w:r>
            <w:r w:rsidR="005F3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6124" w:rsidTr="00E66124">
        <w:tc>
          <w:tcPr>
            <w:tcW w:w="3379" w:type="dxa"/>
          </w:tcPr>
          <w:p w:rsidR="00CD70A4" w:rsidRDefault="00CD5284" w:rsidP="00CD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доску</w:t>
            </w:r>
            <w:r w:rsidR="003457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70A4" w:rsidRDefault="00CD70A4" w:rsidP="00CD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прямые называются перпендикулярными?</w:t>
            </w:r>
          </w:p>
          <w:p w:rsidR="00CD70A4" w:rsidRDefault="00CD70A4" w:rsidP="00CD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инструментов можно построить перпендикулярные прямые?</w:t>
            </w:r>
          </w:p>
          <w:p w:rsidR="00CD70A4" w:rsidRDefault="00CD70A4" w:rsidP="00CD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Начертите квадрат, обозначьте его, выпишите все пары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прямых.</w:t>
            </w:r>
          </w:p>
          <w:p w:rsidR="00E01FDD" w:rsidRDefault="00E01FDD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E66124" w:rsidRDefault="00211256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 первые 2 вопроса дают устные ответы. Задание №3 выполняют самостоятельно. </w:t>
            </w:r>
          </w:p>
        </w:tc>
        <w:tc>
          <w:tcPr>
            <w:tcW w:w="3380" w:type="dxa"/>
          </w:tcPr>
          <w:p w:rsidR="00E66124" w:rsidRDefault="000F52CE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заранее подготовленной презе</w:t>
            </w:r>
            <w:r w:rsidR="006644CD">
              <w:rPr>
                <w:rFonts w:ascii="Times New Roman" w:hAnsi="Times New Roman" w:cs="Times New Roman"/>
                <w:sz w:val="24"/>
                <w:szCs w:val="24"/>
              </w:rPr>
              <w:t xml:space="preserve">нтации. Комментирование учителем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ответов учащихся, совместное исправление ошибок.</w:t>
            </w:r>
          </w:p>
        </w:tc>
      </w:tr>
      <w:tr w:rsidR="004E4FF1" w:rsidTr="001E193C">
        <w:tc>
          <w:tcPr>
            <w:tcW w:w="10138" w:type="dxa"/>
            <w:gridSpan w:val="3"/>
          </w:tcPr>
          <w:p w:rsidR="004E4FF1" w:rsidRPr="004E4FF1" w:rsidRDefault="004E4FF1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И</w:t>
            </w:r>
            <w:r w:rsidRPr="004E4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зучение нового материала.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 этапа</w:t>
            </w:r>
            <w:r w:rsidR="00FC261D">
              <w:rPr>
                <w:rFonts w:ascii="Times New Roman" w:hAnsi="Times New Roman" w:cs="Times New Roman"/>
                <w:sz w:val="24"/>
                <w:szCs w:val="24"/>
              </w:rPr>
              <w:t xml:space="preserve"> (обучающая)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3F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921F7">
              <w:rPr>
                <w:rFonts w:ascii="Times New Roman" w:hAnsi="Times New Roman" w:cs="Times New Roman"/>
                <w:sz w:val="24"/>
                <w:szCs w:val="24"/>
              </w:rPr>
              <w:t xml:space="preserve">ать определение </w:t>
            </w:r>
            <w:proofErr w:type="gramStart"/>
            <w:r w:rsidR="005921F7">
              <w:rPr>
                <w:rFonts w:ascii="Times New Roman" w:hAnsi="Times New Roman" w:cs="Times New Roman"/>
                <w:sz w:val="24"/>
                <w:szCs w:val="24"/>
              </w:rPr>
              <w:t>параллельным</w:t>
            </w:r>
            <w:proofErr w:type="gramEnd"/>
            <w:r w:rsidR="00193F36">
              <w:rPr>
                <w:rFonts w:ascii="Times New Roman" w:hAnsi="Times New Roman" w:cs="Times New Roman"/>
                <w:sz w:val="24"/>
                <w:szCs w:val="24"/>
              </w:rPr>
              <w:t xml:space="preserve"> прямым, научи</w:t>
            </w:r>
            <w:r w:rsidR="005921F7">
              <w:rPr>
                <w:rFonts w:ascii="Times New Roman" w:hAnsi="Times New Roman" w:cs="Times New Roman"/>
                <w:sz w:val="24"/>
                <w:szCs w:val="24"/>
              </w:rPr>
              <w:t>ть распознавать параллельные</w:t>
            </w:r>
            <w:r w:rsidR="00193F36">
              <w:rPr>
                <w:rFonts w:ascii="Times New Roman" w:hAnsi="Times New Roman" w:cs="Times New Roman"/>
                <w:sz w:val="24"/>
                <w:szCs w:val="24"/>
              </w:rPr>
              <w:t xml:space="preserve"> прямые, </w:t>
            </w:r>
            <w:r w:rsidR="005921F7">
              <w:rPr>
                <w:rFonts w:ascii="Times New Roman" w:hAnsi="Times New Roman" w:cs="Times New Roman"/>
                <w:sz w:val="24"/>
                <w:szCs w:val="24"/>
              </w:rPr>
              <w:t>научить строить параллельные</w:t>
            </w:r>
            <w:r w:rsidR="00193F36">
              <w:rPr>
                <w:rFonts w:ascii="Times New Roman" w:hAnsi="Times New Roman" w:cs="Times New Roman"/>
                <w:sz w:val="24"/>
                <w:szCs w:val="24"/>
              </w:rPr>
              <w:t xml:space="preserve"> прямые с помощью чертежного треугольника</w:t>
            </w:r>
            <w:r w:rsidR="005921F7">
              <w:rPr>
                <w:rFonts w:ascii="Times New Roman" w:hAnsi="Times New Roman" w:cs="Times New Roman"/>
                <w:sz w:val="24"/>
                <w:szCs w:val="24"/>
              </w:rPr>
              <w:t xml:space="preserve">  и линейки</w:t>
            </w:r>
            <w:r w:rsidR="00193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6124" w:rsidTr="00E66124">
        <w:tc>
          <w:tcPr>
            <w:tcW w:w="3379" w:type="dxa"/>
          </w:tcPr>
          <w:p w:rsidR="00E66124" w:rsidRDefault="00F41138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вспомним первый урок по теме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прямые». Что мы можем сказать о взаимном расположении двух прямых на плоскости?</w:t>
            </w:r>
          </w:p>
          <w:p w:rsidR="00DB61B3" w:rsidRDefault="00DB61B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пары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отнесем к пересекающимся, </w:t>
            </w:r>
            <w:r w:rsidR="00B27AF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 - не пересекаются?</w:t>
            </w:r>
          </w:p>
          <w:p w:rsidR="005D02A5" w:rsidRDefault="005D02A5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прошлых уроках мы рассмотрели пересекающиеся прямые (а именно перпендикулярные). Значит, нам осталось рассмотреть случай, когда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пересекаются.</w:t>
            </w:r>
          </w:p>
          <w:p w:rsidR="005D02A5" w:rsidRDefault="000E5AB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слайд и подумайте: если прямые пересекаются,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общих точек  у них будет?</w:t>
            </w:r>
          </w:p>
          <w:p w:rsidR="000E5AB3" w:rsidRDefault="000E5AB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на втором рисунке прямые не пересекаются, сколько у них общих точек?</w:t>
            </w:r>
          </w:p>
          <w:p w:rsidR="00B66A50" w:rsidRDefault="00B66A50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вот, такие 2 прямые,  у которых нет общих точек (т.е.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они не пересекаются)</w:t>
            </w:r>
            <w:r w:rsidR="000867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параллельными.</w:t>
            </w:r>
          </w:p>
          <w:p w:rsidR="000C7A78" w:rsidRDefault="000C7A78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 произошло от греческого слова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что значит «идущие рядом». </w:t>
            </w:r>
            <w:r w:rsidR="001E704B">
              <w:rPr>
                <w:rFonts w:ascii="Times New Roman" w:hAnsi="Times New Roman" w:cs="Times New Roman"/>
                <w:sz w:val="24"/>
                <w:szCs w:val="24"/>
              </w:rPr>
              <w:t xml:space="preserve">Для обозначения параллельных прямых древнегреческие математики использовали знак «=», однако  18 </w:t>
            </w:r>
            <w:proofErr w:type="gramStart"/>
            <w:r w:rsidR="001E704B">
              <w:rPr>
                <w:rFonts w:ascii="Times New Roman" w:hAnsi="Times New Roman" w:cs="Times New Roman"/>
                <w:sz w:val="24"/>
                <w:szCs w:val="24"/>
              </w:rPr>
              <w:t>веке</w:t>
            </w:r>
            <w:proofErr w:type="gramEnd"/>
            <w:r w:rsidR="001E704B">
              <w:rPr>
                <w:rFonts w:ascii="Times New Roman" w:hAnsi="Times New Roman" w:cs="Times New Roman"/>
                <w:sz w:val="24"/>
                <w:szCs w:val="24"/>
              </w:rPr>
              <w:t xml:space="preserve"> этот знак начали использовать для обозначения равенства чисел или выражений. А параллельные прямые начали обозначать «‖».</w:t>
            </w:r>
          </w:p>
          <w:p w:rsidR="00EC2D0F" w:rsidRDefault="00EC2D0F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примеры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 в окружающей обстановке.</w:t>
            </w:r>
          </w:p>
          <w:p w:rsidR="00812D46" w:rsidRDefault="00812D46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Итак, мы дали определение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прямым, теперь нужно научиться их проводить и обозначать.</w:t>
            </w:r>
          </w:p>
          <w:p w:rsidR="00F10426" w:rsidRDefault="006521D3" w:rsidP="00F1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Далее, поставьте в тетради «Задание №1»</w:t>
            </w:r>
            <w:r w:rsidR="007251A9">
              <w:rPr>
                <w:rFonts w:ascii="Times New Roman" w:hAnsi="Times New Roman" w:cs="Times New Roman"/>
                <w:sz w:val="24"/>
                <w:szCs w:val="24"/>
              </w:rPr>
              <w:t xml:space="preserve">: провести прямую, </w:t>
            </w:r>
            <w:proofErr w:type="spellStart"/>
            <w:r w:rsidR="007251A9">
              <w:rPr>
                <w:rFonts w:ascii="Times New Roman" w:hAnsi="Times New Roman" w:cs="Times New Roman"/>
                <w:sz w:val="24"/>
                <w:szCs w:val="24"/>
              </w:rPr>
              <w:t>паралелльную</w:t>
            </w:r>
            <w:proofErr w:type="spellEnd"/>
            <w:r w:rsidR="007251A9">
              <w:rPr>
                <w:rFonts w:ascii="Times New Roman" w:hAnsi="Times New Roman" w:cs="Times New Roman"/>
                <w:sz w:val="24"/>
                <w:szCs w:val="24"/>
              </w:rPr>
              <w:t xml:space="preserve"> данной, через точку, </w:t>
            </w:r>
            <w:proofErr w:type="spellStart"/>
            <w:r w:rsidR="007251A9">
              <w:rPr>
                <w:rFonts w:ascii="Times New Roman" w:hAnsi="Times New Roman" w:cs="Times New Roman"/>
                <w:sz w:val="24"/>
                <w:szCs w:val="24"/>
              </w:rPr>
              <w:t>нележащую</w:t>
            </w:r>
            <w:proofErr w:type="spellEnd"/>
            <w:r w:rsidR="007251A9">
              <w:rPr>
                <w:rFonts w:ascii="Times New Roman" w:hAnsi="Times New Roman" w:cs="Times New Roman"/>
                <w:sz w:val="24"/>
                <w:szCs w:val="24"/>
              </w:rPr>
              <w:t xml:space="preserve"> на ней.</w:t>
            </w:r>
            <w:proofErr w:type="gramEnd"/>
            <w:r w:rsidR="007251A9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данного задания нам потребуется чертежный треугольник и карандаш, линейка. Далее учитель работает у доски, показывая, как строить пары </w:t>
            </w:r>
            <w:proofErr w:type="gramStart"/>
            <w:r w:rsidR="007251A9">
              <w:rPr>
                <w:rFonts w:ascii="Times New Roman" w:hAnsi="Times New Roman" w:cs="Times New Roman"/>
                <w:sz w:val="24"/>
                <w:szCs w:val="24"/>
              </w:rPr>
              <w:t>таких</w:t>
            </w:r>
            <w:proofErr w:type="gramEnd"/>
            <w:r w:rsidR="007251A9">
              <w:rPr>
                <w:rFonts w:ascii="Times New Roman" w:hAnsi="Times New Roman" w:cs="Times New Roman"/>
                <w:sz w:val="24"/>
                <w:szCs w:val="24"/>
              </w:rPr>
              <w:t xml:space="preserve"> прямых. </w:t>
            </w:r>
          </w:p>
          <w:p w:rsidR="000336F8" w:rsidRDefault="000336F8" w:rsidP="00F1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сколько таких прямых (параллельных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мы сможем провести?</w:t>
            </w:r>
          </w:p>
          <w:p w:rsidR="000336F8" w:rsidRDefault="000336F8" w:rsidP="00F1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действительно, через точку,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нележащую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можем провести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паралелльную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прямую и притом только одну.</w:t>
            </w:r>
          </w:p>
          <w:p w:rsidR="009D1036" w:rsidRDefault="005E7D4A" w:rsidP="00A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«Задание «2» и выполним задание, представленное на слайде. </w:t>
            </w:r>
            <w:r w:rsidR="009D1036">
              <w:rPr>
                <w:rFonts w:ascii="Times New Roman" w:hAnsi="Times New Roman" w:cs="Times New Roman"/>
                <w:sz w:val="24"/>
                <w:szCs w:val="24"/>
              </w:rPr>
              <w:t>Использую разл</w:t>
            </w:r>
            <w:r w:rsidR="000553A1">
              <w:rPr>
                <w:rFonts w:ascii="Times New Roman" w:hAnsi="Times New Roman" w:cs="Times New Roman"/>
                <w:sz w:val="24"/>
                <w:szCs w:val="24"/>
              </w:rPr>
              <w:t>иновку тетради, проведите перпендикулярные прямые</w:t>
            </w:r>
            <w:r w:rsidR="001A5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A598C"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  <w:proofErr w:type="spellEnd"/>
            <w:proofErr w:type="gramEnd"/>
            <w:r w:rsidR="001A598C">
              <w:rPr>
                <w:rFonts w:ascii="Times New Roman" w:hAnsi="Times New Roman" w:cs="Times New Roman"/>
                <w:sz w:val="24"/>
                <w:szCs w:val="24"/>
              </w:rPr>
              <w:t>, обозначьте их. Затем проведите еще одну перпендикулярную прямую к одной из них и обозначьте ее.</w:t>
            </w:r>
            <w:r w:rsidR="002D3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Скажите, получилась ли  у вас пара параллельных прямых?</w:t>
            </w:r>
          </w:p>
          <w:p w:rsidR="002D339F" w:rsidRDefault="002D339F" w:rsidP="00A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Попробуйте сформулировать свойство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прямых, используя свой рисунок.</w:t>
            </w:r>
          </w:p>
          <w:p w:rsidR="00746957" w:rsidRDefault="0026243F" w:rsidP="00A5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запишем домашнее задание (на слайде). Пока ученики записывают задание, учитель проходит по рядам и </w:t>
            </w:r>
            <w:r w:rsidR="00EC66C0">
              <w:rPr>
                <w:rFonts w:ascii="Times New Roman" w:hAnsi="Times New Roman" w:cs="Times New Roman"/>
                <w:sz w:val="24"/>
                <w:szCs w:val="24"/>
              </w:rPr>
              <w:t>следит, как выполнено задание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учащимися.</w:t>
            </w:r>
          </w:p>
        </w:tc>
        <w:tc>
          <w:tcPr>
            <w:tcW w:w="3379" w:type="dxa"/>
          </w:tcPr>
          <w:p w:rsidR="00DB61B3" w:rsidRDefault="00F41138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Прямые могут пересекаться,  а могут не пересекаться.</w:t>
            </w:r>
          </w:p>
          <w:p w:rsidR="00DB61B3" w:rsidRDefault="00DB61B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1B3" w:rsidRDefault="00DB61B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1B3" w:rsidRDefault="00DB61B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604" w:rsidRDefault="00922604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1B3" w:rsidRDefault="00BD5BAD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Пересекаются – </w:t>
            </w:r>
            <w:proofErr w:type="gramStart"/>
            <w:r w:rsidR="00922604"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  <w:proofErr w:type="gramEnd"/>
            <w:r w:rsidR="00922604">
              <w:rPr>
                <w:rFonts w:ascii="Times New Roman" w:hAnsi="Times New Roman" w:cs="Times New Roman"/>
                <w:sz w:val="24"/>
                <w:szCs w:val="24"/>
              </w:rPr>
              <w:t xml:space="preserve"> на первом рисунке.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604">
              <w:rPr>
                <w:rFonts w:ascii="Times New Roman" w:hAnsi="Times New Roman" w:cs="Times New Roman"/>
                <w:sz w:val="24"/>
                <w:szCs w:val="24"/>
              </w:rPr>
              <w:t>втором не пересекаются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7502" w:rsidRDefault="00B07502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B3" w:rsidRDefault="000E5AB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B3" w:rsidRDefault="000E5AB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B3" w:rsidRDefault="000E5AB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B3" w:rsidRDefault="000E5AB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B3" w:rsidRDefault="000E5AB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B3" w:rsidRDefault="000E5AB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B3" w:rsidRDefault="000E5AB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B3" w:rsidRDefault="000E5AB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B3" w:rsidRDefault="000E5AB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общая точка.</w:t>
            </w:r>
          </w:p>
          <w:p w:rsidR="0003480F" w:rsidRDefault="0003480F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B3" w:rsidRDefault="000E5AB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B3" w:rsidRDefault="000E5AB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ни одной общей точки.</w:t>
            </w:r>
          </w:p>
          <w:p w:rsidR="0003480F" w:rsidRDefault="0003480F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0F" w:rsidRDefault="0003480F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0F" w:rsidRDefault="0003480F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0F" w:rsidRDefault="0003480F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0F" w:rsidRDefault="0003480F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0F" w:rsidRDefault="0003480F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0F" w:rsidRDefault="0003480F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0F" w:rsidRDefault="0003480F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0F" w:rsidRDefault="0003480F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0F" w:rsidRDefault="0003480F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0F" w:rsidRDefault="0003480F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0F" w:rsidRDefault="0003480F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0F" w:rsidRDefault="0003480F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0F" w:rsidRDefault="0003480F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0F" w:rsidRDefault="0003480F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0F" w:rsidRDefault="0003480F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0F" w:rsidRDefault="0003480F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0F" w:rsidRDefault="0003480F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BD1" w:rsidRDefault="00234BD1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0F" w:rsidRDefault="00EC2D0F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приводят примеры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 в окружающей обстановке.</w:t>
            </w:r>
          </w:p>
          <w:p w:rsidR="00234BD1" w:rsidRDefault="00234BD1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BD1" w:rsidRDefault="00234BD1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BD1" w:rsidRDefault="00234BD1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BD1" w:rsidRDefault="00234BD1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BD1" w:rsidRDefault="00234BD1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BD1" w:rsidRDefault="00234BD1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BD1" w:rsidRDefault="00234BD1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BD1" w:rsidRDefault="00234BD1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BD1" w:rsidRDefault="00234BD1" w:rsidP="00234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под четким руководством учителя выпол</w:t>
            </w:r>
            <w:r w:rsidR="00D0424F">
              <w:rPr>
                <w:rFonts w:ascii="Times New Roman" w:hAnsi="Times New Roman" w:cs="Times New Roman"/>
                <w:sz w:val="24"/>
                <w:szCs w:val="24"/>
              </w:rPr>
              <w:t xml:space="preserve">няют построение </w:t>
            </w:r>
            <w:proofErr w:type="gramStart"/>
            <w:r w:rsidR="00D0424F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прямых.</w:t>
            </w:r>
          </w:p>
          <w:p w:rsidR="00FF6300" w:rsidRDefault="00FF6300" w:rsidP="00234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00" w:rsidRDefault="00FF6300" w:rsidP="00234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00" w:rsidRDefault="00FF6300" w:rsidP="00234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00" w:rsidRDefault="00FF6300" w:rsidP="00234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Паралелльными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6F8" w:rsidRDefault="000336F8" w:rsidP="00234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Одну.</w:t>
            </w:r>
          </w:p>
          <w:p w:rsidR="00E04DE4" w:rsidRDefault="00E04DE4" w:rsidP="00234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E4" w:rsidRDefault="00E04DE4" w:rsidP="00234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E4" w:rsidRDefault="00E04DE4" w:rsidP="00234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E4" w:rsidRDefault="00E04DE4" w:rsidP="00234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E4" w:rsidRDefault="00E04DE4" w:rsidP="00234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E4" w:rsidRDefault="00E04DE4" w:rsidP="00234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E4" w:rsidRDefault="00E04DE4" w:rsidP="00234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E4" w:rsidRDefault="00E04DE4" w:rsidP="00234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E4" w:rsidRDefault="00E04DE4" w:rsidP="00234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E4" w:rsidRDefault="00E04DE4" w:rsidP="00234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E4" w:rsidRDefault="00E04DE4" w:rsidP="00234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CF" w:rsidRDefault="00E04DE4" w:rsidP="00234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со слайда.</w:t>
            </w:r>
          </w:p>
          <w:p w:rsidR="002306CF" w:rsidRDefault="002306CF" w:rsidP="00234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CF" w:rsidRDefault="002306CF" w:rsidP="00234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CF" w:rsidRDefault="002306CF" w:rsidP="00234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CF" w:rsidRDefault="002306CF" w:rsidP="00234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CF" w:rsidRDefault="002306CF" w:rsidP="00234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CF" w:rsidRDefault="002306CF" w:rsidP="00234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CF" w:rsidRDefault="002306CF" w:rsidP="00234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прямые, перпендикулярные третье</w:t>
            </w:r>
            <w:r w:rsidR="000553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параллельны.</w:t>
            </w:r>
          </w:p>
          <w:p w:rsidR="002306CF" w:rsidRDefault="002306CF" w:rsidP="00234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CF" w:rsidRDefault="002306CF" w:rsidP="00234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CF" w:rsidRDefault="002306CF" w:rsidP="00234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CF" w:rsidRDefault="002306CF" w:rsidP="00234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CF" w:rsidRDefault="002306CF" w:rsidP="00234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E4" w:rsidRDefault="00E04DE4" w:rsidP="00234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0" w:type="dxa"/>
          </w:tcPr>
          <w:p w:rsidR="00E66124" w:rsidRDefault="00E44E66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Продолжаем работать с презентацией.</w:t>
            </w:r>
            <w:r w:rsidR="001511F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наглядно представлен. Учащиеся принимают непосредственное участие в открытии новых знаний.</w:t>
            </w:r>
            <w:r w:rsidR="00A15633">
              <w:rPr>
                <w:rFonts w:ascii="Times New Roman" w:hAnsi="Times New Roman" w:cs="Times New Roman"/>
                <w:sz w:val="24"/>
                <w:szCs w:val="24"/>
              </w:rPr>
              <w:t xml:space="preserve"> Поэтому знания для </w:t>
            </w:r>
            <w:r w:rsidR="00063B90">
              <w:rPr>
                <w:rFonts w:ascii="Times New Roman" w:hAnsi="Times New Roman" w:cs="Times New Roman"/>
                <w:sz w:val="24"/>
                <w:szCs w:val="24"/>
              </w:rPr>
              <w:t>них становятся лично значимыми. Учитель оказывает посильную помощь учащимся, если возникают сложности при ответе на поставленные вопросы.</w:t>
            </w: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14630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03" w:rsidRDefault="004D0AF4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44, </w:t>
            </w:r>
            <w:r w:rsidR="00146303">
              <w:rPr>
                <w:rFonts w:ascii="Times New Roman" w:hAnsi="Times New Roman" w:cs="Times New Roman"/>
                <w:sz w:val="24"/>
                <w:szCs w:val="24"/>
              </w:rPr>
              <w:t>№1384, №1386, №1389(а)</w:t>
            </w:r>
            <w:r w:rsidR="00477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025C" w:rsidRDefault="00D3025C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25C" w:rsidRDefault="00D3025C" w:rsidP="00D0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09" w:rsidTr="007C399E">
        <w:tc>
          <w:tcPr>
            <w:tcW w:w="10138" w:type="dxa"/>
            <w:gridSpan w:val="3"/>
          </w:tcPr>
          <w:p w:rsidR="00A72B09" w:rsidRPr="00A72B09" w:rsidRDefault="00A72B09" w:rsidP="00CE1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B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Физкультминутка. </w:t>
            </w:r>
            <w:r w:rsidR="00CE1F34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 этапа: </w:t>
            </w:r>
            <w:r w:rsidR="00FF2C53">
              <w:rPr>
                <w:rFonts w:ascii="Times New Roman" w:hAnsi="Times New Roman" w:cs="Times New Roman"/>
                <w:sz w:val="24"/>
                <w:szCs w:val="24"/>
              </w:rPr>
              <w:t>снять усталость и напряжение, внести эмоциональный заряд, совершенствовать общую моторику.</w:t>
            </w:r>
          </w:p>
        </w:tc>
      </w:tr>
      <w:tr w:rsidR="00A72B09" w:rsidTr="00E66124">
        <w:tc>
          <w:tcPr>
            <w:tcW w:w="3379" w:type="dxa"/>
          </w:tcPr>
          <w:p w:rsidR="00A72B09" w:rsidRDefault="0053291B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Теперь отложили ручки и карандаши. Проведем небольшую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537B">
              <w:rPr>
                <w:rFonts w:ascii="Times New Roman" w:hAnsi="Times New Roman" w:cs="Times New Roman"/>
                <w:sz w:val="24"/>
                <w:szCs w:val="24"/>
              </w:rPr>
              <w:t xml:space="preserve">Делаем следующие упражнения: </w:t>
            </w:r>
          </w:p>
          <w:p w:rsidR="006E537B" w:rsidRDefault="006E537B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87877">
              <w:rPr>
                <w:rFonts w:ascii="Times New Roman" w:hAnsi="Times New Roman" w:cs="Times New Roman"/>
                <w:sz w:val="24"/>
                <w:szCs w:val="24"/>
              </w:rPr>
              <w:t xml:space="preserve">Наклоны головы </w:t>
            </w:r>
            <w:proofErr w:type="spellStart"/>
            <w:r w:rsidR="00687877">
              <w:rPr>
                <w:rFonts w:ascii="Times New Roman" w:hAnsi="Times New Roman" w:cs="Times New Roman"/>
                <w:sz w:val="24"/>
                <w:szCs w:val="24"/>
              </w:rPr>
              <w:t>вперед-назад-влево-вправо</w:t>
            </w:r>
            <w:proofErr w:type="spellEnd"/>
            <w:r w:rsidR="00687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877" w:rsidRDefault="00687877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A6B9D">
              <w:rPr>
                <w:rFonts w:ascii="Times New Roman" w:hAnsi="Times New Roman" w:cs="Times New Roman"/>
                <w:sz w:val="24"/>
                <w:szCs w:val="24"/>
              </w:rPr>
              <w:t>Вытягиваем позвоночник: потягиваемся.</w:t>
            </w:r>
          </w:p>
          <w:p w:rsidR="00BA6B9D" w:rsidRDefault="00BA6B9D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C2F98">
              <w:rPr>
                <w:rFonts w:ascii="Times New Roman" w:hAnsi="Times New Roman" w:cs="Times New Roman"/>
                <w:sz w:val="24"/>
                <w:szCs w:val="24"/>
              </w:rPr>
              <w:t>Упражнение для рук: руки в замок и делаем волнообразные движения.</w:t>
            </w:r>
          </w:p>
          <w:p w:rsidR="00BC2F98" w:rsidRDefault="00BC2F98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836B7">
              <w:rPr>
                <w:rFonts w:ascii="Times New Roman" w:hAnsi="Times New Roman" w:cs="Times New Roman"/>
                <w:sz w:val="24"/>
                <w:szCs w:val="24"/>
              </w:rPr>
              <w:t>Упражнение для ног «шаги», не отрывая носков от пола, сидя на стуле.</w:t>
            </w:r>
          </w:p>
          <w:p w:rsidR="001836B7" w:rsidRDefault="001836B7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Упражнение для глаз: нарисуйте мысленно движением глаз цифру 8 на доске.</w:t>
            </w:r>
          </w:p>
          <w:p w:rsidR="001836B7" w:rsidRDefault="001836B7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  <w:r w:rsidR="00146303">
              <w:rPr>
                <w:rFonts w:ascii="Times New Roman" w:hAnsi="Times New Roman" w:cs="Times New Roman"/>
                <w:sz w:val="24"/>
                <w:szCs w:val="24"/>
              </w:rPr>
              <w:t xml:space="preserve"> Возвращаемся к работе в тет</w:t>
            </w:r>
            <w:r w:rsidR="00F25BFE">
              <w:rPr>
                <w:rFonts w:ascii="Times New Roman" w:hAnsi="Times New Roman" w:cs="Times New Roman"/>
                <w:sz w:val="24"/>
                <w:szCs w:val="24"/>
              </w:rPr>
              <w:t>радях.</w:t>
            </w:r>
          </w:p>
        </w:tc>
        <w:tc>
          <w:tcPr>
            <w:tcW w:w="3379" w:type="dxa"/>
          </w:tcPr>
          <w:p w:rsidR="00A72B09" w:rsidRDefault="00DB29FA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упражнения, сидя на стульях за партами.</w:t>
            </w:r>
          </w:p>
        </w:tc>
        <w:tc>
          <w:tcPr>
            <w:tcW w:w="3380" w:type="dxa"/>
          </w:tcPr>
          <w:p w:rsidR="00A72B09" w:rsidRPr="009E6C4E" w:rsidRDefault="009E6C4E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Физкультурная минутка представляет собой небольшой комплекс из 3-4 упражнений, не требующих сложной координации движений, предназначенных для развития мышц туловища и шеи, рук, головы, глаз. По времени эти упражнения занимают около 2 минут. Комплексы подбираются в зависимости от содержания учебной нагрузки на данном уроке. </w:t>
            </w:r>
          </w:p>
        </w:tc>
      </w:tr>
      <w:tr w:rsidR="00D41EB3" w:rsidTr="00071110">
        <w:tc>
          <w:tcPr>
            <w:tcW w:w="10138" w:type="dxa"/>
            <w:gridSpan w:val="3"/>
          </w:tcPr>
          <w:p w:rsidR="00D41EB3" w:rsidRPr="00D41EB3" w:rsidRDefault="00D41EB3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3">
              <w:rPr>
                <w:rFonts w:ascii="Times New Roman" w:hAnsi="Times New Roman" w:cs="Times New Roman"/>
                <w:b/>
                <w:sz w:val="24"/>
                <w:szCs w:val="24"/>
              </w:rPr>
              <w:t>6. Закрепление изученного материала.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этапа (обучающая): </w:t>
            </w:r>
            <w:r w:rsidR="0060351E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изученный материал, совершенствовать навык построения </w:t>
            </w:r>
            <w:r w:rsidR="00995AF9">
              <w:rPr>
                <w:rFonts w:ascii="Times New Roman" w:hAnsi="Times New Roman" w:cs="Times New Roman"/>
                <w:sz w:val="24"/>
                <w:szCs w:val="24"/>
              </w:rPr>
              <w:t xml:space="preserve"> и распознавания </w:t>
            </w:r>
            <w:proofErr w:type="gramStart"/>
            <w:r w:rsidR="0060351E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="0060351E">
              <w:rPr>
                <w:rFonts w:ascii="Times New Roman" w:hAnsi="Times New Roman" w:cs="Times New Roman"/>
                <w:sz w:val="24"/>
                <w:szCs w:val="24"/>
              </w:rPr>
              <w:t xml:space="preserve"> прямых.</w:t>
            </w:r>
          </w:p>
        </w:tc>
      </w:tr>
      <w:tr w:rsidR="00A72B09" w:rsidTr="00E66124">
        <w:tc>
          <w:tcPr>
            <w:tcW w:w="3379" w:type="dxa"/>
          </w:tcPr>
          <w:p w:rsidR="00A72B09" w:rsidRDefault="0074476C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№1373</w:t>
            </w:r>
            <w:r w:rsidR="001301C3">
              <w:rPr>
                <w:rFonts w:ascii="Times New Roman" w:hAnsi="Times New Roman" w:cs="Times New Roman"/>
                <w:sz w:val="24"/>
                <w:szCs w:val="24"/>
              </w:rPr>
              <w:t>: прочитайте задание.</w:t>
            </w:r>
          </w:p>
          <w:p w:rsidR="001301C3" w:rsidRDefault="001301C3" w:rsidP="0013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нас просят сделать? (</w:t>
            </w:r>
            <w:r w:rsidR="0074476C">
              <w:rPr>
                <w:rFonts w:ascii="Times New Roman" w:hAnsi="Times New Roman" w:cs="Times New Roman"/>
                <w:sz w:val="24"/>
                <w:szCs w:val="24"/>
              </w:rPr>
              <w:t>определить пары параллельных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прямых). Как только Вы увидели такие пары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проверьте с помощью чертежного треугольника свое предположение и  запишите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 результат.</w:t>
            </w:r>
          </w:p>
          <w:p w:rsidR="00845828" w:rsidRDefault="00B333FD" w:rsidP="0013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№1371</w:t>
            </w:r>
            <w:r w:rsidR="008458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220D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задание. Приступите к выполнению задания. </w:t>
            </w:r>
            <w:r w:rsidR="00F05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1FB" w:rsidRDefault="008021FB" w:rsidP="0013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1FB" w:rsidRDefault="008021FB" w:rsidP="0013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30" w:rsidRDefault="008021FB" w:rsidP="0013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№1376</w:t>
            </w:r>
            <w:r w:rsidR="00EE7AD6">
              <w:rPr>
                <w:rFonts w:ascii="Times New Roman" w:hAnsi="Times New Roman" w:cs="Times New Roman"/>
                <w:sz w:val="24"/>
                <w:szCs w:val="24"/>
              </w:rPr>
              <w:t>. Ученик читает 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Итак, вспомним алгоритм решения уравнений.</w:t>
            </w:r>
          </w:p>
          <w:p w:rsidR="009D09CD" w:rsidRDefault="008021FB" w:rsidP="00B77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Хорошо, приступим к решению уравнений. </w:t>
            </w:r>
          </w:p>
          <w:p w:rsidR="00A92BB1" w:rsidRDefault="00A92BB1" w:rsidP="00B77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BB1" w:rsidRDefault="00A92BB1" w:rsidP="00B77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BB1" w:rsidRDefault="00A92BB1" w:rsidP="00B77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BB1" w:rsidRDefault="00A92BB1" w:rsidP="00B77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BB1" w:rsidRDefault="00A92BB1" w:rsidP="00B77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№1383. Выполните действия. Вспоминаем порядок выполнения действий. Выполняем самостоятельно, ответы сверим через 5 минут.</w:t>
            </w:r>
          </w:p>
        </w:tc>
        <w:tc>
          <w:tcPr>
            <w:tcW w:w="3379" w:type="dxa"/>
          </w:tcPr>
          <w:p w:rsidR="00A72B09" w:rsidRDefault="007761C4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выполняют задания в тетрадях. </w:t>
            </w:r>
          </w:p>
          <w:p w:rsidR="000536F8" w:rsidRDefault="001301C3" w:rsidP="0013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ученик записывает у доски, остальные - в тетрадях.</w:t>
            </w:r>
          </w:p>
          <w:p w:rsidR="009A220D" w:rsidRDefault="009A220D" w:rsidP="0013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0D" w:rsidRDefault="009A220D" w:rsidP="0013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0D" w:rsidRDefault="009A220D" w:rsidP="0013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0D" w:rsidRDefault="009A220D" w:rsidP="0013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0D" w:rsidRDefault="009A220D" w:rsidP="0013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0D" w:rsidRDefault="009A220D" w:rsidP="0013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0D" w:rsidRDefault="009A220D" w:rsidP="0013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делают построения самостоятельно, учитель контролирует.</w:t>
            </w:r>
            <w:r w:rsidR="00017F00">
              <w:rPr>
                <w:rFonts w:ascii="Times New Roman" w:hAnsi="Times New Roman" w:cs="Times New Roman"/>
                <w:sz w:val="24"/>
                <w:szCs w:val="24"/>
              </w:rPr>
              <w:t xml:space="preserve"> Один ученик выполняет у доски.</w:t>
            </w:r>
          </w:p>
          <w:p w:rsidR="00EE7AD6" w:rsidRDefault="00EE7AD6" w:rsidP="0013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FA" w:rsidRDefault="008021FB" w:rsidP="0013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Сначала упрощаем обе части уравнения, затем собираем в левой части неизвестные,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числа, приводим подобные слагаемые, находим корень уравнения.</w:t>
            </w:r>
          </w:p>
          <w:p w:rsidR="00EE7AD6" w:rsidRDefault="000437FA" w:rsidP="0013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ученика решают с обратной стороны доски</w:t>
            </w:r>
            <w:r w:rsidR="00EE7AD6">
              <w:rPr>
                <w:rFonts w:ascii="Times New Roman" w:hAnsi="Times New Roman" w:cs="Times New Roman"/>
                <w:sz w:val="24"/>
                <w:szCs w:val="24"/>
              </w:rPr>
              <w:t>, остальные в тетрадях.</w:t>
            </w:r>
          </w:p>
          <w:p w:rsidR="00A92BB1" w:rsidRDefault="00A92BB1" w:rsidP="0013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самостоятельно решают данный номер, только сверяем ответы.</w:t>
            </w:r>
          </w:p>
          <w:p w:rsidR="00B86AA5" w:rsidRDefault="00B86AA5" w:rsidP="0013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91" w:rsidRDefault="00A56091" w:rsidP="0013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A72B09" w:rsidRDefault="00C9268B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доске записаны следующие ном</w:t>
            </w:r>
            <w:r w:rsidR="0074476C">
              <w:rPr>
                <w:rFonts w:ascii="Times New Roman" w:hAnsi="Times New Roman" w:cs="Times New Roman"/>
                <w:sz w:val="24"/>
                <w:szCs w:val="24"/>
              </w:rPr>
              <w:t>ера для выполнения: №137</w:t>
            </w:r>
            <w:r w:rsidR="00130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0BBA">
              <w:rPr>
                <w:rFonts w:ascii="Times New Roman" w:hAnsi="Times New Roman" w:cs="Times New Roman"/>
                <w:sz w:val="24"/>
                <w:szCs w:val="24"/>
              </w:rPr>
              <w:t xml:space="preserve"> (записать пары </w:t>
            </w:r>
            <w:proofErr w:type="gramStart"/>
            <w:r w:rsidR="00AF0BBA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="001301C3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  <w:r w:rsidR="00B333FD">
              <w:rPr>
                <w:rFonts w:ascii="Times New Roman" w:hAnsi="Times New Roman" w:cs="Times New Roman"/>
                <w:sz w:val="24"/>
                <w:szCs w:val="24"/>
              </w:rPr>
              <w:t>), 1371, 1376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33FD">
              <w:rPr>
                <w:rFonts w:ascii="Times New Roman" w:hAnsi="Times New Roman" w:cs="Times New Roman"/>
                <w:sz w:val="24"/>
                <w:szCs w:val="24"/>
              </w:rPr>
              <w:t>1383</w:t>
            </w:r>
            <w:r w:rsidR="00AA6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51B" w:rsidRDefault="0035251B" w:rsidP="00AB2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60" w:rsidTr="00237E5E">
        <w:tc>
          <w:tcPr>
            <w:tcW w:w="10138" w:type="dxa"/>
            <w:gridSpan w:val="3"/>
          </w:tcPr>
          <w:p w:rsidR="00A63160" w:rsidRPr="004B476B" w:rsidRDefault="00A63160" w:rsidP="00061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Подведение итогов</w:t>
            </w:r>
            <w:r w:rsidRPr="00A63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Комментирование домашнего задания. </w:t>
            </w:r>
            <w:r w:rsidR="004B476B">
              <w:rPr>
                <w:rFonts w:ascii="Times New Roman" w:hAnsi="Times New Roman" w:cs="Times New Roman"/>
                <w:sz w:val="24"/>
                <w:szCs w:val="24"/>
              </w:rPr>
              <w:t xml:space="preserve">Цель этапа: </w:t>
            </w:r>
            <w:r w:rsidR="00D53668">
              <w:rPr>
                <w:rFonts w:ascii="Times New Roman" w:hAnsi="Times New Roman" w:cs="Times New Roman"/>
                <w:sz w:val="24"/>
                <w:szCs w:val="24"/>
              </w:rPr>
              <w:t>подвести урок, оценить работу детей на уроке, прокомментировать ход выполнения домашнего задания.</w:t>
            </w:r>
          </w:p>
        </w:tc>
      </w:tr>
      <w:tr w:rsidR="00A72B09" w:rsidTr="00E66124">
        <w:tc>
          <w:tcPr>
            <w:tcW w:w="3379" w:type="dxa"/>
          </w:tcPr>
          <w:p w:rsidR="00A72B09" w:rsidRDefault="00F403B2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Итак, </w:t>
            </w:r>
            <w:r w:rsidR="000A35A9">
              <w:rPr>
                <w:rFonts w:ascii="Times New Roman" w:hAnsi="Times New Roman" w:cs="Times New Roman"/>
                <w:sz w:val="24"/>
                <w:szCs w:val="24"/>
              </w:rPr>
              <w:t>откройте домашнее задание: №1384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Прочитайте. Вам нужно перечертить данный рисунок  в тетрадь и прове</w:t>
            </w:r>
            <w:r w:rsidR="000A35A9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proofErr w:type="gramStart"/>
            <w:r w:rsidR="000A35A9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proofErr w:type="gramEnd"/>
            <w:r w:rsidR="000A35A9">
              <w:rPr>
                <w:rFonts w:ascii="Times New Roman" w:hAnsi="Times New Roman" w:cs="Times New Roman"/>
                <w:sz w:val="24"/>
                <w:szCs w:val="24"/>
              </w:rPr>
              <w:t xml:space="preserve"> прямые. С </w:t>
            </w:r>
            <w:proofErr w:type="gramStart"/>
            <w:r w:rsidR="000A35A9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gramEnd"/>
            <w:r w:rsidR="000A35A9">
              <w:rPr>
                <w:rFonts w:ascii="Times New Roman" w:hAnsi="Times New Roman" w:cs="Times New Roman"/>
                <w:sz w:val="24"/>
                <w:szCs w:val="24"/>
              </w:rPr>
              <w:t xml:space="preserve"> каких инструментов мы проведем прямые?</w:t>
            </w:r>
          </w:p>
          <w:p w:rsidR="00F403B2" w:rsidRDefault="00FF6000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1386</w:t>
            </w:r>
            <w:r w:rsidR="00A63F7E">
              <w:rPr>
                <w:rFonts w:ascii="Times New Roman" w:hAnsi="Times New Roman" w:cs="Times New Roman"/>
                <w:sz w:val="24"/>
                <w:szCs w:val="24"/>
              </w:rPr>
              <w:t>. Прочитайте задачу и подумайте, каким приемом данную задачу лучше решить? (уравнение).</w:t>
            </w:r>
          </w:p>
          <w:p w:rsidR="00A63F7E" w:rsidRDefault="00FF6000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№138</w:t>
            </w:r>
            <w:r w:rsidR="00A63F7E">
              <w:rPr>
                <w:rFonts w:ascii="Times New Roman" w:hAnsi="Times New Roman" w:cs="Times New Roman"/>
                <w:sz w:val="24"/>
                <w:szCs w:val="24"/>
              </w:rPr>
              <w:t xml:space="preserve">9(а). </w:t>
            </w:r>
            <w:r w:rsidR="007F20FD">
              <w:rPr>
                <w:rFonts w:ascii="Times New Roman" w:hAnsi="Times New Roman" w:cs="Times New Roman"/>
                <w:sz w:val="24"/>
                <w:szCs w:val="24"/>
              </w:rPr>
              <w:t>В данном задании необходимо вычислить. Вычисления должны быть в тетради.</w:t>
            </w:r>
          </w:p>
          <w:p w:rsidR="009F5092" w:rsidRDefault="009F5092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 за урок: </w:t>
            </w:r>
            <w:r w:rsidR="0004647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4647B" w:rsidRDefault="0004647B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изученной теме?</w:t>
            </w:r>
          </w:p>
          <w:p w:rsidR="0004647B" w:rsidRDefault="0004647B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свидания.</w:t>
            </w:r>
          </w:p>
        </w:tc>
        <w:tc>
          <w:tcPr>
            <w:tcW w:w="3379" w:type="dxa"/>
          </w:tcPr>
          <w:p w:rsidR="00A72B09" w:rsidRDefault="002018DF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комментируют вопросы учителя, намечают план выполнения домашней работы</w:t>
            </w:r>
            <w:r w:rsidR="0004647B">
              <w:rPr>
                <w:rFonts w:ascii="Times New Roman" w:hAnsi="Times New Roman" w:cs="Times New Roman"/>
                <w:sz w:val="24"/>
                <w:szCs w:val="24"/>
              </w:rPr>
              <w:t>, задают вопросы учителю.</w:t>
            </w:r>
          </w:p>
        </w:tc>
        <w:tc>
          <w:tcPr>
            <w:tcW w:w="3380" w:type="dxa"/>
          </w:tcPr>
          <w:p w:rsidR="00A72B09" w:rsidRDefault="00A72B09" w:rsidP="00F4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2D5" w:rsidRPr="00F412D5" w:rsidRDefault="00F412D5" w:rsidP="00F412D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F412D5" w:rsidRPr="00F412D5" w:rsidSect="00F368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1481"/>
    <w:multiLevelType w:val="hybridMultilevel"/>
    <w:tmpl w:val="1628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31289"/>
    <w:multiLevelType w:val="multilevel"/>
    <w:tmpl w:val="A7CE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546C7"/>
    <w:multiLevelType w:val="multilevel"/>
    <w:tmpl w:val="E548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467A52"/>
    <w:multiLevelType w:val="multilevel"/>
    <w:tmpl w:val="1FDA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8C9"/>
    <w:rsid w:val="00017F00"/>
    <w:rsid w:val="000336F8"/>
    <w:rsid w:val="0003480F"/>
    <w:rsid w:val="000437FA"/>
    <w:rsid w:val="0004647B"/>
    <w:rsid w:val="000536F8"/>
    <w:rsid w:val="000553A1"/>
    <w:rsid w:val="00061587"/>
    <w:rsid w:val="00063B90"/>
    <w:rsid w:val="0008675F"/>
    <w:rsid w:val="000A35A9"/>
    <w:rsid w:val="000C7A78"/>
    <w:rsid w:val="000D5946"/>
    <w:rsid w:val="000D5BD9"/>
    <w:rsid w:val="000E5AB3"/>
    <w:rsid w:val="000E65CD"/>
    <w:rsid w:val="000E6E37"/>
    <w:rsid w:val="000F52CE"/>
    <w:rsid w:val="00107CCD"/>
    <w:rsid w:val="001301C3"/>
    <w:rsid w:val="00146303"/>
    <w:rsid w:val="00147E1E"/>
    <w:rsid w:val="001511FC"/>
    <w:rsid w:val="00164761"/>
    <w:rsid w:val="001836B7"/>
    <w:rsid w:val="00193F36"/>
    <w:rsid w:val="001A598C"/>
    <w:rsid w:val="001B3E8F"/>
    <w:rsid w:val="001C112B"/>
    <w:rsid w:val="001E704B"/>
    <w:rsid w:val="002018DF"/>
    <w:rsid w:val="00211256"/>
    <w:rsid w:val="002306CF"/>
    <w:rsid w:val="00232E2D"/>
    <w:rsid w:val="00234BD1"/>
    <w:rsid w:val="00235AD0"/>
    <w:rsid w:val="00247A0D"/>
    <w:rsid w:val="0026243F"/>
    <w:rsid w:val="002757A2"/>
    <w:rsid w:val="0029628D"/>
    <w:rsid w:val="002963A1"/>
    <w:rsid w:val="002D339F"/>
    <w:rsid w:val="00327A5B"/>
    <w:rsid w:val="003448A8"/>
    <w:rsid w:val="00345761"/>
    <w:rsid w:val="00347346"/>
    <w:rsid w:val="0035251B"/>
    <w:rsid w:val="003868C7"/>
    <w:rsid w:val="00395816"/>
    <w:rsid w:val="003B13E0"/>
    <w:rsid w:val="003B35D3"/>
    <w:rsid w:val="003F57A8"/>
    <w:rsid w:val="004239C0"/>
    <w:rsid w:val="00477526"/>
    <w:rsid w:val="00485A8E"/>
    <w:rsid w:val="004A311C"/>
    <w:rsid w:val="004B476B"/>
    <w:rsid w:val="004C7A5A"/>
    <w:rsid w:val="004D0AF4"/>
    <w:rsid w:val="004E4FF1"/>
    <w:rsid w:val="004E5382"/>
    <w:rsid w:val="00531408"/>
    <w:rsid w:val="0053291B"/>
    <w:rsid w:val="005469A4"/>
    <w:rsid w:val="00584AFD"/>
    <w:rsid w:val="005921F7"/>
    <w:rsid w:val="005A3EDF"/>
    <w:rsid w:val="005D02A5"/>
    <w:rsid w:val="005D43A0"/>
    <w:rsid w:val="005E5352"/>
    <w:rsid w:val="005E7D4A"/>
    <w:rsid w:val="005F3724"/>
    <w:rsid w:val="0060351E"/>
    <w:rsid w:val="00607ED6"/>
    <w:rsid w:val="00611D30"/>
    <w:rsid w:val="006521D3"/>
    <w:rsid w:val="006644CD"/>
    <w:rsid w:val="00684E40"/>
    <w:rsid w:val="00687877"/>
    <w:rsid w:val="006C487C"/>
    <w:rsid w:val="006D37E0"/>
    <w:rsid w:val="006E537B"/>
    <w:rsid w:val="006E641E"/>
    <w:rsid w:val="007251A9"/>
    <w:rsid w:val="0074476C"/>
    <w:rsid w:val="00746957"/>
    <w:rsid w:val="007722C2"/>
    <w:rsid w:val="007761C4"/>
    <w:rsid w:val="007E1377"/>
    <w:rsid w:val="007E2423"/>
    <w:rsid w:val="007F056B"/>
    <w:rsid w:val="007F20FD"/>
    <w:rsid w:val="008021FB"/>
    <w:rsid w:val="00805928"/>
    <w:rsid w:val="008116F8"/>
    <w:rsid w:val="00812D46"/>
    <w:rsid w:val="00845828"/>
    <w:rsid w:val="0086639A"/>
    <w:rsid w:val="00870AF1"/>
    <w:rsid w:val="008829D5"/>
    <w:rsid w:val="008B7412"/>
    <w:rsid w:val="008E2057"/>
    <w:rsid w:val="008F50B2"/>
    <w:rsid w:val="00907302"/>
    <w:rsid w:val="00921E46"/>
    <w:rsid w:val="00922604"/>
    <w:rsid w:val="00954EBF"/>
    <w:rsid w:val="0096115E"/>
    <w:rsid w:val="00975116"/>
    <w:rsid w:val="00995AF9"/>
    <w:rsid w:val="009A220D"/>
    <w:rsid w:val="009A4A5C"/>
    <w:rsid w:val="009B0D74"/>
    <w:rsid w:val="009D09CD"/>
    <w:rsid w:val="009D1036"/>
    <w:rsid w:val="009D67DA"/>
    <w:rsid w:val="009E6C4E"/>
    <w:rsid w:val="009F04E9"/>
    <w:rsid w:val="009F5092"/>
    <w:rsid w:val="00A15633"/>
    <w:rsid w:val="00A156B7"/>
    <w:rsid w:val="00A1581C"/>
    <w:rsid w:val="00A170D2"/>
    <w:rsid w:val="00A35C16"/>
    <w:rsid w:val="00A37C44"/>
    <w:rsid w:val="00A46812"/>
    <w:rsid w:val="00A56091"/>
    <w:rsid w:val="00A57C79"/>
    <w:rsid w:val="00A603E5"/>
    <w:rsid w:val="00A63160"/>
    <w:rsid w:val="00A63F7E"/>
    <w:rsid w:val="00A72B09"/>
    <w:rsid w:val="00A878BE"/>
    <w:rsid w:val="00A909BC"/>
    <w:rsid w:val="00A92BB1"/>
    <w:rsid w:val="00AA6BDF"/>
    <w:rsid w:val="00AB2FD7"/>
    <w:rsid w:val="00AC3DD0"/>
    <w:rsid w:val="00AF0BBA"/>
    <w:rsid w:val="00B07502"/>
    <w:rsid w:val="00B27AFF"/>
    <w:rsid w:val="00B31BB8"/>
    <w:rsid w:val="00B333FD"/>
    <w:rsid w:val="00B50D36"/>
    <w:rsid w:val="00B55DD4"/>
    <w:rsid w:val="00B57279"/>
    <w:rsid w:val="00B616D5"/>
    <w:rsid w:val="00B66A50"/>
    <w:rsid w:val="00B776B0"/>
    <w:rsid w:val="00B81F96"/>
    <w:rsid w:val="00B86AA5"/>
    <w:rsid w:val="00B86F65"/>
    <w:rsid w:val="00BA6B9D"/>
    <w:rsid w:val="00BB526E"/>
    <w:rsid w:val="00BB6F46"/>
    <w:rsid w:val="00BC2F98"/>
    <w:rsid w:val="00BC5DD6"/>
    <w:rsid w:val="00BD5BAD"/>
    <w:rsid w:val="00BE53AC"/>
    <w:rsid w:val="00BF53D6"/>
    <w:rsid w:val="00C052E0"/>
    <w:rsid w:val="00C23F89"/>
    <w:rsid w:val="00C35991"/>
    <w:rsid w:val="00C42358"/>
    <w:rsid w:val="00C9268B"/>
    <w:rsid w:val="00CA6D7F"/>
    <w:rsid w:val="00CB1CA6"/>
    <w:rsid w:val="00CC6B7E"/>
    <w:rsid w:val="00CD1162"/>
    <w:rsid w:val="00CD5284"/>
    <w:rsid w:val="00CD70A4"/>
    <w:rsid w:val="00CE1F34"/>
    <w:rsid w:val="00CE3607"/>
    <w:rsid w:val="00CE7B1B"/>
    <w:rsid w:val="00CF079F"/>
    <w:rsid w:val="00D0424F"/>
    <w:rsid w:val="00D07EFD"/>
    <w:rsid w:val="00D3025C"/>
    <w:rsid w:val="00D37A7E"/>
    <w:rsid w:val="00D41EB3"/>
    <w:rsid w:val="00D53668"/>
    <w:rsid w:val="00D54D36"/>
    <w:rsid w:val="00D617CD"/>
    <w:rsid w:val="00D659FE"/>
    <w:rsid w:val="00D91C92"/>
    <w:rsid w:val="00DB29FA"/>
    <w:rsid w:val="00DB52C3"/>
    <w:rsid w:val="00DB61B3"/>
    <w:rsid w:val="00DE47BB"/>
    <w:rsid w:val="00E01FDD"/>
    <w:rsid w:val="00E04DE4"/>
    <w:rsid w:val="00E11813"/>
    <w:rsid w:val="00E44E66"/>
    <w:rsid w:val="00E66124"/>
    <w:rsid w:val="00E90C87"/>
    <w:rsid w:val="00EC2D0F"/>
    <w:rsid w:val="00EC66C0"/>
    <w:rsid w:val="00EE4276"/>
    <w:rsid w:val="00EE7AD6"/>
    <w:rsid w:val="00F054AA"/>
    <w:rsid w:val="00F10426"/>
    <w:rsid w:val="00F25BFE"/>
    <w:rsid w:val="00F368C9"/>
    <w:rsid w:val="00F403B2"/>
    <w:rsid w:val="00F41138"/>
    <w:rsid w:val="00F412D5"/>
    <w:rsid w:val="00F65622"/>
    <w:rsid w:val="00F815CD"/>
    <w:rsid w:val="00FC261D"/>
    <w:rsid w:val="00FF2C53"/>
    <w:rsid w:val="00FF6000"/>
    <w:rsid w:val="00FF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05928"/>
    <w:rPr>
      <w:i/>
      <w:iCs/>
    </w:rPr>
  </w:style>
  <w:style w:type="paragraph" w:styleId="a5">
    <w:name w:val="List Paragraph"/>
    <w:basedOn w:val="a"/>
    <w:uiPriority w:val="34"/>
    <w:qFormat/>
    <w:rsid w:val="002963A1"/>
    <w:pPr>
      <w:ind w:left="720"/>
      <w:contextualSpacing/>
    </w:pPr>
  </w:style>
  <w:style w:type="table" w:styleId="a6">
    <w:name w:val="Table Grid"/>
    <w:basedOn w:val="a1"/>
    <w:uiPriority w:val="59"/>
    <w:rsid w:val="00E661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A57C7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5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7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1359</Words>
  <Characters>7752</Characters>
  <Application>Microsoft Office Word</Application>
  <DocSecurity>0</DocSecurity>
  <Lines>64</Lines>
  <Paragraphs>18</Paragraphs>
  <ScaleCrop>false</ScaleCrop>
  <Company/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219</cp:revision>
  <dcterms:created xsi:type="dcterms:W3CDTF">2014-03-31T03:07:00Z</dcterms:created>
  <dcterms:modified xsi:type="dcterms:W3CDTF">2014-04-21T16:57:00Z</dcterms:modified>
</cp:coreProperties>
</file>