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4C" w:rsidRPr="001B0DE3" w:rsidRDefault="009D6137" w:rsidP="009D61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B23CAB" wp14:editId="22CE6116">
            <wp:extent cx="1524000" cy="1070708"/>
            <wp:effectExtent l="0" t="0" r="0" b="0"/>
            <wp:docPr id="1" name="Рисунок 1" descr="C:\Users\Артем\Desktop\МФПН\mfp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МФПН\mfpn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1" t="27813" r="20578" b="28135"/>
                    <a:stretch/>
                  </pic:blipFill>
                  <pic:spPr bwMode="auto">
                    <a:xfrm>
                      <a:off x="0" y="0"/>
                      <a:ext cx="1528440" cy="10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137" w:rsidRPr="001B0DE3" w:rsidRDefault="009D6137" w:rsidP="009D61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4C" w:rsidRPr="001B0DE3" w:rsidRDefault="009D6137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методических разработок</w:t>
      </w:r>
    </w:p>
    <w:p w:rsidR="00F5554C" w:rsidRPr="001B0DE3" w:rsidRDefault="009D6137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«Методическая разработка </w:t>
      </w:r>
      <w:r w:rsidRPr="001B0D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  <w:r w:rsidR="00F5554C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37" w:rsidRPr="001B0DE3" w:rsidRDefault="009D6137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37" w:rsidRPr="001B0DE3" w:rsidRDefault="009D6137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русского языка </w:t>
      </w:r>
      <w:r w:rsidR="009D6137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6137" w:rsidRPr="001B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Существительные общего рода</w:t>
      </w:r>
      <w:r w:rsidRPr="001B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1B0D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F5554C" w:rsidP="00F5554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F5554C" w:rsidRPr="001B0DE3" w:rsidRDefault="00F5554C" w:rsidP="00F5554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Кальянова Наталья Николаевна,</w:t>
      </w:r>
    </w:p>
    <w:p w:rsidR="008C14FF" w:rsidRPr="001B0DE3" w:rsidRDefault="00F5554C" w:rsidP="001B0D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1B0DE3" w:rsidRPr="001B0DE3" w:rsidRDefault="001B0DE3" w:rsidP="001B0D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E3" w:rsidRPr="001B0DE3" w:rsidRDefault="001B0DE3" w:rsidP="001B0D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E3" w:rsidRPr="001B0DE3" w:rsidRDefault="001B0DE3" w:rsidP="001B0D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4C" w:rsidRPr="001B0DE3" w:rsidRDefault="008C14FF" w:rsidP="002D0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F5554C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F5554C" w:rsidRPr="001B0DE3" w:rsidRDefault="008C14FF" w:rsidP="002D0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554C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 русского языка разработан для 5-ых классов по учебнику:  </w:t>
      </w:r>
    </w:p>
    <w:p w:rsidR="00F5554C" w:rsidRPr="001B0DE3" w:rsidRDefault="009D6137" w:rsidP="002D0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5</w:t>
      </w:r>
      <w:r w:rsidR="00F5554C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// под редакцией М.М. Разумовской, П.А. Леканта – М.: Дрофа, 2010.</w:t>
      </w:r>
    </w:p>
    <w:p w:rsidR="009D6137" w:rsidRPr="001B0DE3" w:rsidRDefault="008C14FF" w:rsidP="002D0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6137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453621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урок русского языка по теме «Имя существительное», проводится после повторения изу</w:t>
      </w:r>
      <w:r w:rsidR="008435CB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в 5 классе темы «Род имё</w:t>
      </w:r>
      <w:r w:rsidR="00453621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существительных».  </w:t>
      </w:r>
    </w:p>
    <w:p w:rsidR="00453621" w:rsidRPr="001B0DE3" w:rsidRDefault="008C14FF" w:rsidP="002D00AE">
      <w:pPr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t xml:space="preserve">    </w:t>
      </w:r>
      <w:r w:rsidR="00453621" w:rsidRPr="001B0DE3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t>Тип урока:</w:t>
      </w:r>
      <w:r w:rsidR="00453621" w:rsidRPr="001B0DE3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урок усвоения новых знаний.</w:t>
      </w:r>
    </w:p>
    <w:p w:rsidR="00453621" w:rsidRPr="001B0DE3" w:rsidRDefault="008C14FF" w:rsidP="002D00AE">
      <w:pPr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t xml:space="preserve">    </w:t>
      </w:r>
      <w:r w:rsidR="00453621" w:rsidRPr="001B0DE3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t>Форма урока:</w:t>
      </w:r>
      <w:r w:rsidR="00453621" w:rsidRPr="001B0DE3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урок-практикум.</w:t>
      </w:r>
    </w:p>
    <w:p w:rsidR="00453621" w:rsidRPr="001B0DE3" w:rsidRDefault="008C14FF" w:rsidP="002D0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3621" w:rsidRPr="001B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работы: </w:t>
      </w:r>
      <w:r w:rsidR="00453621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частично-поисковый, объяснительно-иллюстративный.</w:t>
      </w:r>
    </w:p>
    <w:p w:rsidR="00453621" w:rsidRPr="001B0DE3" w:rsidRDefault="008C14FF" w:rsidP="002D00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3621" w:rsidRPr="001B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учебной деятельности учащихся:</w:t>
      </w:r>
    </w:p>
    <w:p w:rsidR="00453621" w:rsidRPr="001B0DE3" w:rsidRDefault="008C14FF" w:rsidP="002D0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3621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групповая, коллективная.</w:t>
      </w:r>
    </w:p>
    <w:p w:rsidR="00F5554C" w:rsidRPr="001B0DE3" w:rsidRDefault="00F5554C" w:rsidP="002D00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D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Целью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разработки является организация деятельности учащихся по определению рода имён существительных, </w:t>
      </w:r>
      <w:r w:rsidR="008C14FF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употреблению существительных </w:t>
      </w:r>
      <w:r w:rsidR="008435CB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</w:t>
      </w:r>
      <w:r w:rsidR="008C14FF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5CB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возможных речевых и грамматических ошибок в употреблении имён существительных.</w:t>
      </w:r>
    </w:p>
    <w:p w:rsidR="00F5554C" w:rsidRPr="001B0DE3" w:rsidRDefault="00F5554C" w:rsidP="002D00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Актуальность и новизна</w:t>
      </w:r>
      <w:r w:rsidRPr="001B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работы в том, что на уроке используются:</w:t>
      </w:r>
    </w:p>
    <w:p w:rsidR="00F5554C" w:rsidRPr="001B0DE3" w:rsidRDefault="00F5554C" w:rsidP="002D0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презентация, которая представляет соб</w:t>
      </w:r>
      <w:r w:rsidR="00E37904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интерактивное пособие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54C" w:rsidRPr="001B0DE3" w:rsidRDefault="00F5554C" w:rsidP="002D0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Использование на уроке информационно-коммуникативных технологий делает урок ярким, информативным, материал урока интересным и легким для восприятия.</w:t>
      </w:r>
    </w:p>
    <w:p w:rsidR="00F5554C" w:rsidRPr="001B0DE3" w:rsidRDefault="00F5554C" w:rsidP="002D00AE">
      <w:pPr>
        <w:spacing w:after="0" w:line="360" w:lineRule="auto"/>
        <w:ind w:firstLine="42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Компьютерная презентация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на всех этапах урока и способствует повышению эффективности  урока, активизирует процессы восприятия, мышления, воображения и памяти. Она обеспечивает   возможность для информационной поддержки; иллюстрирования; использования разнообразных упражнений; экономии времени и материальных средств; построения канвы урока. </w:t>
      </w:r>
    </w:p>
    <w:p w:rsidR="00F5554C" w:rsidRPr="001B0DE3" w:rsidRDefault="00F5554C" w:rsidP="002D0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F5554C" w:rsidRPr="001B0DE3" w:rsidRDefault="00F5554C" w:rsidP="002D0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разработка способствует развитию мышления: умению сравнивать, анализировать, обобщать; умению применять теоретические знания на практике,  развитию познавательного интереса. </w:t>
      </w:r>
    </w:p>
    <w:p w:rsidR="00F5554C" w:rsidRPr="001B0DE3" w:rsidRDefault="00F5554C" w:rsidP="002D0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реализации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– 1 урок (45 минут). </w:t>
      </w:r>
    </w:p>
    <w:p w:rsidR="00521044" w:rsidRPr="001B0DE3" w:rsidRDefault="008435CB" w:rsidP="002D00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21044" w:rsidRPr="001B0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521044" w:rsidRPr="001B0DE3" w:rsidRDefault="00521044" w:rsidP="002D00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учащихся с понятием “общий род” у существительных;</w:t>
      </w:r>
    </w:p>
    <w:p w:rsidR="00521044" w:rsidRPr="001B0DE3" w:rsidRDefault="00521044" w:rsidP="002D00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умения находить существительные общего рода в предложении, в тексте, начать формировать умения употреблять в речи существительные общего рода.</w:t>
      </w:r>
    </w:p>
    <w:p w:rsidR="00521044" w:rsidRPr="001B0DE3" w:rsidRDefault="00521044" w:rsidP="002D00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21044" w:rsidRPr="001B0DE3" w:rsidRDefault="00521044" w:rsidP="002D00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учащихся с понятием “общий род” у имен существительных;</w:t>
      </w:r>
    </w:p>
    <w:p w:rsidR="00521044" w:rsidRPr="001B0DE3" w:rsidRDefault="00521044" w:rsidP="002D00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умения детей самостоятельно получать знания;</w:t>
      </w:r>
    </w:p>
    <w:p w:rsidR="00521044" w:rsidRPr="001B0DE3" w:rsidRDefault="00521044" w:rsidP="002D00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операции: анализ, сопоставление, внимание, память, логическое мышление, способности через разнообразные виды деятельности;</w:t>
      </w:r>
    </w:p>
    <w:p w:rsidR="00521044" w:rsidRPr="001B0DE3" w:rsidRDefault="00521044" w:rsidP="002D00A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вызвать интерес к урокам русского языка, воспитывать коммуникативные отношения, воспитание навыков самостоятельной деятельности, любви к природе.</w:t>
      </w:r>
    </w:p>
    <w:p w:rsidR="00521044" w:rsidRPr="001B0DE3" w:rsidRDefault="00521044" w:rsidP="00E3790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мультимедийный проектор, компьютер, </w:t>
      </w:r>
      <w:r w:rsid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</w:t>
      </w: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 теме</w:t>
      </w:r>
      <w:r w:rsid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54C" w:rsidRPr="001B0DE3" w:rsidRDefault="00F5554C" w:rsidP="002D0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5554C" w:rsidRPr="001B0DE3" w:rsidSect="00F82AF2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F5554C" w:rsidRPr="001B0DE3" w:rsidRDefault="00F5554C" w:rsidP="00F55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E3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16"/>
        <w:gridCol w:w="3503"/>
        <w:gridCol w:w="2268"/>
        <w:gridCol w:w="4820"/>
        <w:gridCol w:w="3543"/>
      </w:tblGrid>
      <w:tr w:rsidR="00C37CA6" w:rsidRPr="001B0DE3" w:rsidTr="000D469D">
        <w:trPr>
          <w:trHeight w:val="147"/>
        </w:trPr>
        <w:tc>
          <w:tcPr>
            <w:tcW w:w="716" w:type="dxa"/>
          </w:tcPr>
          <w:p w:rsidR="00C37CA6" w:rsidRPr="001B0DE3" w:rsidRDefault="00C37CA6" w:rsidP="00E01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3" w:type="dxa"/>
          </w:tcPr>
          <w:p w:rsidR="00C37CA6" w:rsidRPr="001B0DE3" w:rsidRDefault="00C37CA6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</w:tcPr>
          <w:p w:rsidR="00C37CA6" w:rsidRPr="001B0DE3" w:rsidRDefault="00C37CA6" w:rsidP="008435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используемого оборудования, информационных ресурсов </w:t>
            </w:r>
          </w:p>
        </w:tc>
        <w:tc>
          <w:tcPr>
            <w:tcW w:w="4820" w:type="dxa"/>
          </w:tcPr>
          <w:p w:rsidR="00C37CA6" w:rsidRPr="001B0DE3" w:rsidRDefault="00C37CA6" w:rsidP="008435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543" w:type="dxa"/>
          </w:tcPr>
          <w:p w:rsidR="00C37CA6" w:rsidRPr="001B0DE3" w:rsidRDefault="00C37CA6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37CA6" w:rsidRPr="001B0DE3" w:rsidTr="000D469D">
        <w:trPr>
          <w:trHeight w:val="147"/>
        </w:trPr>
        <w:tc>
          <w:tcPr>
            <w:tcW w:w="716" w:type="dxa"/>
          </w:tcPr>
          <w:p w:rsidR="00C37CA6" w:rsidRPr="001B0DE3" w:rsidRDefault="00C37CA6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C37CA6" w:rsidRPr="001B0DE3" w:rsidRDefault="00C37CA6" w:rsidP="00E01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момент, мотивация к учебной деятельности</w:t>
            </w:r>
          </w:p>
          <w:p w:rsidR="00C37CA6" w:rsidRPr="001B0DE3" w:rsidRDefault="00C37CA6" w:rsidP="00E013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Психологический настрой на работу</w:t>
            </w:r>
          </w:p>
          <w:p w:rsidR="00C37CA6" w:rsidRPr="001B0DE3" w:rsidRDefault="00C37CA6" w:rsidP="00E013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C37CA6" w:rsidRPr="001B0DE3" w:rsidRDefault="00C37CA6" w:rsidP="00E013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- актуализировать требования к уч-ся со стороны учебной деятельности;</w:t>
            </w:r>
          </w:p>
          <w:p w:rsidR="00C37CA6" w:rsidRPr="001B0DE3" w:rsidRDefault="00C37CA6" w:rsidP="00E013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 создать условия для возникновения у учащихся внутренней потребности включения в учебную деятельность.</w:t>
            </w:r>
          </w:p>
          <w:p w:rsidR="00C37CA6" w:rsidRPr="001B0DE3" w:rsidRDefault="00C37CA6" w:rsidP="00E379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 развивать умение сосредоточиться для активной учебно-познавательной деятельности; создать рабочую, творческую обстановку на уроке, проверить готовность класса к учебной деятельности)</w:t>
            </w:r>
          </w:p>
        </w:tc>
        <w:tc>
          <w:tcPr>
            <w:tcW w:w="2268" w:type="dxa"/>
          </w:tcPr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5BF" w:rsidRPr="001B0DE3" w:rsidRDefault="00EC25BF" w:rsidP="0084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5BF" w:rsidRDefault="00EC25BF" w:rsidP="0084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DE3" w:rsidRPr="001B0DE3" w:rsidRDefault="001B0DE3" w:rsidP="00843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8435CB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Прозвенел звонок наш в срок.</w:t>
            </w:r>
          </w:p>
          <w:p w:rsidR="00C37CA6" w:rsidRPr="001B0DE3" w:rsidRDefault="00C37CA6" w:rsidP="008435CB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Вы готовы начать урок?</w:t>
            </w:r>
          </w:p>
          <w:p w:rsidR="00C37CA6" w:rsidRPr="001B0DE3" w:rsidRDefault="00C37CA6" w:rsidP="008435CB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Все ль на месте? Всё  в порядке?</w:t>
            </w:r>
          </w:p>
          <w:p w:rsidR="00C37CA6" w:rsidRPr="001B0DE3" w:rsidRDefault="00C37CA6" w:rsidP="008435CB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Учебник Разумовской и тетрадка?</w:t>
            </w:r>
          </w:p>
          <w:p w:rsidR="00C37CA6" w:rsidRPr="001B0DE3" w:rsidRDefault="00C37CA6" w:rsidP="008435CB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Каждый хочет отвечать и оценки получать?</w:t>
            </w:r>
          </w:p>
          <w:p w:rsidR="00C37CA6" w:rsidRPr="001B0DE3" w:rsidRDefault="00C37CA6" w:rsidP="008435CB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Все ли тут хотят учиться?</w:t>
            </w:r>
          </w:p>
          <w:p w:rsidR="00C37CA6" w:rsidRPr="001B0DE3" w:rsidRDefault="00C37CA6" w:rsidP="008435CB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Значит, можно всем садиться.</w:t>
            </w:r>
          </w:p>
        </w:tc>
        <w:tc>
          <w:tcPr>
            <w:tcW w:w="3543" w:type="dxa"/>
          </w:tcPr>
          <w:p w:rsidR="00C37CA6" w:rsidRPr="001B0DE3" w:rsidRDefault="001B0DE3" w:rsidP="00E01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37CA6" w:rsidRPr="001B0DE3">
              <w:rPr>
                <w:rFonts w:ascii="Times New Roman" w:hAnsi="Times New Roman"/>
                <w:sz w:val="24"/>
                <w:szCs w:val="24"/>
              </w:rPr>
              <w:t>риветствуют учителя</w:t>
            </w: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C37CA6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Настрой на активную познавательную деятельность</w:t>
            </w: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88" w:rsidRPr="001B0DE3" w:rsidTr="001B0DE3">
        <w:trPr>
          <w:trHeight w:val="1835"/>
        </w:trPr>
        <w:tc>
          <w:tcPr>
            <w:tcW w:w="716" w:type="dxa"/>
          </w:tcPr>
          <w:p w:rsidR="00561588" w:rsidRPr="001B0DE3" w:rsidRDefault="00561588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3503" w:type="dxa"/>
          </w:tcPr>
          <w:p w:rsidR="00561588" w:rsidRPr="001B0DE3" w:rsidRDefault="00561588" w:rsidP="00CA7A8E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  <w:r w:rsidR="00CA7A8E" w:rsidRPr="001B0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7A8E" w:rsidRPr="001B0DE3">
              <w:rPr>
                <w:rFonts w:ascii="Times New Roman" w:hAnsi="Times New Roman"/>
                <w:sz w:val="24"/>
                <w:szCs w:val="24"/>
              </w:rPr>
              <w:t>1) Орфографическая работа с гр</w:t>
            </w:r>
            <w:r w:rsidR="00EC25BF" w:rsidRPr="001B0DE3">
              <w:rPr>
                <w:rFonts w:ascii="Times New Roman" w:hAnsi="Times New Roman"/>
                <w:sz w:val="24"/>
                <w:szCs w:val="24"/>
              </w:rPr>
              <w:t>амматическим заданием. (Вставляли</w:t>
            </w:r>
            <w:r w:rsidR="00CA7A8E" w:rsidRPr="001B0DE3">
              <w:rPr>
                <w:rFonts w:ascii="Times New Roman" w:hAnsi="Times New Roman"/>
                <w:sz w:val="24"/>
                <w:szCs w:val="24"/>
              </w:rPr>
              <w:t xml:space="preserve"> пропущенные око</w:t>
            </w:r>
            <w:r w:rsidR="00EC25BF" w:rsidRPr="001B0DE3">
              <w:rPr>
                <w:rFonts w:ascii="Times New Roman" w:hAnsi="Times New Roman"/>
                <w:sz w:val="24"/>
                <w:szCs w:val="24"/>
              </w:rPr>
              <w:t>нчания, определяли род, падеж существительных)</w:t>
            </w:r>
          </w:p>
        </w:tc>
        <w:tc>
          <w:tcPr>
            <w:tcW w:w="2268" w:type="dxa"/>
          </w:tcPr>
          <w:p w:rsidR="00CA7A8E" w:rsidRPr="001B0DE3" w:rsidRDefault="00CA7A8E" w:rsidP="00CF4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61588" w:rsidRPr="001B0DE3" w:rsidRDefault="00CA7A8E" w:rsidP="00CF4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(слайд 3)</w:t>
            </w:r>
          </w:p>
        </w:tc>
        <w:tc>
          <w:tcPr>
            <w:tcW w:w="4820" w:type="dxa"/>
          </w:tcPr>
          <w:p w:rsidR="00561588" w:rsidRPr="001B0DE3" w:rsidRDefault="00561588" w:rsidP="00CA7A8E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Шли от деревн_, стоял на алле_, выступала на лекци_, букет из сирен_, о внимани_ на уроке, время от времен_, добежал до рощ_, говорил об иллюстраци_, занимался в библиотек_.</w:t>
            </w:r>
          </w:p>
        </w:tc>
        <w:tc>
          <w:tcPr>
            <w:tcW w:w="3543" w:type="dxa"/>
          </w:tcPr>
          <w:p w:rsidR="00CA7A8E" w:rsidRPr="001B0DE3" w:rsidRDefault="00CA7A8E" w:rsidP="00E01385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Взаимопроверка работ   </w:t>
            </w:r>
            <w:r w:rsidR="001B0DE3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DE3" w:rsidRPr="001B0DE3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561588" w:rsidRPr="001B0DE3" w:rsidRDefault="00CA7A8E" w:rsidP="00E01385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    (слайд 3)</w:t>
            </w:r>
          </w:p>
        </w:tc>
      </w:tr>
      <w:tr w:rsidR="00C37CA6" w:rsidRPr="001B0DE3" w:rsidTr="000D469D">
        <w:trPr>
          <w:trHeight w:val="147"/>
        </w:trPr>
        <w:tc>
          <w:tcPr>
            <w:tcW w:w="716" w:type="dxa"/>
          </w:tcPr>
          <w:p w:rsidR="00C37CA6" w:rsidRPr="001B0DE3" w:rsidRDefault="00561588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3503" w:type="dxa"/>
          </w:tcPr>
          <w:p w:rsidR="00C37CA6" w:rsidRPr="001B0DE3" w:rsidRDefault="00C37CA6" w:rsidP="00E0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(определение базы данных, на которых строится новая тема)</w:t>
            </w:r>
          </w:p>
          <w:p w:rsidR="00C37CA6" w:rsidRPr="001B0DE3" w:rsidRDefault="00C37CA6" w:rsidP="00E0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Цели: - организовать работу по формированию умений делать вывод.</w:t>
            </w:r>
          </w:p>
          <w:p w:rsidR="00EC25BF" w:rsidRPr="001B0DE3" w:rsidRDefault="00CA7A8E" w:rsidP="00EC25B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>Распределительный диктант</w:t>
            </w:r>
          </w:p>
          <w:p w:rsidR="00CA7A8E" w:rsidRDefault="00CA7A8E" w:rsidP="00EC25B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0DE3" w:rsidRPr="001B0DE3" w:rsidRDefault="001B0DE3" w:rsidP="00EC25B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37CA6" w:rsidRPr="001B0DE3" w:rsidRDefault="00CA7A8E" w:rsidP="00EC25B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задача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37904" w:rsidRPr="001B0DE3" w:rsidRDefault="00E37904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E37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37CA6" w:rsidRPr="001B0DE3" w:rsidRDefault="00C37CA6" w:rsidP="00CA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Мы продолжаем </w:t>
            </w:r>
            <w:r w:rsidR="00CA7A8E" w:rsidRPr="001B0DE3">
              <w:rPr>
                <w:rFonts w:ascii="Times New Roman" w:hAnsi="Times New Roman"/>
                <w:sz w:val="24"/>
                <w:szCs w:val="24"/>
              </w:rPr>
              <w:t>изучение темы «Имя существитель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ное». А новую тему сегодняшнего урока определим, выполнив задание.</w:t>
            </w:r>
          </w:p>
          <w:p w:rsidR="001B0DE3" w:rsidRPr="001B0DE3" w:rsidRDefault="001B0DE3" w:rsidP="00EC2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561588" w:rsidRPr="001B0DE3" w:rsidRDefault="00561588" w:rsidP="005615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Задание: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распределить имена существительные по родам в три столбика. Записать слова в именительном падеже, единственном числе.</w:t>
            </w:r>
          </w:p>
          <w:p w:rsidR="00561588" w:rsidRPr="001B0DE3" w:rsidRDefault="00561588" w:rsidP="005615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CA7A8E"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>Свечи, окна, игры, мыши, книги, перья</w:t>
            </w: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>, ружья, мячи, умницы.</w:t>
            </w:r>
          </w:p>
          <w:p w:rsidR="00561588" w:rsidRPr="001B0DE3" w:rsidRDefault="00CA7A8E" w:rsidP="00561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   - Род какого слова вы затруднялись  определить</w:t>
            </w:r>
            <w:r w:rsidR="00561588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Почему? </w:t>
            </w:r>
            <w:r w:rsidR="00EC25BF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А можно сказать о Вов</w:t>
            </w:r>
            <w:r w:rsidR="00561588" w:rsidRPr="001B0DE3">
              <w:rPr>
                <w:rFonts w:ascii="Times New Roman" w:eastAsia="Times New Roman" w:hAnsi="Times New Roman"/>
                <w:sz w:val="24"/>
                <w:szCs w:val="24"/>
              </w:rPr>
              <w:t>е, что он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умница? </w:t>
            </w:r>
            <w:r w:rsidR="00EC25BF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А о Д</w:t>
            </w:r>
            <w:r w:rsidR="00561588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аше? </w:t>
            </w:r>
            <w:r w:rsidR="00EC25BF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61588" w:rsidRPr="001B0DE3">
              <w:rPr>
                <w:rFonts w:ascii="Times New Roman" w:eastAsia="Times New Roman" w:hAnsi="Times New Roman"/>
                <w:sz w:val="24"/>
                <w:szCs w:val="24"/>
              </w:rPr>
              <w:t>Какого рода это слово?</w:t>
            </w:r>
            <w:r w:rsidR="00EC25BF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561588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Мужского или женского?</w:t>
            </w:r>
          </w:p>
          <w:p w:rsidR="00C37CA6" w:rsidRPr="001B0DE3" w:rsidRDefault="00561588" w:rsidP="00EC2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Мы должны решить с вами, что это за существительные, к какой группе слов они относятся; какая форма рода им свойственна.</w:t>
            </w:r>
          </w:p>
        </w:tc>
        <w:tc>
          <w:tcPr>
            <w:tcW w:w="3543" w:type="dxa"/>
          </w:tcPr>
          <w:p w:rsidR="00CA7A8E" w:rsidRPr="001B0DE3" w:rsidRDefault="00CA7A8E" w:rsidP="00CA7A8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0DE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CA7A8E" w:rsidRPr="001B0DE3" w:rsidRDefault="00CA7A8E" w:rsidP="00CA7A8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7A8E" w:rsidRPr="001B0DE3" w:rsidRDefault="00CA7A8E" w:rsidP="00CA7A8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7A8E" w:rsidRPr="001B0DE3" w:rsidRDefault="00CA7A8E" w:rsidP="00CA7A8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7A8E" w:rsidRPr="001B0DE3" w:rsidRDefault="00CA7A8E" w:rsidP="00CA7A8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25BF" w:rsidRPr="001B0DE3" w:rsidRDefault="00EC25BF" w:rsidP="00CA7A8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7A8E" w:rsidRPr="001B0DE3" w:rsidRDefault="00CA7A8E" w:rsidP="00CA7A8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 Под диктовку учителя 3 ученика работают у доски, остальные - в своих тетрадях.</w:t>
            </w:r>
          </w:p>
          <w:p w:rsidR="00C37CA6" w:rsidRPr="001B0DE3" w:rsidRDefault="00C37CA6" w:rsidP="00E013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CA6" w:rsidRPr="001B0DE3" w:rsidTr="000D469D">
        <w:trPr>
          <w:trHeight w:val="147"/>
        </w:trPr>
        <w:tc>
          <w:tcPr>
            <w:tcW w:w="716" w:type="dxa"/>
          </w:tcPr>
          <w:p w:rsidR="00C37CA6" w:rsidRPr="001B0DE3" w:rsidRDefault="00C37CA6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:rsidR="00C37CA6" w:rsidRPr="001B0DE3" w:rsidRDefault="00C37CA6" w:rsidP="001B0DE3">
            <w:pPr>
              <w:pStyle w:val="a6"/>
              <w:numPr>
                <w:ilvl w:val="0"/>
                <w:numId w:val="9"/>
              </w:numPr>
              <w:spacing w:line="240" w:lineRule="atLeast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Целевая установка.</w:t>
            </w:r>
          </w:p>
          <w:p w:rsidR="00C37CA6" w:rsidRPr="001B0DE3" w:rsidRDefault="00C37CA6" w:rsidP="001B0DE3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Определение темы урока учениками.</w:t>
            </w:r>
          </w:p>
          <w:p w:rsidR="00C37CA6" w:rsidRPr="001B0DE3" w:rsidRDefault="00C37CA6" w:rsidP="00EC25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Цели: </w:t>
            </w:r>
          </w:p>
          <w:p w:rsidR="00C37CA6" w:rsidRPr="001B0DE3" w:rsidRDefault="00C37CA6" w:rsidP="00EC25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 организовать формулирование темы урока уч-ся</w:t>
            </w: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585" w:rsidRPr="001B0DE3" w:rsidRDefault="00086585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CA6" w:rsidRPr="001B0DE3" w:rsidRDefault="00C37CA6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Целеполагание.</w:t>
            </w:r>
          </w:p>
          <w:p w:rsidR="00C37CA6" w:rsidRPr="001B0DE3" w:rsidRDefault="00C37CA6" w:rsidP="00EC25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C37CA6" w:rsidRPr="001B0DE3" w:rsidRDefault="00C37CA6" w:rsidP="00EC25B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 организовать постановку целей урока уч-ся</w:t>
            </w:r>
          </w:p>
          <w:p w:rsidR="00C37CA6" w:rsidRPr="001B0DE3" w:rsidRDefault="00C37CA6" w:rsidP="00EC25B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Мотивация.</w:t>
            </w:r>
          </w:p>
          <w:p w:rsidR="00C37CA6" w:rsidRPr="001B0DE3" w:rsidRDefault="00C37CA6" w:rsidP="00EC25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Цели: - обеспечить мотивацию учения школьников.</w:t>
            </w:r>
          </w:p>
        </w:tc>
        <w:tc>
          <w:tcPr>
            <w:tcW w:w="2268" w:type="dxa"/>
          </w:tcPr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C37CA6" w:rsidRPr="001B0DE3" w:rsidRDefault="00E37904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(слайд  </w:t>
            </w:r>
            <w:r w:rsidR="00CF4D0F" w:rsidRPr="001B0DE3">
              <w:rPr>
                <w:rFonts w:ascii="Times New Roman" w:hAnsi="Times New Roman"/>
                <w:sz w:val="24"/>
                <w:szCs w:val="24"/>
              </w:rPr>
              <w:t>4</w:t>
            </w:r>
            <w:r w:rsidR="00C37CA6" w:rsidRPr="001B0D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7CA6" w:rsidRPr="001B0DE3" w:rsidRDefault="00C37CA6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37CA6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(слайд 1 )</w:t>
            </w: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C37CA6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37CA6" w:rsidRPr="001B0DE3" w:rsidRDefault="00E37904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(слайд </w:t>
            </w:r>
            <w:r w:rsidR="00CF4D0F" w:rsidRPr="001B0DE3">
              <w:rPr>
                <w:rFonts w:ascii="Times New Roman" w:hAnsi="Times New Roman"/>
                <w:sz w:val="24"/>
                <w:szCs w:val="24"/>
              </w:rPr>
              <w:t>2</w:t>
            </w:r>
            <w:r w:rsidR="00C37CA6" w:rsidRPr="001B0D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7CA6" w:rsidRPr="001B0DE3" w:rsidRDefault="00C37CA6" w:rsidP="00E013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5BF" w:rsidRP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lastRenderedPageBreak/>
              <w:t>Задание. Чтобы определить, какого рода – мужского, женского, среднего – подобные существительные, выполним задание.</w:t>
            </w:r>
          </w:p>
          <w:p w:rsidR="00EC25BF" w:rsidRP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25BF" w:rsidRP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lastRenderedPageBreak/>
              <w:t>Прочитайте, определи</w:t>
            </w:r>
            <w:r w:rsidR="00682CDB" w:rsidRPr="001B0DE3">
              <w:rPr>
                <w:rFonts w:ascii="Times New Roman" w:hAnsi="Times New Roman"/>
                <w:sz w:val="24"/>
                <w:szCs w:val="24"/>
              </w:rPr>
              <w:t>те род выделенных слов (на экране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C25BF" w:rsidRP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25BF" w:rsidRP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«</w:t>
            </w: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Умница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»,- сказала мама Вере.</w:t>
            </w:r>
          </w:p>
          <w:p w:rsidR="00EC25BF" w:rsidRP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«Что же ты за </w:t>
            </w: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непоседа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!»- воскликнула бабушка, глядя на внучку.</w:t>
            </w:r>
          </w:p>
          <w:p w:rsidR="00EC25BF" w:rsidRP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 «Ну и </w:t>
            </w: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копуша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же ты, Варя»,- не выдержал отец.</w:t>
            </w:r>
          </w:p>
          <w:p w:rsidR="00EC25BF" w:rsidRP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6585" w:rsidRPr="001B0DE3">
              <w:rPr>
                <w:rFonts w:ascii="Times New Roman" w:hAnsi="Times New Roman"/>
                <w:sz w:val="24"/>
                <w:szCs w:val="24"/>
              </w:rPr>
              <w:t>=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Назовите род выделенных слов. </w:t>
            </w:r>
            <w:r w:rsidR="00086585" w:rsidRPr="001B0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Что помогло вам его определить? (Ключевые слова, контекст.)</w:t>
            </w:r>
          </w:p>
          <w:p w:rsid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- Как вы думаете, можно ли употребить слова умница, непоседа, копуша, говоря о мальчиках?</w:t>
            </w:r>
          </w:p>
          <w:p w:rsidR="00EC25BF" w:rsidRP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585" w:rsidRPr="001B0DE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Попробуйте заменить в этих предложениях женские имена собственными мужскими.</w:t>
            </w:r>
          </w:p>
          <w:p w:rsidR="00EC25BF" w:rsidRP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6585" w:rsidRPr="001B0DE3">
              <w:rPr>
                <w:rFonts w:ascii="Times New Roman" w:hAnsi="Times New Roman"/>
                <w:sz w:val="24"/>
                <w:szCs w:val="24"/>
              </w:rPr>
              <w:t>-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С какими существительными вы познакомились? В чем их особенность? </w:t>
            </w:r>
          </w:p>
          <w:p w:rsidR="00EC25BF" w:rsidRPr="001B0DE3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6585" w:rsidRPr="001B0DE3">
              <w:rPr>
                <w:rFonts w:ascii="Times New Roman" w:hAnsi="Times New Roman"/>
                <w:sz w:val="24"/>
                <w:szCs w:val="24"/>
              </w:rPr>
              <w:t>-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Как определить их род? </w:t>
            </w:r>
            <w:r w:rsidR="00086585" w:rsidRPr="001B0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Как вы считаете: можно ли их род назвать общим?</w:t>
            </w:r>
          </w:p>
          <w:p w:rsidR="00EC25BF" w:rsidRDefault="00EC25BF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Вывод. Итак, </w:t>
            </w:r>
            <w:r w:rsidR="001B0DE3">
              <w:rPr>
                <w:rFonts w:ascii="Times New Roman" w:hAnsi="Times New Roman"/>
                <w:sz w:val="24"/>
                <w:szCs w:val="24"/>
              </w:rPr>
              <w:t xml:space="preserve">мы определили тему нашего урока: </w:t>
            </w: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«Существительные общего рода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0DE3" w:rsidRPr="001B0DE3" w:rsidRDefault="001B0DE3" w:rsidP="00EC25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00C5" w:rsidRPr="001B0DE3" w:rsidRDefault="008A00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-Какие  задачи мы с вами должны себе поставить при изучении</w:t>
            </w:r>
          </w:p>
          <w:p w:rsidR="008A00C5" w:rsidRPr="001B0DE3" w:rsidRDefault="008A00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данной темы? </w:t>
            </w:r>
          </w:p>
          <w:p w:rsidR="00C37CA6" w:rsidRPr="001B0DE3" w:rsidRDefault="00C37CA6" w:rsidP="00E013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CA6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Они могут употребляться и в женском, и в мужском роде.</w:t>
            </w: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58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0C5" w:rsidRPr="001B0DE3" w:rsidRDefault="0008658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Формулируют цели урока.</w:t>
            </w:r>
            <w:r w:rsidR="008A00C5" w:rsidRPr="001B0DE3">
              <w:rPr>
                <w:rFonts w:ascii="Times New Roman" w:hAnsi="Times New Roman"/>
                <w:sz w:val="24"/>
                <w:szCs w:val="24"/>
              </w:rPr>
              <w:t xml:space="preserve"> (Узнать, какие существительные относятся к общему роду,</w:t>
            </w:r>
          </w:p>
          <w:p w:rsidR="00086585" w:rsidRPr="001B0DE3" w:rsidRDefault="008A00C5" w:rsidP="00E013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научиться их правильно употреблять в речи.)</w:t>
            </w:r>
          </w:p>
        </w:tc>
      </w:tr>
      <w:tr w:rsidR="00561588" w:rsidRPr="001B0DE3" w:rsidTr="000D469D">
        <w:trPr>
          <w:trHeight w:val="147"/>
        </w:trPr>
        <w:tc>
          <w:tcPr>
            <w:tcW w:w="716" w:type="dxa"/>
          </w:tcPr>
          <w:p w:rsidR="00561588" w:rsidRPr="001B0DE3" w:rsidRDefault="00086585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5509BC" w:rsidRPr="001B0DE3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3503" w:type="dxa"/>
          </w:tcPr>
          <w:p w:rsidR="00561588" w:rsidRPr="001B0DE3" w:rsidRDefault="00561588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материала.</w:t>
            </w:r>
          </w:p>
          <w:p w:rsidR="00561588" w:rsidRPr="001B0DE3" w:rsidRDefault="00561588" w:rsidP="005615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Цели: - обеспечить восприятие, осмысление и первичное усвоение изучаемого материала;</w:t>
            </w:r>
          </w:p>
          <w:p w:rsidR="00561588" w:rsidRPr="001B0DE3" w:rsidRDefault="00561588" w:rsidP="005615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-  способствовать формированию умственной культуры труда, </w:t>
            </w:r>
          </w:p>
          <w:p w:rsidR="00561588" w:rsidRPr="001B0DE3" w:rsidRDefault="00561588" w:rsidP="005615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 продолжить развитие информационных умений, умений получать информацию из различных источников, систематизировать и обобщать информацию</w:t>
            </w:r>
          </w:p>
          <w:p w:rsidR="00561588" w:rsidRPr="001B0DE3" w:rsidRDefault="008B6CC5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1. Работа с лингвистическим текстом.</w:t>
            </w:r>
          </w:p>
          <w:p w:rsidR="008A00C5" w:rsidRPr="001B0DE3" w:rsidRDefault="008A00C5" w:rsidP="005615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0C5" w:rsidRPr="001B0DE3" w:rsidRDefault="008A00C5" w:rsidP="005615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0C5" w:rsidRPr="001B0DE3" w:rsidRDefault="008A00C5" w:rsidP="005615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5615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2. Сообщение ученика.</w:t>
            </w:r>
          </w:p>
          <w:p w:rsidR="008B6CC5" w:rsidRPr="001B0DE3" w:rsidRDefault="008B6CC5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C5" w:rsidRPr="001B0DE3" w:rsidRDefault="008B6CC5" w:rsidP="008A00C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8A00C5" w:rsidRPr="001B0DE3">
              <w:rPr>
                <w:rFonts w:ascii="Times New Roman" w:hAnsi="Times New Roman"/>
                <w:b/>
                <w:sz w:val="24"/>
                <w:szCs w:val="24"/>
              </w:rPr>
              <w:t>Грамматическая задача.</w:t>
            </w:r>
          </w:p>
          <w:p w:rsidR="001F4BFE" w:rsidRPr="001B0DE3" w:rsidRDefault="001F4BFE" w:rsidP="001F4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DE3" w:rsidRPr="001B0DE3" w:rsidRDefault="001B0DE3" w:rsidP="001F4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561588" w:rsidRPr="001B0DE3" w:rsidRDefault="00561588" w:rsidP="00E01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588" w:rsidRPr="001B0DE3" w:rsidRDefault="008A00C5" w:rsidP="00CF4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Учебник Разумовской М.М.</w:t>
            </w: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F4D0F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(слайд  5)</w:t>
            </w:r>
          </w:p>
          <w:p w:rsidR="001B0DE3" w:rsidRPr="001B0DE3" w:rsidRDefault="001B0DE3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F4D0F" w:rsidRPr="001B0DE3" w:rsidRDefault="00CF4D0F" w:rsidP="00CF4D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(слайд  6)</w:t>
            </w:r>
          </w:p>
        </w:tc>
        <w:tc>
          <w:tcPr>
            <w:tcW w:w="4820" w:type="dxa"/>
          </w:tcPr>
          <w:p w:rsidR="008B6CC5" w:rsidRPr="001B0DE3" w:rsidRDefault="00E24CB0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00C5" w:rsidRPr="001B0DE3" w:rsidRDefault="001B0DE3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A00C5" w:rsidRPr="001B0DE3">
              <w:rPr>
                <w:rFonts w:ascii="Times New Roman" w:hAnsi="Times New Roman"/>
                <w:sz w:val="24"/>
                <w:szCs w:val="24"/>
              </w:rPr>
              <w:t>Ребята, давайте проверим себя. Прочитаем по учебнику, действительно ли мы правы?</w:t>
            </w:r>
          </w:p>
          <w:p w:rsidR="00E24CB0" w:rsidRPr="001B0DE3" w:rsidRDefault="008A00C5" w:rsidP="00E24C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У</w:t>
            </w:r>
            <w:r w:rsidR="00E24CB0" w:rsidRPr="001B0DE3">
              <w:rPr>
                <w:rFonts w:ascii="Times New Roman" w:hAnsi="Times New Roman"/>
                <w:sz w:val="24"/>
                <w:szCs w:val="24"/>
              </w:rPr>
              <w:t>бедитесь, что в результате наблюдения и рассуждения мы с вами правильно определили признаки существительных общего рода.</w:t>
            </w:r>
          </w:p>
          <w:p w:rsidR="00CF4D0F" w:rsidRPr="001B0DE3" w:rsidRDefault="001B0DE3" w:rsidP="00E24C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F4D0F" w:rsidRPr="001B0DE3">
              <w:rPr>
                <w:rFonts w:ascii="Times New Roman" w:hAnsi="Times New Roman"/>
                <w:sz w:val="24"/>
                <w:szCs w:val="24"/>
              </w:rPr>
              <w:t>Обратимся к схеме, рассмотрим её и запомним.</w:t>
            </w:r>
          </w:p>
          <w:p w:rsidR="00E24CB0" w:rsidRPr="001B0DE3" w:rsidRDefault="00E24CB0" w:rsidP="00E24C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0DE3" w:rsidRPr="001B0DE3" w:rsidRDefault="00E24CB0" w:rsidP="00E24C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A00C5" w:rsidRPr="001B0DE3" w:rsidRDefault="001B0DE3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A00C5" w:rsidRPr="001B0DE3">
              <w:rPr>
                <w:rFonts w:ascii="Times New Roman" w:hAnsi="Times New Roman"/>
                <w:sz w:val="24"/>
                <w:szCs w:val="24"/>
              </w:rPr>
              <w:t>Давайте послушаем, какую информацию о существительных общего рода подготовили ребята.</w:t>
            </w:r>
          </w:p>
          <w:p w:rsidR="001F4BFE" w:rsidRPr="001B0DE3" w:rsidRDefault="001F4BFE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F4BFE" w:rsidRPr="001B0DE3" w:rsidRDefault="001F4BFE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F4BFE" w:rsidRPr="001B0DE3" w:rsidRDefault="001F4BFE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00C5" w:rsidRPr="001B0DE3" w:rsidRDefault="008A00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По значениям слов угадать слова общего рода, имеющие положительную эмоциональную окраску.</w:t>
            </w:r>
          </w:p>
          <w:p w:rsidR="008A00C5" w:rsidRPr="001B0DE3" w:rsidRDefault="008A00C5" w:rsidP="008A00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 Очень трудолюбивый, старательный человек (трудяга, работяга), умный человек (умница), человек, который много знает (всезнайка); а теперь отрицательную -  неопрятный, грязный человек (грязнуля), тот, кто много и часто плачет (плакса), рассеянный, невнимательный человек (разиня), человек, который зазнается (зазнайка).</w:t>
            </w:r>
          </w:p>
        </w:tc>
        <w:tc>
          <w:tcPr>
            <w:tcW w:w="3543" w:type="dxa"/>
          </w:tcPr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CC5" w:rsidRPr="001B0DE3" w:rsidRDefault="008B6CC5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0C5" w:rsidRPr="001B0DE3" w:rsidRDefault="00086585" w:rsidP="00E01385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Ученики: Некоторые существительные с окончанием а-я, обозначающие качества людей, относятся к мужскому роду, если обозначают лиц мужского пола или к женскому роду, если обозначают лиц женского пола. Это существительные общего рода. Имена прилагательные согласуются с ними либо в мужском, либо в женском роде. </w:t>
            </w:r>
          </w:p>
          <w:p w:rsidR="000D469D" w:rsidRPr="001B0DE3" w:rsidRDefault="000D469D" w:rsidP="001F4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BFE" w:rsidRPr="001B0DE3" w:rsidRDefault="008A00C5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Подготовленный ученик: Имена существительные общего рода являются эмоционально </w:t>
            </w:r>
            <w:r w:rsidRPr="001B0DE3">
              <w:rPr>
                <w:rFonts w:ascii="Times New Roman" w:hAnsi="Times New Roman"/>
                <w:sz w:val="24"/>
                <w:szCs w:val="24"/>
              </w:rPr>
              <w:lastRenderedPageBreak/>
              <w:t>окрашенными словами, имеют ярко выраженное оценочное значение, употребляются, главным образом, в разговорной речи, поэтому не являются характерными для научного и официально-делового стилей речи. Такие слова могут иметь положительную или отрицательную эмоциональную окраску в характеристике людей.</w:t>
            </w:r>
            <w:r w:rsidR="001F4BFE" w:rsidRPr="001B0DE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1588" w:rsidRPr="001B0DE3" w:rsidRDefault="00561588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1588" w:rsidRPr="001B0DE3" w:rsidTr="000D469D">
        <w:trPr>
          <w:trHeight w:val="147"/>
        </w:trPr>
        <w:tc>
          <w:tcPr>
            <w:tcW w:w="716" w:type="dxa"/>
          </w:tcPr>
          <w:p w:rsidR="00561588" w:rsidRPr="001B0DE3" w:rsidRDefault="00561588" w:rsidP="005615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0D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  <w:p w:rsidR="00561588" w:rsidRPr="001B0DE3" w:rsidRDefault="00561588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:rsidR="00561588" w:rsidRPr="001B0DE3" w:rsidRDefault="008B6CC5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Этап закрепления и применения изученного. </w:t>
            </w:r>
          </w:p>
          <w:p w:rsidR="00561588" w:rsidRPr="001B0DE3" w:rsidRDefault="00561588" w:rsidP="005615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Цели: -</w:t>
            </w:r>
            <w:r w:rsidR="008B6CC5" w:rsidRPr="001B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 xml:space="preserve">выполнять учебные задания с целью проверки знаний, умений, навыков. </w:t>
            </w:r>
          </w:p>
          <w:p w:rsidR="00561588" w:rsidRPr="001B0DE3" w:rsidRDefault="00561588" w:rsidP="005615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-Формировать культуру труда. </w:t>
            </w:r>
          </w:p>
          <w:p w:rsidR="00561588" w:rsidRPr="001B0DE3" w:rsidRDefault="00561588" w:rsidP="005615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-Развивать логическое мышление на основе индивидуальных возможностей каждого ребёнка, валеологических навыков и умений, саморегуляции</w:t>
            </w:r>
          </w:p>
          <w:p w:rsidR="001F4BFE" w:rsidRPr="001B0DE3" w:rsidRDefault="001F4BFE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1. Работа с пословицами.</w:t>
            </w:r>
          </w:p>
          <w:p w:rsidR="001F4BFE" w:rsidRPr="001B0DE3" w:rsidRDefault="001F4BFE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E8" w:rsidRPr="001B0DE3" w:rsidRDefault="00F269E8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2. Отгадайте загадку.</w:t>
            </w:r>
          </w:p>
          <w:p w:rsidR="00561588" w:rsidRPr="001B0DE3" w:rsidRDefault="00561588" w:rsidP="005615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588" w:rsidRPr="001B0DE3" w:rsidRDefault="00561588" w:rsidP="001F4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E8" w:rsidRPr="001B0DE3" w:rsidRDefault="00F269E8" w:rsidP="001F4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E8" w:rsidRPr="001B0DE3" w:rsidRDefault="00F269E8" w:rsidP="001F4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9E8" w:rsidRPr="001B0DE3" w:rsidRDefault="00F269E8" w:rsidP="00F269E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Лексическая работа.</w:t>
            </w: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A6E" w:rsidRPr="001B0DE3" w:rsidRDefault="00411A6E" w:rsidP="00411A6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Распределительный диктант</w:t>
            </w:r>
          </w:p>
          <w:p w:rsidR="000D469D" w:rsidRPr="001B0DE3" w:rsidRDefault="000D469D" w:rsidP="000D4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0D4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0D4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0D4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0D4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0D4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0D4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0D46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  <w:p w:rsidR="000D469D" w:rsidRPr="001B0DE3" w:rsidRDefault="000D469D" w:rsidP="000D4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0D4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0D46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Слово учителя</w:t>
            </w:r>
          </w:p>
          <w:p w:rsidR="000D469D" w:rsidRPr="001B0DE3" w:rsidRDefault="000D469D" w:rsidP="000D4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0D46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69D" w:rsidRPr="001B0DE3" w:rsidRDefault="000D469D" w:rsidP="000D46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Сообщение учащ-ся</w:t>
            </w:r>
          </w:p>
        </w:tc>
        <w:tc>
          <w:tcPr>
            <w:tcW w:w="2268" w:type="dxa"/>
          </w:tcPr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CF4D0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561588" w:rsidRPr="001B0DE3" w:rsidRDefault="00E37904" w:rsidP="00CF4D0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(слайд  </w:t>
            </w:r>
            <w:r w:rsidR="00CF4D0F" w:rsidRPr="001B0DE3">
              <w:rPr>
                <w:rFonts w:ascii="Times New Roman" w:hAnsi="Times New Roman"/>
                <w:sz w:val="24"/>
                <w:szCs w:val="24"/>
              </w:rPr>
              <w:t>7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1B0DE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1B0DE3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37904" w:rsidRPr="001B0DE3" w:rsidRDefault="00CF4D0F" w:rsidP="001B0DE3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(слайд  8)</w:t>
            </w:r>
          </w:p>
          <w:p w:rsidR="00E37904" w:rsidRPr="001B0DE3" w:rsidRDefault="00E37904" w:rsidP="001B0DE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E37904" w:rsidRPr="001B0DE3" w:rsidRDefault="00E37904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(слайд  </w:t>
            </w:r>
            <w:r w:rsidR="00CF4D0F" w:rsidRPr="001B0DE3">
              <w:rPr>
                <w:rFonts w:ascii="Times New Roman" w:hAnsi="Times New Roman"/>
                <w:sz w:val="24"/>
                <w:szCs w:val="24"/>
              </w:rPr>
              <w:t>9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F4D0F" w:rsidRPr="001B0DE3" w:rsidRDefault="00CF4D0F" w:rsidP="00CF4D0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F4D0F" w:rsidRPr="001B0DE3" w:rsidRDefault="00CF4D0F" w:rsidP="00CF4D0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(слайд  10)</w:t>
            </w:r>
          </w:p>
        </w:tc>
        <w:tc>
          <w:tcPr>
            <w:tcW w:w="4820" w:type="dxa"/>
          </w:tcPr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904" w:rsidRPr="001B0DE3" w:rsidRDefault="00E37904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: спишите пословицы, существительные общего рода подчеркните.</w:t>
            </w: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На каждого простофилю найдется мошенник (непальская). Куда бедолага, туда и беда (азербайджанская). Гуляка в молодости – скромен в старости (турецкая). Голод заставляет воровать, обида делает задирой (монгольская). Языком мастер, а делом – левша (адыгейская). Пьяница как курица: где ступит, там и клюнет (русская).</w:t>
            </w:r>
          </w:p>
          <w:p w:rsidR="001F4BFE" w:rsidRPr="001B0DE3" w:rsidRDefault="00F269E8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Задание: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4BFE" w:rsidRPr="001B0DE3">
              <w:rPr>
                <w:rFonts w:ascii="Times New Roman" w:eastAsia="Times New Roman" w:hAnsi="Times New Roman"/>
                <w:sz w:val="24"/>
                <w:szCs w:val="24"/>
              </w:rPr>
              <w:t>Найдите в загадке спрятанное существительное общего рода.</w:t>
            </w: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Сердитый недотрога</w:t>
            </w: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Живет в глуши лесной.</w:t>
            </w: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Иголок очень много,</w:t>
            </w: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А нитки – ни одной. (еж)</w:t>
            </w: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- Кто такой </w:t>
            </w: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>недотрога?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Задание: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выпишите имя существительное общего рода вместе с прилагательным и укажите род имени существительного.</w:t>
            </w:r>
          </w:p>
          <w:p w:rsidR="001F4BFE" w:rsidRPr="001B0DE3" w:rsidRDefault="001F4BFE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F269E8" w:rsidRPr="001B0DE3" w:rsidRDefault="00F269E8" w:rsidP="00F269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По лексическому значению угадайте слово, которое должно быть именем существительным, оканчивающимся на а-я. </w:t>
            </w:r>
          </w:p>
          <w:p w:rsidR="00F269E8" w:rsidRPr="001B0DE3" w:rsidRDefault="00F269E8" w:rsidP="00F269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1. Несведущий, малообразованный человек (невежда).</w:t>
            </w:r>
          </w:p>
          <w:p w:rsidR="00F269E8" w:rsidRPr="001B0DE3" w:rsidRDefault="00F269E8" w:rsidP="00F269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Учитель: Ребята, а вы знаете, что означает слово невежа? Как вы думаете?</w:t>
            </w:r>
          </w:p>
          <w:p w:rsidR="00F269E8" w:rsidRPr="001B0DE3" w:rsidRDefault="00F269E8" w:rsidP="00F269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Ответы учащихся (грубый, невоспитанный человек).</w:t>
            </w:r>
          </w:p>
          <w:p w:rsidR="00F269E8" w:rsidRPr="001B0DE3" w:rsidRDefault="00F269E8" w:rsidP="00F269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2. Неопрятный, нечистоплотный, неаккуратный человек (неряха, грязнуля).</w:t>
            </w:r>
          </w:p>
          <w:p w:rsidR="00F269E8" w:rsidRPr="001B0DE3" w:rsidRDefault="00F269E8" w:rsidP="00F269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3. Плаксливый человек (плакса).</w:t>
            </w:r>
          </w:p>
          <w:p w:rsidR="00F269E8" w:rsidRPr="001B0DE3" w:rsidRDefault="00F269E8" w:rsidP="00F269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lastRenderedPageBreak/>
              <w:t>4. Ненасытный, жадный в еде, прожорливый человек (обжора).</w:t>
            </w:r>
          </w:p>
          <w:p w:rsidR="00F269E8" w:rsidRPr="001B0DE3" w:rsidRDefault="00F269E8" w:rsidP="00F269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5. Человек, который любит есть сладкое (сластёна).</w:t>
            </w:r>
          </w:p>
          <w:p w:rsidR="00F269E8" w:rsidRPr="001B0DE3" w:rsidRDefault="00F269E8" w:rsidP="00F269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6. Человек, который пишет левой рукой (левша).</w:t>
            </w:r>
          </w:p>
          <w:p w:rsidR="00F269E8" w:rsidRPr="001B0DE3" w:rsidRDefault="00F269E8" w:rsidP="00F269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7. Певчий-солист, начинающий пение, подхватываемое хором (запевала).</w:t>
            </w:r>
          </w:p>
          <w:p w:rsidR="00F269E8" w:rsidRPr="001B0DE3" w:rsidRDefault="00F269E8" w:rsidP="00F269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8. Умный рассудительный человек (умница).</w:t>
            </w:r>
          </w:p>
          <w:p w:rsidR="001F4BFE" w:rsidRPr="001B0DE3" w:rsidRDefault="00F269E8" w:rsidP="001F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9.Тихий, смирный человек</w:t>
            </w: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(тихоня)</w:t>
            </w:r>
          </w:p>
          <w:p w:rsidR="00E24CB0" w:rsidRPr="001B0DE3" w:rsidRDefault="00F269E8" w:rsidP="00E24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 </w:t>
            </w:r>
            <w:r w:rsidR="00E24CB0"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E24CB0" w:rsidRPr="001B0DE3">
              <w:rPr>
                <w:rFonts w:ascii="Times New Roman" w:eastAsia="Times New Roman" w:hAnsi="Times New Roman"/>
                <w:sz w:val="24"/>
                <w:szCs w:val="24"/>
              </w:rPr>
              <w:t>онлив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ый, любящий много спать человек (соня)</w:t>
            </w:r>
          </w:p>
          <w:p w:rsidR="00E24CB0" w:rsidRPr="001B0DE3" w:rsidRDefault="00411A6E" w:rsidP="00E24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 О</w:t>
            </w:r>
            <w:r w:rsidR="00E24CB0" w:rsidRPr="001B0DE3">
              <w:rPr>
                <w:rFonts w:ascii="Times New Roman" w:eastAsia="Times New Roman" w:hAnsi="Times New Roman"/>
                <w:sz w:val="24"/>
                <w:szCs w:val="24"/>
              </w:rPr>
              <w:t>чень подвижный,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суетливый, беспокойный ребенок </w:t>
            </w: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непоседа)</w:t>
            </w:r>
          </w:p>
          <w:p w:rsidR="00E24CB0" w:rsidRPr="001B0DE3" w:rsidRDefault="00411A6E" w:rsidP="00E24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E24CB0"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24CB0" w:rsidRPr="001B0DE3">
              <w:rPr>
                <w:rFonts w:ascii="Times New Roman" w:eastAsia="Times New Roman" w:hAnsi="Times New Roman"/>
                <w:sz w:val="24"/>
                <w:szCs w:val="24"/>
              </w:rPr>
              <w:t>от, кто любит затевать драки, ссоры.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(забияка)</w:t>
            </w:r>
          </w:p>
          <w:p w:rsidR="00DC715D" w:rsidRPr="001B0DE3" w:rsidRDefault="00F269E8" w:rsidP="00411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A6E" w:rsidRPr="001B0DE3">
              <w:rPr>
                <w:rFonts w:ascii="Times New Roman" w:hAnsi="Times New Roman"/>
                <w:sz w:val="24"/>
                <w:szCs w:val="24"/>
              </w:rPr>
              <w:t xml:space="preserve">      =</w:t>
            </w:r>
            <w:r w:rsidR="00DC715D" w:rsidRPr="001B0DE3">
              <w:rPr>
                <w:rFonts w:ascii="Times New Roman" w:hAnsi="Times New Roman"/>
                <w:sz w:val="24"/>
                <w:szCs w:val="24"/>
              </w:rPr>
              <w:t xml:space="preserve"> Распределите существительные в три столбика:</w:t>
            </w:r>
          </w:p>
          <w:p w:rsidR="00DC715D" w:rsidRPr="001B0DE3" w:rsidRDefault="00DC715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  1) существительные, отрицательно характеризующие человека;</w:t>
            </w:r>
          </w:p>
          <w:p w:rsidR="00DC715D" w:rsidRPr="001B0DE3" w:rsidRDefault="00DC715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  2) положительно характеризующие человека;</w:t>
            </w:r>
          </w:p>
          <w:p w:rsidR="00DC715D" w:rsidRPr="001B0DE3" w:rsidRDefault="00DC715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1A6E" w:rsidRPr="001B0DE3">
              <w:rPr>
                <w:rFonts w:ascii="Times New Roman" w:hAnsi="Times New Roman"/>
                <w:sz w:val="24"/>
                <w:szCs w:val="24"/>
              </w:rPr>
              <w:t xml:space="preserve">    3) слова, которые не несут 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положительной и отрицательной</w:t>
            </w:r>
          </w:p>
          <w:p w:rsidR="00DC715D" w:rsidRPr="001B0DE3" w:rsidRDefault="00DC715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характеристики человека.</w:t>
            </w:r>
          </w:p>
          <w:p w:rsidR="00DC715D" w:rsidRPr="001B0DE3" w:rsidRDefault="00DC715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  - Проверим. Все ли слова понятны?</w:t>
            </w:r>
          </w:p>
          <w:p w:rsidR="00DC715D" w:rsidRPr="001B0DE3" w:rsidRDefault="00DC715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  - Что надо сделать, чтобы можно было определить род этих</w:t>
            </w:r>
            <w:r w:rsidR="00411A6E" w:rsidRPr="001B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существительных?</w:t>
            </w:r>
          </w:p>
          <w:p w:rsidR="00DC715D" w:rsidRPr="001B0DE3" w:rsidRDefault="00DC715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 - Правильно. Ввести в контекст, то есть в </w:t>
            </w:r>
            <w:r w:rsidRPr="001B0DE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предложение.</w:t>
            </w:r>
          </w:p>
          <w:p w:rsidR="00DC715D" w:rsidRPr="001B0DE3" w:rsidRDefault="00DC715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15D" w:rsidRPr="001B0DE3" w:rsidRDefault="000D469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= Составьте</w:t>
            </w:r>
            <w:r w:rsidR="005C15FF">
              <w:rPr>
                <w:rFonts w:ascii="Times New Roman" w:hAnsi="Times New Roman"/>
                <w:sz w:val="24"/>
                <w:szCs w:val="24"/>
              </w:rPr>
              <w:t xml:space="preserve"> предложения со словом </w:t>
            </w:r>
            <w:r w:rsidR="005C15FF" w:rsidRPr="005C15FF">
              <w:rPr>
                <w:rFonts w:ascii="Times New Roman" w:hAnsi="Times New Roman"/>
                <w:b/>
                <w:sz w:val="24"/>
                <w:szCs w:val="24"/>
              </w:rPr>
              <w:t>работяга</w:t>
            </w:r>
            <w:r w:rsidR="005C1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715D" w:rsidRPr="001B0DE3">
              <w:rPr>
                <w:rFonts w:ascii="Times New Roman" w:hAnsi="Times New Roman"/>
                <w:sz w:val="24"/>
                <w:szCs w:val="24"/>
              </w:rPr>
              <w:t xml:space="preserve">  чтобы  в одном предложении оно было мужского рода,</w:t>
            </w:r>
            <w:r w:rsidR="005C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15D" w:rsidRPr="001B0DE3">
              <w:rPr>
                <w:rFonts w:ascii="Times New Roman" w:hAnsi="Times New Roman"/>
                <w:sz w:val="24"/>
                <w:szCs w:val="24"/>
              </w:rPr>
              <w:t>в другом – женского рода.</w:t>
            </w:r>
          </w:p>
          <w:p w:rsidR="00DC715D" w:rsidRPr="001B0DE3" w:rsidRDefault="005C15FF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C715D" w:rsidRPr="001B0DE3" w:rsidRDefault="00DC715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 В последнее время в языке появилось много слов с суффиксами </w:t>
            </w:r>
          </w:p>
          <w:p w:rsidR="00DC715D" w:rsidRPr="001B0DE3" w:rsidRDefault="00DC715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   - аг -, - яг - : трудяга, работяга, </w:t>
            </w:r>
            <w:r w:rsidR="000D469D" w:rsidRPr="001B0DE3">
              <w:rPr>
                <w:rFonts w:ascii="Times New Roman" w:hAnsi="Times New Roman"/>
                <w:sz w:val="24"/>
                <w:szCs w:val="24"/>
              </w:rPr>
              <w:t>симпатяга. Они тоже используют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ся в разговорной речи, в художе</w:t>
            </w:r>
            <w:r w:rsidR="000D469D" w:rsidRPr="001B0DE3">
              <w:rPr>
                <w:rFonts w:ascii="Times New Roman" w:hAnsi="Times New Roman"/>
                <w:sz w:val="24"/>
                <w:szCs w:val="24"/>
              </w:rPr>
              <w:t>ственной  литературе как средст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во характеристики героев.</w:t>
            </w:r>
          </w:p>
          <w:p w:rsidR="00DC715D" w:rsidRPr="001B0DE3" w:rsidRDefault="00DC715D" w:rsidP="00DC71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715D" w:rsidRPr="001B0DE3" w:rsidRDefault="00DC715D" w:rsidP="000D469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0E1D" w:rsidRPr="001B0DE3" w:rsidRDefault="00350E1D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9E8" w:rsidRPr="001B0DE3" w:rsidRDefault="00F269E8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9E8" w:rsidRPr="001B0DE3" w:rsidRDefault="00F269E8" w:rsidP="00E013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9E8" w:rsidRPr="001B0DE3" w:rsidRDefault="00F269E8" w:rsidP="00E01385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(обидчивый, чрезмерно щепетильный человек) Сердитый недотрога (муж. род).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A6E" w:rsidRPr="001B0DE3" w:rsidRDefault="00F269E8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1 ученик выполняе</w:t>
            </w:r>
            <w:r w:rsidR="00E50C0F" w:rsidRPr="001B0DE3">
              <w:rPr>
                <w:rFonts w:ascii="Times New Roman" w:hAnsi="Times New Roman"/>
                <w:sz w:val="24"/>
                <w:szCs w:val="24"/>
              </w:rPr>
              <w:t>т у доски, остальные в тетради</w:t>
            </w:r>
            <w:r w:rsidR="00411A6E" w:rsidRPr="001B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Мазила, тёзка, зазнайка, разиня, левша, умница, соня, неряха, сирота, тихоня, трудяга, скряга, недотрога, непоседа, кривляка,</w:t>
            </w:r>
          </w:p>
          <w:p w:rsidR="00411A6E" w:rsidRPr="001B0DE3" w:rsidRDefault="00411A6E" w:rsidP="0041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работяга.</w:t>
            </w:r>
          </w:p>
          <w:p w:rsidR="000D469D" w:rsidRPr="001B0DE3" w:rsidRDefault="000D469D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69D" w:rsidRPr="001B0DE3" w:rsidRDefault="000D469D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69D" w:rsidRPr="001B0DE3" w:rsidRDefault="000D469D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69D" w:rsidRPr="001B0DE3" w:rsidRDefault="000D469D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69D" w:rsidRPr="001B0DE3" w:rsidRDefault="000D469D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69D" w:rsidRPr="001B0DE3" w:rsidRDefault="000D469D" w:rsidP="000D469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Записывают эти предложения в тетрадь. </w:t>
            </w:r>
          </w:p>
          <w:p w:rsidR="000D469D" w:rsidRPr="001B0DE3" w:rsidRDefault="000D469D" w:rsidP="000D469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69D" w:rsidRPr="001B0DE3" w:rsidRDefault="000D469D" w:rsidP="000D469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69D" w:rsidRPr="001B0DE3" w:rsidRDefault="000D469D" w:rsidP="000D469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69D" w:rsidRPr="001B0DE3" w:rsidRDefault="000D469D" w:rsidP="000D469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588" w:rsidRPr="001B0DE3" w:rsidRDefault="000D469D" w:rsidP="00CF4D0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Существительные общего рода относятся к мужскому роду, если обозначают лица мужского рода и относятся к женскому роду, если обозначают лица женского рода. (обращаются к слайду) существительными </w:t>
            </w:r>
            <w:r w:rsidRPr="001B0DE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врач, инженер</w:t>
            </w: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1B0DE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токарь, слесарь</w:t>
            </w:r>
            <w:r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т.п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. согласуются в ед.числе только в мужском роде. Поэтому правильно будет: </w:t>
            </w:r>
            <w:r w:rsidRPr="001B0DE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Нина Петровна окончила педагогический институт в Москве. Сейчас она работает сельским врачом»</w:t>
            </w:r>
            <w:r w:rsidRPr="001B0D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Слова </w:t>
            </w:r>
            <w:r w:rsidRPr="001B0DE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врач, профессор, архитектор, депутат, экскурсовод, автор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, называющие лицо по профессии, роду деятельности, не относятся к существительным общего рода, а являются</w:t>
            </w:r>
            <w:r w:rsidR="00CF4D0F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существительными мужского рода.</w:t>
            </w:r>
          </w:p>
        </w:tc>
      </w:tr>
      <w:tr w:rsidR="008B6CC5" w:rsidRPr="001B0DE3" w:rsidTr="000D469D">
        <w:trPr>
          <w:trHeight w:val="147"/>
        </w:trPr>
        <w:tc>
          <w:tcPr>
            <w:tcW w:w="716" w:type="dxa"/>
          </w:tcPr>
          <w:p w:rsidR="008B6CC5" w:rsidRPr="001B0DE3" w:rsidRDefault="008B6CC5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3503" w:type="dxa"/>
          </w:tcPr>
          <w:p w:rsidR="008B6CC5" w:rsidRPr="001B0DE3" w:rsidRDefault="008B6CC5" w:rsidP="008B6CC5">
            <w:pPr>
              <w:keepNext/>
              <w:spacing w:after="0" w:line="360" w:lineRule="auto"/>
              <w:ind w:firstLine="709"/>
              <w:jc w:val="both"/>
              <w:outlineLvl w:val="3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Этап первичной проверки новых знаний. </w:t>
            </w:r>
          </w:p>
          <w:p w:rsidR="00F35BE4" w:rsidRPr="001B0DE3" w:rsidRDefault="00F35BE4" w:rsidP="00F35BE4">
            <w:pPr>
              <w:keepNext/>
              <w:spacing w:after="0" w:line="360" w:lineRule="auto"/>
              <w:jc w:val="both"/>
              <w:outlineLvl w:val="3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  <w:p w:rsidR="00F35BE4" w:rsidRPr="001B0DE3" w:rsidRDefault="00F35BE4" w:rsidP="00F35BE4">
            <w:pPr>
              <w:keepNext/>
              <w:spacing w:after="0" w:line="360" w:lineRule="auto"/>
              <w:jc w:val="both"/>
              <w:outlineLvl w:val="3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1.Редактирование предложений.</w:t>
            </w:r>
          </w:p>
          <w:p w:rsidR="00F35BE4" w:rsidRPr="001B0DE3" w:rsidRDefault="00F35BE4" w:rsidP="00F35BE4">
            <w:pPr>
              <w:spacing w:after="0" w:line="360" w:lineRule="auto"/>
              <w:ind w:firstLine="709"/>
              <w:jc w:val="both"/>
              <w:outlineLvl w:val="4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35BE4" w:rsidRPr="001B0DE3" w:rsidRDefault="00F35BE4" w:rsidP="00F35BE4">
            <w:pPr>
              <w:spacing w:after="0" w:line="360" w:lineRule="auto"/>
              <w:ind w:firstLine="709"/>
              <w:jc w:val="both"/>
              <w:outlineLvl w:val="4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35BE4" w:rsidRPr="001B0DE3" w:rsidRDefault="00F35BE4" w:rsidP="00F35BE4">
            <w:pPr>
              <w:spacing w:after="0" w:line="360" w:lineRule="auto"/>
              <w:ind w:firstLine="709"/>
              <w:jc w:val="both"/>
              <w:outlineLvl w:val="4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35BE4" w:rsidRPr="001B0DE3" w:rsidRDefault="00F35BE4" w:rsidP="00F35BE4">
            <w:pPr>
              <w:spacing w:after="0" w:line="360" w:lineRule="auto"/>
              <w:ind w:firstLine="709"/>
              <w:jc w:val="both"/>
              <w:outlineLvl w:val="4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35BE4" w:rsidRPr="001B0DE3" w:rsidRDefault="00F35BE4" w:rsidP="00F35BE4">
            <w:pPr>
              <w:spacing w:after="0" w:line="360" w:lineRule="auto"/>
              <w:ind w:firstLine="709"/>
              <w:jc w:val="both"/>
              <w:outlineLvl w:val="4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35BE4" w:rsidRPr="001B0DE3" w:rsidRDefault="00F35BE4" w:rsidP="00F35BE4">
            <w:pPr>
              <w:spacing w:after="0" w:line="360" w:lineRule="auto"/>
              <w:ind w:firstLine="709"/>
              <w:jc w:val="both"/>
              <w:outlineLvl w:val="4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35BE4" w:rsidRPr="001B0DE3" w:rsidRDefault="00F35BE4" w:rsidP="00F35BE4">
            <w:pPr>
              <w:spacing w:after="0" w:line="360" w:lineRule="auto"/>
              <w:ind w:firstLine="709"/>
              <w:jc w:val="both"/>
              <w:outlineLvl w:val="4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35BE4" w:rsidRPr="001B0DE3" w:rsidRDefault="00F35BE4" w:rsidP="00F35BE4">
            <w:pPr>
              <w:spacing w:after="0" w:line="360" w:lineRule="auto"/>
              <w:ind w:firstLine="709"/>
              <w:jc w:val="both"/>
              <w:outlineLvl w:val="4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35BE4" w:rsidRPr="001B0DE3" w:rsidRDefault="00F35BE4" w:rsidP="00F35BE4">
            <w:pPr>
              <w:spacing w:after="0" w:line="360" w:lineRule="auto"/>
              <w:ind w:firstLine="709"/>
              <w:jc w:val="both"/>
              <w:outlineLvl w:val="4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35BE4" w:rsidRPr="001B0DE3" w:rsidRDefault="00F35BE4" w:rsidP="00F35BE4">
            <w:pPr>
              <w:spacing w:after="0" w:line="360" w:lineRule="auto"/>
              <w:ind w:firstLine="709"/>
              <w:jc w:val="both"/>
              <w:outlineLvl w:val="4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CF4D0F" w:rsidRPr="001B0DE3" w:rsidRDefault="00CF4D0F" w:rsidP="00F35BE4">
            <w:pPr>
              <w:spacing w:after="0" w:line="360" w:lineRule="auto"/>
              <w:ind w:firstLine="709"/>
              <w:jc w:val="both"/>
              <w:outlineLvl w:val="4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8B6CC5" w:rsidRPr="001B0DE3" w:rsidRDefault="00F35BE4" w:rsidP="00F35BE4">
            <w:pPr>
              <w:spacing w:after="0" w:line="36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b/>
                <w:sz w:val="24"/>
                <w:szCs w:val="24"/>
              </w:rPr>
              <w:t>2.Творческая мастерская.</w:t>
            </w:r>
          </w:p>
        </w:tc>
        <w:tc>
          <w:tcPr>
            <w:tcW w:w="2268" w:type="dxa"/>
          </w:tcPr>
          <w:p w:rsidR="00E37904" w:rsidRPr="001B0DE3" w:rsidRDefault="00E37904" w:rsidP="00E01385">
            <w:pPr>
              <w:jc w:val="center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37904" w:rsidRPr="001B0DE3" w:rsidRDefault="00E37904" w:rsidP="00E01385">
            <w:pPr>
              <w:jc w:val="center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37904" w:rsidRPr="001B0DE3" w:rsidRDefault="00E37904" w:rsidP="00E01385">
            <w:pPr>
              <w:jc w:val="center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37904" w:rsidRPr="001B0DE3" w:rsidRDefault="00E37904" w:rsidP="00E01385">
            <w:pPr>
              <w:jc w:val="center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37904" w:rsidRPr="001B0DE3" w:rsidRDefault="00E37904" w:rsidP="00E01385">
            <w:pPr>
              <w:jc w:val="center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37904" w:rsidRPr="001B0DE3" w:rsidRDefault="00E37904" w:rsidP="00E01385">
            <w:pPr>
              <w:jc w:val="center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8B6CC5" w:rsidRPr="001B0DE3" w:rsidRDefault="00E37904" w:rsidP="00E37904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 xml:space="preserve">    (Слайд № </w:t>
            </w:r>
            <w:r w:rsidR="00CF4D0F" w:rsidRPr="001B0DE3">
              <w:rPr>
                <w:rFonts w:ascii="Times New Roman" w:eastAsia="TimesNewRomanPS-BoldMT" w:hAnsi="Times New Roman"/>
                <w:sz w:val="24"/>
                <w:szCs w:val="24"/>
              </w:rPr>
              <w:t>11</w:t>
            </w: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="00FD22D0" w:rsidRPr="001B0DE3">
              <w:rPr>
                <w:rFonts w:ascii="Times New Roman" w:eastAsia="TimesNewRomanPS-BoldMT" w:hAnsi="Times New Roman"/>
                <w:sz w:val="24"/>
                <w:szCs w:val="24"/>
              </w:rPr>
              <w:t>)</w:t>
            </w:r>
          </w:p>
          <w:p w:rsidR="00E37904" w:rsidRPr="001B0DE3" w:rsidRDefault="00E37904" w:rsidP="00E37904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CF4D0F" w:rsidRPr="001B0DE3" w:rsidRDefault="00CF4D0F" w:rsidP="00E37904">
            <w:pPr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E37904" w:rsidRPr="001B0DE3" w:rsidRDefault="00E37904" w:rsidP="00E37904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E37904" w:rsidRPr="001B0DE3" w:rsidRDefault="00E37904" w:rsidP="00E37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(слайд  </w:t>
            </w:r>
            <w:r w:rsidR="00CF4D0F" w:rsidRPr="001B0DE3">
              <w:rPr>
                <w:rFonts w:ascii="Times New Roman" w:hAnsi="Times New Roman"/>
                <w:sz w:val="24"/>
                <w:szCs w:val="24"/>
              </w:rPr>
              <w:t>12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F35BE4" w:rsidRPr="001B0DE3" w:rsidRDefault="00F35BE4" w:rsidP="008B6CC5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35BE4" w:rsidRPr="001B0DE3" w:rsidRDefault="00F35BE4" w:rsidP="008B6CC5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35BE4" w:rsidRPr="001B0DE3" w:rsidRDefault="00F35BE4" w:rsidP="008B6CC5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8B6CC5" w:rsidRPr="001B0DE3" w:rsidRDefault="008B6CC5" w:rsidP="008B6CC5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 xml:space="preserve">- Ребята, грамматические ошибки, связанные с употреблением существительных общего рода, нередко встречаются в текстах </w:t>
            </w:r>
            <w:r w:rsidR="001F4BFE" w:rsidRPr="001B0DE3">
              <w:rPr>
                <w:rFonts w:ascii="Times New Roman" w:eastAsia="TimesNewRomanPS-BoldMT" w:hAnsi="Times New Roman"/>
                <w:sz w:val="24"/>
                <w:szCs w:val="24"/>
              </w:rPr>
              <w:t xml:space="preserve"> ГИА, </w:t>
            </w: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>ЕГЭ.</w:t>
            </w:r>
          </w:p>
          <w:p w:rsidR="008B6CC5" w:rsidRPr="001B0DE3" w:rsidRDefault="008B6CC5" w:rsidP="008B6CC5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 xml:space="preserve">Попробуйте сейчас найти ошибки в предложениях: </w:t>
            </w:r>
          </w:p>
          <w:p w:rsidR="008B6CC5" w:rsidRPr="001B0DE3" w:rsidRDefault="008B6CC5" w:rsidP="008B6CC5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 xml:space="preserve">1) Профессор Миронова рассказал </w:t>
            </w: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lastRenderedPageBreak/>
              <w:t>ребятам о том, что его особенно волнует.</w:t>
            </w:r>
          </w:p>
          <w:p w:rsidR="008B6CC5" w:rsidRPr="001B0DE3" w:rsidRDefault="008B6CC5" w:rsidP="008B6CC5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>2) Нужно проявлять большую заботу о стариках.</w:t>
            </w:r>
          </w:p>
          <w:p w:rsidR="008B6CC5" w:rsidRPr="001B0DE3" w:rsidRDefault="00F35BE4" w:rsidP="008B6CC5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>3) Она прекрасная педагог</w:t>
            </w:r>
            <w:r w:rsidR="008B6CC5" w:rsidRPr="001B0DE3">
              <w:rPr>
                <w:rFonts w:ascii="Times New Roman" w:eastAsia="TimesNewRomanPS-BoldMT" w:hAnsi="Times New Roman"/>
                <w:sz w:val="24"/>
                <w:szCs w:val="24"/>
              </w:rPr>
              <w:t>.</w:t>
            </w:r>
          </w:p>
          <w:p w:rsidR="008B6CC5" w:rsidRPr="001B0DE3" w:rsidRDefault="008B6CC5" w:rsidP="00FD22D0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>4) Мы радовались успехам одноклассников.</w:t>
            </w:r>
          </w:p>
          <w:p w:rsidR="00CF4D0F" w:rsidRPr="001B0DE3" w:rsidRDefault="00CF4D0F" w:rsidP="004D7A50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>Составьте 3 предложения с любыми из предложенных существительных общего рода, употребляя эти слова применительно к лицам мужского и женского пола</w:t>
            </w:r>
            <w:r w:rsidR="004D7A50" w:rsidRPr="001B0DE3">
              <w:rPr>
                <w:rFonts w:ascii="Times New Roman" w:eastAsia="TimesNewRomanPS-BoldMT" w:hAnsi="Times New Roman"/>
                <w:sz w:val="24"/>
                <w:szCs w:val="24"/>
              </w:rPr>
              <w:t xml:space="preserve">.   Инженер, строитель, агроном, экономист, секретарь, кондуктор, архитектор, профессор, программист, бухгалтер, маляр, вахтер. </w:t>
            </w:r>
          </w:p>
        </w:tc>
        <w:tc>
          <w:tcPr>
            <w:tcW w:w="3543" w:type="dxa"/>
          </w:tcPr>
          <w:p w:rsidR="001F4BFE" w:rsidRPr="001B0DE3" w:rsidRDefault="001F4BFE" w:rsidP="001F4BFE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b/>
                <w:i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b/>
                <w:i/>
                <w:sz w:val="24"/>
                <w:szCs w:val="24"/>
              </w:rPr>
            </w:pPr>
          </w:p>
          <w:p w:rsidR="001F4BFE" w:rsidRPr="001B0DE3" w:rsidRDefault="001F4BFE" w:rsidP="001F4BFE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b/>
                <w:i/>
                <w:sz w:val="24"/>
                <w:szCs w:val="24"/>
              </w:rPr>
            </w:pPr>
          </w:p>
          <w:p w:rsidR="00FD22D0" w:rsidRPr="001B0DE3" w:rsidRDefault="00FD22D0" w:rsidP="00FD22D0">
            <w:pPr>
              <w:spacing w:after="0" w:line="360" w:lineRule="auto"/>
              <w:ind w:firstLine="709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 xml:space="preserve">Находят предложение </w:t>
            </w:r>
            <w:r w:rsidR="00F35BE4" w:rsidRPr="001B0DE3">
              <w:rPr>
                <w:rFonts w:ascii="Times New Roman" w:eastAsia="TimesNewRomanPS-BoldMT" w:hAnsi="Times New Roman"/>
                <w:sz w:val="24"/>
                <w:szCs w:val="24"/>
              </w:rPr>
              <w:t xml:space="preserve">(Она прекрасный педагог.)   Верно, так как существительные мужского рода, называющие лиц по профессии, по должности, по роду занятий, обозначают как </w:t>
            </w:r>
            <w:r w:rsidR="00F35BE4" w:rsidRPr="001B0DE3">
              <w:rPr>
                <w:rFonts w:ascii="Times New Roman" w:eastAsia="TimesNewRomanPS-BoldMT" w:hAnsi="Times New Roman"/>
                <w:sz w:val="24"/>
                <w:szCs w:val="24"/>
              </w:rPr>
              <w:lastRenderedPageBreak/>
              <w:t>лиц мужского, так и лиц женского пола, например: врач Иванов и врач Иванова.</w:t>
            </w:r>
          </w:p>
          <w:p w:rsidR="00F35BE4" w:rsidRPr="001B0DE3" w:rsidRDefault="00F35BE4" w:rsidP="00F35BE4">
            <w:pPr>
              <w:spacing w:after="0" w:line="360" w:lineRule="auto"/>
              <w:jc w:val="both"/>
              <w:rPr>
                <w:rFonts w:ascii="Times New Roman" w:eastAsia="TimesNewRomanPS-BoldMT" w:hAnsi="Times New Roman"/>
                <w:b/>
                <w:i/>
                <w:sz w:val="24"/>
                <w:szCs w:val="24"/>
              </w:rPr>
            </w:pPr>
          </w:p>
          <w:p w:rsidR="00F35BE4" w:rsidRPr="001B0DE3" w:rsidRDefault="00FD22D0" w:rsidP="00F35BE4">
            <w:pPr>
              <w:spacing w:after="0" w:line="36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 xml:space="preserve"> Составляют 3 предложения с любыми из предложенных </w:t>
            </w:r>
          </w:p>
          <w:p w:rsidR="00F35BE4" w:rsidRPr="001B0DE3" w:rsidRDefault="00F35BE4" w:rsidP="00F35BE4">
            <w:pPr>
              <w:spacing w:after="0" w:line="36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>существительных общего рода, употребляя эти слова применительно к лицам мужского и женского пола</w:t>
            </w:r>
          </w:p>
          <w:p w:rsidR="008B6CC5" w:rsidRPr="001B0DE3" w:rsidRDefault="004D7A50" w:rsidP="00F35B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NewRomanPS-BoldMT" w:hAnsi="Times New Roman"/>
                <w:sz w:val="24"/>
                <w:szCs w:val="24"/>
              </w:rPr>
              <w:t>Определяют род этих существительных.</w:t>
            </w:r>
          </w:p>
        </w:tc>
      </w:tr>
      <w:tr w:rsidR="00C37CA6" w:rsidRPr="001B0DE3" w:rsidTr="000D469D">
        <w:trPr>
          <w:trHeight w:val="147"/>
        </w:trPr>
        <w:tc>
          <w:tcPr>
            <w:tcW w:w="716" w:type="dxa"/>
          </w:tcPr>
          <w:p w:rsidR="00C37CA6" w:rsidRPr="001B0DE3" w:rsidRDefault="00FD22D0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</w:t>
            </w:r>
          </w:p>
        </w:tc>
        <w:tc>
          <w:tcPr>
            <w:tcW w:w="3503" w:type="dxa"/>
          </w:tcPr>
          <w:p w:rsidR="00C37CA6" w:rsidRPr="001B0DE3" w:rsidRDefault="00C37CA6" w:rsidP="00E01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</w:p>
          <w:p w:rsidR="00C37CA6" w:rsidRPr="001B0DE3" w:rsidRDefault="00C37CA6" w:rsidP="00E01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Цель: подвести итог по развитию аналитических навыков и логического мышления учащихся; отметить, что и как учащиеся сделали на уроке по решению этапных задач и основной учебной цели; поощрить каждого за работу на уроке, поддержать морально </w:t>
            </w:r>
            <w:r w:rsidRPr="001B0DE3">
              <w:rPr>
                <w:rFonts w:ascii="Times New Roman" w:hAnsi="Times New Roman"/>
                <w:sz w:val="24"/>
                <w:szCs w:val="24"/>
              </w:rPr>
              <w:lastRenderedPageBreak/>
              <w:t>«слабых», вселить уверенность в своих учебных возможностях каждого)</w:t>
            </w:r>
          </w:p>
        </w:tc>
        <w:tc>
          <w:tcPr>
            <w:tcW w:w="2268" w:type="dxa"/>
          </w:tcPr>
          <w:p w:rsidR="00C37CA6" w:rsidRPr="001B0DE3" w:rsidRDefault="00C37CA6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A6" w:rsidRPr="001B0DE3" w:rsidTr="000D469D">
        <w:trPr>
          <w:trHeight w:val="147"/>
        </w:trPr>
        <w:tc>
          <w:tcPr>
            <w:tcW w:w="716" w:type="dxa"/>
          </w:tcPr>
          <w:p w:rsidR="00C37CA6" w:rsidRPr="001B0DE3" w:rsidRDefault="00FD22D0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VIII</w:t>
            </w:r>
          </w:p>
        </w:tc>
        <w:tc>
          <w:tcPr>
            <w:tcW w:w="3503" w:type="dxa"/>
          </w:tcPr>
          <w:p w:rsidR="00C37CA6" w:rsidRPr="001B0DE3" w:rsidRDefault="00C37CA6" w:rsidP="00E01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 на уроке</w:t>
            </w:r>
          </w:p>
          <w:p w:rsidR="00C37CA6" w:rsidRPr="001B0DE3" w:rsidRDefault="00C37CA6" w:rsidP="00E013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C37CA6" w:rsidRPr="001B0DE3" w:rsidRDefault="00C37CA6" w:rsidP="00E013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 зафиксировать новое содержание урока;</w:t>
            </w:r>
          </w:p>
          <w:p w:rsidR="00C37CA6" w:rsidRPr="001B0DE3" w:rsidRDefault="00C37CA6" w:rsidP="00E0138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 организовать рефлексию и самооценку учениками собственной учебной деятельности.</w:t>
            </w:r>
          </w:p>
        </w:tc>
        <w:tc>
          <w:tcPr>
            <w:tcW w:w="2268" w:type="dxa"/>
          </w:tcPr>
          <w:p w:rsidR="00C37CA6" w:rsidRPr="001B0DE3" w:rsidRDefault="00C37CA6" w:rsidP="00E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37CA6" w:rsidRPr="001B0DE3" w:rsidRDefault="00E37904" w:rsidP="00E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(слайд</w:t>
            </w:r>
            <w:r w:rsidR="004D7A50" w:rsidRPr="001B0DE3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C37CA6" w:rsidRPr="001B0D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7CA6" w:rsidRPr="001B0DE3" w:rsidRDefault="00C37CA6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 Какую цель ставили? Достигли цели?</w:t>
            </w:r>
          </w:p>
          <w:p w:rsidR="00C37CA6" w:rsidRPr="001B0DE3" w:rsidRDefault="00C37CA6" w:rsidP="00E01385">
            <w:pPr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 Что нового вы узнали?</w:t>
            </w:r>
          </w:p>
          <w:p w:rsidR="00E24CB0" w:rsidRPr="001B0DE3" w:rsidRDefault="00C37CA6" w:rsidP="00E24CB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 Какие затруднения испытали?</w:t>
            </w:r>
            <w:r w:rsidR="00E24CB0" w:rsidRPr="001B0D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4CB0" w:rsidRPr="001B0DE3" w:rsidRDefault="00E24CB0" w:rsidP="00E24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- Какие особенности имеют имена существительные общего рода?</w:t>
            </w:r>
          </w:p>
          <w:p w:rsidR="00C37CA6" w:rsidRPr="001B0DE3" w:rsidRDefault="00C37CA6" w:rsidP="00E013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CA6" w:rsidRPr="001B0DE3" w:rsidRDefault="00C37CA6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CA6" w:rsidRPr="001B0DE3" w:rsidTr="000D469D">
        <w:trPr>
          <w:trHeight w:val="147"/>
        </w:trPr>
        <w:tc>
          <w:tcPr>
            <w:tcW w:w="716" w:type="dxa"/>
          </w:tcPr>
          <w:p w:rsidR="00C37CA6" w:rsidRPr="001B0DE3" w:rsidRDefault="00FD22D0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3503" w:type="dxa"/>
          </w:tcPr>
          <w:p w:rsidR="00C37CA6" w:rsidRPr="001B0DE3" w:rsidRDefault="00C37CA6" w:rsidP="00E01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b/>
                <w:sz w:val="24"/>
                <w:szCs w:val="24"/>
              </w:rPr>
              <w:t>Задание на дом.</w:t>
            </w:r>
          </w:p>
          <w:p w:rsidR="00C37CA6" w:rsidRPr="001B0DE3" w:rsidRDefault="00C37CA6" w:rsidP="00E013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(Цель: </w:t>
            </w:r>
          </w:p>
          <w:p w:rsidR="00C37CA6" w:rsidRPr="001B0DE3" w:rsidRDefault="00C37CA6" w:rsidP="00E0138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- обеспечить понимание учащимися цели, содержания и способов выполнения д/з)</w:t>
            </w:r>
          </w:p>
        </w:tc>
        <w:tc>
          <w:tcPr>
            <w:tcW w:w="2268" w:type="dxa"/>
          </w:tcPr>
          <w:p w:rsidR="00C37CA6" w:rsidRPr="001B0DE3" w:rsidRDefault="00C37CA6" w:rsidP="00E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37CA6" w:rsidRPr="001B0DE3" w:rsidRDefault="00E37904" w:rsidP="00E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 xml:space="preserve">(слайд </w:t>
            </w:r>
            <w:r w:rsidR="004D7A50" w:rsidRPr="001B0DE3">
              <w:rPr>
                <w:rFonts w:ascii="Times New Roman" w:hAnsi="Times New Roman"/>
                <w:sz w:val="24"/>
                <w:szCs w:val="24"/>
              </w:rPr>
              <w:t>14</w:t>
            </w:r>
            <w:r w:rsidRPr="001B0D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7CA6" w:rsidRPr="001B0D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7CA6" w:rsidRPr="001B0DE3" w:rsidRDefault="00C37CA6" w:rsidP="00E01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CB0" w:rsidRPr="001B0DE3" w:rsidRDefault="00E24CB0" w:rsidP="00E24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1F4BFE" w:rsidRPr="001B0DE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1F4BFE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>Составить предложения</w:t>
            </w:r>
            <w:r w:rsidR="00C3364F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 w:rsidR="004D7A50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именами существительными </w:t>
            </w:r>
            <w:r w:rsidR="00C3364F" w:rsidRPr="001B0DE3">
              <w:rPr>
                <w:rFonts w:ascii="Times New Roman" w:eastAsia="Times New Roman" w:hAnsi="Times New Roman"/>
                <w:sz w:val="24"/>
                <w:szCs w:val="24"/>
              </w:rPr>
              <w:t>общего рода</w:t>
            </w:r>
            <w:r w:rsidR="005C15FF">
              <w:rPr>
                <w:rFonts w:ascii="Times New Roman" w:eastAsia="Times New Roman" w:hAnsi="Times New Roman"/>
                <w:sz w:val="24"/>
                <w:szCs w:val="24"/>
              </w:rPr>
              <w:t>, определить в тексте род у существительных</w:t>
            </w: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рода.</w:t>
            </w:r>
          </w:p>
          <w:p w:rsidR="00DA0F27" w:rsidRDefault="001F4BFE" w:rsidP="00C33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DA0F2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D22D0" w:rsidRPr="001B0DE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24CB0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) Написать сочинение – миниатюру </w:t>
            </w:r>
            <w:r w:rsidR="00E24CB0"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DA0F27">
              <w:rPr>
                <w:rFonts w:ascii="Times New Roman" w:eastAsia="Times New Roman" w:hAnsi="Times New Roman"/>
                <w:b/>
                <w:sz w:val="24"/>
                <w:szCs w:val="24"/>
              </w:rPr>
              <w:t>Почему люди  осуждают невежду?».</w:t>
            </w:r>
          </w:p>
          <w:p w:rsidR="00C37CA6" w:rsidRPr="001B0DE3" w:rsidRDefault="00DA0F27" w:rsidP="00C33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DA0F27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 w:rsidR="00E24CB0" w:rsidRPr="001B0D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5C15FF">
              <w:rPr>
                <w:rFonts w:ascii="Times New Roman" w:eastAsia="Times New Roman" w:hAnsi="Times New Roman"/>
                <w:sz w:val="24"/>
                <w:szCs w:val="24"/>
              </w:rPr>
              <w:t xml:space="preserve">арисовать рисунок к существительным </w:t>
            </w:r>
            <w:r w:rsidR="00E24CB0" w:rsidRPr="001B0DE3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рода.</w:t>
            </w:r>
          </w:p>
        </w:tc>
        <w:tc>
          <w:tcPr>
            <w:tcW w:w="3543" w:type="dxa"/>
          </w:tcPr>
          <w:p w:rsidR="00C37CA6" w:rsidRPr="001B0DE3" w:rsidRDefault="00FD22D0" w:rsidP="00E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E3">
              <w:rPr>
                <w:rFonts w:ascii="Times New Roman" w:hAnsi="Times New Roman"/>
                <w:sz w:val="24"/>
                <w:szCs w:val="24"/>
              </w:rPr>
              <w:t>Выбирают задание</w:t>
            </w:r>
          </w:p>
        </w:tc>
      </w:tr>
    </w:tbl>
    <w:p w:rsidR="00F5554C" w:rsidRPr="001B0DE3" w:rsidRDefault="00F5554C" w:rsidP="00F5554C">
      <w:pPr>
        <w:spacing w:before="240" w:after="240"/>
        <w:rPr>
          <w:rFonts w:ascii="Times New Roman" w:hAnsi="Times New Roman" w:cs="Times New Roman"/>
          <w:sz w:val="28"/>
          <w:szCs w:val="28"/>
        </w:rPr>
        <w:sectPr w:rsidR="00F5554C" w:rsidRPr="001B0DE3" w:rsidSect="00980A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554C" w:rsidRPr="001B0DE3" w:rsidRDefault="00E37904" w:rsidP="00E37904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1B0D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F5554C" w:rsidRPr="001B0DE3">
        <w:rPr>
          <w:rFonts w:ascii="Times New Roman" w:hAnsi="Times New Roman" w:cs="Times New Roman"/>
          <w:sz w:val="28"/>
          <w:szCs w:val="28"/>
        </w:rPr>
        <w:t>Заключение</w:t>
      </w:r>
    </w:p>
    <w:p w:rsidR="00F5554C" w:rsidRPr="001B0DE3" w:rsidRDefault="00FD22D0" w:rsidP="00F5554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554C" w:rsidRPr="001B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разработка способствует развитию мышления: умению сравнивать, анализировать, обобщать; умению применять теоретические знания на практике,  развитию познавательного интереса. </w:t>
      </w:r>
    </w:p>
    <w:p w:rsidR="00F5554C" w:rsidRPr="001B0DE3" w:rsidRDefault="00FD22D0" w:rsidP="00F5554C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B0DE3">
        <w:rPr>
          <w:rFonts w:ascii="Times New Roman" w:hAnsi="Times New Roman" w:cs="Times New Roman"/>
          <w:sz w:val="28"/>
          <w:szCs w:val="28"/>
        </w:rPr>
        <w:t xml:space="preserve">    </w:t>
      </w:r>
      <w:r w:rsidR="00F5554C" w:rsidRPr="001B0DE3">
        <w:rPr>
          <w:rFonts w:ascii="Times New Roman" w:hAnsi="Times New Roman" w:cs="Times New Roman"/>
          <w:sz w:val="28"/>
          <w:szCs w:val="28"/>
        </w:rPr>
        <w:t>На уроке обучающиеся повторили и акту</w:t>
      </w:r>
      <w:r w:rsidRPr="001B0DE3">
        <w:rPr>
          <w:rFonts w:ascii="Times New Roman" w:hAnsi="Times New Roman" w:cs="Times New Roman"/>
          <w:sz w:val="28"/>
          <w:szCs w:val="28"/>
        </w:rPr>
        <w:t>ализировали знания об имени существительном</w:t>
      </w:r>
      <w:r w:rsidR="00F5554C" w:rsidRPr="001B0DE3">
        <w:rPr>
          <w:rFonts w:ascii="Times New Roman" w:hAnsi="Times New Roman" w:cs="Times New Roman"/>
          <w:sz w:val="28"/>
          <w:szCs w:val="28"/>
        </w:rPr>
        <w:t>, полученные на предыдущих уроках для понимания нового материала; познакомились с</w:t>
      </w:r>
      <w:r w:rsidRPr="001B0DE3">
        <w:rPr>
          <w:rFonts w:ascii="Times New Roman" w:hAnsi="Times New Roman" w:cs="Times New Roman"/>
          <w:sz w:val="28"/>
          <w:szCs w:val="28"/>
        </w:rPr>
        <w:t xml:space="preserve"> существительными общего рода</w:t>
      </w:r>
      <w:r w:rsidR="00F5554C" w:rsidRPr="001B0DE3">
        <w:rPr>
          <w:rFonts w:ascii="Times New Roman" w:hAnsi="Times New Roman" w:cs="Times New Roman"/>
          <w:sz w:val="28"/>
          <w:szCs w:val="28"/>
        </w:rPr>
        <w:t xml:space="preserve">; учились находить </w:t>
      </w:r>
      <w:r w:rsidRPr="001B0DE3">
        <w:rPr>
          <w:rFonts w:ascii="Times New Roman" w:hAnsi="Times New Roman" w:cs="Times New Roman"/>
          <w:sz w:val="28"/>
          <w:szCs w:val="28"/>
        </w:rPr>
        <w:t xml:space="preserve">эти существительные </w:t>
      </w:r>
      <w:r w:rsidR="00F5554C" w:rsidRPr="001B0DE3">
        <w:rPr>
          <w:rFonts w:ascii="Times New Roman" w:hAnsi="Times New Roman" w:cs="Times New Roman"/>
          <w:sz w:val="28"/>
          <w:szCs w:val="28"/>
        </w:rPr>
        <w:t>в тексте и</w:t>
      </w:r>
      <w:r w:rsidRPr="001B0DE3">
        <w:rPr>
          <w:rFonts w:ascii="Times New Roman" w:hAnsi="Times New Roman" w:cs="Times New Roman"/>
          <w:sz w:val="28"/>
          <w:szCs w:val="28"/>
        </w:rPr>
        <w:t xml:space="preserve"> составлять с ними предложения</w:t>
      </w:r>
      <w:r w:rsidR="00F5554C" w:rsidRPr="001B0DE3">
        <w:rPr>
          <w:rFonts w:ascii="Times New Roman" w:hAnsi="Times New Roman" w:cs="Times New Roman"/>
          <w:sz w:val="28"/>
          <w:szCs w:val="28"/>
        </w:rPr>
        <w:t xml:space="preserve">. Предложенные задания </w:t>
      </w:r>
      <w:r w:rsidRPr="001B0DE3">
        <w:rPr>
          <w:rFonts w:ascii="Times New Roman" w:hAnsi="Times New Roman" w:cs="Times New Roman"/>
          <w:sz w:val="28"/>
          <w:szCs w:val="28"/>
        </w:rPr>
        <w:t>способствовали</w:t>
      </w:r>
      <w:r w:rsidR="00F5554C" w:rsidRPr="001B0DE3">
        <w:rPr>
          <w:rFonts w:ascii="Times New Roman" w:hAnsi="Times New Roman" w:cs="Times New Roman"/>
          <w:sz w:val="28"/>
          <w:szCs w:val="28"/>
        </w:rPr>
        <w:t xml:space="preserve"> развитию логического мышления учащихся и развитию познавательного интереса.</w:t>
      </w:r>
    </w:p>
    <w:p w:rsidR="00FD22D0" w:rsidRPr="001B0DE3" w:rsidRDefault="00FD22D0" w:rsidP="00F5554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FD22D0" w:rsidRPr="001B0DE3" w:rsidSect="00E3790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B0DE3">
        <w:rPr>
          <w:rFonts w:ascii="Times New Roman" w:hAnsi="Times New Roman" w:cs="Times New Roman"/>
          <w:sz w:val="28"/>
          <w:szCs w:val="28"/>
        </w:rPr>
        <w:t xml:space="preserve">    </w:t>
      </w:r>
      <w:r w:rsidR="00F5554C" w:rsidRPr="001B0DE3">
        <w:rPr>
          <w:rFonts w:ascii="Times New Roman" w:hAnsi="Times New Roman" w:cs="Times New Roman"/>
          <w:sz w:val="28"/>
          <w:szCs w:val="28"/>
        </w:rPr>
        <w:t xml:space="preserve">На уроке были созданы проблемные ситуации, активизирующие мыслительную деятельность учащихся для формирования навыков употребления </w:t>
      </w:r>
      <w:r w:rsidRPr="001B0DE3">
        <w:rPr>
          <w:rFonts w:ascii="Times New Roman" w:hAnsi="Times New Roman" w:cs="Times New Roman"/>
          <w:sz w:val="28"/>
          <w:szCs w:val="28"/>
        </w:rPr>
        <w:t xml:space="preserve">существительных общего рода </w:t>
      </w:r>
      <w:r w:rsidR="005C15FF">
        <w:rPr>
          <w:rFonts w:ascii="Times New Roman" w:hAnsi="Times New Roman" w:cs="Times New Roman"/>
          <w:sz w:val="28"/>
          <w:szCs w:val="28"/>
        </w:rPr>
        <w:t>в письменной и устной речи.</w:t>
      </w:r>
    </w:p>
    <w:p w:rsidR="00F5554C" w:rsidRPr="001B0DE3" w:rsidRDefault="00F5554C" w:rsidP="005C15FF">
      <w:pPr>
        <w:rPr>
          <w:rFonts w:ascii="Times New Roman" w:hAnsi="Times New Roman" w:cs="Times New Roman"/>
        </w:rPr>
      </w:pPr>
    </w:p>
    <w:sectPr w:rsidR="00F5554C" w:rsidRPr="001B0DE3" w:rsidSect="00793C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FF" w:rsidRDefault="005C15FF" w:rsidP="005C15FF">
      <w:pPr>
        <w:spacing w:after="0" w:line="240" w:lineRule="auto"/>
      </w:pPr>
      <w:r>
        <w:separator/>
      </w:r>
    </w:p>
  </w:endnote>
  <w:endnote w:type="continuationSeparator" w:id="0">
    <w:p w:rsidR="005C15FF" w:rsidRDefault="005C15FF" w:rsidP="005C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84586"/>
      <w:docPartObj>
        <w:docPartGallery w:val="Page Numbers (Bottom of Page)"/>
        <w:docPartUnique/>
      </w:docPartObj>
    </w:sdtPr>
    <w:sdtEndPr/>
    <w:sdtContent>
      <w:p w:rsidR="005C15FF" w:rsidRDefault="005C15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27">
          <w:rPr>
            <w:noProof/>
          </w:rPr>
          <w:t>14</w:t>
        </w:r>
        <w:r>
          <w:fldChar w:fldCharType="end"/>
        </w:r>
      </w:p>
    </w:sdtContent>
  </w:sdt>
  <w:p w:rsidR="005C15FF" w:rsidRDefault="005C15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FF" w:rsidRDefault="005C15FF" w:rsidP="005C15FF">
      <w:pPr>
        <w:spacing w:after="0" w:line="240" w:lineRule="auto"/>
      </w:pPr>
      <w:r>
        <w:separator/>
      </w:r>
    </w:p>
  </w:footnote>
  <w:footnote w:type="continuationSeparator" w:id="0">
    <w:p w:rsidR="005C15FF" w:rsidRDefault="005C15FF" w:rsidP="005C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6C8"/>
    <w:multiLevelType w:val="hybridMultilevel"/>
    <w:tmpl w:val="428A395A"/>
    <w:lvl w:ilvl="0" w:tplc="C5504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2E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6CF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83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68C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87D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ACC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29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01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3D740D"/>
    <w:multiLevelType w:val="hybridMultilevel"/>
    <w:tmpl w:val="ECBE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4A7E"/>
    <w:multiLevelType w:val="hybridMultilevel"/>
    <w:tmpl w:val="1706A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A1546"/>
    <w:multiLevelType w:val="hybridMultilevel"/>
    <w:tmpl w:val="011A807C"/>
    <w:lvl w:ilvl="0" w:tplc="B04CE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604CE"/>
    <w:multiLevelType w:val="multilevel"/>
    <w:tmpl w:val="FD4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F346D"/>
    <w:multiLevelType w:val="hybridMultilevel"/>
    <w:tmpl w:val="5F944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44479"/>
    <w:multiLevelType w:val="hybridMultilevel"/>
    <w:tmpl w:val="FE8868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D204F"/>
    <w:multiLevelType w:val="hybridMultilevel"/>
    <w:tmpl w:val="53844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D68FA"/>
    <w:multiLevelType w:val="multilevel"/>
    <w:tmpl w:val="056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3198C"/>
    <w:multiLevelType w:val="hybridMultilevel"/>
    <w:tmpl w:val="86B8C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4635C"/>
    <w:multiLevelType w:val="hybridMultilevel"/>
    <w:tmpl w:val="5C5E1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43"/>
    <w:rsid w:val="00017843"/>
    <w:rsid w:val="00086585"/>
    <w:rsid w:val="000D469D"/>
    <w:rsid w:val="00122304"/>
    <w:rsid w:val="001B0DE3"/>
    <w:rsid w:val="001F4BFE"/>
    <w:rsid w:val="002220A8"/>
    <w:rsid w:val="002D00AE"/>
    <w:rsid w:val="00344D4F"/>
    <w:rsid w:val="00350E1D"/>
    <w:rsid w:val="00411A6E"/>
    <w:rsid w:val="00453621"/>
    <w:rsid w:val="004A641C"/>
    <w:rsid w:val="004D7A50"/>
    <w:rsid w:val="00521044"/>
    <w:rsid w:val="005509BC"/>
    <w:rsid w:val="00561588"/>
    <w:rsid w:val="005C15FF"/>
    <w:rsid w:val="00613853"/>
    <w:rsid w:val="00682CDB"/>
    <w:rsid w:val="006960ED"/>
    <w:rsid w:val="006C12A8"/>
    <w:rsid w:val="007711A6"/>
    <w:rsid w:val="007B74E1"/>
    <w:rsid w:val="00826062"/>
    <w:rsid w:val="008435CB"/>
    <w:rsid w:val="008A00C5"/>
    <w:rsid w:val="008B6CC5"/>
    <w:rsid w:val="008C14FF"/>
    <w:rsid w:val="008E45CA"/>
    <w:rsid w:val="009D6137"/>
    <w:rsid w:val="00A0277D"/>
    <w:rsid w:val="00A82133"/>
    <w:rsid w:val="00A94BA1"/>
    <w:rsid w:val="00C3364F"/>
    <w:rsid w:val="00C37CA6"/>
    <w:rsid w:val="00CA7A8E"/>
    <w:rsid w:val="00CE1BE2"/>
    <w:rsid w:val="00CF4D0F"/>
    <w:rsid w:val="00D0479F"/>
    <w:rsid w:val="00DA0F27"/>
    <w:rsid w:val="00DC715D"/>
    <w:rsid w:val="00E24CB0"/>
    <w:rsid w:val="00E37904"/>
    <w:rsid w:val="00E50C0F"/>
    <w:rsid w:val="00EC25BF"/>
    <w:rsid w:val="00F269E8"/>
    <w:rsid w:val="00F35BE4"/>
    <w:rsid w:val="00F5554C"/>
    <w:rsid w:val="00F82AF2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25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5FF"/>
  </w:style>
  <w:style w:type="paragraph" w:styleId="a9">
    <w:name w:val="footer"/>
    <w:basedOn w:val="a"/>
    <w:link w:val="aa"/>
    <w:uiPriority w:val="99"/>
    <w:unhideWhenUsed/>
    <w:rsid w:val="005C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1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25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5FF"/>
  </w:style>
  <w:style w:type="paragraph" w:styleId="a9">
    <w:name w:val="footer"/>
    <w:basedOn w:val="a"/>
    <w:link w:val="aa"/>
    <w:uiPriority w:val="99"/>
    <w:unhideWhenUsed/>
    <w:rsid w:val="005C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KS</cp:lastModifiedBy>
  <cp:revision>21</cp:revision>
  <cp:lastPrinted>2014-04-19T02:08:00Z</cp:lastPrinted>
  <dcterms:created xsi:type="dcterms:W3CDTF">2014-04-16T04:53:00Z</dcterms:created>
  <dcterms:modified xsi:type="dcterms:W3CDTF">2014-04-20T06:54:00Z</dcterms:modified>
</cp:coreProperties>
</file>