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8" w:rsidRDefault="00572178" w:rsidP="0057217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178">
        <w:rPr>
          <w:rFonts w:ascii="Times New Roman" w:hAnsi="Times New Roman" w:cs="Times New Roman"/>
          <w:b/>
          <w:sz w:val="32"/>
          <w:szCs w:val="32"/>
        </w:rPr>
        <w:t>Тема урока: «Закрепление знаний»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572178" w:rsidRDefault="00572178" w:rsidP="0057217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за</w:t>
      </w:r>
      <w:r w:rsidRPr="00572178">
        <w:rPr>
          <w:rFonts w:ascii="Times New Roman" w:hAnsi="Times New Roman" w:cs="Times New Roman"/>
          <w:sz w:val="32"/>
          <w:szCs w:val="32"/>
        </w:rPr>
        <w:t>крепить и систематизировать знания  учащихся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2178" w:rsidRDefault="00572178" w:rsidP="0057217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Задачи. </w:t>
      </w:r>
    </w:p>
    <w:p w:rsidR="00572178" w:rsidRDefault="00572178" w:rsidP="0057217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Образовательные: </w:t>
      </w:r>
    </w:p>
    <w:p w:rsidR="00572178" w:rsidRPr="00572178" w:rsidRDefault="00572178" w:rsidP="0057217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572178">
        <w:rPr>
          <w:rFonts w:ascii="Times New Roman" w:hAnsi="Times New Roman" w:cs="Times New Roman"/>
          <w:sz w:val="32"/>
          <w:szCs w:val="32"/>
        </w:rPr>
        <w:t>акреплять знание устных и письме</w:t>
      </w:r>
      <w:r>
        <w:rPr>
          <w:rFonts w:ascii="Times New Roman" w:hAnsi="Times New Roman" w:cs="Times New Roman"/>
          <w:sz w:val="32"/>
          <w:szCs w:val="32"/>
        </w:rPr>
        <w:t>нных приёмов умножения, деления;</w:t>
      </w:r>
    </w:p>
    <w:p w:rsidR="00572178" w:rsidRDefault="00572178" w:rsidP="0057217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572178">
        <w:rPr>
          <w:rFonts w:ascii="Times New Roman" w:hAnsi="Times New Roman" w:cs="Times New Roman"/>
          <w:sz w:val="32"/>
          <w:szCs w:val="32"/>
        </w:rPr>
        <w:t>овершенствовать вычислительны</w:t>
      </w:r>
      <w:r>
        <w:rPr>
          <w:rFonts w:ascii="Times New Roman" w:hAnsi="Times New Roman" w:cs="Times New Roman"/>
          <w:sz w:val="32"/>
          <w:szCs w:val="32"/>
        </w:rPr>
        <w:t xml:space="preserve">е навыки и умения решать задачи; </w:t>
      </w:r>
    </w:p>
    <w:p w:rsidR="00572178" w:rsidRDefault="00572178" w:rsidP="0057217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572178">
        <w:rPr>
          <w:rFonts w:ascii="Times New Roman" w:hAnsi="Times New Roman" w:cs="Times New Roman"/>
          <w:sz w:val="32"/>
          <w:szCs w:val="32"/>
        </w:rPr>
        <w:t>азвивать математическую речь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72178" w:rsidRDefault="00572178" w:rsidP="0057217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Развивающие: </w:t>
      </w:r>
    </w:p>
    <w:p w:rsidR="00572178" w:rsidRDefault="00572178" w:rsidP="0057217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572178">
        <w:rPr>
          <w:rFonts w:ascii="Times New Roman" w:hAnsi="Times New Roman" w:cs="Times New Roman"/>
          <w:sz w:val="32"/>
          <w:szCs w:val="32"/>
        </w:rPr>
        <w:t>азвивать логику, мышление, внимательность, познавательную активность</w:t>
      </w:r>
      <w:r>
        <w:rPr>
          <w:rFonts w:ascii="Times New Roman" w:hAnsi="Times New Roman" w:cs="Times New Roman"/>
          <w:sz w:val="32"/>
          <w:szCs w:val="32"/>
        </w:rPr>
        <w:t>, коммуникативные навыки.</w:t>
      </w:r>
    </w:p>
    <w:p w:rsidR="00572178" w:rsidRDefault="00572178" w:rsidP="0057217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Воспитательные: </w:t>
      </w:r>
    </w:p>
    <w:p w:rsidR="00572178" w:rsidRDefault="00572178" w:rsidP="0057217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572178">
        <w:rPr>
          <w:rFonts w:ascii="Times New Roman" w:hAnsi="Times New Roman" w:cs="Times New Roman"/>
          <w:sz w:val="32"/>
          <w:szCs w:val="32"/>
        </w:rPr>
        <w:t>оспитывать умение работать в коллективе, уважение друг к другу и умение слушать друг друга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2178" w:rsidRDefault="00572178" w:rsidP="00572178">
      <w:pPr>
        <w:pStyle w:val="a4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урока.</w:t>
      </w:r>
    </w:p>
    <w:p w:rsidR="00572178" w:rsidRPr="002E1CE4" w:rsidRDefault="00572178" w:rsidP="002E1CE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E1CE4">
        <w:rPr>
          <w:rFonts w:ascii="Times New Roman" w:hAnsi="Times New Roman" w:cs="Times New Roman"/>
          <w:sz w:val="32"/>
          <w:szCs w:val="32"/>
          <w:u w:val="single"/>
        </w:rPr>
        <w:t>Орг. момент.</w:t>
      </w:r>
    </w:p>
    <w:p w:rsidR="00572178" w:rsidRDefault="00572178" w:rsidP="002E1CE4">
      <w:pPr>
        <w:pStyle w:val="a4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Давайте поприветствуем наших гостей. </w:t>
      </w:r>
    </w:p>
    <w:p w:rsidR="00572178" w:rsidRPr="002E1CE4" w:rsidRDefault="00572178" w:rsidP="002E1CE4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E1CE4">
        <w:rPr>
          <w:rFonts w:ascii="Times New Roman" w:hAnsi="Times New Roman" w:cs="Times New Roman"/>
          <w:sz w:val="32"/>
          <w:szCs w:val="32"/>
          <w:u w:val="single"/>
        </w:rPr>
        <w:t>2. Актуализация знаний</w:t>
      </w:r>
      <w:proofErr w:type="gramStart"/>
      <w:r w:rsidRPr="002E1CE4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proofErr w:type="gramEnd"/>
      <w:r w:rsidRPr="002E1CE4">
        <w:rPr>
          <w:rFonts w:ascii="Times New Roman" w:hAnsi="Times New Roman" w:cs="Times New Roman"/>
          <w:sz w:val="32"/>
          <w:szCs w:val="32"/>
          <w:u w:val="single"/>
        </w:rPr>
        <w:t>(Тема урока)</w:t>
      </w:r>
    </w:p>
    <w:p w:rsidR="00572178" w:rsidRPr="002E1CE4" w:rsidRDefault="002E1CE4" w:rsidP="002E1CE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1CE4">
        <w:rPr>
          <w:rFonts w:ascii="Times New Roman" w:hAnsi="Times New Roman" w:cs="Times New Roman"/>
          <w:sz w:val="32"/>
          <w:szCs w:val="32"/>
          <w:u w:val="single"/>
        </w:rPr>
        <w:t>2.1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2178">
        <w:rPr>
          <w:rFonts w:ascii="Times New Roman" w:hAnsi="Times New Roman" w:cs="Times New Roman"/>
          <w:sz w:val="32"/>
          <w:szCs w:val="32"/>
        </w:rPr>
        <w:t>- Тема урока: «закрепление знаний».  Как вы думаете, какие знания будем закреплять</w:t>
      </w:r>
      <w:proofErr w:type="gramStart"/>
      <w:r w:rsidR="00572178">
        <w:rPr>
          <w:rFonts w:ascii="Times New Roman" w:hAnsi="Times New Roman" w:cs="Times New Roman"/>
          <w:sz w:val="32"/>
          <w:szCs w:val="32"/>
        </w:rPr>
        <w:t xml:space="preserve">? </w:t>
      </w:r>
      <w:proofErr w:type="gramEnd"/>
      <w:r w:rsidR="00572178">
        <w:rPr>
          <w:rFonts w:ascii="Times New Roman" w:hAnsi="Times New Roman" w:cs="Times New Roman"/>
          <w:sz w:val="32"/>
          <w:szCs w:val="32"/>
        </w:rPr>
        <w:t>(Ответы детей).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1CE4">
        <w:rPr>
          <w:rFonts w:ascii="Times New Roman" w:hAnsi="Times New Roman" w:cs="Times New Roman"/>
          <w:b/>
          <w:sz w:val="32"/>
          <w:szCs w:val="32"/>
        </w:rPr>
        <w:t>(Слайд 1)</w:t>
      </w:r>
    </w:p>
    <w:p w:rsidR="00572178" w:rsidRDefault="00572178" w:rsidP="002E1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действия с многозначными числами (сложение, вычитание, умножение, деление). Назовите компоненты деления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(Делимое, делитель, частное). Назовите компоненты умножения (</w:t>
      </w:r>
      <w:r w:rsidR="002E1CE4">
        <w:rPr>
          <w:rFonts w:ascii="Times New Roman" w:hAnsi="Times New Roman" w:cs="Times New Roman"/>
          <w:sz w:val="32"/>
          <w:szCs w:val="32"/>
        </w:rPr>
        <w:t>Первый множитель, второй множитель, произведение</w:t>
      </w:r>
      <w:r>
        <w:rPr>
          <w:rFonts w:ascii="Times New Roman" w:hAnsi="Times New Roman" w:cs="Times New Roman"/>
          <w:sz w:val="32"/>
          <w:szCs w:val="32"/>
        </w:rPr>
        <w:t>)</w:t>
      </w:r>
      <w:r w:rsidR="002E1CE4">
        <w:rPr>
          <w:rFonts w:ascii="Times New Roman" w:hAnsi="Times New Roman" w:cs="Times New Roman"/>
          <w:sz w:val="32"/>
          <w:szCs w:val="32"/>
        </w:rPr>
        <w:t>.</w:t>
      </w:r>
    </w:p>
    <w:p w:rsidR="002E1CE4" w:rsidRDefault="002E1CE4" w:rsidP="002E1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решение задач на движение. Какие виды задач на движения вы знаете? (</w:t>
      </w:r>
      <w:proofErr w:type="gramStart"/>
      <w:r>
        <w:rPr>
          <w:rFonts w:ascii="Times New Roman" w:hAnsi="Times New Roman" w:cs="Times New Roman"/>
          <w:sz w:val="32"/>
          <w:szCs w:val="32"/>
        </w:rPr>
        <w:t>встречное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в противоположные, вдогонку, с отставанием). </w:t>
      </w:r>
    </w:p>
    <w:p w:rsidR="002E1CE4" w:rsidRDefault="002E1CE4" w:rsidP="002E1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Решение уравнений. </w:t>
      </w:r>
    </w:p>
    <w:p w:rsidR="002E1CE4" w:rsidRDefault="002E1CE4" w:rsidP="002E1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Решение геометрических задач.</w:t>
      </w:r>
    </w:p>
    <w:p w:rsidR="002E1CE4" w:rsidRDefault="002E1CE4" w:rsidP="002E1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построение точек на координатной плоскости.</w:t>
      </w:r>
    </w:p>
    <w:p w:rsidR="002E1CE4" w:rsidRDefault="002E1CE4" w:rsidP="002E1CE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1CE4">
        <w:rPr>
          <w:rFonts w:ascii="Times New Roman" w:hAnsi="Times New Roman" w:cs="Times New Roman"/>
          <w:sz w:val="32"/>
          <w:szCs w:val="32"/>
          <w:u w:val="single"/>
        </w:rPr>
        <w:t>2.2</w:t>
      </w:r>
      <w:r>
        <w:rPr>
          <w:rFonts w:ascii="Times New Roman" w:hAnsi="Times New Roman" w:cs="Times New Roman"/>
          <w:sz w:val="32"/>
          <w:szCs w:val="32"/>
        </w:rPr>
        <w:t xml:space="preserve">. Приготовились к устному счёту. </w:t>
      </w:r>
      <w:r w:rsidRPr="002E1CE4">
        <w:rPr>
          <w:rFonts w:ascii="Times New Roman" w:hAnsi="Times New Roman" w:cs="Times New Roman"/>
          <w:b/>
          <w:sz w:val="32"/>
          <w:szCs w:val="32"/>
        </w:rPr>
        <w:t>(Слайд 2</w:t>
      </w:r>
      <w:r>
        <w:rPr>
          <w:rFonts w:ascii="Times New Roman" w:hAnsi="Times New Roman" w:cs="Times New Roman"/>
          <w:b/>
          <w:sz w:val="32"/>
          <w:szCs w:val="32"/>
        </w:rPr>
        <w:t>, 3</w:t>
      </w:r>
      <w:r w:rsidRPr="002E1CE4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2E1CE4" w:rsidRDefault="002E1CE4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E1CE4">
        <w:rPr>
          <w:rFonts w:ascii="Times New Roman" w:hAnsi="Times New Roman" w:cs="Times New Roman"/>
          <w:b/>
          <w:sz w:val="32"/>
          <w:szCs w:val="32"/>
        </w:rPr>
        <w:t>Прочитать числа.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2E1CE4">
        <w:rPr>
          <w:rFonts w:ascii="Times New Roman" w:hAnsi="Times New Roman" w:cs="Times New Roman"/>
          <w:b/>
          <w:sz w:val="32"/>
          <w:szCs w:val="32"/>
        </w:rPr>
        <w:t>149 606 000 км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2E1CE4">
        <w:t xml:space="preserve"> </w:t>
      </w:r>
      <w:r w:rsidRPr="002E1CE4">
        <w:rPr>
          <w:rFonts w:ascii="Times New Roman" w:hAnsi="Times New Roman" w:cs="Times New Roman"/>
          <w:b/>
          <w:sz w:val="32"/>
          <w:szCs w:val="32"/>
        </w:rPr>
        <w:t>40 075км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2E1CE4">
        <w:t xml:space="preserve"> </w:t>
      </w:r>
      <w:r w:rsidRPr="002E1CE4">
        <w:rPr>
          <w:rFonts w:ascii="Times New Roman" w:hAnsi="Times New Roman" w:cs="Times New Roman"/>
          <w:b/>
          <w:sz w:val="32"/>
          <w:szCs w:val="32"/>
        </w:rPr>
        <w:t xml:space="preserve">370 999 </w:t>
      </w:r>
      <w:proofErr w:type="spellStart"/>
      <w:r w:rsidRPr="002E1CE4">
        <w:rPr>
          <w:rFonts w:ascii="Times New Roman" w:hAnsi="Times New Roman" w:cs="Times New Roman"/>
          <w:b/>
          <w:sz w:val="32"/>
          <w:szCs w:val="32"/>
        </w:rPr>
        <w:t>кв</w:t>
      </w:r>
      <w:proofErr w:type="gramStart"/>
      <w:r w:rsidRPr="002E1CE4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2E1CE4"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2E1CE4">
        <w:rPr>
          <w:rFonts w:ascii="Times New Roman" w:hAnsi="Times New Roman" w:cs="Times New Roman"/>
          <w:b/>
          <w:sz w:val="32"/>
          <w:szCs w:val="32"/>
        </w:rPr>
        <w:t xml:space="preserve">17 075 400 </w:t>
      </w:r>
      <w:proofErr w:type="spellStart"/>
      <w:r w:rsidRPr="002E1CE4">
        <w:rPr>
          <w:rFonts w:ascii="Times New Roman" w:hAnsi="Times New Roman" w:cs="Times New Roman"/>
          <w:b/>
          <w:sz w:val="32"/>
          <w:szCs w:val="32"/>
        </w:rPr>
        <w:t>кв.км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). </w:t>
      </w:r>
    </w:p>
    <w:p w:rsidR="002E1CE4" w:rsidRDefault="002E1CE4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Найдите задуманное число. (35, 19) (слайд 4)</w:t>
      </w:r>
    </w:p>
    <w:p w:rsidR="002E1CE4" w:rsidRDefault="002E1CE4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5) – (90,4,120,7)</w:t>
      </w:r>
    </w:p>
    <w:p w:rsidR="002E1CE4" w:rsidRDefault="002E1CE4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D5D80">
        <w:rPr>
          <w:rFonts w:ascii="Times New Roman" w:hAnsi="Times New Roman" w:cs="Times New Roman"/>
          <w:b/>
          <w:sz w:val="32"/>
          <w:szCs w:val="32"/>
        </w:rPr>
        <w:t>Восстановите рисунок по его коду. (Слайд 6)</w:t>
      </w:r>
    </w:p>
    <w:p w:rsidR="00CD5D80" w:rsidRDefault="00CD5D80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Назовите фигуру. (Прямоугольник). Как найти  площадь и периметр прямоугольника? </w:t>
      </w:r>
    </w:p>
    <w:p w:rsidR="00CD5D80" w:rsidRDefault="00CD5D80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373379</wp:posOffset>
                </wp:positionV>
                <wp:extent cx="0" cy="1647825"/>
                <wp:effectExtent l="57150" t="19050" r="76200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29.4pt" to="102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- Решение геометрической задачи на доске.</w:t>
      </w:r>
    </w:p>
    <w:p w:rsidR="00CD5D80" w:rsidRDefault="00CD5D80" w:rsidP="00CD5D80">
      <w:pPr>
        <w:tabs>
          <w:tab w:val="left" w:pos="5055"/>
        </w:tabs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Дано: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D5D80" w:rsidRDefault="00CD5D80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= 5 см</w:t>
      </w:r>
    </w:p>
    <w:p w:rsidR="00CD5D80" w:rsidRDefault="00CD5D80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348615</wp:posOffset>
                </wp:positionV>
                <wp:extent cx="1104900" cy="9525"/>
                <wp:effectExtent l="38100" t="38100" r="57150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7.45pt" to="10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в = 4 см</w:t>
      </w:r>
    </w:p>
    <w:p w:rsidR="002E1CE4" w:rsidRPr="00CD5D80" w:rsidRDefault="00CD5D80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S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= 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</w:p>
    <w:p w:rsidR="00CD5D80" w:rsidRDefault="00CD5D80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P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= 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см</w:t>
      </w:r>
    </w:p>
    <w:p w:rsidR="00CD5D80" w:rsidRDefault="00CD5D80" w:rsidP="00CD5D8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Решение.</w:t>
      </w:r>
    </w:p>
    <w:p w:rsid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= а*в</w:t>
      </w:r>
    </w:p>
    <w:p w:rsid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 xml:space="preserve"> =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а+в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*2</w:t>
      </w:r>
    </w:p>
    <w:p w:rsidR="00CD5D80" w:rsidRP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= 5*4 = 20 см2</w:t>
      </w:r>
    </w:p>
    <w:p w:rsid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 xml:space="preserve"> = (4+5) *2= 18 см</w:t>
      </w:r>
    </w:p>
    <w:p w:rsid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Ответ: 20см2 площадь и 18 см периметр прямоугольника. </w:t>
      </w:r>
    </w:p>
    <w:p w:rsidR="00CD5D80" w:rsidRDefault="00CD5D80" w:rsidP="00E3247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Найти ошибку. ( Слайд 7)  (У доски </w:t>
      </w:r>
      <w:r w:rsidR="00A274CD">
        <w:rPr>
          <w:rFonts w:ascii="Times New Roman" w:hAnsi="Times New Roman" w:cs="Times New Roman"/>
          <w:b/>
          <w:sz w:val="32"/>
          <w:szCs w:val="32"/>
        </w:rPr>
        <w:t xml:space="preserve">решает </w:t>
      </w:r>
      <w:r>
        <w:rPr>
          <w:rFonts w:ascii="Times New Roman" w:hAnsi="Times New Roman" w:cs="Times New Roman"/>
          <w:b/>
          <w:sz w:val="32"/>
          <w:szCs w:val="32"/>
        </w:rPr>
        <w:t xml:space="preserve"> 1 ученик примеры на умножение) </w:t>
      </w:r>
      <w:r w:rsidR="00E324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(Слайд 8) (</w:t>
      </w:r>
      <w:r>
        <w:rPr>
          <w:rFonts w:ascii="Times New Roman" w:hAnsi="Times New Roman" w:cs="Times New Roman"/>
          <w:b/>
          <w:sz w:val="32"/>
          <w:szCs w:val="32"/>
        </w:rPr>
        <w:t xml:space="preserve">У доски </w:t>
      </w:r>
      <w:r w:rsidR="00A274CD">
        <w:rPr>
          <w:rFonts w:ascii="Times New Roman" w:hAnsi="Times New Roman" w:cs="Times New Roman"/>
          <w:b/>
          <w:sz w:val="32"/>
          <w:szCs w:val="32"/>
        </w:rPr>
        <w:t xml:space="preserve">решает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1 ученик примеры на деление).</w:t>
      </w:r>
    </w:p>
    <w:p w:rsidR="00AE6F44" w:rsidRDefault="00AE6F44" w:rsidP="00E3247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C4DCFE9" wp14:editId="202DE308">
            <wp:extent cx="1708969" cy="196215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969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F4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689333" wp14:editId="4F22817C">
            <wp:extent cx="1800225" cy="20852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8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F4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EBB23E" wp14:editId="27E2785D">
            <wp:extent cx="1876401" cy="1724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01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7F" w:rsidRDefault="00E3247F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7F7A4E6" wp14:editId="4326A1BE">
            <wp:extent cx="2211553" cy="174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1553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47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34D0F7" wp14:editId="2441634E">
            <wp:extent cx="2587855" cy="18097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785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80" w:rsidRDefault="00AE6F44" w:rsidP="00AE6F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6F44">
        <w:rPr>
          <w:rFonts w:ascii="Times New Roman" w:hAnsi="Times New Roman" w:cs="Times New Roman"/>
          <w:sz w:val="32"/>
          <w:szCs w:val="32"/>
          <w:u w:val="single"/>
        </w:rPr>
        <w:t>3.Физминутка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Pr="00AE6F44">
        <w:rPr>
          <w:rFonts w:ascii="Times New Roman" w:hAnsi="Times New Roman" w:cs="Times New Roman"/>
          <w:b/>
          <w:sz w:val="32"/>
          <w:szCs w:val="32"/>
        </w:rPr>
        <w:t>(</w:t>
      </w:r>
      <w:r w:rsidRPr="00AE6F44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Pr="00AE6F44">
        <w:rPr>
          <w:rFonts w:ascii="Times New Roman" w:hAnsi="Times New Roman" w:cs="Times New Roman"/>
          <w:b/>
          <w:sz w:val="32"/>
          <w:szCs w:val="32"/>
        </w:rPr>
        <w:t>)</w:t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E6F44">
        <w:rPr>
          <w:rFonts w:ascii="Times New Roman" w:hAnsi="Times New Roman" w:cs="Times New Roman"/>
          <w:sz w:val="32"/>
          <w:szCs w:val="32"/>
          <w:u w:val="single"/>
        </w:rPr>
        <w:t xml:space="preserve">4.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Решение задачи. </w:t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Расположите числа в порядке возрастания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Pr="00AE6F44">
        <w:rPr>
          <w:rFonts w:ascii="Times New Roman" w:hAnsi="Times New Roman" w:cs="Times New Roman"/>
          <w:b/>
          <w:sz w:val="32"/>
          <w:szCs w:val="32"/>
        </w:rPr>
        <w:t>(Слайд 10</w:t>
      </w:r>
      <w:r>
        <w:rPr>
          <w:rFonts w:ascii="Times New Roman" w:hAnsi="Times New Roman" w:cs="Times New Roman"/>
          <w:b/>
          <w:sz w:val="32"/>
          <w:szCs w:val="32"/>
        </w:rPr>
        <w:t>, 11</w:t>
      </w:r>
      <w:r w:rsidRPr="00AE6F44">
        <w:rPr>
          <w:rFonts w:ascii="Times New Roman" w:hAnsi="Times New Roman" w:cs="Times New Roman"/>
          <w:b/>
          <w:sz w:val="32"/>
          <w:szCs w:val="32"/>
        </w:rPr>
        <w:t>)</w:t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6F44">
        <w:rPr>
          <w:rFonts w:ascii="Times New Roman" w:hAnsi="Times New Roman" w:cs="Times New Roman"/>
          <w:sz w:val="32"/>
          <w:szCs w:val="32"/>
        </w:rPr>
        <w:t xml:space="preserve">( 1 ученик самостоятельно выполняет задание, затем все проверяют). </w:t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Проверим. </w:t>
      </w:r>
      <w:proofErr w:type="gramEnd"/>
      <w:r w:rsidRPr="00AE6F44">
        <w:rPr>
          <w:rFonts w:ascii="Times New Roman" w:hAnsi="Times New Roman" w:cs="Times New Roman"/>
          <w:b/>
          <w:sz w:val="32"/>
          <w:szCs w:val="32"/>
        </w:rPr>
        <w:t>(Слайд 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E6F44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AE6F44">
        <w:rPr>
          <w:rFonts w:ascii="Times New Roman" w:hAnsi="Times New Roman" w:cs="Times New Roman"/>
          <w:sz w:val="32"/>
          <w:szCs w:val="32"/>
        </w:rPr>
        <w:t xml:space="preserve">Какое слово получилось? </w:t>
      </w:r>
      <w:proofErr w:type="gramEnd"/>
      <w:r w:rsidRPr="00AE6F44">
        <w:rPr>
          <w:rFonts w:ascii="Times New Roman" w:hAnsi="Times New Roman" w:cs="Times New Roman"/>
          <w:sz w:val="32"/>
          <w:szCs w:val="32"/>
        </w:rPr>
        <w:t>(Задача).</w:t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6F44">
        <w:rPr>
          <w:rFonts w:ascii="Times New Roman" w:hAnsi="Times New Roman" w:cs="Times New Roman"/>
          <w:sz w:val="32"/>
          <w:szCs w:val="32"/>
        </w:rPr>
        <w:t xml:space="preserve">- Что будем делать далее? </w:t>
      </w:r>
      <w:proofErr w:type="gramStart"/>
      <w:r w:rsidRPr="00AE6F44">
        <w:rPr>
          <w:rFonts w:ascii="Times New Roman" w:hAnsi="Times New Roman" w:cs="Times New Roman"/>
          <w:sz w:val="32"/>
          <w:szCs w:val="32"/>
        </w:rPr>
        <w:t xml:space="preserve">(Решать задачу). </w:t>
      </w:r>
      <w:proofErr w:type="gramEnd"/>
      <w:r w:rsidRPr="00AE6F44">
        <w:rPr>
          <w:rFonts w:ascii="Times New Roman" w:hAnsi="Times New Roman" w:cs="Times New Roman"/>
          <w:b/>
          <w:sz w:val="32"/>
          <w:szCs w:val="32"/>
        </w:rPr>
        <w:t>( Слайд 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E6F44">
        <w:rPr>
          <w:rFonts w:ascii="Times New Roman" w:hAnsi="Times New Roman" w:cs="Times New Roman"/>
          <w:b/>
          <w:sz w:val="32"/>
          <w:szCs w:val="32"/>
        </w:rPr>
        <w:t>)</w:t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6F44">
        <w:rPr>
          <w:rFonts w:ascii="Times New Roman" w:hAnsi="Times New Roman" w:cs="Times New Roman"/>
          <w:b/>
          <w:sz w:val="32"/>
          <w:szCs w:val="32"/>
        </w:rPr>
        <w:t>Два катера плывут  навс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E6F44">
        <w:rPr>
          <w:rFonts w:ascii="Times New Roman" w:hAnsi="Times New Roman" w:cs="Times New Roman"/>
          <w:b/>
          <w:sz w:val="32"/>
          <w:szCs w:val="32"/>
        </w:rPr>
        <w:t>речу друг  другу. Скорость первого катера 18км/ч, а скорость второго катера  на 6км/ч  больше. Сейчас между ними расстояние 168км. На каком расстоянии друг от друга будут катера через 3 часа? Через сколько времени они встретятся?</w:t>
      </w:r>
    </w:p>
    <w:p w:rsidR="00AE6F44" w:rsidRPr="00AE6F44" w:rsidRDefault="00AE6F44" w:rsidP="00AE6F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8F619AA" wp14:editId="744367C5">
            <wp:extent cx="3905250" cy="185558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9438" cy="18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Заполнили чертеж. </w:t>
      </w:r>
    </w:p>
    <w:p w:rsidR="009E36D3" w:rsidRDefault="009E36D3" w:rsidP="00AE6F4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задачи. </w:t>
      </w:r>
    </w:p>
    <w:p w:rsidR="009E36D3" w:rsidRDefault="009E36D3" w:rsidP="00AE6F4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Запишем формулы: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E36D3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>сбл.</w:t>
      </w:r>
      <w:r w:rsidRPr="009E36D3">
        <w:rPr>
          <w:rFonts w:ascii="Times New Roman" w:hAnsi="Times New Roman" w:cs="Times New Roman"/>
          <w:sz w:val="32"/>
          <w:szCs w:val="32"/>
        </w:rPr>
        <w:t xml:space="preserve">*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36D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E36D3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E36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Start"/>
      <w:r>
        <w:rPr>
          <w:rFonts w:ascii="Times New Roman" w:hAnsi="Times New Roman" w:cs="Times New Roman"/>
          <w:sz w:val="32"/>
          <w:szCs w:val="32"/>
        </w:rPr>
        <w:t>сбл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;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сбл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9E36D3" w:rsidRDefault="009E36D3" w:rsidP="009E36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Найдём скорость сближения. </w:t>
      </w:r>
    </w:p>
    <w:p w:rsidR="009E36D3" w:rsidRDefault="009E36D3" w:rsidP="009E36D3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18+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18+ + 6) = 42 (км/ч) – скорость сближения.</w:t>
      </w:r>
    </w:p>
    <w:p w:rsidR="009E36D3" w:rsidRDefault="009E36D3" w:rsidP="009E36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Найдём расстояние, которое они проплыли за 3 часа.</w:t>
      </w:r>
    </w:p>
    <w:p w:rsidR="009E36D3" w:rsidRDefault="009E36D3" w:rsidP="009E36D3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 * 3 = 126 (км) – расстояние за 3 часа.</w:t>
      </w:r>
    </w:p>
    <w:p w:rsidR="009E36D3" w:rsidRDefault="009E36D3" w:rsidP="009E36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Найдём расстояние, которое будет между ними через 3 часа. </w:t>
      </w:r>
    </w:p>
    <w:p w:rsidR="009E36D3" w:rsidRDefault="009E36D3" w:rsidP="009E36D3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168 – 126 = 42 (км)- оставшееся расстояние.</w:t>
      </w:r>
    </w:p>
    <w:p w:rsidR="009E36D3" w:rsidRDefault="009E36D3" w:rsidP="009E36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Найдём </w:t>
      </w:r>
      <w:proofErr w:type="gramStart"/>
      <w:r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сколько времени они встретятся.</w:t>
      </w:r>
    </w:p>
    <w:p w:rsidR="009E36D3" w:rsidRDefault="009E36D3" w:rsidP="009E36D3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способ. 168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42 = 4 (ч) они встретятся. </w:t>
      </w:r>
    </w:p>
    <w:p w:rsidR="009E36D3" w:rsidRDefault="009E36D3" w:rsidP="009E36D3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способ. 42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42 + 3 = 4 (ч)</w:t>
      </w:r>
    </w:p>
    <w:p w:rsidR="00C81A01" w:rsidRDefault="009E36D3" w:rsidP="00A04223">
      <w:pPr>
        <w:pStyle w:val="a4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Выражение: 168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(18 + 18 + 6 ) = 4 (ч)    168 – (18 +18 +6) * 3 = 42(км)</w:t>
      </w:r>
      <w:r w:rsidR="00C81A01" w:rsidRPr="00C81A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1A01" w:rsidRDefault="00C81A01" w:rsidP="00A04223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Ответ. 42 км будет расстояние между ними; через 4 часа они встретятся. </w:t>
      </w:r>
    </w:p>
    <w:p w:rsidR="00C81A01" w:rsidRDefault="00C81A01" w:rsidP="00C81A01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Решение уравнений. (Слайд 13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81A01" w:rsidRDefault="00C81A01" w:rsidP="00C81A01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Решить уравнения и сделать проверку по вариантам. (Проверка)</w:t>
      </w:r>
    </w:p>
    <w:p w:rsidR="00C81A01" w:rsidRDefault="00C81A01" w:rsidP="00C81A01">
      <w:pPr>
        <w:pStyle w:val="a4"/>
        <w:ind w:left="1069"/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0AA0C0" wp14:editId="3EC5E08F">
            <wp:extent cx="1409700" cy="1991967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9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C81A0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F9F489" wp14:editId="2A50F4DC">
            <wp:extent cx="1562100" cy="1960208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A01" w:rsidRDefault="00C81A01" w:rsidP="00C81A01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 вариант (5000;  7259;  5644)</w:t>
      </w:r>
    </w:p>
    <w:p w:rsidR="00C81A01" w:rsidRDefault="00C81A01" w:rsidP="00C81A01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вариант (1187;  454 545;  92 486)</w:t>
      </w:r>
    </w:p>
    <w:p w:rsidR="00C81A01" w:rsidRDefault="00C81A01" w:rsidP="00C81A01">
      <w:pPr>
        <w:pStyle w:val="a4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81A01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( Слайд 13) </w:t>
      </w:r>
    </w:p>
    <w:p w:rsidR="00CD5D80" w:rsidRDefault="00E3247F" w:rsidP="00C81A01">
      <w:pPr>
        <w:pStyle w:val="a4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FAC7BC8" wp14:editId="07156E78">
            <wp:extent cx="6645910" cy="1426186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80" w:rsidRDefault="00C81A01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466C637" wp14:editId="2F2DFCD8">
            <wp:extent cx="3385981" cy="326707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5981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A01" w:rsidRDefault="00C81A01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Подведение итогов. (Слайд 14)</w:t>
      </w:r>
    </w:p>
    <w:p w:rsidR="00C81A01" w:rsidRDefault="00C81A01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Итак. Подведем итог. Какие знания закрепляли? (Ответы детей)</w:t>
      </w:r>
    </w:p>
    <w:p w:rsidR="00C81A01" w:rsidRDefault="00C81A01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Проверьте, всё ли мы назвали.</w:t>
      </w:r>
    </w:p>
    <w:p w:rsidR="00A04223" w:rsidRDefault="00A04223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Рефлексия. </w:t>
      </w:r>
    </w:p>
    <w:p w:rsid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1A01" w:rsidRPr="00CD5D80" w:rsidRDefault="00C81A01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5D80" w:rsidRP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1CE4" w:rsidRDefault="002E1CE4" w:rsidP="00572178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:rsidR="002E1CE4" w:rsidRDefault="002E1CE4" w:rsidP="00572178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:rsidR="002E1CE4" w:rsidRPr="00572178" w:rsidRDefault="002E1CE4" w:rsidP="00572178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sectPr w:rsidR="002E1CE4" w:rsidRPr="00572178" w:rsidSect="00572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819"/>
    <w:multiLevelType w:val="hybridMultilevel"/>
    <w:tmpl w:val="D460E454"/>
    <w:lvl w:ilvl="0" w:tplc="6646E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176BF"/>
    <w:multiLevelType w:val="hybridMultilevel"/>
    <w:tmpl w:val="8C1ED23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75981FAB"/>
    <w:multiLevelType w:val="hybridMultilevel"/>
    <w:tmpl w:val="44FE232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7CBA4D88"/>
    <w:multiLevelType w:val="hybridMultilevel"/>
    <w:tmpl w:val="D122A080"/>
    <w:lvl w:ilvl="0" w:tplc="CA7A2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78"/>
    <w:rsid w:val="000120C4"/>
    <w:rsid w:val="00031C4B"/>
    <w:rsid w:val="00040073"/>
    <w:rsid w:val="00062562"/>
    <w:rsid w:val="00062803"/>
    <w:rsid w:val="000737B6"/>
    <w:rsid w:val="00090415"/>
    <w:rsid w:val="000B41EC"/>
    <w:rsid w:val="000E11BE"/>
    <w:rsid w:val="000F630F"/>
    <w:rsid w:val="001529B7"/>
    <w:rsid w:val="001551A0"/>
    <w:rsid w:val="001721A8"/>
    <w:rsid w:val="00183D82"/>
    <w:rsid w:val="001A7C99"/>
    <w:rsid w:val="001B03AA"/>
    <w:rsid w:val="001C4332"/>
    <w:rsid w:val="001F66CB"/>
    <w:rsid w:val="00203090"/>
    <w:rsid w:val="0022727C"/>
    <w:rsid w:val="002509D9"/>
    <w:rsid w:val="002603D1"/>
    <w:rsid w:val="00261732"/>
    <w:rsid w:val="0027728B"/>
    <w:rsid w:val="00285C88"/>
    <w:rsid w:val="002915D9"/>
    <w:rsid w:val="00292B9F"/>
    <w:rsid w:val="002B4A81"/>
    <w:rsid w:val="002B7053"/>
    <w:rsid w:val="002C18AF"/>
    <w:rsid w:val="002D3887"/>
    <w:rsid w:val="002E1CE4"/>
    <w:rsid w:val="002E2805"/>
    <w:rsid w:val="002F53AD"/>
    <w:rsid w:val="00304119"/>
    <w:rsid w:val="00324930"/>
    <w:rsid w:val="0034000D"/>
    <w:rsid w:val="00356817"/>
    <w:rsid w:val="00391721"/>
    <w:rsid w:val="00394C7C"/>
    <w:rsid w:val="003A11B6"/>
    <w:rsid w:val="003A7F6B"/>
    <w:rsid w:val="003B23E0"/>
    <w:rsid w:val="003B698B"/>
    <w:rsid w:val="003C4333"/>
    <w:rsid w:val="003C5A2D"/>
    <w:rsid w:val="003D1E9B"/>
    <w:rsid w:val="003D343B"/>
    <w:rsid w:val="003E476D"/>
    <w:rsid w:val="003E4F12"/>
    <w:rsid w:val="003F3177"/>
    <w:rsid w:val="003F611A"/>
    <w:rsid w:val="003F62E7"/>
    <w:rsid w:val="004855FD"/>
    <w:rsid w:val="00490369"/>
    <w:rsid w:val="004C1DF3"/>
    <w:rsid w:val="004D6C7D"/>
    <w:rsid w:val="004E551E"/>
    <w:rsid w:val="004F244C"/>
    <w:rsid w:val="004F7A97"/>
    <w:rsid w:val="00514AFE"/>
    <w:rsid w:val="00524D85"/>
    <w:rsid w:val="005252AC"/>
    <w:rsid w:val="00532BA8"/>
    <w:rsid w:val="005335A8"/>
    <w:rsid w:val="005412E3"/>
    <w:rsid w:val="00555016"/>
    <w:rsid w:val="0056312B"/>
    <w:rsid w:val="00572178"/>
    <w:rsid w:val="00585627"/>
    <w:rsid w:val="00594EE1"/>
    <w:rsid w:val="005E5EAD"/>
    <w:rsid w:val="00600B4E"/>
    <w:rsid w:val="00600DC1"/>
    <w:rsid w:val="006056AF"/>
    <w:rsid w:val="00612253"/>
    <w:rsid w:val="006175B2"/>
    <w:rsid w:val="006432AD"/>
    <w:rsid w:val="00644933"/>
    <w:rsid w:val="00670C77"/>
    <w:rsid w:val="006769D7"/>
    <w:rsid w:val="006845FC"/>
    <w:rsid w:val="00685FDC"/>
    <w:rsid w:val="00694710"/>
    <w:rsid w:val="006B3018"/>
    <w:rsid w:val="006C2E77"/>
    <w:rsid w:val="006F30A7"/>
    <w:rsid w:val="00712B67"/>
    <w:rsid w:val="0071775A"/>
    <w:rsid w:val="00720B0F"/>
    <w:rsid w:val="00727C09"/>
    <w:rsid w:val="00781D26"/>
    <w:rsid w:val="007B4999"/>
    <w:rsid w:val="007C37DE"/>
    <w:rsid w:val="007D0A67"/>
    <w:rsid w:val="007D0B4F"/>
    <w:rsid w:val="007D0C17"/>
    <w:rsid w:val="007D1B43"/>
    <w:rsid w:val="007D7F06"/>
    <w:rsid w:val="007E5B77"/>
    <w:rsid w:val="007F5B27"/>
    <w:rsid w:val="007F5F43"/>
    <w:rsid w:val="00815231"/>
    <w:rsid w:val="00826BA2"/>
    <w:rsid w:val="00834549"/>
    <w:rsid w:val="00853453"/>
    <w:rsid w:val="00856DDB"/>
    <w:rsid w:val="00866571"/>
    <w:rsid w:val="00890F6D"/>
    <w:rsid w:val="00894DE4"/>
    <w:rsid w:val="008A64FD"/>
    <w:rsid w:val="008A6864"/>
    <w:rsid w:val="008F0BBB"/>
    <w:rsid w:val="00901A61"/>
    <w:rsid w:val="00923DD1"/>
    <w:rsid w:val="009255C9"/>
    <w:rsid w:val="00932AD5"/>
    <w:rsid w:val="00990E9D"/>
    <w:rsid w:val="009A42B6"/>
    <w:rsid w:val="009B3851"/>
    <w:rsid w:val="009B569B"/>
    <w:rsid w:val="009B5DD7"/>
    <w:rsid w:val="009D121E"/>
    <w:rsid w:val="009E36D3"/>
    <w:rsid w:val="009E3A34"/>
    <w:rsid w:val="00A04223"/>
    <w:rsid w:val="00A13DCF"/>
    <w:rsid w:val="00A20B76"/>
    <w:rsid w:val="00A274CD"/>
    <w:rsid w:val="00A338FE"/>
    <w:rsid w:val="00A94BB3"/>
    <w:rsid w:val="00AA4AF8"/>
    <w:rsid w:val="00AC58F5"/>
    <w:rsid w:val="00AC67F1"/>
    <w:rsid w:val="00AD6A2E"/>
    <w:rsid w:val="00AE6F44"/>
    <w:rsid w:val="00B12F78"/>
    <w:rsid w:val="00B654E7"/>
    <w:rsid w:val="00B6664F"/>
    <w:rsid w:val="00B725FB"/>
    <w:rsid w:val="00B81E96"/>
    <w:rsid w:val="00B82B04"/>
    <w:rsid w:val="00B87DCA"/>
    <w:rsid w:val="00BB6C50"/>
    <w:rsid w:val="00BC48FE"/>
    <w:rsid w:val="00BF37AD"/>
    <w:rsid w:val="00BF506D"/>
    <w:rsid w:val="00C3520A"/>
    <w:rsid w:val="00C36261"/>
    <w:rsid w:val="00C81A01"/>
    <w:rsid w:val="00C86FA9"/>
    <w:rsid w:val="00CA091F"/>
    <w:rsid w:val="00CD5D80"/>
    <w:rsid w:val="00CE6A80"/>
    <w:rsid w:val="00CF4131"/>
    <w:rsid w:val="00D021A7"/>
    <w:rsid w:val="00D05462"/>
    <w:rsid w:val="00D0722F"/>
    <w:rsid w:val="00D16D8D"/>
    <w:rsid w:val="00D60FB1"/>
    <w:rsid w:val="00D70551"/>
    <w:rsid w:val="00D74CCC"/>
    <w:rsid w:val="00D94A6A"/>
    <w:rsid w:val="00DB64A3"/>
    <w:rsid w:val="00DB6D55"/>
    <w:rsid w:val="00DE34BA"/>
    <w:rsid w:val="00DE5928"/>
    <w:rsid w:val="00E16A60"/>
    <w:rsid w:val="00E24AEB"/>
    <w:rsid w:val="00E3247F"/>
    <w:rsid w:val="00E36DEF"/>
    <w:rsid w:val="00EB0285"/>
    <w:rsid w:val="00EB4CA8"/>
    <w:rsid w:val="00EE6831"/>
    <w:rsid w:val="00EF0682"/>
    <w:rsid w:val="00EF6C07"/>
    <w:rsid w:val="00F05022"/>
    <w:rsid w:val="00F14708"/>
    <w:rsid w:val="00F27041"/>
    <w:rsid w:val="00F3454C"/>
    <w:rsid w:val="00F40724"/>
    <w:rsid w:val="00F5066B"/>
    <w:rsid w:val="00F52A90"/>
    <w:rsid w:val="00F77622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15"/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eastAsiaTheme="minorEastAsia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5721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15"/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eastAsiaTheme="minorEastAsia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5721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2014-05-06T20:01:00Z</dcterms:created>
  <dcterms:modified xsi:type="dcterms:W3CDTF">2014-05-06T21:42:00Z</dcterms:modified>
</cp:coreProperties>
</file>