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1A" w:rsidRPr="00C53D1A" w:rsidRDefault="00C53D1A" w:rsidP="00C53D1A">
      <w:pPr>
        <w:spacing w:before="75" w:after="75"/>
        <w:ind w:left="75" w:right="75"/>
        <w:jc w:val="center"/>
        <w:outlineLvl w:val="0"/>
        <w:rPr>
          <w:rFonts w:ascii="Arial" w:hAnsi="Arial" w:cs="Arial"/>
          <w:b/>
          <w:bCs/>
          <w:color w:val="000000"/>
          <w:kern w:val="36"/>
          <w:sz w:val="33"/>
          <w:szCs w:val="33"/>
        </w:rPr>
      </w:pPr>
      <w:r w:rsidRPr="00C53D1A">
        <w:rPr>
          <w:rFonts w:ascii="Arial" w:hAnsi="Arial" w:cs="Arial"/>
          <w:b/>
          <w:bCs/>
          <w:color w:val="000000"/>
          <w:kern w:val="36"/>
          <w:sz w:val="33"/>
          <w:szCs w:val="33"/>
        </w:rPr>
        <w:t>Детство, опалённое войной</w:t>
      </w:r>
    </w:p>
    <w:p w:rsidR="00C53D1A" w:rsidRDefault="00C53D1A" w:rsidP="00BB61D7">
      <w:pPr>
        <w:ind w:firstLine="2520"/>
      </w:pPr>
      <w:bookmarkStart w:id="0" w:name="_GoBack"/>
      <w:bookmarkEnd w:id="0"/>
    </w:p>
    <w:p w:rsidR="009A7D5E" w:rsidRDefault="00BA38F2" w:rsidP="00BB61D7">
      <w:pPr>
        <w:ind w:firstLine="2520"/>
      </w:pPr>
      <w:r>
        <w:t>Детство, опаленное войной.</w:t>
      </w:r>
    </w:p>
    <w:p w:rsidR="00BA38F2" w:rsidRDefault="00BA38F2" w:rsidP="00BB61D7">
      <w:pPr>
        <w:ind w:firstLine="1080"/>
      </w:pPr>
      <w:r>
        <w:t>Я часто задумываюсь</w:t>
      </w:r>
      <w:r w:rsidR="00F17C7F">
        <w:t>,</w:t>
      </w:r>
      <w:r>
        <w:t xml:space="preserve"> для чего я живу</w:t>
      </w:r>
      <w:r w:rsidR="00F17C7F">
        <w:t>,</w:t>
      </w:r>
      <w:r>
        <w:t xml:space="preserve"> и что меня ожидает в будущем? Кто я вообще в этом мире</w:t>
      </w:r>
      <w:r w:rsidR="00F17C7F">
        <w:t>,</w:t>
      </w:r>
      <w:r>
        <w:t xml:space="preserve"> имею ли я право называть себя человеком</w:t>
      </w:r>
      <w:r w:rsidR="00F17C7F">
        <w:t>,</w:t>
      </w:r>
      <w:r>
        <w:t xml:space="preserve"> заслужил</w:t>
      </w:r>
      <w:r w:rsidR="0040059B">
        <w:t>а ли уважение к себе?</w:t>
      </w:r>
    </w:p>
    <w:p w:rsidR="00244A31" w:rsidRDefault="0040059B" w:rsidP="00BB61D7">
      <w:pPr>
        <w:ind w:firstLine="1080"/>
      </w:pPr>
      <w:r>
        <w:t>Каждый должен добиться чего-то в жизни</w:t>
      </w:r>
      <w:r w:rsidR="00F17C7F">
        <w:t>,</w:t>
      </w:r>
      <w:r>
        <w:t xml:space="preserve"> поставить перед собой цель и стремиться к ней</w:t>
      </w:r>
      <w:r w:rsidR="00F17C7F">
        <w:t xml:space="preserve">. </w:t>
      </w:r>
      <w:r>
        <w:t>У каждого человека есть своя мечта</w:t>
      </w:r>
      <w:r w:rsidR="00F17C7F">
        <w:t xml:space="preserve">. </w:t>
      </w:r>
      <w:r>
        <w:t>Я мечтаю закончить хорошо школу</w:t>
      </w:r>
      <w:r w:rsidR="00F17C7F">
        <w:t xml:space="preserve">, </w:t>
      </w:r>
      <w:r>
        <w:t>иметь любимую профессию</w:t>
      </w:r>
      <w:r w:rsidR="00F17C7F">
        <w:t>,</w:t>
      </w:r>
      <w:r>
        <w:t xml:space="preserve"> семью</w:t>
      </w:r>
      <w:r w:rsidR="00F17C7F">
        <w:t>,</w:t>
      </w:r>
      <w:r>
        <w:t xml:space="preserve"> достичь много в жизни</w:t>
      </w:r>
      <w:r w:rsidR="00F17C7F">
        <w:t>,</w:t>
      </w:r>
      <w:r>
        <w:t xml:space="preserve"> быть в ней не последним человеком</w:t>
      </w:r>
      <w:r w:rsidR="00F17C7F">
        <w:t>,</w:t>
      </w:r>
      <w:r>
        <w:t xml:space="preserve"> общаться </w:t>
      </w:r>
      <w:r w:rsidR="00244A31">
        <w:t>с интересными людьми и радоваться каждому дню</w:t>
      </w:r>
      <w:r w:rsidR="00F17C7F">
        <w:t>,</w:t>
      </w:r>
      <w:r w:rsidR="00244A31">
        <w:t xml:space="preserve"> который мне подарила жизнь.</w:t>
      </w:r>
    </w:p>
    <w:p w:rsidR="00C86985" w:rsidRDefault="00244A31" w:rsidP="00BB61D7">
      <w:pPr>
        <w:ind w:firstLine="1080"/>
      </w:pPr>
      <w:r>
        <w:t>О чем же мечтали дети</w:t>
      </w:r>
      <w:r w:rsidR="00F17C7F">
        <w:t>,</w:t>
      </w:r>
      <w:r>
        <w:t xml:space="preserve"> которых война лишила всего</w:t>
      </w:r>
      <w:r w:rsidR="00F17C7F">
        <w:t>,</w:t>
      </w:r>
      <w:r>
        <w:t xml:space="preserve"> даже детства</w:t>
      </w:r>
      <w:r w:rsidR="00F17C7F">
        <w:t xml:space="preserve">? </w:t>
      </w:r>
      <w:r>
        <w:t>Ведь быть не по годам взрослым – это очень трудно</w:t>
      </w:r>
      <w:r w:rsidR="00F17C7F">
        <w:t>.</w:t>
      </w:r>
      <w:r>
        <w:t xml:space="preserve"> К чему в те далекие сороковые стремились мои сверстники и кем хотели стать</w:t>
      </w:r>
      <w:r w:rsidR="00F17C7F">
        <w:t xml:space="preserve">? </w:t>
      </w:r>
      <w:r>
        <w:t>Их вов</w:t>
      </w:r>
      <w:r w:rsidR="004330BD">
        <w:t>лекли в ненужную и непонятную «взрослую игру»</w:t>
      </w:r>
      <w:r w:rsidR="00F17C7F">
        <w:t>,</w:t>
      </w:r>
      <w:r w:rsidR="004330BD">
        <w:t xml:space="preserve"> которая длилась четыре долгих и нескончаемых года</w:t>
      </w:r>
      <w:r w:rsidR="00F17C7F">
        <w:t xml:space="preserve">. </w:t>
      </w:r>
      <w:r w:rsidR="004330BD">
        <w:t>Они так же</w:t>
      </w:r>
      <w:r w:rsidR="00F17C7F">
        <w:t>,</w:t>
      </w:r>
      <w:r w:rsidR="004330BD">
        <w:t xml:space="preserve"> как и я</w:t>
      </w:r>
      <w:r w:rsidR="00F17C7F">
        <w:t>,</w:t>
      </w:r>
      <w:r w:rsidR="004330BD">
        <w:t xml:space="preserve"> учились в школе</w:t>
      </w:r>
      <w:r w:rsidR="00F17C7F">
        <w:t>,</w:t>
      </w:r>
      <w:r w:rsidR="004330BD">
        <w:t xml:space="preserve"> посещали разные кружки: пели</w:t>
      </w:r>
      <w:r w:rsidR="00F17C7F">
        <w:t>,</w:t>
      </w:r>
      <w:r w:rsidR="004330BD">
        <w:t xml:space="preserve"> танцевали</w:t>
      </w:r>
      <w:r w:rsidR="00F17C7F">
        <w:t xml:space="preserve">, </w:t>
      </w:r>
      <w:r w:rsidR="004330BD">
        <w:t>мастерили</w:t>
      </w:r>
      <w:r w:rsidR="00F17C7F">
        <w:t xml:space="preserve">. </w:t>
      </w:r>
      <w:r w:rsidR="00C86985">
        <w:t>Дети любили жизнь</w:t>
      </w:r>
      <w:r w:rsidR="00F17C7F">
        <w:t>,</w:t>
      </w:r>
      <w:r w:rsidR="00C86985">
        <w:t xml:space="preserve"> радуясь лучам утреннего солнца</w:t>
      </w:r>
      <w:r w:rsidR="00F17C7F">
        <w:t>,</w:t>
      </w:r>
      <w:r w:rsidR="00C86985">
        <w:t xml:space="preserve"> шуму дождя и запаху полевых цветов.</w:t>
      </w:r>
    </w:p>
    <w:p w:rsidR="00C86985" w:rsidRDefault="00C86985" w:rsidP="004330BD">
      <w:r>
        <w:t>На смену всему этому пришли темные и страшные дни</w:t>
      </w:r>
      <w:r w:rsidR="00F17C7F">
        <w:t>.</w:t>
      </w:r>
      <w:r>
        <w:t xml:space="preserve"> Ребята не знали</w:t>
      </w:r>
      <w:r w:rsidR="00F17C7F">
        <w:t>,</w:t>
      </w:r>
      <w:r>
        <w:t xml:space="preserve"> что их ждет завтра</w:t>
      </w:r>
      <w:r w:rsidR="00F17C7F">
        <w:t>,</w:t>
      </w:r>
      <w:r>
        <w:t xml:space="preserve"> какое новое испытание им преподнесет судьба</w:t>
      </w:r>
      <w:r w:rsidR="00F17C7F">
        <w:t>!</w:t>
      </w:r>
      <w:r>
        <w:t xml:space="preserve"> Вот как о своем детстве пишет Алексей Недогонов:</w:t>
      </w:r>
    </w:p>
    <w:p w:rsidR="00C86985" w:rsidRDefault="00C86985" w:rsidP="00BB61D7">
      <w:pPr>
        <w:jc w:val="center"/>
      </w:pPr>
      <w:r>
        <w:t>Мы книги читали о сча</w:t>
      </w:r>
      <w:r w:rsidR="001634EB">
        <w:t>стье –</w:t>
      </w:r>
    </w:p>
    <w:p w:rsidR="001634EB" w:rsidRDefault="001634EB" w:rsidP="00BB61D7">
      <w:pPr>
        <w:jc w:val="center"/>
      </w:pPr>
      <w:r>
        <w:t>они их сжигали в огне</w:t>
      </w:r>
      <w:r w:rsidR="00F17C7F">
        <w:t>;</w:t>
      </w:r>
      <w:r>
        <w:t xml:space="preserve"> мы ставили звезды на елках –</w:t>
      </w:r>
    </w:p>
    <w:p w:rsidR="001634EB" w:rsidRDefault="001634EB" w:rsidP="00BB61D7">
      <w:pPr>
        <w:jc w:val="center"/>
      </w:pPr>
      <w:r>
        <w:t>они на еврейской спине,</w:t>
      </w:r>
    </w:p>
    <w:p w:rsidR="001634EB" w:rsidRDefault="001634EB" w:rsidP="00BB61D7">
      <w:pPr>
        <w:jc w:val="center"/>
      </w:pPr>
      <w:r>
        <w:t>мы ландыши рвали руками –</w:t>
      </w:r>
    </w:p>
    <w:p w:rsidR="001634EB" w:rsidRDefault="001634EB" w:rsidP="00BB61D7">
      <w:pPr>
        <w:jc w:val="center"/>
      </w:pPr>
      <w:r>
        <w:t>они их срезали ножом;</w:t>
      </w:r>
    </w:p>
    <w:p w:rsidR="001634EB" w:rsidRDefault="001634EB" w:rsidP="00BB61D7">
      <w:pPr>
        <w:jc w:val="center"/>
      </w:pPr>
      <w:r>
        <w:t>стрижей мы ловили силками –</w:t>
      </w:r>
    </w:p>
    <w:p w:rsidR="001634EB" w:rsidRDefault="001634EB" w:rsidP="00BB61D7">
      <w:pPr>
        <w:jc w:val="center"/>
      </w:pPr>
      <w:r>
        <w:t>они их сбивали ружьем.</w:t>
      </w:r>
    </w:p>
    <w:p w:rsidR="00134805" w:rsidRDefault="001634EB" w:rsidP="00BB61D7">
      <w:pPr>
        <w:ind w:firstLine="1080"/>
      </w:pPr>
      <w:r>
        <w:t>Сколько девчонок и мальчишек брали в плен</w:t>
      </w:r>
      <w:r w:rsidR="00F17C7F">
        <w:t>,</w:t>
      </w:r>
      <w:r>
        <w:t xml:space="preserve"> увозили в немецкое рабство</w:t>
      </w:r>
      <w:r w:rsidR="00F17C7F">
        <w:t>,</w:t>
      </w:r>
      <w:r>
        <w:t xml:space="preserve"> г</w:t>
      </w:r>
      <w:r w:rsidR="00134805">
        <w:t>нали в концлагеря</w:t>
      </w:r>
      <w:r w:rsidR="00F17C7F">
        <w:t>.…Н</w:t>
      </w:r>
      <w:r w:rsidR="00134805">
        <w:t>екоторым повезло</w:t>
      </w:r>
      <w:r w:rsidR="00F17C7F">
        <w:t xml:space="preserve">, </w:t>
      </w:r>
      <w:r w:rsidR="00134805">
        <w:t xml:space="preserve">и они наравне </w:t>
      </w:r>
      <w:r w:rsidR="00F17C7F">
        <w:t>с</w:t>
      </w:r>
      <w:r w:rsidR="00134805">
        <w:t xml:space="preserve"> взрослыми шли воевать</w:t>
      </w:r>
      <w:r w:rsidR="00F17C7F">
        <w:t xml:space="preserve">, </w:t>
      </w:r>
      <w:r w:rsidR="00134805">
        <w:t>чтобы защищать свою любимую родину</w:t>
      </w:r>
      <w:r w:rsidR="00F17C7F">
        <w:t xml:space="preserve">. </w:t>
      </w:r>
      <w:r w:rsidR="00134805">
        <w:t>Детей</w:t>
      </w:r>
      <w:r w:rsidR="00F17C7F">
        <w:t>,</w:t>
      </w:r>
      <w:r w:rsidR="00134805">
        <w:t xml:space="preserve"> оставшихся в тылу</w:t>
      </w:r>
      <w:r w:rsidR="00F17C7F">
        <w:t>,</w:t>
      </w:r>
      <w:r w:rsidR="00134805">
        <w:t xml:space="preserve"> тоже не обошла война</w:t>
      </w:r>
      <w:r w:rsidR="00BB61D7">
        <w:t xml:space="preserve">, </w:t>
      </w:r>
    </w:p>
    <w:p w:rsidR="00FC39A2" w:rsidRDefault="00134805" w:rsidP="004330BD">
      <w:r>
        <w:t>затронув своим седым крылом</w:t>
      </w:r>
      <w:r w:rsidR="00F17C7F">
        <w:t xml:space="preserve">. </w:t>
      </w:r>
      <w:r>
        <w:t>Они остались живы</w:t>
      </w:r>
      <w:r w:rsidR="00BB61D7">
        <w:t>,</w:t>
      </w:r>
      <w:r>
        <w:t xml:space="preserve"> но им было ничуть не легче</w:t>
      </w:r>
      <w:r w:rsidR="00BB61D7">
        <w:t xml:space="preserve">. </w:t>
      </w:r>
      <w:r w:rsidR="00FC39A2">
        <w:t>Они терпели голод и холод</w:t>
      </w:r>
      <w:r w:rsidR="00BB61D7">
        <w:t>,</w:t>
      </w:r>
      <w:r w:rsidR="00FC39A2">
        <w:t xml:space="preserve"> много часовые вахты у станка без сна и отдыха</w:t>
      </w:r>
      <w:r w:rsidR="00BB61D7">
        <w:t xml:space="preserve">, </w:t>
      </w:r>
      <w:r w:rsidR="00FC39A2">
        <w:t>теряли родных и</w:t>
      </w:r>
    </w:p>
    <w:p w:rsidR="00FC39A2" w:rsidRDefault="00FC39A2" w:rsidP="004330BD">
      <w:r>
        <w:t>близких.</w:t>
      </w:r>
    </w:p>
    <w:p w:rsidR="001634EB" w:rsidRDefault="00FC39A2" w:rsidP="00BB61D7">
      <w:pPr>
        <w:ind w:firstLine="1080"/>
      </w:pPr>
      <w:r>
        <w:t>Как бы я ни хотела поставить себя на их место</w:t>
      </w:r>
      <w:r w:rsidR="00BB61D7">
        <w:t>,</w:t>
      </w:r>
      <w:r>
        <w:t xml:space="preserve"> я все равно не почувствую в полной мере их </w:t>
      </w:r>
      <w:r w:rsidR="001634EB">
        <w:t xml:space="preserve"> </w:t>
      </w:r>
      <w:r>
        <w:t>страха</w:t>
      </w:r>
      <w:r w:rsidR="00BB61D7">
        <w:t xml:space="preserve">, </w:t>
      </w:r>
      <w:r>
        <w:t>мук и боли</w:t>
      </w:r>
      <w:r w:rsidR="00BB61D7">
        <w:t xml:space="preserve">, </w:t>
      </w:r>
      <w:r>
        <w:t>я лишь понимаю</w:t>
      </w:r>
      <w:r w:rsidR="00BB61D7">
        <w:t>,</w:t>
      </w:r>
      <w:r>
        <w:t xml:space="preserve"> что те дети намного сильнее морально и физически</w:t>
      </w:r>
      <w:r w:rsidR="00BB61D7">
        <w:t>,</w:t>
      </w:r>
      <w:r>
        <w:t xml:space="preserve"> чем ребята в мое время</w:t>
      </w:r>
      <w:r w:rsidR="00BB61D7">
        <w:t xml:space="preserve">. </w:t>
      </w:r>
    </w:p>
    <w:p w:rsidR="00FC39A2" w:rsidRDefault="00FC39A2" w:rsidP="004330BD">
      <w:r>
        <w:t>Многие сейчас живут одним днем</w:t>
      </w:r>
      <w:r w:rsidR="00BB61D7">
        <w:t>,</w:t>
      </w:r>
      <w:r w:rsidR="00330DDD">
        <w:t xml:space="preserve"> их не интересует</w:t>
      </w:r>
      <w:r w:rsidR="00BB61D7">
        <w:t>,</w:t>
      </w:r>
      <w:r w:rsidR="00330DDD">
        <w:t xml:space="preserve"> что ждет в будущем их самих</w:t>
      </w:r>
      <w:r w:rsidR="00BB61D7">
        <w:t>,</w:t>
      </w:r>
      <w:r w:rsidR="00330DDD">
        <w:t xml:space="preserve"> не говоря уже обо всем человечестве</w:t>
      </w:r>
      <w:r w:rsidR="00BB61D7">
        <w:t xml:space="preserve">. </w:t>
      </w:r>
      <w:r w:rsidR="00330DDD">
        <w:t>При взгляде на некоторых моих сверстников мне становится страшно</w:t>
      </w:r>
      <w:r w:rsidR="00BB61D7">
        <w:t>: к</w:t>
      </w:r>
      <w:r w:rsidR="00330DDD">
        <w:t xml:space="preserve"> чему мы идем</w:t>
      </w:r>
      <w:r w:rsidR="00BB61D7">
        <w:t>? Д</w:t>
      </w:r>
      <w:r w:rsidR="00330DDD">
        <w:t>ети того времени были намного добрее</w:t>
      </w:r>
      <w:r w:rsidR="00BB61D7">
        <w:t>,</w:t>
      </w:r>
      <w:r w:rsidR="00330DDD">
        <w:t xml:space="preserve"> отзывчивее</w:t>
      </w:r>
      <w:r w:rsidR="00BB61D7">
        <w:t>,</w:t>
      </w:r>
      <w:r w:rsidR="00330DDD">
        <w:t xml:space="preserve"> терпимее и трудолюбивее.</w:t>
      </w:r>
    </w:p>
    <w:p w:rsidR="00330DDD" w:rsidRDefault="00330DDD" w:rsidP="00BB61D7">
      <w:pPr>
        <w:ind w:firstLine="1080"/>
      </w:pPr>
      <w:r>
        <w:t>Ребята</w:t>
      </w:r>
      <w:r w:rsidR="00BB61D7">
        <w:t>,</w:t>
      </w:r>
      <w:r>
        <w:t xml:space="preserve"> уходя на фронт</w:t>
      </w:r>
      <w:r w:rsidR="00BB61D7">
        <w:t>,</w:t>
      </w:r>
      <w:r>
        <w:t xml:space="preserve"> искали моральной поддержки у родителе</w:t>
      </w:r>
      <w:r w:rsidR="00566CD6">
        <w:t>й</w:t>
      </w:r>
      <w:r w:rsidR="00BB61D7">
        <w:t>,</w:t>
      </w:r>
      <w:r w:rsidR="00566CD6">
        <w:t xml:space="preserve"> друзей</w:t>
      </w:r>
      <w:r w:rsidR="00BB61D7">
        <w:t>,</w:t>
      </w:r>
      <w:r w:rsidR="00566CD6">
        <w:t xml:space="preserve"> учителей. Они не забывали свои родные школы</w:t>
      </w:r>
      <w:r w:rsidR="00BB61D7">
        <w:t>,</w:t>
      </w:r>
      <w:r w:rsidR="00566CD6">
        <w:t xml:space="preserve"> наставников</w:t>
      </w:r>
      <w:r w:rsidR="00BB61D7">
        <w:t xml:space="preserve">, </w:t>
      </w:r>
      <w:r w:rsidR="00566CD6">
        <w:t>которых безмерно уважали</w:t>
      </w:r>
      <w:r w:rsidR="00BB61D7">
        <w:t>.</w:t>
      </w:r>
      <w:r w:rsidR="00566CD6">
        <w:t xml:space="preserve"> Некоторые изливали свои страдания в личных дневниках</w:t>
      </w:r>
      <w:r w:rsidR="00BB61D7">
        <w:t xml:space="preserve">. </w:t>
      </w:r>
      <w:r w:rsidR="00566CD6">
        <w:t>Читая  откровения ребят</w:t>
      </w:r>
      <w:r w:rsidR="00BB61D7">
        <w:t>,</w:t>
      </w:r>
      <w:r w:rsidR="00566CD6">
        <w:t xml:space="preserve"> я все больше и больше перемещаюсь в то далекое время</w:t>
      </w:r>
      <w:r w:rsidR="00BB61D7">
        <w:t>.</w:t>
      </w:r>
      <w:r w:rsidR="00566CD6">
        <w:t xml:space="preserve"> Ученик 324-й школы пишет</w:t>
      </w:r>
      <w:r w:rsidR="00BB61D7">
        <w:t>: «</w:t>
      </w:r>
      <w:r w:rsidR="002927EE">
        <w:t>Признаться</w:t>
      </w:r>
      <w:r w:rsidR="00BB61D7">
        <w:t>,</w:t>
      </w:r>
      <w:r w:rsidR="002927EE">
        <w:t xml:space="preserve"> я  с облегчением вздохнул</w:t>
      </w:r>
      <w:r w:rsidR="00BB61D7">
        <w:t>,</w:t>
      </w:r>
      <w:r w:rsidR="002927EE">
        <w:t xml:space="preserve"> когда получил на руки аттестат</w:t>
      </w:r>
      <w:r w:rsidR="00BB61D7">
        <w:t>,</w:t>
      </w:r>
      <w:r w:rsidR="002927EE">
        <w:t xml:space="preserve"> учиться жутко надоело </w:t>
      </w:r>
      <w:r w:rsidR="00BB61D7">
        <w:t>– э</w:t>
      </w:r>
      <w:r w:rsidR="002927EE">
        <w:t>то мне тогда так казалось</w:t>
      </w:r>
      <w:r w:rsidR="00BB61D7">
        <w:t xml:space="preserve">. </w:t>
      </w:r>
      <w:r w:rsidR="002927EE">
        <w:t xml:space="preserve">А теперь – честное </w:t>
      </w:r>
      <w:r w:rsidR="00BB61D7">
        <w:t>слово</w:t>
      </w:r>
      <w:proofErr w:type="gramStart"/>
      <w:r w:rsidR="00BB61D7">
        <w:t>,!</w:t>
      </w:r>
      <w:r w:rsidR="002927EE">
        <w:t xml:space="preserve"> – </w:t>
      </w:r>
      <w:proofErr w:type="gramEnd"/>
      <w:r w:rsidR="002927EE">
        <w:t>с каким наслаждением решал бы самые трудные задачки по математике</w:t>
      </w:r>
      <w:r w:rsidR="00BB61D7">
        <w:t>,</w:t>
      </w:r>
      <w:r w:rsidR="002927EE">
        <w:t xml:space="preserve"> потел бы над физикой</w:t>
      </w:r>
      <w:r w:rsidR="00BB61D7">
        <w:t>!</w:t>
      </w:r>
      <w:r w:rsidR="002927EE">
        <w:t xml:space="preserve"> Это такое замечательное дело - учиться</w:t>
      </w:r>
      <w:r w:rsidR="00BB61D7">
        <w:t>!</w:t>
      </w:r>
      <w:r w:rsidR="002927EE">
        <w:t xml:space="preserve"> </w:t>
      </w:r>
      <w:r w:rsidR="0046567C">
        <w:t>«Ученики были благодарны своим учителям за знания</w:t>
      </w:r>
      <w:r w:rsidR="00BB61D7">
        <w:t>,</w:t>
      </w:r>
      <w:r w:rsidR="0046567C">
        <w:t xml:space="preserve"> которые они им дали».</w:t>
      </w:r>
    </w:p>
    <w:p w:rsidR="0046567C" w:rsidRDefault="0046567C" w:rsidP="00BB61D7">
      <w:pPr>
        <w:ind w:firstLine="1080"/>
      </w:pPr>
      <w:r>
        <w:t>Л</w:t>
      </w:r>
      <w:r w:rsidR="005123EB">
        <w:t>юди верили, что враг будет разбит и окончательно уничтожен. За слёзы и страдания матерей, потерявших своих детей, за слёзы сирот, матери  которых погибли в холодной войне, врагу будет воздано сполна. Они были уверены,  что близок час расплаты за поруганные разграбление города и села, за издевательства и насилие  над мирным населением, за «опалённых войной» и убитых войной.</w:t>
      </w:r>
    </w:p>
    <w:p w:rsidR="007853D2" w:rsidRDefault="005123EB" w:rsidP="00BB61D7">
      <w:pPr>
        <w:ind w:firstLine="1080"/>
      </w:pPr>
      <w:r>
        <w:t xml:space="preserve">Как-то я прочитала, как в госпиталь была доставлена Женя-девочка четырёх лет. Ей фашисты разрезали живот и, поломали руки и ноги. Вскоре она умерла. Так же пострадали от гитлеровцев мальчишки 13-14 лет, на которых сбросили взрывчатку в то время, когда они </w:t>
      </w:r>
      <w:r w:rsidR="007853D2">
        <w:t>пасли на лугу скот. Ребята получили очень сильные ожоги.</w:t>
      </w:r>
    </w:p>
    <w:p w:rsidR="007853D2" w:rsidRDefault="007853D2" w:rsidP="00BB61D7">
      <w:pPr>
        <w:ind w:firstLine="1080"/>
      </w:pPr>
      <w:r>
        <w:t xml:space="preserve">Сказать о них «звери» - мало. Фашист - больше, чем зверь. Это изверг. Людоед. Кровь, человеческая кровь – вот что держит его на ногах. </w:t>
      </w:r>
    </w:p>
    <w:p w:rsidR="007853D2" w:rsidRDefault="007853D2" w:rsidP="00BB61D7">
      <w:pPr>
        <w:ind w:firstLine="1080"/>
      </w:pPr>
      <w:r>
        <w:t xml:space="preserve">Хотя прошло уже 60 лет с той страшной войны, люди и сегодня не забывают о том тяжелом времени,  о ветеранах Великой Отечественной.  Мы молодое поколение, стараемся согреть их теплом и заботой, приглашая на школьные концерты и просто  </w:t>
      </w:r>
      <w:r w:rsidR="00F3615C">
        <w:t>дружеские встречи</w:t>
      </w:r>
      <w:r>
        <w:t>, по праздникам и будням.</w:t>
      </w:r>
      <w:r w:rsidR="00F3615C">
        <w:t xml:space="preserve"> Нелегко старым солдатам вспоминать «сороковые, роковые». «Не ранить случайным словом, вздохом невпопад» наших     ветеранов просит Николай </w:t>
      </w:r>
      <w:proofErr w:type="spellStart"/>
      <w:r w:rsidR="00F3615C">
        <w:t>Рыленков</w:t>
      </w:r>
      <w:proofErr w:type="spellEnd"/>
      <w:r w:rsidR="00F3615C">
        <w:t xml:space="preserve">: </w:t>
      </w:r>
      <w:r>
        <w:t xml:space="preserve">   </w:t>
      </w:r>
    </w:p>
    <w:p w:rsidR="005123EB" w:rsidRDefault="00F3615C" w:rsidP="005549C2">
      <w:pPr>
        <w:jc w:val="center"/>
      </w:pPr>
      <w:r>
        <w:t>В суровый час раздумья нас не троньте</w:t>
      </w:r>
    </w:p>
    <w:p w:rsidR="00E831CA" w:rsidRDefault="00E831CA" w:rsidP="005549C2">
      <w:pPr>
        <w:jc w:val="center"/>
      </w:pPr>
      <w:r>
        <w:t>И ни о чем не спрашивайте нас.</w:t>
      </w:r>
    </w:p>
    <w:p w:rsidR="00E831CA" w:rsidRDefault="00E831CA" w:rsidP="005549C2">
      <w:pPr>
        <w:jc w:val="center"/>
      </w:pPr>
      <w:r>
        <w:t>Молчанью научила нас на фронте</w:t>
      </w:r>
    </w:p>
    <w:p w:rsidR="00E831CA" w:rsidRDefault="00E831CA" w:rsidP="005549C2">
      <w:pPr>
        <w:jc w:val="center"/>
      </w:pPr>
      <w:r>
        <w:t>Смерть, что в глаза глядела наш не раз…</w:t>
      </w:r>
    </w:p>
    <w:p w:rsidR="00E831CA" w:rsidRDefault="00E831CA" w:rsidP="005549C2">
      <w:pPr>
        <w:jc w:val="center"/>
      </w:pPr>
      <w:r>
        <w:t>Нам было все отпущено сверх меры-</w:t>
      </w:r>
    </w:p>
    <w:p w:rsidR="00E831CA" w:rsidRDefault="00E831CA" w:rsidP="005549C2">
      <w:pPr>
        <w:jc w:val="center"/>
      </w:pPr>
      <w:r>
        <w:t>Любовь, и гнев, и мужество в бою.</w:t>
      </w:r>
    </w:p>
    <w:p w:rsidR="005549C2" w:rsidRDefault="00E831CA" w:rsidP="005549C2">
      <w:pPr>
        <w:jc w:val="center"/>
      </w:pPr>
      <w:r>
        <w:t>Теряли мы друз</w:t>
      </w:r>
      <w:r w:rsidR="005549C2">
        <w:t>ей, родных, но веры</w:t>
      </w:r>
    </w:p>
    <w:p w:rsidR="005549C2" w:rsidRDefault="005549C2" w:rsidP="005549C2">
      <w:pPr>
        <w:jc w:val="center"/>
      </w:pPr>
      <w:r>
        <w:t>Не потеряли в Родину свою.</w:t>
      </w:r>
    </w:p>
    <w:p w:rsidR="005549C2" w:rsidRDefault="005549C2" w:rsidP="00317A95">
      <w:pPr>
        <w:ind w:firstLine="1080"/>
      </w:pPr>
      <w:r>
        <w:t>Помимо Дня Победы, который широко и с особым почетом отмечается почти во всех республиках бывшего СССР, есть еще одна памятная дата, о которой знают немногие. Это день Узников Фашизма, учрежденный по инициативе ООН и приходящийся на 11 апреля. Ежегодно</w:t>
      </w:r>
      <w:r w:rsidR="00880E6D">
        <w:t xml:space="preserve"> в Караганде по этому случаю собирается специальная конференция, где присутствуют представители </w:t>
      </w:r>
      <w:proofErr w:type="spellStart"/>
      <w:r w:rsidR="00880E6D">
        <w:t>Облсобеса</w:t>
      </w:r>
      <w:proofErr w:type="spellEnd"/>
      <w:r w:rsidR="00880E6D">
        <w:t xml:space="preserve">, </w:t>
      </w:r>
      <w:proofErr w:type="spellStart"/>
      <w:r w:rsidR="00880E6D">
        <w:t>Акимата</w:t>
      </w:r>
      <w:proofErr w:type="spellEnd"/>
      <w:r w:rsidR="00880E6D">
        <w:t>, Совета ветеранов. Таких людей, которые познали ужасы концлагерей в Великую Отечественную войну, у нас по области насчитывается около 500 человек.</w:t>
      </w:r>
    </w:p>
    <w:p w:rsidR="002C7909" w:rsidRDefault="00880E6D" w:rsidP="00317A95">
      <w:pPr>
        <w:ind w:firstLine="1080"/>
      </w:pPr>
      <w:proofErr w:type="spellStart"/>
      <w:r>
        <w:t>В.Шайторов</w:t>
      </w:r>
      <w:proofErr w:type="spellEnd"/>
      <w:r>
        <w:t xml:space="preserve">, </w:t>
      </w:r>
      <w:proofErr w:type="spellStart"/>
      <w:r>
        <w:t>П.М.</w:t>
      </w:r>
      <w:r w:rsidR="002C7909">
        <w:t>Кашира</w:t>
      </w:r>
      <w:proofErr w:type="spellEnd"/>
      <w:r w:rsidR="002C7909">
        <w:t xml:space="preserve">, </w:t>
      </w:r>
      <w:proofErr w:type="spellStart"/>
      <w:r w:rsidR="002C7909">
        <w:t>Г.К.Литвин</w:t>
      </w:r>
      <w:proofErr w:type="spellEnd"/>
      <w:r w:rsidR="002C7909">
        <w:t xml:space="preserve">, </w:t>
      </w:r>
      <w:proofErr w:type="spellStart"/>
      <w:r w:rsidR="002C7909">
        <w:t>П.А.Зверьков</w:t>
      </w:r>
      <w:proofErr w:type="spellEnd"/>
      <w:r w:rsidR="002C7909">
        <w:t xml:space="preserve">, </w:t>
      </w:r>
      <w:proofErr w:type="spellStart"/>
      <w:r w:rsidR="002C7909">
        <w:t>Н.А.Рубан</w:t>
      </w:r>
      <w:proofErr w:type="spellEnd"/>
      <w:r w:rsidR="002C7909">
        <w:t xml:space="preserve">, </w:t>
      </w:r>
      <w:proofErr w:type="spellStart"/>
      <w:r w:rsidR="002C7909">
        <w:t>Т.К.Кириллова</w:t>
      </w:r>
      <w:proofErr w:type="spellEnd"/>
      <w:r w:rsidR="002C7909">
        <w:t xml:space="preserve">, </w:t>
      </w:r>
      <w:proofErr w:type="spellStart"/>
      <w:r w:rsidR="002C7909">
        <w:t>В.И.Дучинский</w:t>
      </w:r>
      <w:proofErr w:type="spellEnd"/>
      <w:r w:rsidR="002C7909">
        <w:t>…Для них этот отрезок времени как вечно саднящая, незаживающая рана.</w:t>
      </w:r>
    </w:p>
    <w:p w:rsidR="00317A95" w:rsidRDefault="002C7909" w:rsidP="008C509D">
      <w:pPr>
        <w:ind w:firstLine="1080"/>
      </w:pPr>
      <w:proofErr w:type="spellStart"/>
      <w:r>
        <w:t>А.В.Шайторова</w:t>
      </w:r>
      <w:proofErr w:type="spellEnd"/>
      <w:r>
        <w:t xml:space="preserve"> сегодня уже нет с нами. Но пережитое им забыть невозможно. Про него я знаю из газет. Выходец из белорусской деревни </w:t>
      </w:r>
      <w:r w:rsidR="00274E0D">
        <w:t>Кадило</w:t>
      </w:r>
      <w:r>
        <w:t xml:space="preserve">, в ноябре 1941 года вместе с матерью </w:t>
      </w:r>
      <w:r w:rsidR="00274E0D">
        <w:t>и четырьмя братьями был брошен в концлагерь на территории бывшего торфяного завода под Могилевом. В проклятом месте был зверски убит двухгодовалый братишка семилетнего Анатолия. Проведя несколько</w:t>
      </w:r>
      <w:r w:rsidR="00427ECF">
        <w:t xml:space="preserve"> месяцев осенью 1942 года</w:t>
      </w:r>
      <w:r w:rsidR="00274E0D">
        <w:t xml:space="preserve"> </w:t>
      </w:r>
      <w:proofErr w:type="gramStart"/>
      <w:r w:rsidR="00274E0D">
        <w:t>в</w:t>
      </w:r>
      <w:proofErr w:type="gramEnd"/>
      <w:r w:rsidR="00274E0D">
        <w:t xml:space="preserve"> </w:t>
      </w:r>
      <w:proofErr w:type="gramStart"/>
      <w:r w:rsidR="00274E0D">
        <w:t>Бобруйском</w:t>
      </w:r>
      <w:proofErr w:type="gramEnd"/>
      <w:r w:rsidR="00274E0D">
        <w:t xml:space="preserve"> концлагере, семья </w:t>
      </w:r>
      <w:proofErr w:type="spellStart"/>
      <w:r w:rsidR="00274E0D">
        <w:t>Шайторовых</w:t>
      </w:r>
      <w:proofErr w:type="spellEnd"/>
      <w:r w:rsidR="00274E0D">
        <w:t xml:space="preserve"> была переведе</w:t>
      </w:r>
      <w:r w:rsidR="00427ECF">
        <w:t xml:space="preserve">на в лагерь смерти Малый </w:t>
      </w:r>
      <w:proofErr w:type="spellStart"/>
      <w:r w:rsidR="00427ECF">
        <w:t>Траницен</w:t>
      </w:r>
      <w:proofErr w:type="spellEnd"/>
      <w:r w:rsidR="00427ECF">
        <w:t xml:space="preserve">. Однажды, вспоминает </w:t>
      </w:r>
      <w:proofErr w:type="spellStart"/>
      <w:r w:rsidR="00427ECF">
        <w:t>А.В.Шайторов</w:t>
      </w:r>
      <w:proofErr w:type="spellEnd"/>
      <w:r w:rsidR="00427ECF">
        <w:t>, он чуть не расстался с жизнью, когда залез к одному из фрицев в баночку с леденцами. Тот дернул</w:t>
      </w:r>
      <w:r w:rsidR="002E57F8">
        <w:t xml:space="preserve"> голодного </w:t>
      </w:r>
      <w:proofErr w:type="gramStart"/>
      <w:r w:rsidR="002E57F8">
        <w:t>пацаненка</w:t>
      </w:r>
      <w:proofErr w:type="gramEnd"/>
      <w:r w:rsidR="002E57F8">
        <w:t xml:space="preserve"> с леденцами за рукав, а из-под выбившейся рубашки на землю посыпались злополучные конфеты. Со сломанным кованым ботинком ребром ребенок корчился от боли и страха, пока гитлеровец расстреливал вокруг детской фигурки всю обойму.</w:t>
      </w:r>
      <w:r w:rsidR="00427ECF">
        <w:t xml:space="preserve"> </w:t>
      </w:r>
      <w:r w:rsidR="002E57F8">
        <w:t xml:space="preserve">В мае 1944 года узников погрузили в «теплушки» и должны были отправить </w:t>
      </w:r>
      <w:r w:rsidR="00317A95">
        <w:t>в Освенцим.</w:t>
      </w:r>
      <w:r w:rsidR="00427ECF">
        <w:t xml:space="preserve"> </w:t>
      </w:r>
      <w:proofErr w:type="spellStart"/>
      <w:r w:rsidR="00317A95">
        <w:t>Растреленные</w:t>
      </w:r>
      <w:proofErr w:type="spellEnd"/>
      <w:r w:rsidR="00317A95">
        <w:t xml:space="preserve"> советскими </w:t>
      </w:r>
      <w:proofErr w:type="spellStart"/>
      <w:r w:rsidR="00317A95">
        <w:t>самогетскими</w:t>
      </w:r>
      <w:proofErr w:type="spellEnd"/>
      <w:r w:rsidR="00317A95">
        <w:t xml:space="preserve"> состав покидали </w:t>
      </w:r>
      <w:proofErr w:type="gramStart"/>
      <w:r w:rsidR="00317A95">
        <w:t>оставшиеся</w:t>
      </w:r>
      <w:proofErr w:type="gramEnd"/>
      <w:r w:rsidR="00317A95">
        <w:t xml:space="preserve"> в живых. </w:t>
      </w:r>
      <w:proofErr w:type="spellStart"/>
      <w:r w:rsidR="00317A95">
        <w:t>Шайтаровцы</w:t>
      </w:r>
      <w:proofErr w:type="spellEnd"/>
      <w:r w:rsidR="00317A95">
        <w:t xml:space="preserve"> лесом добрались  до ближайшей деревни, где их на время приютили и спрятали от карателей одни старики. Когда пешком добрались домой, на месте118 домов в родной деревне остались только 6 (в том числе и их собственный, где ютились уже 38 человек). Если бы не лес в округе не выжили. Страдали от рахита и дистрофии (в 20 лет Анатолий весом </w:t>
      </w:r>
      <w:smartTag w:uri="urn:schemas-microsoft-com:office:smarttags" w:element="metricconverter">
        <w:smartTagPr>
          <w:attr w:name="ProductID" w:val="47 кг"/>
        </w:smartTagPr>
        <w:r w:rsidR="00317A95">
          <w:t>47 кг</w:t>
        </w:r>
      </w:smartTag>
      <w:r w:rsidR="00317A95">
        <w:t>!)  поэтому в пищу мело всё что летало и ползало.</w:t>
      </w:r>
    </w:p>
    <w:p w:rsidR="000E3FF2" w:rsidRDefault="008C509D" w:rsidP="008C509D">
      <w:pPr>
        <w:ind w:firstLine="1080"/>
      </w:pPr>
      <w:r>
        <w:t xml:space="preserve">Т.К. Кириллова, уроженка деревни </w:t>
      </w:r>
      <w:proofErr w:type="spellStart"/>
      <w:r>
        <w:t>Львовка</w:t>
      </w:r>
      <w:proofErr w:type="spellEnd"/>
      <w:r>
        <w:t xml:space="preserve"> Курской области, вспоминает, как с подругами рыла противотанковые оковы, как потом </w:t>
      </w:r>
      <w:smartTag w:uri="urn:schemas-microsoft-com:office:smarttags" w:element="metricconverter">
        <w:smartTagPr>
          <w:attr w:name="ProductID" w:val="18 километров"/>
        </w:smartTagPr>
        <w:r>
          <w:t>18 километров</w:t>
        </w:r>
      </w:smartTag>
      <w:r>
        <w:t xml:space="preserve"> их с партией «живого сырья» для великой  Германии под конвоем пригнали на станцию под Новым Осколом.</w:t>
      </w:r>
      <w:r w:rsidR="00C61E7D">
        <w:t xml:space="preserve"> В</w:t>
      </w:r>
      <w:r>
        <w:t xml:space="preserve"> 1942 году из концлагеря она попала на металлозавод. В городе </w:t>
      </w:r>
      <w:proofErr w:type="spellStart"/>
      <w:r>
        <w:t>Уперталь</w:t>
      </w:r>
      <w:proofErr w:type="spellEnd"/>
      <w:r>
        <w:t xml:space="preserve">. Больше всего запомнилось клопы  и бесконечного ношения песка с этажа на этаж за малейшую провинность. Работали по 12 часов в день, была одна мечта – выспаться. В числе других </w:t>
      </w:r>
      <w:proofErr w:type="spellStart"/>
      <w:r>
        <w:t>Т.К.Кириллову</w:t>
      </w:r>
      <w:proofErr w:type="spellEnd"/>
      <w:r>
        <w:t xml:space="preserve"> освободили американцы. </w:t>
      </w:r>
      <w:proofErr w:type="spellStart"/>
      <w:r>
        <w:t>В.И.Дучинский</w:t>
      </w:r>
      <w:proofErr w:type="spellEnd"/>
      <w:r>
        <w:t xml:space="preserve"> родом из белорусской деревни. </w:t>
      </w:r>
      <w:r w:rsidR="000E3FF2">
        <w:t>Юшкевичи</w:t>
      </w:r>
      <w:r>
        <w:t xml:space="preserve">, сожженной во время войны фашистами. </w:t>
      </w:r>
      <w:r w:rsidR="000E3FF2">
        <w:t>Вся семья попала в концлагерь во Франкфурте – на - Майне. Родители оставили здоровье на резиновой фабрики, а на детях солдаты Фюрера проводили медицинские эксперименты. После освобождения американскими союзниками шесть месяцев бывшие узники добирались на родину.</w:t>
      </w:r>
    </w:p>
    <w:p w:rsidR="000E3FF2" w:rsidRDefault="000E3FF2" w:rsidP="008C509D">
      <w:pPr>
        <w:ind w:firstLine="1080"/>
      </w:pPr>
      <w:r>
        <w:t>Для меня, как и для каждого нормального человека, кажется совершенно естественным отвращение к любому насилию, войне и разного рода террористическим актам. Больше всего, когда мишенью зла становятся дети,  самые чистые существа на земле.  Поэтому своё сочинение мне хотелось  бы закончить строками из стихотворения Бориса Пастернака.</w:t>
      </w:r>
    </w:p>
    <w:p w:rsidR="00C61E7D" w:rsidRDefault="00C61E7D" w:rsidP="008C509D">
      <w:pPr>
        <w:ind w:firstLine="1080"/>
      </w:pPr>
    </w:p>
    <w:p w:rsidR="000E3FF2" w:rsidRDefault="000E3FF2" w:rsidP="000E3FF2">
      <w:pPr>
        <w:ind w:firstLine="1080"/>
        <w:jc w:val="center"/>
      </w:pPr>
      <w:r>
        <w:t>Настанет новый лучший век,</w:t>
      </w:r>
    </w:p>
    <w:p w:rsidR="000E3FF2" w:rsidRDefault="000E3FF2" w:rsidP="000E3FF2">
      <w:pPr>
        <w:ind w:firstLine="1080"/>
        <w:jc w:val="center"/>
      </w:pPr>
      <w:r>
        <w:t>Исчезнуть очевидцы.</w:t>
      </w:r>
    </w:p>
    <w:p w:rsidR="000E3FF2" w:rsidRDefault="000E3FF2" w:rsidP="000E3FF2">
      <w:pPr>
        <w:ind w:firstLine="1080"/>
        <w:jc w:val="center"/>
      </w:pPr>
      <w:r>
        <w:t>Мученье маленьких калек</w:t>
      </w:r>
    </w:p>
    <w:p w:rsidR="008C509D" w:rsidRDefault="000E3FF2" w:rsidP="000E3FF2">
      <w:pPr>
        <w:ind w:firstLine="1080"/>
        <w:jc w:val="center"/>
      </w:pPr>
      <w:r>
        <w:t>Не смогут позабыться.</w:t>
      </w:r>
    </w:p>
    <w:p w:rsidR="00880E6D" w:rsidRDefault="00317A95" w:rsidP="00880E6D">
      <w:r>
        <w:t xml:space="preserve">  </w:t>
      </w:r>
      <w:r w:rsidR="00427ECF">
        <w:t xml:space="preserve"> </w:t>
      </w:r>
      <w:r w:rsidR="00274E0D">
        <w:t xml:space="preserve">  </w:t>
      </w:r>
      <w:r w:rsidR="002C7909">
        <w:t xml:space="preserve"> </w:t>
      </w:r>
    </w:p>
    <w:p w:rsidR="005549C2" w:rsidRDefault="005549C2" w:rsidP="005549C2"/>
    <w:p w:rsidR="00E831CA" w:rsidRDefault="00E831CA" w:rsidP="005549C2">
      <w:pPr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С</w:t>
      </w:r>
    </w:p>
    <w:p w:rsidR="0040059B" w:rsidRDefault="004330BD" w:rsidP="004330BD">
      <w:r>
        <w:t xml:space="preserve">  </w:t>
      </w:r>
      <w:r w:rsidR="00C86985">
        <w:t xml:space="preserve"> </w:t>
      </w:r>
      <w:r w:rsidR="0040059B">
        <w:t xml:space="preserve">  </w:t>
      </w:r>
      <w:r w:rsidR="00C86985">
        <w:t xml:space="preserve">      </w:t>
      </w:r>
    </w:p>
    <w:sectPr w:rsidR="0040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8F2"/>
    <w:rsid w:val="000E3FF2"/>
    <w:rsid w:val="00134805"/>
    <w:rsid w:val="001634EB"/>
    <w:rsid w:val="00242EE8"/>
    <w:rsid w:val="00244A31"/>
    <w:rsid w:val="00274E0D"/>
    <w:rsid w:val="002927EE"/>
    <w:rsid w:val="002C7909"/>
    <w:rsid w:val="002E57F8"/>
    <w:rsid w:val="00317A95"/>
    <w:rsid w:val="00330DDD"/>
    <w:rsid w:val="0040059B"/>
    <w:rsid w:val="00427ECF"/>
    <w:rsid w:val="004330BD"/>
    <w:rsid w:val="0046567C"/>
    <w:rsid w:val="005123EB"/>
    <w:rsid w:val="00515B3A"/>
    <w:rsid w:val="005549C2"/>
    <w:rsid w:val="00566CD6"/>
    <w:rsid w:val="00710F29"/>
    <w:rsid w:val="007853D2"/>
    <w:rsid w:val="00880E6D"/>
    <w:rsid w:val="008C509D"/>
    <w:rsid w:val="009A7D5E"/>
    <w:rsid w:val="00BA38F2"/>
    <w:rsid w:val="00BB61D7"/>
    <w:rsid w:val="00C53D1A"/>
    <w:rsid w:val="00C61E7D"/>
    <w:rsid w:val="00C744C8"/>
    <w:rsid w:val="00C86985"/>
    <w:rsid w:val="00E07255"/>
    <w:rsid w:val="00E831CA"/>
    <w:rsid w:val="00F17C7F"/>
    <w:rsid w:val="00F3615C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53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3D1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Детство, опаленное войной</vt:lpstr>
    </vt:vector>
  </TitlesOfParts>
  <Company>2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Детство, опаленное войной</dc:title>
  <dc:subject/>
  <dc:creator>1</dc:creator>
  <cp:keywords/>
  <dc:description/>
  <cp:lastModifiedBy>Пользователь</cp:lastModifiedBy>
  <cp:revision>4</cp:revision>
  <dcterms:created xsi:type="dcterms:W3CDTF">2014-02-06T22:40:00Z</dcterms:created>
  <dcterms:modified xsi:type="dcterms:W3CDTF">2014-12-27T12:42:00Z</dcterms:modified>
</cp:coreProperties>
</file>