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Pr="00AB4444">
        <w:rPr>
          <w:rFonts w:ascii="Times New Roman" w:hAnsi="Times New Roman" w:cs="Times New Roman"/>
          <w:sz w:val="28"/>
          <w:szCs w:val="28"/>
        </w:rPr>
        <w:t xml:space="preserve">       МОУ "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Липицкая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Классный час. 3 класс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Тема: «Что произошло бы с миром, если не было доброты?»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Цель: воспитание высоконравственных людей.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?    Продолжить формирование таких нравственных понятий как доброта, вежливость, умение дарить тепло и доброту. Учить учиться самостоятельному выполнению заданий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?    Учить нести полную ответственность за свой выбор;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?     Развивать адекватную оценочную деятельность, направленную на анализ собственного поведения и поступков окружающих людей.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?      Воспитывать взаимоуважение, вежливое обращение, способность чувствовать, понимать себя и другого человека.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запись песни Дорогою Добра (из к/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Маленькй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Мук»)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песня кота Леопольда «Если добрый ты»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проектор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презентация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компьютер.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(Ребята делятся на 2 группы, рассаживаются по группам).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занятия: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1 Организационный момент.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Поздоровайтесь с гостями. Подарите свои улыбки.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2. Вступительное слово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 Классный час начнем со знакомого вам мультфильма 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>включается аудиозапись песни кота Леопольда «Если добрый ты»)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Ребята, о каком человеке поет Леопольд?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Как вы думаете,  о чем мы будем говорить на уроке? Да, о доброте.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С чем у вас ассоциируется это слово? Что вам сразу приходит в голову, когда вы слышите слово Доброта?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Поможет вам в этом следующий слайд 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 xml:space="preserve">1 слайд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  за ответом на такой вопрос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444">
        <w:rPr>
          <w:rFonts w:ascii="Times New Roman" w:hAnsi="Times New Roman" w:cs="Times New Roman"/>
          <w:b/>
          <w:bCs/>
          <w:sz w:val="28"/>
          <w:szCs w:val="28"/>
        </w:rPr>
        <w:t>«Что произошло бы  с миром, если не было доброты?» ^ 2 слайд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3.Работа с материалом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а) Так что же такое доброта? Обратимся за помощью к  толковому словарю 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444">
        <w:rPr>
          <w:rFonts w:ascii="Times New Roman" w:hAnsi="Times New Roman" w:cs="Times New Roman"/>
          <w:sz w:val="28"/>
          <w:szCs w:val="28"/>
        </w:rPr>
        <w:lastRenderedPageBreak/>
        <w:t>б) Назовите синонимы  к слову добрый: отзывчивый, хороший, нравственный, честный, порядочный, вежливый, заботливый и т.д.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в) Запишите на карточках, что никогда не сделает добрый человек (работа в группах)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Добрый человек никогда: не   обманет, не  обидит, не  убьет, не  украдет, не  ударит, не  сделает  больно, не  бросит в беде, не  оставит без помощи  и т.д.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Ребята, в какой книге написаны все эти слова (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>в библии, показать ее</w:t>
      </w:r>
      <w:proofErr w:type="gramStart"/>
      <w:r w:rsidRPr="00AB4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4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г) А что такое библия?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^ Библия – это книга, содержащая мифы христианской религии.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>) В библии написаны так же и притчи.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 Притча – это рассказ с нравоучением.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А теперь послушайте притчу.  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>4слайд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Притча о Добре и Зле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Когда-то давно старый индеец открыл своему внуку жизненную истину: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А какой волк в конце побеждает?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Старый индеец едва заметно улыбнулся и ответил: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i/>
          <w:iCs/>
          <w:sz w:val="28"/>
          <w:szCs w:val="28"/>
        </w:rPr>
        <w:t>Всегда побеждает тот волк, которого ты кормишь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Ребята, а  какого волка вы кормите и чем?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Расскажите о добром поступке, который совершили вы сами или такой поступок оставил добрую отметину в вашем сердце, или видели, или слышали о людской доброте и не забыли «Добрый поступок».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Как вы считаете, трудно ли быть добрым? Надо ли учиться доброте?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Издавна люди стремились к добру и ненавидели зло, и мы в этом убедились на примере библии, притчи. Эту мысль они отразили  и в пословицах, которые передаются из уст в уста.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е) «Восстановите пословицы» (работа в группах)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1) Жизнь дана на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 xml:space="preserve">дела.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2) Мир не без……………людей.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3) ……….. слово и железные ворота открывает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4) …………… слово человеку, что дождь в засуху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 xml:space="preserve"> 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B444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B4444">
        <w:rPr>
          <w:rFonts w:ascii="Times New Roman" w:hAnsi="Times New Roman" w:cs="Times New Roman"/>
          <w:b/>
          <w:bCs/>
          <w:sz w:val="28"/>
          <w:szCs w:val="28"/>
        </w:rPr>
        <w:t>лайд)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От какого слова произошли все эти слова? (доброта)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Да, непросто, быть добрым человеком.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^ Игра «Сказочный герой – добрый и злой»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lastRenderedPageBreak/>
        <w:t xml:space="preserve">- Давайте, ребята, вспомним, какие сказочные герои творили добрые дела, 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приносили радость окружающим… Я называю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 xml:space="preserve"> сказочного героя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(добрый  герой – похлопали в ладоши, злой  герой – закрыли глаза руками)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Иван-царевич,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Бессмертный, Золотая Рыбка,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, Золушка, Красная Шапочка, гуси-лебеди, Баба Яга,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444">
        <w:rPr>
          <w:rFonts w:ascii="Times New Roman" w:hAnsi="Times New Roman" w:cs="Times New Roman"/>
          <w:sz w:val="28"/>
          <w:szCs w:val="28"/>
        </w:rPr>
        <w:t>Мальвина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AB4444">
        <w:rPr>
          <w:rFonts w:ascii="Times New Roman" w:hAnsi="Times New Roman" w:cs="Times New Roman"/>
          <w:sz w:val="28"/>
          <w:szCs w:val="28"/>
        </w:rPr>
        <w:t xml:space="preserve"> –Карло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А на какого героя вы хотели бы быть похожим? Почему? (Ответы детей)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и) Чтение стихотворений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-Но не всегда получается вести себя так, как положено.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Посоветуйте друг другу, какие поступки нужно совершать, чтобы быть добрее.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(Выступление детей)                                                   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1.Если с другом разделил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Ты свои конфеты -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Хорошо ты поступил,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Каждый скажет это.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2.Ты узнал чужой секрет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И разнёс сейчас же,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Это плохо, хуже нет,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Это подло даже!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3.Если подал ты при всех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Девочке пальтишко,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Ты - культурный человек,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Мировой мальчишка!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4.Если ты, как дикий зверь,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Сразу лезешь драться,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Не достоин ты, поверь,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Человеком зваться!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5.Если ты пригрел кота,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Кормишь птичек в стужу,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Это - просто красота,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Только так и нужно!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6.Ты подбил собаке глаз,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Бросил кошку в лужу.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Будь уверен, в сорок раз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Ты собаки хуже.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7.Уважай людей вокруг,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Старших, младших тоже.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И тогда тебя, мой друг,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lastRenderedPageBreak/>
        <w:t>Назовут хорошим.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к) Вот, ребята, мы и  добрались до Доброй земли.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^ Изготовление коллажа.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Земля покрыта туманом. Давайте сделаем так, чтобы солнце на этой земле засияло ярко-ярко. Не случайно, народная мудрость гласит: доброта, что солнце. А добрые люди, как лучи этого солнца добротой своей согревают нашу Землю. Доброта  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 xml:space="preserve"> и вам самим, и близким вам людям, вашим друзьям, и просто тем, кто вас окружает.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Первая команда изобразит здесь солнце. Сейчас я раздам слова. Вам нужно выбрать из данных слов только те, которые относятся к добрым людям, и наклеить их на лучики, а лучики прикрепить на свое место.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444">
        <w:rPr>
          <w:rFonts w:ascii="Times New Roman" w:hAnsi="Times New Roman" w:cs="Times New Roman"/>
          <w:sz w:val="28"/>
          <w:szCs w:val="28"/>
        </w:rPr>
        <w:t>Развязный, аккуратный, доброжелательный, вежливый, грубый, неучтивый, умеет прощать обиды, чуткий, отзывчивый, помогает в беде, часто ссорится, вспыльчивый, скромный, общительный, ласковый, веселый, счастливый, наглый, внимательный, жадный, крикливый.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Солнце дает жизнь на Земле, значит,   на Доброй земле должны цвести сады, петь птицы, потому что природа тоже радуется доброте.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Вторая команда приклеит к дереву корни, на них напишет свои добрые слова, ведь дерево вырастет сильным только тогда, когда у него будут добрые (крепкие)  корни.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(Дети подписывают на местах, затем прикрепляют на коллаж)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Посмотрите на картину, которая у нас с вами получилась. Мне кажется, что здесь кого-то не хватает. Конечно же, нас!!! Наших добрых сердец!!!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Продолжение жизни на картине, на нашей Земле зависит  от нас, от того, какие   поступки   будем совершать (подпишите свои  «сердца», приклейте на картину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(Дети, учитель, гости приклеивают сердца на коллаж)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44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Pr="00AB4444">
        <w:rPr>
          <w:rFonts w:ascii="Times New Roman" w:hAnsi="Times New Roman" w:cs="Times New Roman"/>
          <w:sz w:val="28"/>
          <w:szCs w:val="28"/>
        </w:rPr>
        <w:t>(</w:t>
      </w:r>
      <w:r w:rsidRPr="00AB4444">
        <w:rPr>
          <w:rFonts w:ascii="Times New Roman" w:hAnsi="Times New Roman" w:cs="Times New Roman"/>
          <w:b/>
          <w:bCs/>
          <w:sz w:val="28"/>
          <w:szCs w:val="28"/>
        </w:rPr>
        <w:t>руки)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5. Рефлексия.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Заботьтесь о своем саде и не позволяйте ему зарастать сорняками, наполняйте его солнечным светом, добрыми словами и добрыми делами! 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Давайте вернемся к главному вопросу нашего занятия и ответим на него </w:t>
      </w:r>
      <w:proofErr w:type="gramStart"/>
      <w:r w:rsidRPr="00AB4444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AB4444">
        <w:rPr>
          <w:rFonts w:ascii="Times New Roman" w:hAnsi="Times New Roman" w:cs="Times New Roman"/>
          <w:sz w:val="28"/>
          <w:szCs w:val="28"/>
        </w:rPr>
        <w:t xml:space="preserve">то произошло бы с миром, если не было бы доброты?                                                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- Добравшись  до Доброй земли вы, наверное, поняли, что у каждого человека, большого и маленького, свой путь к доброте.                                                     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-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b/>
          <w:bCs/>
          <w:sz w:val="28"/>
          <w:szCs w:val="28"/>
        </w:rPr>
        <w:t>(Слайд- земля</w:t>
      </w:r>
      <w:r w:rsidRPr="00AB4444">
        <w:rPr>
          <w:rFonts w:ascii="Times New Roman" w:hAnsi="Times New Roman" w:cs="Times New Roman"/>
          <w:sz w:val="28"/>
          <w:szCs w:val="28"/>
        </w:rPr>
        <w:t>)</w:t>
      </w:r>
    </w:p>
    <w:p w:rsidR="00A5336B" w:rsidRPr="00AB4444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 xml:space="preserve"> - Сегодня я  всех благодарю за теплый, доверительный разговор, за добрые, умные мысли, за творческое отношение к работе. И приглашаю всех исполнить песню.</w:t>
      </w:r>
    </w:p>
    <w:p w:rsidR="00F84254" w:rsidRPr="00A5336B" w:rsidRDefault="00A5336B" w:rsidP="00A5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44">
        <w:rPr>
          <w:rFonts w:ascii="Times New Roman" w:hAnsi="Times New Roman" w:cs="Times New Roman"/>
          <w:sz w:val="28"/>
          <w:szCs w:val="28"/>
        </w:rPr>
        <w:t>^ Коллективное исполнение песни "Дорогою  добра ”</w:t>
      </w:r>
    </w:p>
    <w:sectPr w:rsidR="00F84254" w:rsidRPr="00A5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6B"/>
    <w:rsid w:val="00A5336B"/>
    <w:rsid w:val="00F8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2014-12-08T15:45:00Z</dcterms:created>
  <dcterms:modified xsi:type="dcterms:W3CDTF">2014-12-08T15:45:00Z</dcterms:modified>
</cp:coreProperties>
</file>