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DC" w:rsidRPr="00132026" w:rsidRDefault="00280DBE" w:rsidP="001320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2026">
        <w:rPr>
          <w:rFonts w:ascii="Times New Roman" w:hAnsi="Times New Roman" w:cs="Times New Roman"/>
          <w:b/>
          <w:sz w:val="28"/>
          <w:szCs w:val="28"/>
        </w:rPr>
        <w:t>Тема: «Спряжение глагола».</w:t>
      </w:r>
      <w:r w:rsidR="003F1674">
        <w:rPr>
          <w:rFonts w:ascii="Times New Roman" w:hAnsi="Times New Roman" w:cs="Times New Roman"/>
          <w:b/>
          <w:sz w:val="28"/>
          <w:szCs w:val="28"/>
        </w:rPr>
        <w:t xml:space="preserve">                       5</w:t>
      </w:r>
      <w:bookmarkStart w:id="0" w:name="_GoBack"/>
      <w:bookmarkEnd w:id="0"/>
      <w:r w:rsidR="00AB4E9B" w:rsidRPr="0013202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80DBE" w:rsidRPr="00132026" w:rsidRDefault="00280DBE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b/>
          <w:sz w:val="28"/>
          <w:szCs w:val="28"/>
        </w:rPr>
        <w:t>Цель:</w:t>
      </w:r>
      <w:r w:rsidRPr="00132026">
        <w:rPr>
          <w:rFonts w:ascii="Times New Roman" w:hAnsi="Times New Roman" w:cs="Times New Roman"/>
          <w:sz w:val="28"/>
          <w:szCs w:val="28"/>
        </w:rPr>
        <w:t xml:space="preserve"> систематизировать и закрепить знания по теме</w:t>
      </w:r>
      <w:r w:rsidR="00B771E3" w:rsidRPr="00132026">
        <w:rPr>
          <w:rFonts w:ascii="Times New Roman" w:hAnsi="Times New Roman" w:cs="Times New Roman"/>
          <w:sz w:val="28"/>
          <w:szCs w:val="28"/>
        </w:rPr>
        <w:t>,</w:t>
      </w:r>
    </w:p>
    <w:p w:rsidR="00132026" w:rsidRDefault="00280DBE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развивать умение определять спряжение глагола, </w:t>
      </w:r>
      <w:r w:rsidR="00283BF9" w:rsidRPr="00132026">
        <w:rPr>
          <w:rFonts w:ascii="Times New Roman" w:hAnsi="Times New Roman" w:cs="Times New Roman"/>
          <w:sz w:val="28"/>
          <w:szCs w:val="28"/>
        </w:rPr>
        <w:t xml:space="preserve">учить различать глаголы </w:t>
      </w:r>
      <w:r w:rsidR="00283BF9" w:rsidRPr="001320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026">
        <w:rPr>
          <w:rFonts w:ascii="Times New Roman" w:hAnsi="Times New Roman" w:cs="Times New Roman"/>
          <w:sz w:val="28"/>
          <w:szCs w:val="28"/>
        </w:rPr>
        <w:t xml:space="preserve"> и</w:t>
      </w:r>
      <w:r w:rsidR="00B771E3" w:rsidRPr="00132026">
        <w:rPr>
          <w:rFonts w:ascii="Times New Roman" w:hAnsi="Times New Roman" w:cs="Times New Roman"/>
          <w:sz w:val="28"/>
          <w:szCs w:val="28"/>
        </w:rPr>
        <w:t xml:space="preserve"> </w:t>
      </w:r>
      <w:r w:rsidR="00283BF9" w:rsidRPr="001320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BE" w:rsidRPr="00132026" w:rsidRDefault="00132026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0DBE" w:rsidRPr="00132026">
        <w:rPr>
          <w:rFonts w:ascii="Times New Roman" w:hAnsi="Times New Roman" w:cs="Times New Roman"/>
          <w:sz w:val="28"/>
          <w:szCs w:val="28"/>
        </w:rPr>
        <w:t>спряжения</w:t>
      </w:r>
    </w:p>
    <w:p w:rsidR="00280DBE" w:rsidRPr="00132026" w:rsidRDefault="00280DBE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воспитывать усидчивость, самостоятельность  на уроке.</w:t>
      </w:r>
    </w:p>
    <w:p w:rsidR="00280DBE" w:rsidRPr="00132026" w:rsidRDefault="00280DBE" w:rsidP="001320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3202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80DBE" w:rsidRPr="00132026" w:rsidRDefault="00CC2E83" w:rsidP="001320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I</w:t>
      </w:r>
      <w:r w:rsidRPr="00132026">
        <w:rPr>
          <w:rFonts w:ascii="Times New Roman" w:hAnsi="Times New Roman" w:cs="Times New Roman"/>
          <w:b/>
          <w:sz w:val="28"/>
          <w:szCs w:val="28"/>
        </w:rPr>
        <w:t>.</w:t>
      </w:r>
      <w:r w:rsidR="00283BF9" w:rsidRPr="0013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DBE" w:rsidRPr="00132026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F94289" w:rsidRPr="00132026" w:rsidRDefault="00F9428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Дружно встали, подтянулись, улыбнулись, настроение каково? Во!</w:t>
      </w:r>
    </w:p>
    <w:p w:rsidR="00280DBE" w:rsidRDefault="00280DBE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Сегодня у нас много гостей. Давайте поприветствуем их, тихонько сядем и начнём урок.</w:t>
      </w:r>
    </w:p>
    <w:p w:rsidR="00132026" w:rsidRPr="00132026" w:rsidRDefault="00132026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334" w:rsidRPr="00132026" w:rsidRDefault="00283BF9" w:rsidP="001320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202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F2334" w:rsidRPr="00132026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</w:p>
    <w:p w:rsidR="00F94289" w:rsidRPr="00132026" w:rsidRDefault="00F9428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У нас 2 группы. Команды доложите о готовности к уроку.</w:t>
      </w:r>
    </w:p>
    <w:p w:rsidR="00F94289" w:rsidRPr="00132026" w:rsidRDefault="00F9428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1 команда: «Быть должны у нас в порядке</w:t>
      </w:r>
    </w:p>
    <w:p w:rsidR="00F94289" w:rsidRPr="00132026" w:rsidRDefault="00F9428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Книжки,</w:t>
      </w:r>
      <w:r w:rsidR="003F6A48" w:rsidRPr="00132026">
        <w:rPr>
          <w:rFonts w:ascii="Times New Roman" w:hAnsi="Times New Roman" w:cs="Times New Roman"/>
          <w:sz w:val="28"/>
          <w:szCs w:val="28"/>
        </w:rPr>
        <w:t xml:space="preserve"> </w:t>
      </w:r>
      <w:r w:rsidRPr="00132026">
        <w:rPr>
          <w:rFonts w:ascii="Times New Roman" w:hAnsi="Times New Roman" w:cs="Times New Roman"/>
          <w:sz w:val="28"/>
          <w:szCs w:val="28"/>
        </w:rPr>
        <w:t>ручки и тетрадки</w:t>
      </w:r>
      <w:r w:rsidR="003F6A48" w:rsidRPr="00132026">
        <w:rPr>
          <w:rFonts w:ascii="Times New Roman" w:hAnsi="Times New Roman" w:cs="Times New Roman"/>
          <w:sz w:val="28"/>
          <w:szCs w:val="28"/>
        </w:rPr>
        <w:t>».</w:t>
      </w:r>
    </w:p>
    <w:p w:rsidR="003F6A48" w:rsidRPr="00132026" w:rsidRDefault="003F6A48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2 команда: « Каждой вещи своё место!»</w:t>
      </w:r>
    </w:p>
    <w:p w:rsidR="003F6A48" w:rsidRPr="00132026" w:rsidRDefault="003F6A48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Спасибо, итак команды готовы, и мы начинаем. Я предлагаю вам совершить путешествие в 2 города «Первоспряженск» и «Второспряженск». Помогать нам будет рыцарь Неопределённая форма, а вы остальные будете «глаголиками».</w:t>
      </w:r>
    </w:p>
    <w:p w:rsidR="003F6A48" w:rsidRPr="00132026" w:rsidRDefault="003F6A48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Проблемный вопрос.</w:t>
      </w:r>
    </w:p>
    <w:p w:rsidR="003F6A48" w:rsidRPr="00132026" w:rsidRDefault="003F6A48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Почему нас будет сопро</w:t>
      </w:r>
      <w:r w:rsidR="00B771E3" w:rsidRPr="00132026">
        <w:rPr>
          <w:rFonts w:ascii="Times New Roman" w:hAnsi="Times New Roman" w:cs="Times New Roman"/>
          <w:sz w:val="28"/>
          <w:szCs w:val="28"/>
        </w:rPr>
        <w:t>вождать Неопределённая форма?</w:t>
      </w:r>
    </w:p>
    <w:p w:rsidR="003F6A48" w:rsidRDefault="003F6A48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Наш урок будет необычным, похожим на сказку, потому что вместе с героями сказок Пушкина мы закрепим тему. Давайте определим, что будет целью нашего урока?</w:t>
      </w:r>
    </w:p>
    <w:p w:rsidR="00132026" w:rsidRPr="00132026" w:rsidRDefault="00132026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574D" w:rsidRPr="00132026" w:rsidRDefault="00283BF9" w:rsidP="001320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202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D574D" w:rsidRPr="00132026">
        <w:rPr>
          <w:rFonts w:ascii="Times New Roman" w:hAnsi="Times New Roman" w:cs="Times New Roman"/>
          <w:b/>
          <w:sz w:val="28"/>
          <w:szCs w:val="28"/>
        </w:rPr>
        <w:t>Новая тема</w:t>
      </w:r>
    </w:p>
    <w:p w:rsidR="00280DBE" w:rsidRPr="00132026" w:rsidRDefault="008B38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Как и все сказки</w:t>
      </w:r>
      <w:r w:rsidR="00283BF9" w:rsidRPr="00132026">
        <w:rPr>
          <w:rFonts w:ascii="Times New Roman" w:hAnsi="Times New Roman" w:cs="Times New Roman"/>
          <w:sz w:val="28"/>
          <w:szCs w:val="28"/>
        </w:rPr>
        <w:t>,</w:t>
      </w:r>
      <w:r w:rsidRPr="00132026">
        <w:rPr>
          <w:rFonts w:ascii="Times New Roman" w:hAnsi="Times New Roman" w:cs="Times New Roman"/>
          <w:sz w:val="28"/>
          <w:szCs w:val="28"/>
        </w:rPr>
        <w:t xml:space="preserve"> урок начинается с волшебства. Закройте глаза и представьте: море, волны плещут, а теперь откройте глаза. Вспоминаем строки:</w:t>
      </w:r>
    </w:p>
    <w:p w:rsidR="008B3834" w:rsidRPr="00132026" w:rsidRDefault="008B38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8B3834" w:rsidRPr="00132026" w:rsidRDefault="008B38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И кораблик подгоняет</w:t>
      </w:r>
    </w:p>
    <w:p w:rsidR="008B3834" w:rsidRPr="00132026" w:rsidRDefault="008B38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8B3834" w:rsidRPr="00132026" w:rsidRDefault="008B38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На раздутых парусах</w:t>
      </w:r>
    </w:p>
    <w:p w:rsidR="00AE1E22" w:rsidRPr="00132026" w:rsidRDefault="008B38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Но наш корабль большой, и плыть только с помощью ветра он не может. Нужно его завести. А поскольку эта сказка, то и завести можно только сказочным путём. Корабль может отправляться в путь только тогда, когда вы расскажете всё по теме «Спряжение глагола.</w:t>
      </w:r>
    </w:p>
    <w:p w:rsidR="008B3834" w:rsidRDefault="00AE1E22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( 1 задание)</w:t>
      </w:r>
      <w:r w:rsidR="00283BF9" w:rsidRPr="00132026">
        <w:rPr>
          <w:rFonts w:ascii="Times New Roman" w:hAnsi="Times New Roman" w:cs="Times New Roman"/>
          <w:sz w:val="28"/>
          <w:szCs w:val="28"/>
        </w:rPr>
        <w:t>.</w:t>
      </w:r>
      <w:r w:rsidRPr="00132026">
        <w:rPr>
          <w:rFonts w:ascii="Times New Roman" w:hAnsi="Times New Roman" w:cs="Times New Roman"/>
          <w:sz w:val="28"/>
          <w:szCs w:val="28"/>
        </w:rPr>
        <w:t xml:space="preserve"> </w:t>
      </w:r>
      <w:r w:rsidR="008B3834" w:rsidRPr="00132026">
        <w:rPr>
          <w:rFonts w:ascii="Times New Roman" w:hAnsi="Times New Roman" w:cs="Times New Roman"/>
          <w:sz w:val="28"/>
          <w:szCs w:val="28"/>
        </w:rPr>
        <w:t>Перед вами лежит технологическая карта. Сначала каждый ответит сам, потом обсуждаете в группе. Если готовы, то даёте знать. Проверяем</w:t>
      </w:r>
      <w:r w:rsidRPr="00132026">
        <w:rPr>
          <w:rFonts w:ascii="Times New Roman" w:hAnsi="Times New Roman" w:cs="Times New Roman"/>
          <w:sz w:val="28"/>
          <w:szCs w:val="28"/>
        </w:rPr>
        <w:t xml:space="preserve">. Если у команд есть дополнения, то можно выступить. </w:t>
      </w:r>
    </w:p>
    <w:p w:rsidR="00132026" w:rsidRPr="00132026" w:rsidRDefault="00132026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BF9" w:rsidRPr="00132026" w:rsidRDefault="00283BF9" w:rsidP="001320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2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32026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AE1E22" w:rsidRPr="00132026" w:rsidRDefault="00283BF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</w:t>
      </w:r>
      <w:r w:rsidR="00AE1E22" w:rsidRPr="00132026">
        <w:rPr>
          <w:rFonts w:ascii="Times New Roman" w:hAnsi="Times New Roman" w:cs="Times New Roman"/>
          <w:sz w:val="28"/>
          <w:szCs w:val="28"/>
        </w:rPr>
        <w:t>Мы справились с первым заданием, корабль может отправляться в путь.</w:t>
      </w:r>
    </w:p>
    <w:p w:rsidR="00AE1E22" w:rsidRPr="00132026" w:rsidRDefault="00AE1E22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Ветер по морю гуляет…</w:t>
      </w:r>
    </w:p>
    <w:p w:rsidR="00283BF9" w:rsidRPr="00132026" w:rsidRDefault="00AE1E22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И вдруг навстречу:</w:t>
      </w:r>
    </w:p>
    <w:p w:rsidR="00AE1E22" w:rsidRPr="00132026" w:rsidRDefault="00AE1E22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33 богатыря</w:t>
      </w:r>
    </w:p>
    <w:p w:rsidR="00AE1E22" w:rsidRPr="00132026" w:rsidRDefault="00AE1E22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 чешуе златой горя</w:t>
      </w:r>
    </w:p>
    <w:p w:rsidR="00AE1E22" w:rsidRPr="00132026" w:rsidRDefault="00AE1E22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Все красавцы молодые</w:t>
      </w:r>
    </w:p>
    <w:p w:rsidR="00AE1E22" w:rsidRPr="00132026" w:rsidRDefault="00AE1E22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Великаны удалые</w:t>
      </w:r>
    </w:p>
    <w:p w:rsidR="00AE1E22" w:rsidRPr="00132026" w:rsidRDefault="00AE1E22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Все равны как на подбор</w:t>
      </w:r>
    </w:p>
    <w:p w:rsidR="00AE1E22" w:rsidRPr="00132026" w:rsidRDefault="00AE1E22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С ними Дядька Черномор.</w:t>
      </w:r>
    </w:p>
    <w:p w:rsidR="00AE1E22" w:rsidRPr="00132026" w:rsidRDefault="00AE1E22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lastRenderedPageBreak/>
        <w:t>Он тоже приготовил задания и пр</w:t>
      </w:r>
      <w:r w:rsidR="00283BF9" w:rsidRPr="00132026">
        <w:rPr>
          <w:rFonts w:ascii="Times New Roman" w:hAnsi="Times New Roman" w:cs="Times New Roman"/>
          <w:sz w:val="28"/>
          <w:szCs w:val="28"/>
        </w:rPr>
        <w:t>о</w:t>
      </w:r>
      <w:r w:rsidRPr="00132026">
        <w:rPr>
          <w:rFonts w:ascii="Times New Roman" w:hAnsi="Times New Roman" w:cs="Times New Roman"/>
          <w:sz w:val="28"/>
          <w:szCs w:val="28"/>
        </w:rPr>
        <w:t>сит вас , чтобы вы их выполнили. (в этих голубых конвертах даны карточки с заданиями.</w:t>
      </w:r>
    </w:p>
    <w:p w:rsidR="00AE1E22" w:rsidRPr="00132026" w:rsidRDefault="00283BF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- Найти глаголы, определите</w:t>
      </w:r>
      <w:r w:rsidR="00AE1E22" w:rsidRPr="00132026">
        <w:rPr>
          <w:rFonts w:ascii="Times New Roman" w:hAnsi="Times New Roman" w:cs="Times New Roman"/>
          <w:sz w:val="28"/>
          <w:szCs w:val="28"/>
        </w:rPr>
        <w:t>, какие из них являются жителями Первоспряженска, какие – Второспряженска?</w:t>
      </w:r>
    </w:p>
    <w:p w:rsidR="00AE1E22" w:rsidRPr="00132026" w:rsidRDefault="00283BF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</w:t>
      </w:r>
      <w:r w:rsidR="00AE1E22" w:rsidRPr="00132026">
        <w:rPr>
          <w:rFonts w:ascii="Times New Roman" w:hAnsi="Times New Roman" w:cs="Times New Roman"/>
          <w:sz w:val="28"/>
          <w:szCs w:val="28"/>
        </w:rPr>
        <w:t>Ломит он у дуба сук</w:t>
      </w:r>
    </w:p>
    <w:p w:rsidR="00AE1E22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</w:t>
      </w:r>
      <w:r w:rsidR="00AE1E22" w:rsidRPr="00132026">
        <w:rPr>
          <w:rFonts w:ascii="Times New Roman" w:hAnsi="Times New Roman" w:cs="Times New Roman"/>
          <w:sz w:val="28"/>
          <w:szCs w:val="28"/>
        </w:rPr>
        <w:t>И в тугой сгибает лук</w:t>
      </w:r>
      <w:r w:rsidRPr="00132026">
        <w:rPr>
          <w:rFonts w:ascii="Times New Roman" w:hAnsi="Times New Roman" w:cs="Times New Roman"/>
          <w:sz w:val="28"/>
          <w:szCs w:val="28"/>
        </w:rPr>
        <w:t>.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Плещешь ты куда захочешь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Ты морские камни точишь.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Работа в тетрадях (разбирают глаголы,</w:t>
      </w:r>
      <w:r w:rsidR="00283BF9" w:rsidRPr="00132026">
        <w:rPr>
          <w:rFonts w:ascii="Times New Roman" w:hAnsi="Times New Roman" w:cs="Times New Roman"/>
          <w:sz w:val="28"/>
          <w:szCs w:val="28"/>
        </w:rPr>
        <w:t xml:space="preserve"> </w:t>
      </w:r>
      <w:r w:rsidRPr="00132026">
        <w:rPr>
          <w:rFonts w:ascii="Times New Roman" w:hAnsi="Times New Roman" w:cs="Times New Roman"/>
          <w:sz w:val="28"/>
          <w:szCs w:val="28"/>
        </w:rPr>
        <w:t>комментируют)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Проверяем. Кто помогает? (неопределённая форма)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Вывод: Как вы определили спряжение глагола? (2 способ)</w:t>
      </w:r>
    </w:p>
    <w:p w:rsidR="002F2334" w:rsidRPr="00132026" w:rsidRDefault="00283BF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2334" w:rsidRPr="00132026">
        <w:rPr>
          <w:rFonts w:ascii="Times New Roman" w:hAnsi="Times New Roman" w:cs="Times New Roman"/>
          <w:sz w:val="28"/>
          <w:szCs w:val="28"/>
        </w:rPr>
        <w:t>Продолжаем путешествие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Ветер весело шумит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Судно весело бежит.</w:t>
      </w:r>
    </w:p>
    <w:p w:rsidR="002F2334" w:rsidRPr="00132026" w:rsidRDefault="00283BF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2334" w:rsidRPr="00132026">
        <w:rPr>
          <w:rFonts w:ascii="Times New Roman" w:hAnsi="Times New Roman" w:cs="Times New Roman"/>
          <w:sz w:val="28"/>
          <w:szCs w:val="28"/>
        </w:rPr>
        <w:t>Мы очутились с вами на острове Буяне и какое чудо встретили: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Ель в лесу, под елью белка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Белка песенки поёт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И орешки там грызёт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А орешки не простые…</w:t>
      </w:r>
    </w:p>
    <w:p w:rsidR="002F2334" w:rsidRPr="00132026" w:rsidRDefault="002F2334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Перед нами белка, в к</w:t>
      </w:r>
      <w:r w:rsidR="00283BF9" w:rsidRPr="00132026">
        <w:rPr>
          <w:rFonts w:ascii="Times New Roman" w:hAnsi="Times New Roman" w:cs="Times New Roman"/>
          <w:sz w:val="28"/>
          <w:szCs w:val="28"/>
        </w:rPr>
        <w:t>аждом орешке у неё глагол, но</w:t>
      </w:r>
      <w:r w:rsidRPr="00132026">
        <w:rPr>
          <w:rFonts w:ascii="Times New Roman" w:hAnsi="Times New Roman" w:cs="Times New Roman"/>
          <w:sz w:val="28"/>
          <w:szCs w:val="28"/>
        </w:rPr>
        <w:t xml:space="preserve"> не простой, а исключение. Прежде чем мы найдём эти глаголы, давайте вспомним глаголы </w:t>
      </w:r>
      <w:r w:rsidR="0014618F" w:rsidRPr="00132026">
        <w:rPr>
          <w:rFonts w:ascii="Times New Roman" w:hAnsi="Times New Roman" w:cs="Times New Roman"/>
          <w:sz w:val="28"/>
          <w:szCs w:val="28"/>
        </w:rPr>
        <w:t>–</w:t>
      </w:r>
      <w:r w:rsidRPr="00132026">
        <w:rPr>
          <w:rFonts w:ascii="Times New Roman" w:hAnsi="Times New Roman" w:cs="Times New Roman"/>
          <w:sz w:val="28"/>
          <w:szCs w:val="28"/>
        </w:rPr>
        <w:t xml:space="preserve"> исключения</w:t>
      </w:r>
      <w:r w:rsidR="0014618F" w:rsidRPr="00132026">
        <w:rPr>
          <w:rFonts w:ascii="Times New Roman" w:hAnsi="Times New Roman" w:cs="Times New Roman"/>
          <w:sz w:val="28"/>
          <w:szCs w:val="28"/>
        </w:rPr>
        <w:t>. (правило)</w:t>
      </w:r>
    </w:p>
    <w:p w:rsidR="0014618F" w:rsidRPr="00132026" w:rsidRDefault="00283BF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618F" w:rsidRPr="00132026">
        <w:rPr>
          <w:rFonts w:ascii="Times New Roman" w:hAnsi="Times New Roman" w:cs="Times New Roman"/>
          <w:sz w:val="28"/>
          <w:szCs w:val="28"/>
        </w:rPr>
        <w:t>Поплыли дальше.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К морю лишь подходит он,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Вот и слышит будто сон…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Смотрим – видим дело лихо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Бьётся лебедь средь зыбей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Их и кормит, и поит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И ответ держать велит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Следующий глагол спрятан. Его очень трудно отыскать, но попробуем.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Комаром оборотился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Полетел и запищал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Судно на море догнал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царица хохотать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плечами пожимать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подмигивать глазами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прищёлкивать перстами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вертеся подбочась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Гордо в зеркальце глядясь.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Крепко связаны ей локти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Попадётся зверю в когти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Меньше будет ей терпеть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Легче будет умереть.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Как под крылышком у сна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Так </w:t>
      </w:r>
      <w:r w:rsidR="00283BF9" w:rsidRPr="00132026">
        <w:rPr>
          <w:rFonts w:ascii="Times New Roman" w:hAnsi="Times New Roman" w:cs="Times New Roman"/>
          <w:sz w:val="28"/>
          <w:szCs w:val="28"/>
        </w:rPr>
        <w:t xml:space="preserve"> </w:t>
      </w:r>
      <w:r w:rsidRPr="00132026">
        <w:rPr>
          <w:rFonts w:ascii="Times New Roman" w:hAnsi="Times New Roman" w:cs="Times New Roman"/>
          <w:sz w:val="28"/>
          <w:szCs w:val="28"/>
        </w:rPr>
        <w:t>тиха, свежа лежала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Что лишь только не дышала.</w:t>
      </w:r>
    </w:p>
    <w:p w:rsidR="0014618F" w:rsidRPr="00132026" w:rsidRDefault="0014618F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-Какие глаголы выписали? Давайте прочитаем и запомним.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- Какие глаголы – исключения мы не назвали? (обидеть, ненавидеть, зависеть).</w:t>
      </w:r>
    </w:p>
    <w:p w:rsidR="00F70793" w:rsidRPr="00132026" w:rsidRDefault="00283BF9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0793" w:rsidRPr="00132026">
        <w:rPr>
          <w:rFonts w:ascii="Times New Roman" w:hAnsi="Times New Roman" w:cs="Times New Roman"/>
          <w:sz w:val="28"/>
          <w:szCs w:val="28"/>
        </w:rPr>
        <w:t>Продолжаем путешествие в наши города: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Море весело шумит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lastRenderedPageBreak/>
        <w:t>Судно весело бежит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Мимо острова Буяна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 царство славного Салтана.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А в царстве славного Салтана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Петушок с высокой спицы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Стережёт её границы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Мы у границы. Совсем немног</w:t>
      </w:r>
      <w:r w:rsidR="00283BF9" w:rsidRPr="00132026">
        <w:rPr>
          <w:rFonts w:ascii="Times New Roman" w:hAnsi="Times New Roman" w:cs="Times New Roman"/>
          <w:sz w:val="28"/>
          <w:szCs w:val="28"/>
        </w:rPr>
        <w:t xml:space="preserve">о </w:t>
      </w:r>
      <w:r w:rsidRPr="00132026">
        <w:rPr>
          <w:rFonts w:ascii="Times New Roman" w:hAnsi="Times New Roman" w:cs="Times New Roman"/>
          <w:sz w:val="28"/>
          <w:szCs w:val="28"/>
        </w:rPr>
        <w:t xml:space="preserve"> осталось нам доплыть до берегов наших городов.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Вновь даёт петушок задание в конвертах. ( проспрягать)</w:t>
      </w:r>
    </w:p>
    <w:p w:rsidR="00F70793" w:rsidRPr="00132026" w:rsidRDefault="00F7079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Команды, будьте внимательны.</w:t>
      </w:r>
      <w:r w:rsidR="00283BF9" w:rsidRPr="00132026">
        <w:rPr>
          <w:rFonts w:ascii="Times New Roman" w:hAnsi="Times New Roman" w:cs="Times New Roman"/>
          <w:sz w:val="28"/>
          <w:szCs w:val="28"/>
        </w:rPr>
        <w:t xml:space="preserve"> </w:t>
      </w:r>
      <w:r w:rsidRPr="00132026">
        <w:rPr>
          <w:rFonts w:ascii="Times New Roman" w:hAnsi="Times New Roman" w:cs="Times New Roman"/>
          <w:sz w:val="28"/>
          <w:szCs w:val="28"/>
        </w:rPr>
        <w:t>Сначала каждый сам, затем проверяете в группе.</w:t>
      </w:r>
    </w:p>
    <w:p w:rsidR="00B771E3" w:rsidRPr="00132026" w:rsidRDefault="00B771E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группа – думать,               2</w:t>
      </w:r>
      <w:r w:rsidR="00283BF9" w:rsidRPr="00132026">
        <w:rPr>
          <w:rFonts w:ascii="Times New Roman" w:hAnsi="Times New Roman" w:cs="Times New Roman"/>
          <w:sz w:val="28"/>
          <w:szCs w:val="28"/>
        </w:rPr>
        <w:t xml:space="preserve">. </w:t>
      </w:r>
      <w:r w:rsidRPr="00132026">
        <w:rPr>
          <w:rFonts w:ascii="Times New Roman" w:hAnsi="Times New Roman" w:cs="Times New Roman"/>
          <w:sz w:val="28"/>
          <w:szCs w:val="28"/>
        </w:rPr>
        <w:t>Группа – держать</w:t>
      </w:r>
    </w:p>
    <w:p w:rsidR="00B771E3" w:rsidRDefault="00B771E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Проверяем. Вывод.</w:t>
      </w:r>
    </w:p>
    <w:p w:rsidR="00132026" w:rsidRPr="00132026" w:rsidRDefault="00132026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71E3" w:rsidRPr="00132026" w:rsidRDefault="00283BF9" w:rsidP="001320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1E3" w:rsidRPr="00132026">
        <w:rPr>
          <w:rFonts w:ascii="Times New Roman" w:hAnsi="Times New Roman" w:cs="Times New Roman"/>
          <w:b/>
          <w:sz w:val="28"/>
          <w:szCs w:val="28"/>
        </w:rPr>
        <w:t>Обобщение.</w:t>
      </w:r>
    </w:p>
    <w:p w:rsidR="00B771E3" w:rsidRPr="00132026" w:rsidRDefault="00B771E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Давайте повторим спос</w:t>
      </w:r>
      <w:r w:rsidR="00283BF9" w:rsidRPr="00132026">
        <w:rPr>
          <w:rFonts w:ascii="Times New Roman" w:hAnsi="Times New Roman" w:cs="Times New Roman"/>
          <w:sz w:val="28"/>
          <w:szCs w:val="28"/>
        </w:rPr>
        <w:t>о</w:t>
      </w:r>
      <w:r w:rsidRPr="00132026">
        <w:rPr>
          <w:rFonts w:ascii="Times New Roman" w:hAnsi="Times New Roman" w:cs="Times New Roman"/>
          <w:sz w:val="28"/>
          <w:szCs w:val="28"/>
        </w:rPr>
        <w:t>бы определения спряжения глагола.</w:t>
      </w:r>
    </w:p>
    <w:p w:rsidR="00B771E3" w:rsidRPr="00132026" w:rsidRDefault="00B771E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А) По ударным окончаниям, б) По неопределённой форме (о чём нужно помнить)</w:t>
      </w:r>
    </w:p>
    <w:p w:rsidR="00B771E3" w:rsidRPr="00132026" w:rsidRDefault="00B771E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В) По 3 лицу множественного числа.</w:t>
      </w:r>
    </w:p>
    <w:p w:rsidR="00B771E3" w:rsidRDefault="00B771E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Тест.</w:t>
      </w:r>
    </w:p>
    <w:p w:rsidR="00132026" w:rsidRPr="00132026" w:rsidRDefault="00132026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71E3" w:rsidRPr="00132026" w:rsidRDefault="00283BF9" w:rsidP="001320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3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1E3" w:rsidRPr="0013202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771E3" w:rsidRPr="00132026" w:rsidRDefault="00B771E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Итак, мы приплыли в наши города: Первоспряженск и Второспряженск</w:t>
      </w:r>
    </w:p>
    <w:p w:rsidR="00B771E3" w:rsidRPr="00132026" w:rsidRDefault="00B771E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 сказке нашей конец</w:t>
      </w:r>
    </w:p>
    <w:p w:rsidR="00B771E3" w:rsidRPr="00132026" w:rsidRDefault="00B771E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 кто слушал - Молодец!</w:t>
      </w:r>
    </w:p>
    <w:p w:rsidR="00B771E3" w:rsidRPr="00132026" w:rsidRDefault="00B771E3" w:rsidP="00132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2026">
        <w:rPr>
          <w:rFonts w:ascii="Times New Roman" w:hAnsi="Times New Roman" w:cs="Times New Roman"/>
          <w:sz w:val="28"/>
          <w:szCs w:val="28"/>
        </w:rPr>
        <w:t>Всем спасибо за урок!</w:t>
      </w:r>
    </w:p>
    <w:p w:rsidR="002F2334" w:rsidRPr="004D031A" w:rsidRDefault="002F2334" w:rsidP="00AE1E22">
      <w:pPr>
        <w:ind w:left="360"/>
        <w:rPr>
          <w:sz w:val="32"/>
          <w:szCs w:val="32"/>
        </w:rPr>
      </w:pPr>
    </w:p>
    <w:sectPr w:rsidR="002F2334" w:rsidRPr="004D031A" w:rsidSect="0013202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7531"/>
    <w:multiLevelType w:val="hybridMultilevel"/>
    <w:tmpl w:val="517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D5826"/>
    <w:multiLevelType w:val="hybridMultilevel"/>
    <w:tmpl w:val="7D00E40E"/>
    <w:lvl w:ilvl="0" w:tplc="2CAAF0E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237465"/>
    <w:multiLevelType w:val="hybridMultilevel"/>
    <w:tmpl w:val="A664BB72"/>
    <w:lvl w:ilvl="0" w:tplc="08062332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6B5133"/>
    <w:multiLevelType w:val="hybridMultilevel"/>
    <w:tmpl w:val="8354A7B4"/>
    <w:lvl w:ilvl="0" w:tplc="3F0C1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07F10"/>
    <w:multiLevelType w:val="hybridMultilevel"/>
    <w:tmpl w:val="F19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32395"/>
    <w:multiLevelType w:val="hybridMultilevel"/>
    <w:tmpl w:val="67DE054A"/>
    <w:lvl w:ilvl="0" w:tplc="EAF2CA1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0DBE"/>
    <w:rsid w:val="000C2FC9"/>
    <w:rsid w:val="00132026"/>
    <w:rsid w:val="0014618F"/>
    <w:rsid w:val="00280DBE"/>
    <w:rsid w:val="00283BF9"/>
    <w:rsid w:val="002F2334"/>
    <w:rsid w:val="003F1674"/>
    <w:rsid w:val="003F6A48"/>
    <w:rsid w:val="00471F5A"/>
    <w:rsid w:val="004D031A"/>
    <w:rsid w:val="004D574D"/>
    <w:rsid w:val="007207DC"/>
    <w:rsid w:val="008B0EFB"/>
    <w:rsid w:val="008B3834"/>
    <w:rsid w:val="00A63EE8"/>
    <w:rsid w:val="00AB4E9B"/>
    <w:rsid w:val="00AB6E16"/>
    <w:rsid w:val="00AE1E22"/>
    <w:rsid w:val="00B16CF6"/>
    <w:rsid w:val="00B771E3"/>
    <w:rsid w:val="00CC2E83"/>
    <w:rsid w:val="00EE531E"/>
    <w:rsid w:val="00F70793"/>
    <w:rsid w:val="00F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BE"/>
    <w:pPr>
      <w:ind w:left="720"/>
      <w:contextualSpacing/>
    </w:pPr>
  </w:style>
  <w:style w:type="paragraph" w:styleId="a4">
    <w:name w:val="No Spacing"/>
    <w:uiPriority w:val="1"/>
    <w:qFormat/>
    <w:rsid w:val="001320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7</cp:revision>
  <cp:lastPrinted>2015-01-26T18:16:00Z</cp:lastPrinted>
  <dcterms:created xsi:type="dcterms:W3CDTF">2015-01-20T15:19:00Z</dcterms:created>
  <dcterms:modified xsi:type="dcterms:W3CDTF">2015-04-16T13:36:00Z</dcterms:modified>
</cp:coreProperties>
</file>