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  <w:t>Русский язык 4 класс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  <w:t xml:space="preserve">Тема: Личные местоимения, их </w:t>
      </w:r>
      <w:r w:rsidR="00641894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  <w:t>употребление</w:t>
      </w: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  <w:t xml:space="preserve"> в речи.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Цели: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Проверить знания учащихся особенностей личных местоимений. 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Формировать умения распознавать их. 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Научить </w:t>
      </w:r>
      <w:proofErr w:type="gram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правильно</w:t>
      </w:r>
      <w:proofErr w:type="gram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употреблять местоимения в речи.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</w:t>
      </w:r>
      <w:r w:rsidRPr="00F83E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Развивать внимания, памяти, культуры общения.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Воспитывать уважение к чужому мнению, умение работать в коллективе.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Ход урока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I. Организационный момент.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II. Чистописание.</w:t>
      </w:r>
    </w:p>
    <w:p w:rsidR="004A5328" w:rsidRPr="00F83E20" w:rsidRDefault="004A5328" w:rsidP="004A5328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1. Речевая зарядка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</w:p>
    <w:p w:rsidR="004A5328" w:rsidRPr="00F83E20" w:rsidRDefault="004A5328" w:rsidP="004A5328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-и-</w:t>
      </w:r>
    </w:p>
    <w:p w:rsidR="004A5328" w:rsidRPr="00F83E20" w:rsidRDefault="004A5328" w:rsidP="004A5328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-и____,</w:t>
      </w:r>
    </w:p>
    <w:p w:rsidR="004A5328" w:rsidRPr="00F83E20" w:rsidRDefault="004A5328" w:rsidP="004A5328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пипибибипи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(на одном выдохе);</w:t>
      </w:r>
    </w:p>
    <w:p w:rsidR="004A5328" w:rsidRPr="00F83E20" w:rsidRDefault="004A5328" w:rsidP="004A5328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Прочитайте слоги  (прочитайте слова):</w:t>
      </w:r>
    </w:p>
    <w:p w:rsidR="004A5328" w:rsidRPr="00F83E20" w:rsidRDefault="004A5328" w:rsidP="004A5328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-</w:t>
      </w:r>
      <w:proofErr w:type="gram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ни-книга</w:t>
      </w:r>
      <w:proofErr w:type="gram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</w:p>
    <w:p w:rsidR="004A5328" w:rsidRPr="00F83E20" w:rsidRDefault="004A5328" w:rsidP="004A5328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ис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-записка.</w:t>
      </w:r>
    </w:p>
    <w:p w:rsidR="004A5328" w:rsidRPr="00F83E20" w:rsidRDefault="004A5328" w:rsidP="004A5328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A532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2</w:t>
      </w:r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. Чистописание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Ии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ки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ис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ни 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ли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ип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пи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би</w:t>
      </w:r>
      <w:proofErr w:type="spellEnd"/>
    </w:p>
    <w:p w:rsidR="004A5328" w:rsidRPr="00F83E20" w:rsidRDefault="004A5328" w:rsidP="004A5328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  <w:t>III</w:t>
      </w:r>
      <w:r w:rsidRPr="00F83E2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 Актуализация опорных знаний.</w:t>
      </w:r>
    </w:p>
    <w:p w:rsidR="004A5328" w:rsidRPr="00F83E20" w:rsidRDefault="004A5328" w:rsidP="004A5328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83E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</w:t>
      </w:r>
      <w:proofErr w:type="gramStart"/>
      <w:r w:rsidRPr="00F83E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proofErr w:type="gramEnd"/>
      <w:r w:rsidRPr="00F83E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с ь м о  по памяти.</w:t>
      </w:r>
    </w:p>
    <w:p w:rsidR="004A5328" w:rsidRPr="00F83E20" w:rsidRDefault="004A5328" w:rsidP="004A5328">
      <w:pPr>
        <w:keepNext/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Я, ты, он, она – вместе целая семья.</w:t>
      </w:r>
    </w:p>
    <w:p w:rsidR="004A5328" w:rsidRPr="00F83E20" w:rsidRDefault="004A5328" w:rsidP="004A5328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83E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Найдите  местоимения  в  словах:</w:t>
      </w:r>
      <w:r w:rsidRPr="00F83E20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семь</w:t>
      </w: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</w:rPr>
        <w:t>я</w:t>
      </w: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, </w:t>
      </w:r>
      <w:r w:rsidRPr="00F83E20">
        <w:rPr>
          <w:rStyle w:val="apple-converted-space"/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 </w:t>
      </w: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</w:rPr>
        <w:t>ты</w:t>
      </w: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ква,  телеф</w:t>
      </w: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</w:rPr>
        <w:t>он</w:t>
      </w: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,  вор</w:t>
      </w: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</w:rPr>
        <w:t>она</w:t>
      </w: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, </w:t>
      </w:r>
      <w:r w:rsidRPr="00F83E20">
        <w:rPr>
          <w:rStyle w:val="apple-converted-space"/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 </w:t>
      </w: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</w:rPr>
        <w:t>вы</w:t>
      </w: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бор, люби</w:t>
      </w: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u w:val="single"/>
        </w:rPr>
        <w:t>мы</w:t>
      </w:r>
      <w:r w:rsidRPr="00F83E2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й.</w:t>
      </w:r>
    </w:p>
    <w:p w:rsidR="004A5328" w:rsidRPr="00F83E20" w:rsidRDefault="004A5328" w:rsidP="004A5328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83E2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На кого указывают эти личные местоимения? Сделайте вывод.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IV. Работа по теме урока.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 доске: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Я, мы, они, ты, он, вы, она, оно.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На какие две группы можно разбить данные местоимения?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(Первая группа – местоимения, которые указывают на единственное число, вторая группа – множественное число).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Как изменяются местоимения? (по числам).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 доске и в тетрадях запись: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Ед. ч.: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Я, ты, он, она, оно.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Мн. ч.: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Мы, вы, они.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В русском языке несколько групп местоимений. Данная группа указывает на лица, поэтому местоимения называются личными.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Личные местоимения делятся на три лица. Выделим эти группы.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Коллективная работа.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Назовите, с помощью какого местоимения </w:t>
      </w:r>
      <w:proofErr w:type="gram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говорящий</w:t>
      </w:r>
      <w:proofErr w:type="gram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указывает на самого себя (местоимение Я).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 помощью какого местоимения группа из нескольких человек расскажет о себе? (местоимение Мы).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Это местоимения 1-го лица.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 помощью какого местоимения вы обратитесь к товарищу? (с помощью местоимения Ты).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- Назовите местоимение, с помощью которого вы обратитесь к группе одноклассников? (с помощью местоимения Вы).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Это местоимения 2-го лица.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Посмотрите на таблицу и назовите местоимения 3-го лица (он, она, оно, они).</w:t>
      </w:r>
    </w:p>
    <w:p w:rsidR="006F226E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V. Индивидуальная работа</w:t>
      </w:r>
      <w:proofErr w:type="gramStart"/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="006F226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  <w:proofErr w:type="gramEnd"/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bookmarkStart w:id="0" w:name="_GoBack"/>
      <w:bookmarkEnd w:id="0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Тест (обведи его).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а) Какое личное местоимение можно считать самым хвастливым?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Я, ты, он, мы, вы;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б) Какое местоимение употребите в речи, обращаясь к товарищу?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Я, ты, он, мы, вы;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в) Какие личные местоимения различаются по родам?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Я, мы, он, вы, ты;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г) Какое местоимение вы употребите, рассказывая </w:t>
      </w:r>
      <w:proofErr w:type="gram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proofErr w:type="gram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всех нас?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Я, ты, он, мы, вы;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д) Какое местоимение можно употреблять как в обращении к одному человеку, так и к нескольким людям?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Я, ты, вы, они, мы.</w:t>
      </w:r>
    </w:p>
    <w:p w:rsidR="004A5328" w:rsidRPr="00F83E20" w:rsidRDefault="004A5328" w:rsidP="004A5328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VI. Физкультминутка.</w:t>
      </w:r>
    </w:p>
    <w:p w:rsidR="004A5328" w:rsidRPr="00F83E20" w:rsidRDefault="004A5328" w:rsidP="004A5328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«Весёлый привал»</w:t>
      </w:r>
    </w:p>
    <w:p w:rsidR="004A5328" w:rsidRPr="00F83E20" w:rsidRDefault="004A5328" w:rsidP="004A5328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 иду, и ты идёшь.</w:t>
      </w:r>
    </w:p>
    <w:p w:rsidR="004A5328" w:rsidRPr="00F83E20" w:rsidRDefault="004A5328" w:rsidP="004A5328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Раз, два, три.</w:t>
      </w:r>
    </w:p>
    <w:p w:rsidR="004A5328" w:rsidRPr="00F83E20" w:rsidRDefault="004A5328" w:rsidP="004A5328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 пою, и ты поёшь.      </w:t>
      </w:r>
    </w:p>
    <w:p w:rsidR="004A5328" w:rsidRPr="00F83E20" w:rsidRDefault="004A5328" w:rsidP="004A5328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Раз, два, три.</w:t>
      </w:r>
    </w:p>
    <w:p w:rsidR="004A5328" w:rsidRPr="00F83E20" w:rsidRDefault="004A5328" w:rsidP="004A5328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 идём и мы поём.</w:t>
      </w:r>
    </w:p>
    <w:p w:rsidR="004A5328" w:rsidRPr="00F83E20" w:rsidRDefault="004A5328" w:rsidP="004A5328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Раз, два, три.</w:t>
      </w:r>
    </w:p>
    <w:p w:rsidR="004A5328" w:rsidRPr="00F83E20" w:rsidRDefault="004A5328" w:rsidP="004A5328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Очень дружно мы живём.</w:t>
      </w:r>
    </w:p>
    <w:p w:rsidR="004A5328" w:rsidRPr="00F83E20" w:rsidRDefault="004A5328" w:rsidP="004A5328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Раз, два, три.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VII. 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</w:t>
      </w: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акрепление изученного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материала</w:t>
      </w: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1</w:t>
      </w:r>
      <w:r w:rsidRPr="00F83E2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.  Индивидуальная работа.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Выпиши местоимения: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Так, низ, но, он, у, ты, при, они, около, она, мы, я.</w:t>
      </w:r>
      <w:proofErr w:type="gramEnd"/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Определи лицо и число местоимений.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2</w:t>
      </w:r>
      <w:r w:rsidRPr="00F83E2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. Работа  в группах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</w:t>
      </w: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группа.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Списать текст. Исправить ошибки. У личных местоимений определит падеж.</w:t>
      </w:r>
    </w:p>
    <w:p w:rsidR="004A5328" w:rsidRPr="00F83E20" w:rsidRDefault="004A5328" w:rsidP="004A53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Мама.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Мама!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Ана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ласковая и добрая.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Снею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всегда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лехко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 весило. Спасибо ее </w:t>
      </w:r>
      <w:proofErr w:type="gram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 тепло</w:t>
      </w:r>
      <w:proofErr w:type="gram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Буть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внимателен</w:t>
      </w:r>
      <w:proofErr w:type="gram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кней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заботься о ей,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бириги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её.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Ана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заслужыла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это.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2</w:t>
      </w: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групп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а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Работа с деформированными предложениями. Из слов соберите предложение, так чтобы была смысловая связь.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1. </w:t>
      </w:r>
      <w:proofErr w:type="gramStart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д…</w:t>
      </w:r>
      <w:proofErr w:type="spellStart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ревне</w:t>
      </w:r>
      <w:proofErr w:type="spellEnd"/>
      <w:proofErr w:type="gramEnd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, м…я, ж…</w:t>
      </w:r>
      <w:proofErr w:type="spellStart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вёт</w:t>
      </w:r>
      <w:proofErr w:type="spellEnd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, бабушка.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2. к ней, в…</w:t>
      </w:r>
      <w:proofErr w:type="spellStart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сенние</w:t>
      </w:r>
      <w:proofErr w:type="spellEnd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, </w:t>
      </w:r>
      <w:proofErr w:type="gramStart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п</w:t>
      </w:r>
      <w:proofErr w:type="gramEnd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…еду, я, к…</w:t>
      </w:r>
      <w:proofErr w:type="spellStart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никулы</w:t>
      </w:r>
      <w:proofErr w:type="spellEnd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, в, гости.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3</w:t>
      </w: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группа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Списать, раскрывая скобки. Вставить пропущенную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орфограммму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proofErr w:type="gramStart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Поб</w:t>
      </w:r>
      <w:proofErr w:type="spellEnd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…жал от (она), увижусь с (ты), </w:t>
      </w:r>
      <w:proofErr w:type="spellStart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прих</w:t>
      </w:r>
      <w:proofErr w:type="spellEnd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…</w:t>
      </w:r>
      <w:proofErr w:type="spellStart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дил</w:t>
      </w:r>
      <w:proofErr w:type="spellEnd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к (он), узнал от (ты), г…</w:t>
      </w:r>
      <w:proofErr w:type="spellStart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ржусь</w:t>
      </w:r>
      <w:proofErr w:type="spellEnd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(она), </w:t>
      </w:r>
      <w:proofErr w:type="spellStart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посм</w:t>
      </w:r>
      <w:proofErr w:type="spellEnd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…</w:t>
      </w:r>
      <w:proofErr w:type="spellStart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трел</w:t>
      </w:r>
      <w:proofErr w:type="spellEnd"/>
      <w:r w:rsidRPr="00F83E2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на (он).</w:t>
      </w:r>
      <w:proofErr w:type="gramEnd"/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3</w:t>
      </w:r>
      <w:r w:rsidRPr="00F83E2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. Коллективно-индивидуальная работа.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Выборочный диктант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Слушаем стихотворение «Моя родня», выбираем и записываем личные местоимения.</w:t>
      </w:r>
    </w:p>
    <w:p w:rsidR="004A5328" w:rsidRPr="00F83E20" w:rsidRDefault="004A5328" w:rsidP="004A532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Нам он дядя — мамин брат,                               Двоюродную сестрёнку,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Он побаловать нас рад.                          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          Как </w:t>
      </w:r>
      <w:proofErr w:type="gram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родную</w:t>
      </w:r>
      <w:proofErr w:type="gram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я люблю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Мы — племянники ему,                  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                 С ней вместе мы с пелёнок,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Ласковому, доброму.                          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              Её в обиду не даю.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Жезде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— значит тётин муж,                               Жена брата — </w:t>
      </w:r>
      <w:proofErr w:type="spell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женеше</w:t>
      </w:r>
      <w:proofErr w:type="spell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Строг, но справедлив к тому ж.                          А ещё отец вообще</w:t>
      </w:r>
      <w:proofErr w:type="gram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…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Н</w:t>
      </w:r>
      <w:proofErr w:type="gram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у, а мамина сестра                                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         Уважаем всей семьёй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>К нам, как мать, добра, щедра.               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         Нашей дружною роднёй.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4. Контрольное списывание с заданием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Спишите, вставив пропущенные местоимения: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 то, друзья, … так Отчизну любим, что на земле прекрасней всех …</w:t>
      </w:r>
      <w:proofErr w:type="gram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.</w:t>
      </w:r>
      <w:proofErr w:type="gram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 милый петушок, поешь … громко, важно! 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…</w:t>
      </w:r>
      <w:proofErr w:type="gram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,</w:t>
      </w:r>
      <w:proofErr w:type="gram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друзья, как ни садитесь, все в музыканты не годитесь. </w:t>
      </w:r>
    </w:p>
    <w:p w:rsidR="004A5328" w:rsidRPr="00F83E20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Ветер, ветер, … могуч</w:t>
      </w:r>
      <w:proofErr w:type="gram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proofErr w:type="gram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… </w:t>
      </w:r>
      <w:proofErr w:type="gramStart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</w:t>
      </w:r>
      <w:proofErr w:type="gramEnd"/>
      <w:r w:rsidRPr="00F83E2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оняешь стаи туч!</w:t>
      </w:r>
    </w:p>
    <w:p w:rsidR="004A5328" w:rsidRPr="00DC7701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C77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Чем …</w:t>
      </w:r>
      <w:proofErr w:type="gramStart"/>
      <w:r w:rsidRPr="00DC77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,</w:t>
      </w:r>
      <w:proofErr w:type="gramEnd"/>
      <w:r w:rsidRPr="00DC77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гости, торг ведете? </w:t>
      </w:r>
    </w:p>
    <w:p w:rsidR="004A5328" w:rsidRPr="00DC7701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C77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… дитя оберегал, колыбельку качал.</w:t>
      </w:r>
    </w:p>
    <w:p w:rsidR="004A5328" w:rsidRPr="00DC7701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C77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VIII</w:t>
      </w:r>
      <w:r w:rsidRPr="00DC77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 Итог.</w:t>
      </w:r>
    </w:p>
    <w:p w:rsidR="004A5328" w:rsidRPr="00DC7701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C77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Что такое местоимение?</w:t>
      </w:r>
    </w:p>
    <w:p w:rsidR="004A5328" w:rsidRPr="00DC7701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C77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Какие местоимения относятся к </w:t>
      </w:r>
      <w:proofErr w:type="gramStart"/>
      <w:r w:rsidRPr="00DC77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личным</w:t>
      </w:r>
      <w:proofErr w:type="gramEnd"/>
      <w:r w:rsidRPr="00DC77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?</w:t>
      </w:r>
    </w:p>
    <w:p w:rsidR="004A5328" w:rsidRPr="00DC7701" w:rsidRDefault="004A5328" w:rsidP="004A5328">
      <w:pPr>
        <w:keepNext/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70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Для чего мы употребляем местоимения в речи?</w:t>
      </w:r>
      <w:r w:rsidRPr="00DC77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4A5328" w:rsidRPr="00DC7701" w:rsidRDefault="004A5328" w:rsidP="004A5328">
      <w:pPr>
        <w:keepNext/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7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Можно ли обойтись без личных местоимений?</w:t>
      </w:r>
    </w:p>
    <w:p w:rsidR="004A5328" w:rsidRPr="00DC7701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DC770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IX. Домашнее задание.</w:t>
      </w:r>
    </w:p>
    <w:p w:rsidR="004A5328" w:rsidRDefault="004A5328" w:rsidP="004A53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7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Выписать из учебника литературы 3 предложения с  личными местоимениями. </w:t>
      </w:r>
    </w:p>
    <w:p w:rsidR="004A5328" w:rsidRPr="00DC7701" w:rsidRDefault="004A5328" w:rsidP="004A5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DC770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Найти и записать 3 пословицы с местоимениями.      </w:t>
      </w: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4A5328" w:rsidRDefault="004A5328" w:rsidP="001605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</w:p>
    <w:sectPr w:rsidR="004A5328" w:rsidSect="00D528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64B"/>
    <w:multiLevelType w:val="multilevel"/>
    <w:tmpl w:val="32F4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77571"/>
    <w:multiLevelType w:val="multilevel"/>
    <w:tmpl w:val="8656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31890"/>
    <w:multiLevelType w:val="multilevel"/>
    <w:tmpl w:val="2534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3592C"/>
    <w:multiLevelType w:val="multilevel"/>
    <w:tmpl w:val="873C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A1556"/>
    <w:multiLevelType w:val="multilevel"/>
    <w:tmpl w:val="7D7C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861AC"/>
    <w:multiLevelType w:val="multilevel"/>
    <w:tmpl w:val="BB98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30F32"/>
    <w:multiLevelType w:val="multilevel"/>
    <w:tmpl w:val="3674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C8"/>
    <w:rsid w:val="0016059C"/>
    <w:rsid w:val="0018180B"/>
    <w:rsid w:val="004A5328"/>
    <w:rsid w:val="005F6D46"/>
    <w:rsid w:val="00641894"/>
    <w:rsid w:val="006A25C8"/>
    <w:rsid w:val="006F226E"/>
    <w:rsid w:val="00787F98"/>
    <w:rsid w:val="009362D9"/>
    <w:rsid w:val="00CB7932"/>
    <w:rsid w:val="00CE2AE2"/>
    <w:rsid w:val="00D52804"/>
    <w:rsid w:val="00DC7701"/>
    <w:rsid w:val="00F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7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7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7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7F98"/>
    <w:rPr>
      <w:color w:val="0000FF"/>
      <w:u w:val="single"/>
    </w:rPr>
  </w:style>
  <w:style w:type="character" w:customStyle="1" w:styleId="username">
    <w:name w:val="username"/>
    <w:basedOn w:val="a0"/>
    <w:rsid w:val="00787F98"/>
  </w:style>
  <w:style w:type="character" w:customStyle="1" w:styleId="apple-converted-space">
    <w:name w:val="apple-converted-space"/>
    <w:basedOn w:val="a0"/>
    <w:rsid w:val="00787F98"/>
  </w:style>
  <w:style w:type="paragraph" w:styleId="a4">
    <w:name w:val="Normal (Web)"/>
    <w:basedOn w:val="a"/>
    <w:uiPriority w:val="99"/>
    <w:unhideWhenUsed/>
    <w:rsid w:val="0078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F98"/>
    <w:rPr>
      <w:b/>
      <w:bCs/>
    </w:rPr>
  </w:style>
  <w:style w:type="paragraph" w:customStyle="1" w:styleId="rteindent1">
    <w:name w:val="rteindent1"/>
    <w:basedOn w:val="a"/>
    <w:rsid w:val="0078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7F98"/>
    <w:rPr>
      <w:i/>
      <w:iCs/>
    </w:rPr>
  </w:style>
  <w:style w:type="character" w:customStyle="1" w:styleId="field-content">
    <w:name w:val="field-content"/>
    <w:basedOn w:val="a0"/>
    <w:rsid w:val="00787F98"/>
  </w:style>
  <w:style w:type="paragraph" w:styleId="a7">
    <w:name w:val="Balloon Text"/>
    <w:basedOn w:val="a"/>
    <w:link w:val="a8"/>
    <w:uiPriority w:val="99"/>
    <w:semiHidden/>
    <w:unhideWhenUsed/>
    <w:rsid w:val="007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F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7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7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7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7F98"/>
    <w:rPr>
      <w:color w:val="0000FF"/>
      <w:u w:val="single"/>
    </w:rPr>
  </w:style>
  <w:style w:type="character" w:customStyle="1" w:styleId="username">
    <w:name w:val="username"/>
    <w:basedOn w:val="a0"/>
    <w:rsid w:val="00787F98"/>
  </w:style>
  <w:style w:type="character" w:customStyle="1" w:styleId="apple-converted-space">
    <w:name w:val="apple-converted-space"/>
    <w:basedOn w:val="a0"/>
    <w:rsid w:val="00787F98"/>
  </w:style>
  <w:style w:type="paragraph" w:styleId="a4">
    <w:name w:val="Normal (Web)"/>
    <w:basedOn w:val="a"/>
    <w:uiPriority w:val="99"/>
    <w:unhideWhenUsed/>
    <w:rsid w:val="0078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F98"/>
    <w:rPr>
      <w:b/>
      <w:bCs/>
    </w:rPr>
  </w:style>
  <w:style w:type="paragraph" w:customStyle="1" w:styleId="rteindent1">
    <w:name w:val="rteindent1"/>
    <w:basedOn w:val="a"/>
    <w:rsid w:val="0078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7F98"/>
    <w:rPr>
      <w:i/>
      <w:iCs/>
    </w:rPr>
  </w:style>
  <w:style w:type="character" w:customStyle="1" w:styleId="field-content">
    <w:name w:val="field-content"/>
    <w:basedOn w:val="a0"/>
    <w:rsid w:val="00787F98"/>
  </w:style>
  <w:style w:type="paragraph" w:styleId="a7">
    <w:name w:val="Balloon Text"/>
    <w:basedOn w:val="a"/>
    <w:link w:val="a8"/>
    <w:uiPriority w:val="99"/>
    <w:semiHidden/>
    <w:unhideWhenUsed/>
    <w:rsid w:val="007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F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8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2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1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6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546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913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9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61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8708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0474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1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4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2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2014-12-10T07:30:00Z</cp:lastPrinted>
  <dcterms:created xsi:type="dcterms:W3CDTF">2014-12-09T18:22:00Z</dcterms:created>
  <dcterms:modified xsi:type="dcterms:W3CDTF">2014-12-10T07:39:00Z</dcterms:modified>
</cp:coreProperties>
</file>