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6" w:rsidRDefault="00C410C6" w:rsidP="00C41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109" w:rsidRPr="00C410C6" w:rsidRDefault="005A3116" w:rsidP="00C410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Урок</w:t>
      </w:r>
      <w:r w:rsidR="002E19FF" w:rsidRPr="00C4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6 класса </w:t>
      </w:r>
      <w:r w:rsidR="002E19FF" w:rsidRPr="00C410C6">
        <w:rPr>
          <w:rFonts w:ascii="Times New Roman" w:hAnsi="Times New Roman" w:cs="Times New Roman"/>
          <w:sz w:val="24"/>
          <w:szCs w:val="24"/>
        </w:rPr>
        <w:t>по теме</w:t>
      </w:r>
      <w:r w:rsidR="00264109" w:rsidRPr="00C410C6">
        <w:rPr>
          <w:rFonts w:ascii="Times New Roman" w:hAnsi="Times New Roman" w:cs="Times New Roman"/>
          <w:sz w:val="24"/>
          <w:szCs w:val="24"/>
        </w:rPr>
        <w:t xml:space="preserve"> «Труд с точки зрения закона»</w:t>
      </w:r>
    </w:p>
    <w:bookmarkEnd w:id="0"/>
    <w:p w:rsidR="00DD0C4B" w:rsidRDefault="00264109" w:rsidP="00DD0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>(к учебнику обществознания  6 класса  А.И. Кравченко и Е.А. Певцовой).</w:t>
      </w:r>
      <w:r w:rsidR="00DD0C4B" w:rsidRPr="00DD0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4B" w:rsidRDefault="00DD0C4B" w:rsidP="00DD0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</w:rPr>
        <w:t>Как сделать интересным урок для детей, не отличающихся высоким интеллектом, усидчивостью, вниманием? Для них очень важна практическая составляющая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10C6">
        <w:rPr>
          <w:rFonts w:ascii="Times New Roman" w:hAnsi="Times New Roman" w:cs="Times New Roman"/>
          <w:sz w:val="24"/>
          <w:szCs w:val="24"/>
        </w:rPr>
        <w:t xml:space="preserve">собственные, пусть и неглубокие знания в  данной предметной области. На </w:t>
      </w:r>
      <w:r>
        <w:rPr>
          <w:rFonts w:ascii="Times New Roman" w:hAnsi="Times New Roman" w:cs="Times New Roman"/>
          <w:sz w:val="24"/>
          <w:szCs w:val="24"/>
        </w:rPr>
        <w:t>своем</w:t>
      </w:r>
      <w:r w:rsidRPr="00C410C6">
        <w:rPr>
          <w:rFonts w:ascii="Times New Roman" w:hAnsi="Times New Roman" w:cs="Times New Roman"/>
          <w:sz w:val="24"/>
          <w:szCs w:val="24"/>
        </w:rPr>
        <w:t xml:space="preserve"> опыте убедилась, что придуманные мной практические задачи дети решали с огромны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10C6">
        <w:rPr>
          <w:rFonts w:ascii="Times New Roman" w:hAnsi="Times New Roman" w:cs="Times New Roman"/>
          <w:sz w:val="24"/>
          <w:szCs w:val="24"/>
        </w:rPr>
        <w:t xml:space="preserve"> интересом. Особенно поразил озорной двоечник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C410C6">
        <w:rPr>
          <w:rFonts w:ascii="Times New Roman" w:hAnsi="Times New Roman" w:cs="Times New Roman"/>
          <w:sz w:val="24"/>
          <w:szCs w:val="24"/>
        </w:rPr>
        <w:t>делавший замечание отличнице: «Не мешай, дай мне сосредоточиться».</w:t>
      </w:r>
      <w:r>
        <w:rPr>
          <w:rFonts w:ascii="Times New Roman" w:hAnsi="Times New Roman" w:cs="Times New Roman"/>
          <w:sz w:val="24"/>
          <w:szCs w:val="24"/>
        </w:rPr>
        <w:t xml:space="preserve"> Предлагаю коллегам-историкам некоторые из заданий.</w:t>
      </w:r>
    </w:p>
    <w:p w:rsidR="0084625C" w:rsidRPr="00431FE9" w:rsidRDefault="005340AE" w:rsidP="000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>Иванов Михаил, будучи в состоянии алкогольного опьянения, не смог выйти на работу в понедельник. Каковы действия администрации?</w:t>
      </w:r>
    </w:p>
    <w:p w:rsidR="005340AE" w:rsidRPr="00431FE9" w:rsidRDefault="005340AE" w:rsidP="000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>Катя живет вместе с мамой-техничкой и маленьким братом. Может ли она устроиться в детский садик уборщицей и работать там после уроков?</w:t>
      </w:r>
    </w:p>
    <w:p w:rsidR="005340AE" w:rsidRPr="00431FE9" w:rsidRDefault="005340AE" w:rsidP="000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FE9">
        <w:rPr>
          <w:rFonts w:ascii="Times New Roman" w:hAnsi="Times New Roman" w:cs="Times New Roman"/>
          <w:sz w:val="24"/>
          <w:szCs w:val="24"/>
        </w:rPr>
        <w:t>Аделине</w:t>
      </w:r>
      <w:proofErr w:type="spellEnd"/>
      <w:r w:rsidRPr="00431FE9">
        <w:rPr>
          <w:rFonts w:ascii="Times New Roman" w:hAnsi="Times New Roman" w:cs="Times New Roman"/>
          <w:sz w:val="24"/>
          <w:szCs w:val="24"/>
        </w:rPr>
        <w:t xml:space="preserve"> Дмитриевне, учителю химии, предложили работу в лицее. Она подала </w:t>
      </w:r>
      <w:r w:rsidR="006A1F11" w:rsidRPr="00431FE9">
        <w:rPr>
          <w:rFonts w:ascii="Times New Roman" w:hAnsi="Times New Roman" w:cs="Times New Roman"/>
          <w:sz w:val="24"/>
          <w:szCs w:val="24"/>
        </w:rPr>
        <w:t>заявление</w:t>
      </w:r>
      <w:r w:rsidRPr="00431FE9">
        <w:rPr>
          <w:rFonts w:ascii="Times New Roman" w:hAnsi="Times New Roman" w:cs="Times New Roman"/>
          <w:sz w:val="24"/>
          <w:szCs w:val="24"/>
        </w:rPr>
        <w:t xml:space="preserve"> об увольнении по собственному желанию с 10 декабря. Но директор школы не отпускает учителя</w:t>
      </w:r>
      <w:r w:rsidR="002E19FF" w:rsidRPr="00431FE9">
        <w:rPr>
          <w:rFonts w:ascii="Times New Roman" w:hAnsi="Times New Roman" w:cs="Times New Roman"/>
          <w:sz w:val="24"/>
          <w:szCs w:val="24"/>
        </w:rPr>
        <w:t>, п</w:t>
      </w:r>
      <w:r w:rsidRPr="00431FE9">
        <w:rPr>
          <w:rFonts w:ascii="Times New Roman" w:hAnsi="Times New Roman" w:cs="Times New Roman"/>
          <w:sz w:val="24"/>
          <w:szCs w:val="24"/>
        </w:rPr>
        <w:t>росит поработать до начала зимних каникул. Как Вы думаете, прав ли директор школы?</w:t>
      </w:r>
    </w:p>
    <w:p w:rsidR="000C17B4" w:rsidRPr="00431FE9" w:rsidRDefault="000C17B4" w:rsidP="000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 xml:space="preserve">Вася весь день отвлекался, слушая новые хиты хип-хопа, и допустил брак при изготовлении деталей. Мастер устроил юноше скандал и заявил, что обязательно уволит его. Как </w:t>
      </w:r>
      <w:r w:rsidR="00431FE9" w:rsidRPr="00431FE9">
        <w:rPr>
          <w:rFonts w:ascii="Times New Roman" w:hAnsi="Times New Roman" w:cs="Times New Roman"/>
          <w:sz w:val="24"/>
          <w:szCs w:val="24"/>
        </w:rPr>
        <w:t>будут</w:t>
      </w:r>
      <w:r w:rsidRPr="00431FE9">
        <w:rPr>
          <w:rFonts w:ascii="Times New Roman" w:hAnsi="Times New Roman" w:cs="Times New Roman"/>
          <w:sz w:val="24"/>
          <w:szCs w:val="24"/>
        </w:rPr>
        <w:t>, на ваш взгляд, развиваться события?</w:t>
      </w:r>
    </w:p>
    <w:p w:rsidR="00264109" w:rsidRPr="00431FE9" w:rsidRDefault="00264109" w:rsidP="000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>Сергей Петрович (возраст 54 года)  обратился в Пенсионный фонд с просьбой о начислении ему пенсии. Возможно ли это?</w:t>
      </w:r>
    </w:p>
    <w:p w:rsidR="005340AE" w:rsidRPr="00431FE9" w:rsidRDefault="002E19FF" w:rsidP="000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>Пятилетний Ваня прошел кастинг  на одну из главных ролей нового сериала. Можно ли его принять на работу?</w:t>
      </w:r>
    </w:p>
    <w:p w:rsidR="002E19FF" w:rsidRPr="00431FE9" w:rsidRDefault="0087366C" w:rsidP="000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2E19FF" w:rsidRPr="00431FE9">
        <w:rPr>
          <w:rFonts w:ascii="Times New Roman" w:hAnsi="Times New Roman" w:cs="Times New Roman"/>
          <w:sz w:val="24"/>
          <w:szCs w:val="24"/>
        </w:rPr>
        <w:t>и его друзья-ровесники (</w:t>
      </w:r>
      <w:r w:rsidRPr="00431FE9">
        <w:rPr>
          <w:rFonts w:ascii="Times New Roman" w:hAnsi="Times New Roman" w:cs="Times New Roman"/>
          <w:sz w:val="24"/>
          <w:szCs w:val="24"/>
        </w:rPr>
        <w:t xml:space="preserve">им </w:t>
      </w:r>
      <w:r w:rsidR="002E19FF" w:rsidRPr="00431FE9">
        <w:rPr>
          <w:rFonts w:ascii="Times New Roman" w:hAnsi="Times New Roman" w:cs="Times New Roman"/>
          <w:sz w:val="24"/>
          <w:szCs w:val="24"/>
        </w:rPr>
        <w:t xml:space="preserve">только что исполнилось по 17 лет) решили пойти в поход на байдарках. Но юноше предлагают </w:t>
      </w:r>
      <w:r w:rsidRPr="00431FE9">
        <w:rPr>
          <w:rFonts w:ascii="Times New Roman" w:hAnsi="Times New Roman" w:cs="Times New Roman"/>
          <w:sz w:val="24"/>
          <w:szCs w:val="24"/>
        </w:rPr>
        <w:t>взять</w:t>
      </w:r>
      <w:r w:rsidR="002E19FF" w:rsidRPr="00431FE9">
        <w:rPr>
          <w:rFonts w:ascii="Times New Roman" w:hAnsi="Times New Roman" w:cs="Times New Roman"/>
          <w:sz w:val="24"/>
          <w:szCs w:val="24"/>
        </w:rPr>
        <w:t xml:space="preserve"> в отпуск не в июле, а в ноябре. Правомочны ли действия администрации</w:t>
      </w:r>
      <w:r w:rsidR="000C17B4" w:rsidRPr="00431FE9">
        <w:rPr>
          <w:rFonts w:ascii="Times New Roman" w:hAnsi="Times New Roman" w:cs="Times New Roman"/>
          <w:sz w:val="24"/>
          <w:szCs w:val="24"/>
        </w:rPr>
        <w:t>?</w:t>
      </w:r>
    </w:p>
    <w:p w:rsidR="002E19FF" w:rsidRDefault="002E19FF" w:rsidP="000C17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>Ирине Егоровне, при приеме на работу, делопроизводитель не выдал трудовой договор, заявив, что в картридже закончилась краска. Что вы посоветуете работнику?</w:t>
      </w: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Pr="00431FE9" w:rsidRDefault="005A3116" w:rsidP="005A311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>В связи с эпидемией гриппа на заводе не хватает рабочих, и мастер цеха распорядился, чтобы 17-летняя Алевтина вышла работать в ночную смену. Прав ли мастер?</w:t>
      </w:r>
    </w:p>
    <w:p w:rsidR="005A3116" w:rsidRPr="00431FE9" w:rsidRDefault="005A3116" w:rsidP="005A311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FE9">
        <w:rPr>
          <w:rFonts w:ascii="Times New Roman" w:hAnsi="Times New Roman" w:cs="Times New Roman"/>
          <w:sz w:val="24"/>
          <w:szCs w:val="24"/>
        </w:rPr>
        <w:t>Алексей Медведев потерял трудовую книжку при переезде на новую квартиру. Каковы его дальнейшие действия?</w:t>
      </w:r>
    </w:p>
    <w:p w:rsidR="005A3116" w:rsidRDefault="005A3116" w:rsidP="005A3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Односложные ответы не поощряются. От учащегося принимаются попытки аргументированной точки зрения.</w:t>
      </w: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16" w:rsidRPr="005A3116" w:rsidRDefault="005A3116" w:rsidP="005A31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116" w:rsidRPr="005A3116" w:rsidSect="0084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021"/>
    <w:multiLevelType w:val="hybridMultilevel"/>
    <w:tmpl w:val="1F80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31354"/>
    <w:multiLevelType w:val="hybridMultilevel"/>
    <w:tmpl w:val="884E8F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AE"/>
    <w:rsid w:val="000C17B4"/>
    <w:rsid w:val="001F7F70"/>
    <w:rsid w:val="00264109"/>
    <w:rsid w:val="002E19FF"/>
    <w:rsid w:val="00393B79"/>
    <w:rsid w:val="00431FE9"/>
    <w:rsid w:val="004A4E0B"/>
    <w:rsid w:val="005340AE"/>
    <w:rsid w:val="005A3116"/>
    <w:rsid w:val="006A1F11"/>
    <w:rsid w:val="007B63AD"/>
    <w:rsid w:val="0084625C"/>
    <w:rsid w:val="0087366C"/>
    <w:rsid w:val="00A773FC"/>
    <w:rsid w:val="00C410C6"/>
    <w:rsid w:val="00DD0C4B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25-03</dc:creator>
  <cp:keywords/>
  <dc:description/>
  <cp:lastModifiedBy>Пользователь</cp:lastModifiedBy>
  <cp:revision>11</cp:revision>
  <cp:lastPrinted>2014-01-28T04:40:00Z</cp:lastPrinted>
  <dcterms:created xsi:type="dcterms:W3CDTF">2014-01-23T12:04:00Z</dcterms:created>
  <dcterms:modified xsi:type="dcterms:W3CDTF">2014-12-13T10:26:00Z</dcterms:modified>
</cp:coreProperties>
</file>