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C1" w:rsidRPr="00C51316" w:rsidRDefault="007D0EC1" w:rsidP="007D0EC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C51316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Проект «Моя семья»</w:t>
      </w:r>
      <w:r w:rsidRPr="00C51316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br/>
        <w:t>средняя группа</w:t>
      </w:r>
    </w:p>
    <w:p w:rsidR="007D0EC1" w:rsidRPr="00C51316" w:rsidRDefault="007D0EC1" w:rsidP="007D0EC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«Без прошлого нет будущего»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Пояснительная записка 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u w:val="single"/>
          <w:lang w:eastAsia="ru-RU"/>
        </w:rPr>
        <w:t>Актуальность проекта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В содержание программы дошкольного воспитания «Радуга» включен цикл занятий «Моя семья». Вместе с тем следует отметить, что объём знаний по данной теме ограничен. В </w:t>
      </w:r>
      <w:proofErr w:type="gramStart"/>
      <w:r w:rsidRPr="00C51316">
        <w:rPr>
          <w:rFonts w:ascii="Arial" w:eastAsia="Times New Roman" w:hAnsi="Arial" w:cs="Arial"/>
          <w:sz w:val="24"/>
          <w:szCs w:val="24"/>
          <w:lang w:eastAsia="ru-RU"/>
        </w:rPr>
        <w:t>программном</w:t>
      </w:r>
      <w:proofErr w:type="gramEnd"/>
      <w:r w:rsidRPr="00C51316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содержание нет материала, касающимся прошлого семьи ребёнка. В </w:t>
      </w:r>
      <w:proofErr w:type="gramStart"/>
      <w:r w:rsidRPr="00C51316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proofErr w:type="gramEnd"/>
      <w:r w:rsidRPr="00C51316">
        <w:rPr>
          <w:rFonts w:ascii="Arial" w:eastAsia="Times New Roman" w:hAnsi="Arial" w:cs="Arial"/>
          <w:sz w:val="24"/>
          <w:szCs w:val="24"/>
          <w:lang w:eastAsia="ru-RU"/>
        </w:rPr>
        <w:t xml:space="preserve"> с чем мало кто из детей знает историю создания семьи, свою родословную. Уходят в прошлое семейные праздники и традиции. С целью изучения семьи, установления контакта с её членами, ля согласования воспитательных воздействий на ребёнка появилась идея создать проект «Моя семья», которая помогает детям понять значимость семьи, воспитать у детей любовь и уважение к её членам, прививать чувство привязанности к семье и дому.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В проекте представлена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В ходе проекта дети получают более углубленные знания о профессиях своих родителей, о родословной своей семьи, семейных традициях.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Анкетирование среди детей показало, что дети недостаточно знают о своей семье, где и кем работают их родители, как зовут их бабушек и дедушек, прабабушек и прадедушек. Чтобы изменить такое положение и появилась идея создать проект «Моя семья», т.е. для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u w:val="single"/>
          <w:lang w:eastAsia="ru-RU"/>
        </w:rPr>
        <w:t>Цель проекта: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Расширять представления детей о своей семье, родословной, семейных традициях.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Задачи проекта: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Совершенствовать качество работы детского сада при взаимодействии с родителями.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2.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3. Развивать творческие способности родителей и детей в процессе совместной деятельности.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4. 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Возраст участников</w:t>
      </w:r>
      <w:r w:rsidRPr="00C51316">
        <w:rPr>
          <w:rFonts w:ascii="Arial" w:eastAsia="Times New Roman" w:hAnsi="Arial" w:cs="Arial"/>
          <w:sz w:val="24"/>
          <w:szCs w:val="24"/>
          <w:lang w:eastAsia="ru-RU"/>
        </w:rPr>
        <w:t>: дети 4-5 лет.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u w:val="single"/>
          <w:lang w:eastAsia="ru-RU"/>
        </w:rPr>
        <w:t>Тип проекта:</w:t>
      </w:r>
      <w:r w:rsidRPr="00C51316">
        <w:rPr>
          <w:rFonts w:ascii="Arial" w:eastAsia="Times New Roman" w:hAnsi="Arial" w:cs="Arial"/>
          <w:sz w:val="24"/>
          <w:szCs w:val="24"/>
          <w:lang w:eastAsia="ru-RU"/>
        </w:rPr>
        <w:t xml:space="preserve"> краткосрочный (3 недели).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Состав проектной группы:</w:t>
      </w:r>
      <w:r w:rsidRPr="00C51316">
        <w:rPr>
          <w:rFonts w:ascii="Arial" w:eastAsia="Times New Roman" w:hAnsi="Arial" w:cs="Arial"/>
          <w:sz w:val="24"/>
          <w:szCs w:val="24"/>
          <w:lang w:eastAsia="ru-RU"/>
        </w:rPr>
        <w:t xml:space="preserve"> воспитатель, воспитанники группы 4-5 лет, родители.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u w:val="single"/>
          <w:lang w:eastAsia="ru-RU"/>
        </w:rPr>
        <w:t>Формы организации проекта:</w:t>
      </w:r>
    </w:p>
    <w:p w:rsidR="007D0EC1" w:rsidRPr="00C51316" w:rsidRDefault="007D0EC1" w:rsidP="00C5131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Опрос детей.</w:t>
      </w:r>
    </w:p>
    <w:p w:rsidR="007D0EC1" w:rsidRPr="00C51316" w:rsidRDefault="007D0EC1" w:rsidP="00C5131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Консультация «Что такое генеалогическое древо?»</w:t>
      </w:r>
    </w:p>
    <w:p w:rsidR="007D0EC1" w:rsidRPr="00C51316" w:rsidRDefault="007D0EC1" w:rsidP="00C5131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Выставка «Генеалогическое древо семьи».</w:t>
      </w:r>
    </w:p>
    <w:p w:rsidR="007D0EC1" w:rsidRPr="00C51316" w:rsidRDefault="007D0EC1" w:rsidP="00C5131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Создание альбома «Тайна имени».</w:t>
      </w:r>
    </w:p>
    <w:p w:rsidR="007D0EC1" w:rsidRPr="00C51316" w:rsidRDefault="007D0EC1" w:rsidP="00C5131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Выставка детских рисунков «Моя семья».</w:t>
      </w:r>
    </w:p>
    <w:p w:rsidR="007D0EC1" w:rsidRPr="00C51316" w:rsidRDefault="007D0EC1" w:rsidP="00C5131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Сюжетно - ролевая игра «Семья», «Больница», «Магазин».</w:t>
      </w:r>
    </w:p>
    <w:p w:rsidR="007D0EC1" w:rsidRPr="00C51316" w:rsidRDefault="007D0EC1" w:rsidP="00C5131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Родительское собрание «Моя семь</w:t>
      </w:r>
      <w:proofErr w:type="gramStart"/>
      <w:r w:rsidRPr="00C51316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Pr="00C51316">
        <w:rPr>
          <w:rFonts w:ascii="Arial" w:eastAsia="Times New Roman" w:hAnsi="Arial" w:cs="Arial"/>
          <w:sz w:val="24"/>
          <w:szCs w:val="24"/>
          <w:lang w:eastAsia="ru-RU"/>
        </w:rPr>
        <w:t xml:space="preserve"> что может быть дороже»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u w:val="single"/>
          <w:lang w:eastAsia="ru-RU"/>
        </w:rPr>
        <w:t>Этапы реализации проекта: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u w:val="single"/>
          <w:lang w:eastAsia="ru-RU"/>
        </w:rPr>
        <w:t>I этап – подготовительный</w:t>
      </w:r>
    </w:p>
    <w:p w:rsidR="007D0EC1" w:rsidRPr="00C51316" w:rsidRDefault="007D0EC1" w:rsidP="007D0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Анкетирование детей по проблеме</w:t>
      </w:r>
    </w:p>
    <w:p w:rsidR="007D0EC1" w:rsidRPr="00C51316" w:rsidRDefault="007D0EC1" w:rsidP="007D0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Определение цели и задач</w:t>
      </w:r>
    </w:p>
    <w:p w:rsidR="007D0EC1" w:rsidRPr="00C51316" w:rsidRDefault="007D0EC1" w:rsidP="007D0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Создание необходимых условий для реализации проекта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u w:val="single"/>
          <w:lang w:eastAsia="ru-RU"/>
        </w:rPr>
        <w:t>II этап – основной (практический)</w:t>
      </w:r>
    </w:p>
    <w:p w:rsidR="007D0EC1" w:rsidRPr="00C51316" w:rsidRDefault="007D0EC1" w:rsidP="007D0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 xml:space="preserve">Внедрение в </w:t>
      </w:r>
      <w:proofErr w:type="spellStart"/>
      <w:r w:rsidRPr="00C51316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Pr="00C51316">
        <w:rPr>
          <w:rFonts w:ascii="Arial" w:eastAsia="Times New Roman" w:hAnsi="Arial" w:cs="Arial"/>
          <w:sz w:val="24"/>
          <w:szCs w:val="24"/>
          <w:lang w:eastAsia="ru-RU"/>
        </w:rPr>
        <w:t>-образовательный процесс эффективных методов и приемов по расширению знаний дошкольников о семье, её происхождении</w:t>
      </w:r>
    </w:p>
    <w:p w:rsidR="007D0EC1" w:rsidRPr="00C51316" w:rsidRDefault="007D0EC1" w:rsidP="007D0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Разработка консультации «Что такое генеалогическое древо?»</w:t>
      </w:r>
    </w:p>
    <w:p w:rsidR="007D0EC1" w:rsidRPr="00C51316" w:rsidRDefault="007D0EC1" w:rsidP="007D0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Выставка «Генеалогическое древо семьи»</w:t>
      </w:r>
    </w:p>
    <w:p w:rsidR="007D0EC1" w:rsidRPr="00C51316" w:rsidRDefault="007D0EC1" w:rsidP="007D0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Создание папки-передвижки «Тайна имени»</w:t>
      </w:r>
    </w:p>
    <w:p w:rsidR="007D0EC1" w:rsidRPr="00C51316" w:rsidRDefault="007D0EC1" w:rsidP="007D0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Выставка детских рисунков «Моя семья»</w:t>
      </w:r>
    </w:p>
    <w:p w:rsidR="007D0EC1" w:rsidRPr="00C51316" w:rsidRDefault="007D0EC1" w:rsidP="007D0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Совместное изготовление детей с родителями сюжетно - ролевых игр «Семья», «Больница», «Магазин»</w:t>
      </w:r>
    </w:p>
    <w:p w:rsidR="007D0EC1" w:rsidRPr="00C51316" w:rsidRDefault="007D0EC1" w:rsidP="007D0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Разработка и накопление методических материалов, разработка рекомендаций по проблеме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III </w:t>
      </w:r>
      <w:proofErr w:type="gramStart"/>
      <w:r w:rsidRPr="00C51316">
        <w:rPr>
          <w:rFonts w:ascii="Arial" w:eastAsia="Times New Roman" w:hAnsi="Arial" w:cs="Arial"/>
          <w:sz w:val="24"/>
          <w:szCs w:val="24"/>
          <w:u w:val="single"/>
          <w:lang w:eastAsia="ru-RU"/>
        </w:rPr>
        <w:t>этап-заключительный</w:t>
      </w:r>
      <w:proofErr w:type="gramEnd"/>
    </w:p>
    <w:p w:rsidR="007D0EC1" w:rsidRPr="00C51316" w:rsidRDefault="007D0EC1" w:rsidP="007D0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Обработка результатов по реализации проекта</w:t>
      </w:r>
    </w:p>
    <w:p w:rsidR="007D0EC1" w:rsidRPr="00C51316" w:rsidRDefault="007D0EC1" w:rsidP="007D0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Родительское собрание</w:t>
      </w:r>
    </w:p>
    <w:p w:rsidR="007D0EC1" w:rsidRPr="00C51316" w:rsidRDefault="007D0EC1" w:rsidP="007D0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Презентация проекта «Моя семья»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>Место проведения:</w:t>
      </w:r>
      <w:r w:rsidRPr="00C513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1316">
        <w:rPr>
          <w:rFonts w:ascii="Arial" w:eastAsia="Times New Roman" w:hAnsi="Arial" w:cs="Arial"/>
          <w:sz w:val="24"/>
          <w:szCs w:val="24"/>
          <w:lang w:eastAsia="ru-RU"/>
        </w:rPr>
        <w:t xml:space="preserve">ГККП </w:t>
      </w:r>
      <w:r w:rsidRPr="00C5131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51316">
        <w:rPr>
          <w:rFonts w:ascii="Arial" w:eastAsia="Times New Roman" w:hAnsi="Arial" w:cs="Arial"/>
          <w:sz w:val="24"/>
          <w:szCs w:val="24"/>
          <w:lang w:eastAsia="ru-RU"/>
        </w:rPr>
        <w:t>Ясл</w:t>
      </w:r>
      <w:proofErr w:type="gramStart"/>
      <w:r w:rsidR="00C51316">
        <w:rPr>
          <w:rFonts w:ascii="Arial" w:eastAsia="Times New Roman" w:hAnsi="Arial" w:cs="Arial"/>
          <w:sz w:val="24"/>
          <w:szCs w:val="24"/>
          <w:lang w:eastAsia="ru-RU"/>
        </w:rPr>
        <w:t>и-</w:t>
      </w:r>
      <w:proofErr w:type="gramEnd"/>
      <w:r w:rsidRPr="00C51316">
        <w:rPr>
          <w:rFonts w:ascii="Arial" w:eastAsia="Times New Roman" w:hAnsi="Arial" w:cs="Arial"/>
          <w:sz w:val="24"/>
          <w:szCs w:val="24"/>
          <w:lang w:eastAsia="ru-RU"/>
        </w:rPr>
        <w:t xml:space="preserve"> сад №</w:t>
      </w:r>
      <w:r w:rsidR="00C51316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Pr="00C5131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u w:val="single"/>
          <w:lang w:eastAsia="ru-RU"/>
        </w:rPr>
        <w:t>Сроки проведения:</w:t>
      </w:r>
      <w:r w:rsidRPr="00C513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1316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C513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1316">
        <w:rPr>
          <w:rFonts w:ascii="Arial" w:eastAsia="Times New Roman" w:hAnsi="Arial" w:cs="Arial"/>
          <w:sz w:val="24"/>
          <w:szCs w:val="24"/>
          <w:lang w:eastAsia="ru-RU"/>
        </w:rPr>
        <w:t>3 ноября по 21 ноября</w:t>
      </w:r>
      <w:r w:rsidRPr="00C513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u w:val="single"/>
          <w:lang w:eastAsia="ru-RU"/>
        </w:rPr>
        <w:t>Режим работы:</w:t>
      </w:r>
      <w:r w:rsidRPr="00C51316">
        <w:rPr>
          <w:rFonts w:ascii="Arial" w:eastAsia="Times New Roman" w:hAnsi="Arial" w:cs="Arial"/>
          <w:sz w:val="24"/>
          <w:szCs w:val="24"/>
          <w:lang w:eastAsia="ru-RU"/>
        </w:rPr>
        <w:t xml:space="preserve"> во время и вне занятий.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u w:val="single"/>
          <w:lang w:eastAsia="ru-RU"/>
        </w:rPr>
        <w:t>Ожидаемые результаты проекта: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Дети: воспитание чувства гордости за свою семью и любви к её членам, расширение знаний детей о своей семье: о членах семьи, традициях, о жизни бабушек и дедушек.</w:t>
      </w:r>
    </w:p>
    <w:p w:rsidR="007D0EC1" w:rsidRPr="00C51316" w:rsidRDefault="007D0EC1" w:rsidP="007D0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Родители: повышение педагогической культуры родителей, установить с ними доверительные и партнёрские отношения.</w:t>
      </w:r>
    </w:p>
    <w:p w:rsidR="007D0EC1" w:rsidRPr="00C51316" w:rsidRDefault="007D0EC1" w:rsidP="007D0E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D0EC1" w:rsidRPr="00C51316" w:rsidRDefault="007D0EC1" w:rsidP="007D0E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План-график реализации проекта. </w:t>
      </w:r>
    </w:p>
    <w:tbl>
      <w:tblPr>
        <w:tblW w:w="10800" w:type="dxa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07"/>
        <w:gridCol w:w="5943"/>
        <w:gridCol w:w="2050"/>
      </w:tblGrid>
      <w:tr w:rsidR="007D0EC1" w:rsidRPr="00C51316" w:rsidTr="007D0EC1">
        <w:trPr>
          <w:tblCellSpacing w:w="75" w:type="dxa"/>
        </w:trPr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7D0EC1" w:rsidRPr="00C51316" w:rsidTr="007D0EC1">
        <w:trPr>
          <w:tblCellSpacing w:w="75" w:type="dxa"/>
        </w:trPr>
        <w:tc>
          <w:tcPr>
            <w:tcW w:w="9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этап.</w:t>
            </w:r>
          </w:p>
          <w:p w:rsidR="007D0EC1" w:rsidRPr="00C51316" w:rsidRDefault="00C51316" w:rsidP="00C513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Подготови</w:t>
            </w:r>
            <w:r w:rsidR="007D0EC1"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Опрос детей: «Что я знаю о семье?»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(приложение №1)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C51316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03.11.2014 – 05.11.2014г</w:t>
            </w:r>
          </w:p>
        </w:tc>
      </w:tr>
      <w:tr w:rsidR="007D0EC1" w:rsidRPr="00C51316" w:rsidTr="007D0EC1">
        <w:trPr>
          <w:tblCellSpacing w:w="75" w:type="dxa"/>
        </w:trPr>
        <w:tc>
          <w:tcPr>
            <w:tcW w:w="9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этап.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C51316" w:rsidP="007D0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Занятия </w:t>
            </w:r>
            <w:r w:rsidR="007D0EC1"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из цикла «Я и моя семья»</w:t>
            </w:r>
            <w:r w:rsidR="007D0EC1"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Познавательное</w:t>
            </w:r>
            <w:proofErr w:type="gramEnd"/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«Моя семья»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Рисование «Моя семья»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речи «Литературный калейдоскоп».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Лепка «Мама»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речи.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Рассказывание детям белорусской народной сказки «Пых».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Познавательное</w:t>
            </w:r>
            <w:proofErr w:type="gramEnd"/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«Домашний труд»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Рисование «Моя семья (продолжение)»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Лепка «Мебель для моей семьи (стол и стул)»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речи.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«Группировка предметов»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(одежда, обувь, головные уборы).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Конструирование «Мамины косички»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0EC1" w:rsidRPr="00C51316" w:rsidTr="007D0EC1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EC1" w:rsidRPr="00C51316" w:rsidRDefault="007D0EC1" w:rsidP="007D0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«Сестрица Алёнушка и братец Иванушка»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«Гуси-лебеди»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«Синяя чашка» М. Матвеева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«Теплый хлеб» К. Паустовский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«Сказка об умном мышонке» С. Маршак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«Цветик-</w:t>
            </w:r>
            <w:proofErr w:type="spellStart"/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В. Катаев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«Мамина работа» Е. Пермяк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«Чем пахнут ремесла» </w:t>
            </w:r>
            <w:proofErr w:type="spellStart"/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Д.Родари</w:t>
            </w:r>
            <w:proofErr w:type="spellEnd"/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«Мамина дочка» </w:t>
            </w:r>
            <w:proofErr w:type="spellStart"/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В.Белов</w:t>
            </w:r>
            <w:proofErr w:type="spellEnd"/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«Косточка» </w:t>
            </w:r>
            <w:proofErr w:type="spellStart"/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К.Ушинский</w:t>
            </w:r>
            <w:proofErr w:type="spellEnd"/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«Старый дед и внучек» </w:t>
            </w:r>
            <w:proofErr w:type="spellStart"/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Л.Толстой</w:t>
            </w:r>
            <w:proofErr w:type="spellEnd"/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«Как Вовка бабушек выручил» </w:t>
            </w:r>
            <w:proofErr w:type="spellStart"/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А.Барто</w:t>
            </w:r>
            <w:proofErr w:type="spellEnd"/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«У бабушки дрожат руки» </w:t>
            </w:r>
            <w:proofErr w:type="spellStart"/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В.Сухомлинский</w:t>
            </w:r>
            <w:proofErr w:type="spellEnd"/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«Похищенное имя» Шорыгина Т.А.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D0EC1" w:rsidRPr="00C51316" w:rsidTr="007D0EC1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EC1" w:rsidRPr="00C51316" w:rsidRDefault="007D0EC1" w:rsidP="007D0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Дидактические игры: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«Кем быть?»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«Сложи картинку»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«Определи возраст»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«Закончи предложение»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«Кто старше?»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«Кто младше?»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«Исправь Незнайку»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«Родственные отношения»,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«Раз, два, три, четыре, пять…про кого хочу сказать».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Назови</w:t>
            </w:r>
            <w:proofErr w:type="gramEnd"/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как тебя дома ласково называют?»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D0EC1" w:rsidRPr="00C51316" w:rsidTr="007D0EC1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EC1" w:rsidRPr="00C51316" w:rsidRDefault="007D0EC1" w:rsidP="007D0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Сюжетно-ролевые игры: 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«Семья», «Больница», «Магазин».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D0EC1" w:rsidRPr="00C51316" w:rsidTr="007D0EC1">
        <w:trPr>
          <w:tblCellSpacing w:w="75" w:type="dxa"/>
        </w:trPr>
        <w:tc>
          <w:tcPr>
            <w:tcW w:w="9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Беседы: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«Выходной день в моей семье»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«Как я помогаю дома»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«Кем работают твои родители» (с использованием альбома)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«Как мы отдыхаем»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«Что такое генеалогическое древо моей семьи»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«Как я помогаю родителям»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D0EC1" w:rsidRPr="00C51316" w:rsidTr="00C51316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EC1" w:rsidRPr="00C51316" w:rsidRDefault="007D0EC1" w:rsidP="007D0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Чтение стихотворений, пословиц и поговорок о семье, загадки. </w:t>
            </w: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№.2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0EC1" w:rsidRPr="00C51316" w:rsidTr="00C51316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EC1" w:rsidRPr="00C51316" w:rsidRDefault="007D0EC1" w:rsidP="007D0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Театрализация по сказкам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gramStart"/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Дедка</w:t>
            </w:r>
            <w:proofErr w:type="gramEnd"/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Репка»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«Маша и медведь»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«Курочка Ряба и золотое яйцо»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0EC1" w:rsidRPr="00C51316" w:rsidTr="00C51316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EC1" w:rsidRPr="00C51316" w:rsidRDefault="007D0EC1" w:rsidP="007D0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Пальчиковая гимнастика (</w:t>
            </w: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3)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«Вкусное варенье», «Блинчики»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0EC1" w:rsidRPr="00C51316" w:rsidTr="00C51316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EC1" w:rsidRPr="00C51316" w:rsidRDefault="007D0EC1" w:rsidP="007D0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«Что такое генеалогическое древо?»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0EC1" w:rsidRPr="00C51316" w:rsidTr="00C51316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EC1" w:rsidRPr="00C51316" w:rsidRDefault="007D0EC1" w:rsidP="007D0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 «Генеалогическое древо семьи»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0EC1" w:rsidRPr="00C51316" w:rsidTr="00C51316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EC1" w:rsidRPr="00C51316" w:rsidRDefault="007D0EC1" w:rsidP="007D0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Папка-передвижка «Тайна моего имени»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0EC1" w:rsidRPr="00C51316" w:rsidTr="00C51316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EC1" w:rsidRPr="00C51316" w:rsidRDefault="007D0EC1" w:rsidP="007D0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альбома «Тайна имени».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0EC1" w:rsidRPr="00C51316" w:rsidTr="00C51316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EC1" w:rsidRPr="00C51316" w:rsidRDefault="007D0EC1" w:rsidP="007D0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 детских рисунков «Моя семья»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0EC1" w:rsidRPr="00C51316" w:rsidTr="00C51316">
        <w:trPr>
          <w:tblCellSpacing w:w="75" w:type="dxa"/>
        </w:trPr>
        <w:tc>
          <w:tcPr>
            <w:tcW w:w="9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этап.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Заключитель-ный</w:t>
            </w:r>
            <w:proofErr w:type="spellEnd"/>
            <w:proofErr w:type="gramEnd"/>
            <w:r w:rsidRPr="00C513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 в реализации проекта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Родительское собрание «Моя семья - что может быть дороже»</w:t>
            </w:r>
          </w:p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3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Распространение опыта работы по теме среди педагогов ДОУ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C1" w:rsidRPr="00C51316" w:rsidRDefault="007D0EC1" w:rsidP="007D0EC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D0EC1" w:rsidRPr="00C51316" w:rsidRDefault="007D0EC1" w:rsidP="007D0EC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D0EC1" w:rsidRPr="00C51316" w:rsidRDefault="007D0EC1" w:rsidP="007D0EC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Методический продукт - «Презентация проекта «Моя семья»</w:t>
      </w:r>
    </w:p>
    <w:p w:rsidR="007D0EC1" w:rsidRPr="00C51316" w:rsidRDefault="007D0EC1" w:rsidP="007D0EC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Итоговый продукт – родительское собрание «Моя семья – что может быть дороже»</w:t>
      </w:r>
    </w:p>
    <w:p w:rsidR="007D0EC1" w:rsidRPr="00C51316" w:rsidRDefault="007D0EC1" w:rsidP="007D0EC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131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C76B7" w:rsidRPr="00C51316" w:rsidRDefault="000C76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C76B7" w:rsidRPr="00C51316" w:rsidSect="00C51316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195"/>
    <w:multiLevelType w:val="hybridMultilevel"/>
    <w:tmpl w:val="B514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209B2"/>
    <w:multiLevelType w:val="multilevel"/>
    <w:tmpl w:val="5984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758CB"/>
    <w:multiLevelType w:val="multilevel"/>
    <w:tmpl w:val="7D38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017EB"/>
    <w:multiLevelType w:val="hybridMultilevel"/>
    <w:tmpl w:val="3E64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605E1"/>
    <w:multiLevelType w:val="multilevel"/>
    <w:tmpl w:val="75F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C1"/>
    <w:rsid w:val="000C76B7"/>
    <w:rsid w:val="007D0EC1"/>
    <w:rsid w:val="00C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EC1"/>
    <w:rPr>
      <w:b/>
      <w:bCs/>
    </w:rPr>
  </w:style>
  <w:style w:type="paragraph" w:styleId="a5">
    <w:name w:val="List Paragraph"/>
    <w:basedOn w:val="a"/>
    <w:uiPriority w:val="34"/>
    <w:qFormat/>
    <w:rsid w:val="00C51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EC1"/>
    <w:rPr>
      <w:b/>
      <w:bCs/>
    </w:rPr>
  </w:style>
  <w:style w:type="paragraph" w:styleId="a5">
    <w:name w:val="List Paragraph"/>
    <w:basedOn w:val="a"/>
    <w:uiPriority w:val="34"/>
    <w:qFormat/>
    <w:rsid w:val="00C5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2014-11-02T14:28:00Z</dcterms:created>
  <dcterms:modified xsi:type="dcterms:W3CDTF">2015-02-05T12:46:00Z</dcterms:modified>
</cp:coreProperties>
</file>