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45" w:rsidRDefault="00DD3545" w:rsidP="00DD3545">
      <w:bookmarkStart w:id="0" w:name="_GoBack"/>
      <w:r>
        <w:t>Мой Любимый Предмет – Математика</w:t>
      </w:r>
    </w:p>
    <w:bookmarkEnd w:id="0"/>
    <w:p w:rsidR="00DD3545" w:rsidRDefault="00DD3545" w:rsidP="00DD3545"/>
    <w:p w:rsidR="00DD3545" w:rsidRDefault="00DD3545" w:rsidP="00DD3545">
      <w:r>
        <w:t xml:space="preserve">   План</w:t>
      </w:r>
    </w:p>
    <w:p w:rsidR="00DD3545" w:rsidRDefault="00DD3545" w:rsidP="00DD3545"/>
    <w:p w:rsidR="00DD3545" w:rsidRDefault="00DD3545" w:rsidP="00DD3545">
      <w:r>
        <w:t xml:space="preserve">   1. Математика – нелегкая наука.</w:t>
      </w:r>
    </w:p>
    <w:p w:rsidR="00DD3545" w:rsidRDefault="00DD3545" w:rsidP="00DD3545"/>
    <w:p w:rsidR="00DD3545" w:rsidRDefault="00DD3545" w:rsidP="00DD3545">
      <w:r>
        <w:t xml:space="preserve">   2. «Математику нельзя изучать, наблюдая, как это делает сосед».</w:t>
      </w:r>
    </w:p>
    <w:p w:rsidR="00DD3545" w:rsidRDefault="00DD3545" w:rsidP="00DD3545"/>
    <w:p w:rsidR="00DD3545" w:rsidRDefault="00DD3545" w:rsidP="00DD3545">
      <w:r>
        <w:t xml:space="preserve">   3. С. В. Ковалевская – первая женщина-профессор.</w:t>
      </w:r>
    </w:p>
    <w:p w:rsidR="00DD3545" w:rsidRDefault="00DD3545" w:rsidP="00DD3545"/>
    <w:p w:rsidR="00DD3545" w:rsidRDefault="00DD3545" w:rsidP="00DD3545">
      <w:r>
        <w:t xml:space="preserve">   4. Математика – очень нужная наука.</w:t>
      </w:r>
    </w:p>
    <w:p w:rsidR="00DD3545" w:rsidRDefault="00DD3545" w:rsidP="00DD3545"/>
    <w:p w:rsidR="00DD3545" w:rsidRDefault="00DD3545" w:rsidP="00DD3545">
      <w:r>
        <w:t xml:space="preserve">   5. Через школьные знания к великим открытиям.</w:t>
      </w:r>
    </w:p>
    <w:p w:rsidR="00DD3545" w:rsidRDefault="00DD3545" w:rsidP="00DD3545"/>
    <w:p w:rsidR="00DD3545" w:rsidRDefault="00DD3545" w:rsidP="00DD3545"/>
    <w:p w:rsidR="00DD3545" w:rsidRDefault="00DD3545" w:rsidP="00DD3545"/>
    <w:p w:rsidR="00DD3545" w:rsidRDefault="00DD3545" w:rsidP="00DD3545">
      <w:r>
        <w:t xml:space="preserve"> </w:t>
      </w:r>
    </w:p>
    <w:p w:rsidR="00DD3545" w:rsidRDefault="00DD3545" w:rsidP="00DD3545"/>
    <w:p w:rsidR="00DD3545" w:rsidRDefault="00DD3545" w:rsidP="00DD3545">
      <w:r>
        <w:t>Посредством уравнений, теорем</w:t>
      </w:r>
    </w:p>
    <w:p w:rsidR="00DD3545" w:rsidRDefault="00DD3545" w:rsidP="00DD3545"/>
    <w:p w:rsidR="00DD3545" w:rsidRDefault="00DD3545" w:rsidP="00DD3545">
      <w:r>
        <w:t>Он уйму всяких разрешил проблем:</w:t>
      </w:r>
    </w:p>
    <w:p w:rsidR="00DD3545" w:rsidRDefault="00DD3545" w:rsidP="00DD3545"/>
    <w:p w:rsidR="00DD3545" w:rsidRDefault="00DD3545" w:rsidP="00DD3545">
      <w:r>
        <w:t>И засуху предсказывал, и ливни.</w:t>
      </w:r>
    </w:p>
    <w:p w:rsidR="00DD3545" w:rsidRDefault="00DD3545" w:rsidP="00DD3545"/>
    <w:p w:rsidR="00DD3545" w:rsidRDefault="00DD3545" w:rsidP="00DD3545">
      <w:r>
        <w:t>Поистине его деянья дивны.</w:t>
      </w:r>
    </w:p>
    <w:p w:rsidR="00DD3545" w:rsidRDefault="00DD3545" w:rsidP="00DD3545"/>
    <w:p w:rsidR="00DD3545" w:rsidRDefault="00DD3545" w:rsidP="00DD3545">
      <w:r>
        <w:t xml:space="preserve"> </w:t>
      </w:r>
    </w:p>
    <w:p w:rsidR="00DD3545" w:rsidRDefault="00DD3545" w:rsidP="00DD3545"/>
    <w:p w:rsidR="00DD3545" w:rsidRDefault="00DD3545" w:rsidP="00DD3545">
      <w:r>
        <w:t xml:space="preserve">   Д. Чосер</w:t>
      </w:r>
    </w:p>
    <w:p w:rsidR="00DD3545" w:rsidRDefault="00DD3545" w:rsidP="00DD3545"/>
    <w:p w:rsidR="00DD3545" w:rsidRDefault="00DD3545" w:rsidP="00DD3545"/>
    <w:p w:rsidR="00DD3545" w:rsidRDefault="00DD3545" w:rsidP="00DD3545"/>
    <w:p w:rsidR="00DD3545" w:rsidRDefault="00DD3545" w:rsidP="00DD3545">
      <w:r>
        <w:t xml:space="preserve">   Из всех предметов, изучаемых мною в школе, больше всего мне нравится математика. У многих эта школьная дисциплина вызывает трудности, так как она требует упорства в достижении цели. Математика учит точности мысли, логике, умению делать обобщения.</w:t>
      </w:r>
    </w:p>
    <w:p w:rsidR="00DD3545" w:rsidRDefault="00DD3545" w:rsidP="00DD3545"/>
    <w:p w:rsidR="00DD3545" w:rsidRDefault="00DD3545" w:rsidP="00DD3545">
      <w:r>
        <w:t xml:space="preserve">   Когда я решаю задачу, я никогда не подсматриваю ответы в учебнике. Мне нравится самостоятельно прийти к правильному решению, это приносит какую-то радость и гордость за себя. Т. Эдисон говорил, что «гений состоит из одного процента вдохновения и девяноста девяти процентов потения». Поэтому, чтобы хорошо разбираться в математике, ею нужно заниматься. Смышленость растет во время математических занятий так же, как мускулы человека крепнут и ловкость его увеличивается, когда он занимается гимнастическими упражнениями. А. </w:t>
      </w:r>
      <w:proofErr w:type="spellStart"/>
      <w:r>
        <w:t>Нивен</w:t>
      </w:r>
      <w:proofErr w:type="spellEnd"/>
      <w:r>
        <w:t xml:space="preserve"> говорил: «Математику нельзя изучать, наблюдая, как это делает сосед!»</w:t>
      </w:r>
    </w:p>
    <w:p w:rsidR="00DD3545" w:rsidRDefault="00DD3545" w:rsidP="00DD3545"/>
    <w:p w:rsidR="00DD3545" w:rsidRDefault="00DD3545" w:rsidP="00DD3545">
      <w:r>
        <w:t xml:space="preserve">   Хотя многие считают, что математикой лучше овладевают мужчины, я думаю, что женщин просто недооценивают. Ведь великим математиком, профессором была Софья Васильевна Ковалевская – первая женщина, проложившая собственную тропинку в науку, куда раньше ступала лишь нога мужчины. Перо, которое в ее руке запечатлело на бумаге сложные математические идеи, так же хорошо </w:t>
      </w:r>
      <w:proofErr w:type="gramStart"/>
      <w:r>
        <w:t>писало</w:t>
      </w:r>
      <w:proofErr w:type="gramEnd"/>
      <w:r>
        <w:t xml:space="preserve"> стихи и повести, романы и драмы, рецензии и очерки. Творчество любого математика в такой же степени есть создание прекрасного, как творчество живописца или поэта.</w:t>
      </w:r>
    </w:p>
    <w:p w:rsidR="00DD3545" w:rsidRDefault="00DD3545" w:rsidP="00DD3545"/>
    <w:p w:rsidR="00DD3545" w:rsidRDefault="00DD3545" w:rsidP="00DD3545">
      <w:r>
        <w:t xml:space="preserve">   Математика – очень нужная наука. Без знания математики нельзя понять ни основ современной техники, ни того, как ученые изучают природные явления. Даже в быту математика нам необходима. Ни один кулинарный рецепт, например, не обходится без пропорции, которую нужно соблюдать, чтобы блюдо получилось вкусным. Математика поможет рассчитать, сколько рулонов обоев нужно для ремонта комнаты, сколько мороженого и конфет можно купить за карманные деньги, насколько ты вырос за год и многое другое.</w:t>
      </w:r>
    </w:p>
    <w:p w:rsidR="00DD3545" w:rsidRDefault="00DD3545" w:rsidP="00DD3545"/>
    <w:p w:rsidR="00987156" w:rsidRDefault="00DD3545" w:rsidP="00DD3545">
      <w:r>
        <w:t xml:space="preserve">   Математика представляет искуснейшие изобретения, способные облегчить жизнь людей. Через математические знания, полученные в школе, лежит дорога к новым величайшим открытиям.</w:t>
      </w:r>
    </w:p>
    <w:sectPr w:rsidR="009871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5"/>
    <w:rsid w:val="00987156"/>
    <w:rsid w:val="00DD3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2014-05-18T05:48:00Z</dcterms:created>
  <dcterms:modified xsi:type="dcterms:W3CDTF">2014-05-18T05:48:00Z</dcterms:modified>
</cp:coreProperties>
</file>