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FB" w:rsidRPr="00D82E12" w:rsidRDefault="00E30872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C507FB" w:rsidRPr="00D82E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507FB" w:rsidRPr="00D82E12">
        <w:rPr>
          <w:rFonts w:ascii="Times New Roman" w:eastAsia="Times New Roman" w:hAnsi="Times New Roman" w:cs="Times New Roman"/>
          <w:b/>
          <w:sz w:val="28"/>
          <w:szCs w:val="28"/>
        </w:rPr>
        <w:t> классного часа</w:t>
      </w:r>
      <w:r w:rsidR="00C507FB" w:rsidRPr="00D82E1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507FB" w:rsidRPr="00D82E12">
        <w:rPr>
          <w:rFonts w:ascii="Times New Roman" w:eastAsia="Times New Roman" w:hAnsi="Times New Roman" w:cs="Times New Roman"/>
          <w:b/>
          <w:sz w:val="28"/>
          <w:szCs w:val="28"/>
        </w:rPr>
        <w:t> «Сделай счастье своими руками!»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>Цели:</w:t>
      </w:r>
    </w:p>
    <w:p w:rsidR="00C507FB" w:rsidRPr="00567317" w:rsidRDefault="00C507FB" w:rsidP="00C507F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показать значимость толерантности как качества личности, важного для построения позитивных отношений между людьми;</w:t>
      </w:r>
    </w:p>
    <w:p w:rsidR="00C507FB" w:rsidRPr="00567317" w:rsidRDefault="00C507FB" w:rsidP="00C507F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создание доброжелательной атмосферы, направленной на повышение внутригруппового доверия и сплочённости классного коллектива;</w:t>
      </w:r>
    </w:p>
    <w:p w:rsidR="00C507FB" w:rsidRPr="00567317" w:rsidRDefault="00C507FB" w:rsidP="00C507F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обучение моделированию взаимоотношений с помощью активных форм деятельности.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>Оборудование:</w:t>
      </w:r>
      <w:r w:rsidR="00E308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7317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567317">
        <w:rPr>
          <w:rFonts w:ascii="Times New Roman" w:eastAsia="Times New Roman" w:hAnsi="Times New Roman" w:cs="Times New Roman"/>
          <w:sz w:val="28"/>
          <w:szCs w:val="28"/>
        </w:rPr>
        <w:t xml:space="preserve"> техника.</w:t>
      </w:r>
    </w:p>
    <w:p w:rsidR="00C507FB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>Участники: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t> ученики, классный руководитель, родители.</w:t>
      </w:r>
    </w:p>
    <w:p w:rsidR="00E30872" w:rsidRPr="00567317" w:rsidRDefault="00E30872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7FB" w:rsidRPr="00E30872" w:rsidRDefault="00E30872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8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C507FB" w:rsidRPr="00E3087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  <w:r w:rsidR="00D82E12" w:rsidRPr="00E308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507FB" w:rsidRDefault="00D82E12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Просмотр отрывка из мультфильма «Что такое хорошо, что такое плохо»</w:t>
      </w:r>
    </w:p>
    <w:p w:rsidR="00E30872" w:rsidRDefault="00E30872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0872" w:rsidRDefault="00E30872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Наш классный час мы начнём с просмотра отрывка из мультфильма и вы попробуете определить о чём мы сегодня будем говорить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чему будем учиться.(1.12)</w:t>
      </w:r>
    </w:p>
    <w:p w:rsidR="00D82E12" w:rsidRDefault="00D82E12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 чём мы будем сегодня говорить на классном часе?</w:t>
      </w:r>
    </w:p>
    <w:p w:rsidR="00E30872" w:rsidRDefault="00E30872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-Когда вам кто-то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делает плохо вы чувствуете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себя счастливым человеком?</w:t>
      </w:r>
    </w:p>
    <w:p w:rsidR="00E30872" w:rsidRDefault="00E30872" w:rsidP="00E308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 кого зависит ваше счастье?</w:t>
      </w:r>
    </w:p>
    <w:p w:rsidR="00C507FB" w:rsidRPr="00E30872" w:rsidRDefault="00C507FB" w:rsidP="00E308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0872" w:rsidRPr="00567317" w:rsidRDefault="00E30872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Тема классного часа на слайде №1</w:t>
      </w:r>
      <w:r w:rsidR="00D82E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3013" w:rsidRDefault="00453013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–  Мы живем на огромной планете Земля. Она пестрит разными яркими красками. Природа живёт в гармонии с человеком. Человек является неотъемлемой частью природы.</w:t>
      </w:r>
    </w:p>
    <w:p w:rsidR="00C507FB" w:rsidRPr="00567317" w:rsidRDefault="00C507FB" w:rsidP="00C5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2.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– К сожалению, наше окружение не всегда делает жизнь счастливой. Не всегда  мы хотим прийти на помощь в трудную минуту, помочь добрым словом и советом. Часто своей грубостью, злостью, нетерпимостью мы делаем ещё больней своим родителям, друзьям, одноклассникам.</w:t>
      </w:r>
    </w:p>
    <w:p w:rsidR="00453013" w:rsidRDefault="00453013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07FB" w:rsidRPr="00567317" w:rsidRDefault="00C507FB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>3. Основная часть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112A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  «Паутинка»</w:t>
      </w:r>
    </w:p>
    <w:p w:rsidR="00D82E12" w:rsidRDefault="00D82E12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– У меня в рук</w:t>
      </w:r>
      <w:r w:rsidR="00453013">
        <w:rPr>
          <w:rFonts w:ascii="Times New Roman" w:eastAsia="Times New Roman" w:hAnsi="Times New Roman" w:cs="Times New Roman"/>
          <w:sz w:val="28"/>
          <w:szCs w:val="28"/>
        </w:rPr>
        <w:t xml:space="preserve">ах клубочек плохих поступков? И 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t>сейчас мы будем совершать их по отношению к своему однокласснику. Каждый называет плохой поступок, который когда-либо совершал.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 xml:space="preserve">(Учитель опутывает нитями из </w:t>
      </w:r>
      <w:proofErr w:type="gramStart"/>
      <w:r w:rsidRPr="00567317">
        <w:rPr>
          <w:rFonts w:ascii="Times New Roman" w:eastAsia="Times New Roman" w:hAnsi="Times New Roman" w:cs="Times New Roman"/>
          <w:sz w:val="28"/>
          <w:szCs w:val="28"/>
        </w:rPr>
        <w:t>клубка</w:t>
      </w:r>
      <w:proofErr w:type="gramEnd"/>
      <w:r w:rsidRPr="00567317">
        <w:rPr>
          <w:rFonts w:ascii="Times New Roman" w:eastAsia="Times New Roman" w:hAnsi="Times New Roman" w:cs="Times New Roman"/>
          <w:sz w:val="28"/>
          <w:szCs w:val="28"/>
        </w:rPr>
        <w:t xml:space="preserve"> выбранного ученика. Потом спрашивает, как он себя </w:t>
      </w:r>
      <w:proofErr w:type="gramStart"/>
      <w:r w:rsidRPr="00567317">
        <w:rPr>
          <w:rFonts w:ascii="Times New Roman" w:eastAsia="Times New Roman" w:hAnsi="Times New Roman" w:cs="Times New Roman"/>
          <w:sz w:val="28"/>
          <w:szCs w:val="28"/>
        </w:rPr>
        <w:t>чувствует</w:t>
      </w:r>
      <w:proofErr w:type="gramEnd"/>
      <w:r w:rsidRPr="00567317">
        <w:rPr>
          <w:rFonts w:ascii="Times New Roman" w:eastAsia="Times New Roman" w:hAnsi="Times New Roman" w:cs="Times New Roman"/>
          <w:sz w:val="28"/>
          <w:szCs w:val="28"/>
        </w:rPr>
        <w:t xml:space="preserve"> и какие чувства при этом возникали у одноклассников.)</w:t>
      </w:r>
    </w:p>
    <w:p w:rsidR="00C507FB" w:rsidRPr="00567317" w:rsidRDefault="00C507FB" w:rsidP="00C5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–  Ребята, вы понимаете, что на его месте может быть каждый из вас?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 Подумайте, что мы должны сделать, чтобы у нашего одноклассника </w:t>
      </w:r>
      <w:proofErr w:type="gramStart"/>
      <w:r w:rsidRPr="00567317">
        <w:rPr>
          <w:rFonts w:ascii="Times New Roman" w:eastAsia="Times New Roman" w:hAnsi="Times New Roman" w:cs="Times New Roman"/>
          <w:sz w:val="28"/>
          <w:szCs w:val="28"/>
        </w:rPr>
        <w:t>появилась улыбка на лице и поднялось</w:t>
      </w:r>
      <w:proofErr w:type="gramEnd"/>
      <w:r w:rsidRPr="00567317">
        <w:rPr>
          <w:rFonts w:ascii="Times New Roman" w:eastAsia="Times New Roman" w:hAnsi="Times New Roman" w:cs="Times New Roman"/>
          <w:sz w:val="28"/>
          <w:szCs w:val="28"/>
        </w:rPr>
        <w:t xml:space="preserve"> настроение (сказать хорошее доброе слово – комплимент).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Pr="00112A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«Комплименты»</w:t>
      </w:r>
    </w:p>
    <w:p w:rsidR="00C507FB" w:rsidRPr="00567317" w:rsidRDefault="00C507FB" w:rsidP="00C5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3.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– Сейчас мы будем делать комплименты всем присутствующим в классе, так как улыбка и доброе слово может примирить даже самых заклятых врагов.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(ребята делают комплименты друг другу, гостям и родителям, пожимают руку)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– Скажите, приятно делать комплименты или плохие поступки?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(Ученица рассказывает стихотворение)</w:t>
      </w:r>
    </w:p>
    <w:p w:rsidR="00C507FB" w:rsidRPr="00567317" w:rsidRDefault="00C507FB" w:rsidP="00C5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Мне сказали слово злое,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br/>
        <w:t>Грустно стало на душе,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br/>
        <w:t>Захотелось мне, не скрою,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br/>
        <w:t>Злом ответить, и уже</w:t>
      </w:r>
    </w:p>
    <w:p w:rsidR="00C507FB" w:rsidRPr="00567317" w:rsidRDefault="00C507FB" w:rsidP="00C5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Начала я хмурить брови,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br/>
        <w:t>Злое слово подбирать.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br/>
        <w:t>Но подумала: любовью</w:t>
      </w:r>
      <w:proofErr w:type="gramStart"/>
      <w:r w:rsidRPr="0056731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67317">
        <w:rPr>
          <w:rFonts w:ascii="Times New Roman" w:eastAsia="Times New Roman" w:hAnsi="Times New Roman" w:cs="Times New Roman"/>
          <w:sz w:val="28"/>
          <w:szCs w:val="28"/>
        </w:rPr>
        <w:t>адо раны врачевать.</w:t>
      </w:r>
    </w:p>
    <w:p w:rsidR="00C507FB" w:rsidRDefault="00C507FB" w:rsidP="00C5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И тогда, чтоб ты не дулась,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br/>
        <w:t>Не взлетала высоко,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br/>
        <w:t>Я  взяла и улыбнулась.</w:t>
      </w:r>
      <w:r w:rsidRPr="00567317">
        <w:rPr>
          <w:rFonts w:ascii="Times New Roman" w:eastAsia="Times New Roman" w:hAnsi="Times New Roman" w:cs="Times New Roman"/>
          <w:sz w:val="28"/>
          <w:szCs w:val="28"/>
        </w:rPr>
        <w:br/>
        <w:t>Стало вдруг легко-легко…</w:t>
      </w:r>
    </w:p>
    <w:p w:rsidR="00112A11" w:rsidRPr="00567317" w:rsidRDefault="00112A11" w:rsidP="00C5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7FB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–  Правильно, прежде чем отвечать на обиду, подумайте, следует ли опускаться до обиды. Ведь обида лежит где-то низко и к ней нужно наклониться, чтобы её поднять. Может, стоит просто улыбнуться?!</w:t>
      </w:r>
    </w:p>
    <w:p w:rsidR="00F7104B" w:rsidRPr="00AD6C7E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C7E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eastAsia="Times New Roman" w:hAnsi="Times New Roman" w:cs="Times New Roman"/>
          <w:sz w:val="28"/>
          <w:szCs w:val="28"/>
        </w:rPr>
        <w:t>: Я желаю, чтобы у каждого были хорошие качества характера, развивайте в себе эти качества с малых лет, работайте над собой, трудитесь над собой, от этого зависит ваша жизнь, какой она будет: успешной или неудачной. Скажите, какими хотите быть в жизни: успешными или неудачниками?</w:t>
      </w:r>
    </w:p>
    <w:p w:rsidR="00F7104B" w:rsidRPr="00AD6C7E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C7E">
        <w:rPr>
          <w:rFonts w:ascii="Times New Roman" w:eastAsia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eastAsia="Times New Roman" w:hAnsi="Times New Roman" w:cs="Times New Roman"/>
          <w:sz w:val="28"/>
          <w:szCs w:val="28"/>
        </w:rPr>
        <w:t xml:space="preserve"> Успешными, удачными, счастливыми.</w:t>
      </w:r>
    </w:p>
    <w:p w:rsidR="00F7104B" w:rsidRPr="00AD6C7E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C7E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eastAsia="Times New Roman" w:hAnsi="Times New Roman" w:cs="Times New Roman"/>
          <w:sz w:val="28"/>
          <w:szCs w:val="28"/>
        </w:rPr>
        <w:t>: Чтобы быть в жизни счастливыми, успешными, что вы должны делать?</w:t>
      </w:r>
    </w:p>
    <w:p w:rsidR="00F7104B" w:rsidRPr="00AD6C7E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C7E">
        <w:rPr>
          <w:rFonts w:ascii="Times New Roman" w:eastAsia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eastAsia="Times New Roman" w:hAnsi="Times New Roman" w:cs="Times New Roman"/>
          <w:sz w:val="28"/>
          <w:szCs w:val="28"/>
        </w:rPr>
        <w:t xml:space="preserve"> Развивать хорошие качества характера.</w:t>
      </w:r>
    </w:p>
    <w:p w:rsidR="00F7104B" w:rsidRPr="00AD6C7E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C7E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D6C7E">
        <w:rPr>
          <w:rFonts w:ascii="Times New Roman" w:eastAsia="Times New Roman" w:hAnsi="Times New Roman" w:cs="Times New Roman"/>
          <w:sz w:val="28"/>
          <w:szCs w:val="28"/>
        </w:rPr>
        <w:t xml:space="preserve"> “Безнравственному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человеку </w:t>
      </w:r>
      <w:r w:rsidRPr="00AD6C7E">
        <w:rPr>
          <w:rFonts w:ascii="Times New Roman" w:eastAsia="Times New Roman" w:hAnsi="Times New Roman" w:cs="Times New Roman"/>
          <w:sz w:val="28"/>
          <w:szCs w:val="28"/>
        </w:rPr>
        <w:t xml:space="preserve"> не дано совершить великие дела”</w:t>
      </w:r>
    </w:p>
    <w:p w:rsidR="00F7104B" w:rsidRPr="00AD6C7E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C7E">
        <w:rPr>
          <w:rFonts w:ascii="Times New Roman" w:eastAsia="Times New Roman" w:hAnsi="Times New Roman" w:cs="Times New Roman"/>
          <w:sz w:val="28"/>
          <w:szCs w:val="28"/>
        </w:rPr>
        <w:t>Вы хотите в жизни чего-то достичь?</w:t>
      </w:r>
    </w:p>
    <w:p w:rsidR="00F7104B" w:rsidRPr="00AD6C7E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C7E">
        <w:rPr>
          <w:rFonts w:ascii="Times New Roman" w:eastAsia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F7104B" w:rsidRPr="00AD6C7E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C7E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AD6C7E">
        <w:rPr>
          <w:rFonts w:ascii="Times New Roman" w:eastAsia="Times New Roman" w:hAnsi="Times New Roman" w:cs="Times New Roman"/>
          <w:sz w:val="28"/>
          <w:szCs w:val="28"/>
        </w:rPr>
        <w:t xml:space="preserve"> Что вы должны делать с малых лет?</w:t>
      </w:r>
    </w:p>
    <w:p w:rsidR="00F7104B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C7E">
        <w:rPr>
          <w:rFonts w:ascii="Times New Roman" w:eastAsia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eastAsia="Times New Roman" w:hAnsi="Times New Roman" w:cs="Times New Roman"/>
          <w:sz w:val="28"/>
          <w:szCs w:val="28"/>
        </w:rPr>
        <w:t xml:space="preserve"> Развивать в себе хорошие качества характера.</w:t>
      </w:r>
    </w:p>
    <w:p w:rsidR="00F7104B" w:rsidRDefault="00F7104B" w:rsidP="00F710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Разгадав </w:t>
      </w:r>
      <w:r w:rsidRPr="00112A11">
        <w:rPr>
          <w:rFonts w:ascii="Times New Roman" w:eastAsia="Times New Roman" w:hAnsi="Times New Roman" w:cs="Times New Roman"/>
          <w:b/>
          <w:sz w:val="28"/>
          <w:szCs w:val="28"/>
        </w:rPr>
        <w:t>кроссворд,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прочитаем основное качество личности нравственного человека.</w:t>
      </w:r>
    </w:p>
    <w:p w:rsidR="00F7104B" w:rsidRPr="00567317" w:rsidRDefault="00F7104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>в) Работа в группах</w:t>
      </w:r>
    </w:p>
    <w:p w:rsidR="008D02F5" w:rsidRPr="0092417A" w:rsidRDefault="008D02F5" w:rsidP="008D0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D02F5" w:rsidRDefault="008D02F5" w:rsidP="008D02F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</w:rPr>
        <w:t xml:space="preserve">1.Она может быть настоящей и мнимой? </w:t>
      </w:r>
      <w:r>
        <w:rPr>
          <w:rFonts w:ascii="Times New Roman" w:hAnsi="Times New Roman" w:cs="Times New Roman"/>
          <w:sz w:val="28"/>
          <w:szCs w:val="28"/>
        </w:rPr>
        <w:t xml:space="preserve"> (дружба)</w:t>
      </w:r>
    </w:p>
    <w:p w:rsidR="008D02F5" w:rsidRDefault="008D02F5" w:rsidP="008D02F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2. Готовность помочь, отозваться на чужие нужды?</w:t>
      </w:r>
      <w:r>
        <w:rPr>
          <w:rFonts w:ascii="Times New Roman" w:hAnsi="Times New Roman" w:cs="Times New Roman"/>
          <w:sz w:val="28"/>
          <w:szCs w:val="28"/>
        </w:rPr>
        <w:t xml:space="preserve"> (отзывчивость)</w:t>
      </w:r>
    </w:p>
    <w:p w:rsidR="008D02F5" w:rsidRDefault="008D02F5" w:rsidP="008D02F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3. Это чувство необходимо каждому человеку?</w:t>
      </w:r>
      <w:r>
        <w:rPr>
          <w:rFonts w:ascii="Times New Roman" w:hAnsi="Times New Roman" w:cs="Times New Roman"/>
          <w:sz w:val="28"/>
          <w:szCs w:val="28"/>
        </w:rPr>
        <w:t xml:space="preserve"> (любовь)</w:t>
      </w:r>
    </w:p>
    <w:p w:rsidR="008D02F5" w:rsidRDefault="008D02F5" w:rsidP="008D02F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2A60">
        <w:rPr>
          <w:rFonts w:ascii="Times New Roman" w:hAnsi="Times New Roman" w:cs="Times New Roman"/>
          <w:sz w:val="28"/>
          <w:szCs w:val="28"/>
        </w:rPr>
        <w:t>. Между друзьями должно быть взаимное …….?</w:t>
      </w:r>
      <w:r>
        <w:rPr>
          <w:rFonts w:ascii="Times New Roman" w:hAnsi="Times New Roman" w:cs="Times New Roman"/>
          <w:sz w:val="28"/>
          <w:szCs w:val="28"/>
        </w:rPr>
        <w:t xml:space="preserve"> (доверие)</w:t>
      </w:r>
    </w:p>
    <w:p w:rsidR="008D02F5" w:rsidRDefault="008D02F5" w:rsidP="008D02F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5.Столкновение противоположных интересов?</w:t>
      </w:r>
      <w:r>
        <w:rPr>
          <w:rFonts w:ascii="Times New Roman" w:hAnsi="Times New Roman" w:cs="Times New Roman"/>
          <w:sz w:val="28"/>
          <w:szCs w:val="28"/>
        </w:rPr>
        <w:t xml:space="preserve"> (конфликт)</w:t>
      </w:r>
    </w:p>
    <w:p w:rsidR="008D02F5" w:rsidRDefault="008D02F5" w:rsidP="008D0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Доброе,  </w:t>
      </w:r>
      <w:r w:rsidRPr="002E2A60">
        <w:rPr>
          <w:rFonts w:ascii="Times New Roman" w:hAnsi="Times New Roman" w:cs="Times New Roman"/>
          <w:sz w:val="28"/>
          <w:szCs w:val="28"/>
        </w:rPr>
        <w:t>отзывчивое отношение к человеку?</w:t>
      </w:r>
      <w:r>
        <w:rPr>
          <w:rFonts w:ascii="Times New Roman" w:hAnsi="Times New Roman" w:cs="Times New Roman"/>
          <w:sz w:val="28"/>
          <w:szCs w:val="28"/>
        </w:rPr>
        <w:t xml:space="preserve"> (теплота)</w:t>
      </w:r>
    </w:p>
    <w:p w:rsidR="008D02F5" w:rsidRDefault="008D02F5" w:rsidP="008D02F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7. Заботливое отношение к людям?</w:t>
      </w:r>
      <w:r>
        <w:rPr>
          <w:rFonts w:ascii="Times New Roman" w:hAnsi="Times New Roman" w:cs="Times New Roman"/>
          <w:sz w:val="28"/>
          <w:szCs w:val="28"/>
        </w:rPr>
        <w:t xml:space="preserve"> (внимание)</w:t>
      </w:r>
    </w:p>
    <w:p w:rsidR="00B15B4F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какое слово получилось? (Доброта)</w:t>
      </w:r>
    </w:p>
    <w:p w:rsidR="00112A11" w:rsidRDefault="00112A11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5B4F" w:rsidRDefault="00B15B4F" w:rsidP="00B15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431737">
        <w:rPr>
          <w:rFonts w:ascii="Times New Roman" w:hAnsi="Times New Roman" w:cs="Times New Roman"/>
          <w:sz w:val="28"/>
          <w:szCs w:val="28"/>
        </w:rPr>
        <w:t xml:space="preserve"> читает стихотворение Н. </w:t>
      </w:r>
      <w:proofErr w:type="spellStart"/>
      <w:r w:rsidRPr="00431737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Pr="00431737">
        <w:rPr>
          <w:rFonts w:ascii="Times New Roman" w:hAnsi="Times New Roman" w:cs="Times New Roman"/>
          <w:sz w:val="28"/>
          <w:szCs w:val="28"/>
        </w:rPr>
        <w:t xml:space="preserve"> «Доброта»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Добрым быть совсем, совсем не просто.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Доброта - не пряник, не конфета.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Только надо, надо добрым быть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Добрым быть совсем не просто.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Доброта от холода согреет.</w:t>
      </w:r>
    </w:p>
    <w:p w:rsidR="00B15B4F" w:rsidRPr="00431737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</w:p>
    <w:p w:rsidR="00B15B4F" w:rsidRDefault="00B15B4F" w:rsidP="00B15B4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B15B4F" w:rsidRDefault="00B15B4F" w:rsidP="00B15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17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Добрый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человек?</w:t>
      </w:r>
    </w:p>
    <w:p w:rsidR="00B15B4F" w:rsidRDefault="00B15B4F" w:rsidP="00B15B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9C9">
        <w:rPr>
          <w:rFonts w:ascii="Times New Roman" w:hAnsi="Times New Roman" w:cs="Times New Roman"/>
          <w:sz w:val="28"/>
          <w:szCs w:val="28"/>
          <w:u w:val="single"/>
        </w:rPr>
        <w:t>Ученик</w:t>
      </w:r>
      <w:proofErr w:type="gramStart"/>
      <w:r w:rsidRPr="007859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59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859C9">
        <w:rPr>
          <w:rFonts w:ascii="Times New Roman" w:hAnsi="Times New Roman" w:cs="Times New Roman"/>
          <w:sz w:val="28"/>
          <w:szCs w:val="28"/>
        </w:rPr>
        <w:t>обрый</w:t>
      </w:r>
      <w:proofErr w:type="spellEnd"/>
      <w:r w:rsidRPr="007859C9">
        <w:rPr>
          <w:rFonts w:ascii="Times New Roman" w:hAnsi="Times New Roman" w:cs="Times New Roman"/>
          <w:sz w:val="28"/>
          <w:szCs w:val="28"/>
        </w:rPr>
        <w:t xml:space="preserve"> человек – это человек, который хочет, чтобы другим было хорошо, чтоб другие были счастливы. Он всегда готов бескорыстно оказать помощь </w:t>
      </w:r>
      <w:proofErr w:type="gramStart"/>
      <w:r w:rsidRPr="007859C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859C9">
        <w:rPr>
          <w:rFonts w:ascii="Times New Roman" w:hAnsi="Times New Roman" w:cs="Times New Roman"/>
          <w:sz w:val="28"/>
          <w:szCs w:val="28"/>
        </w:rPr>
        <w:t>, умеет сострадать, сочувствовать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7FB" w:rsidRPr="00567317" w:rsidRDefault="00A802F5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-Какие ещё положительные качества вы знаете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</w:p>
    <w:p w:rsidR="00C507FB" w:rsidRPr="00567317" w:rsidRDefault="00C507FB" w:rsidP="00C5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4.</w:t>
      </w:r>
    </w:p>
    <w:p w:rsidR="00C507FB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t>– Каким словом можно заменить все эти качества? (толерантность).</w:t>
      </w:r>
    </w:p>
    <w:p w:rsidR="00F7104B" w:rsidRPr="00567317" w:rsidRDefault="00F7104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7FB" w:rsidRPr="00567317" w:rsidRDefault="00C507FB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>4. Закрепление</w:t>
      </w:r>
    </w:p>
    <w:p w:rsidR="00C507FB" w:rsidRPr="00567317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112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2A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«Волшебная лавка»</w:t>
      </w:r>
    </w:p>
    <w:p w:rsidR="00A802F5" w:rsidRDefault="00A802F5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7FB" w:rsidRDefault="00C507FB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sz w:val="28"/>
          <w:szCs w:val="28"/>
        </w:rPr>
        <w:lastRenderedPageBreak/>
        <w:t>– У меня в руках волшебная шкатулка. В ней не золото и не бриллианты. В ней человеческие качества. Мы сейчас будем покупать те качества, которых у вас не хватает. А расплачиваться вы будет качествами, которых у вас много.</w:t>
      </w:r>
    </w:p>
    <w:p w:rsidR="00A802F5" w:rsidRDefault="00A802F5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берут сердечки)</w:t>
      </w:r>
    </w:p>
    <w:p w:rsidR="00A802F5" w:rsidRPr="00567317" w:rsidRDefault="00A802F5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-Беру доброту взамен на </w:t>
      </w:r>
      <w:r w:rsidR="00A055F9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решительность)</w:t>
      </w:r>
      <w:proofErr w:type="gramEnd"/>
    </w:p>
    <w:p w:rsidR="00C507FB" w:rsidRDefault="00C507FB" w:rsidP="00DF5B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DF5B5E" w:rsidRPr="00421933">
        <w:rPr>
          <w:rFonts w:ascii="Times New Roman" w:hAnsi="Times New Roman" w:cs="Times New Roman"/>
          <w:sz w:val="28"/>
          <w:szCs w:val="28"/>
        </w:rPr>
        <w:t>У каждого имеется сердечко, почему сердечко? Потому что наша доброта исходит от нашего сердца</w:t>
      </w:r>
    </w:p>
    <w:p w:rsidR="00F7104B" w:rsidRPr="00112A11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Pr="00112A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Сценка: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А что это у тебя в руке?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Счастье...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А почему такое маленькое?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Оно только моё. Зато, какое лучистое и красивое...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Да, восхитительно!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Хочешь кусочек?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Наверное...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Давай ладошку, я поделюсь с тобой.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Ой, оно такое тёплое!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Нравится?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Очень..</w:t>
      </w:r>
      <w:proofErr w:type="gramStart"/>
      <w:r w:rsidRPr="00CD3C4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D3C43">
        <w:rPr>
          <w:rFonts w:ascii="Times New Roman" w:eastAsia="Times New Roman" w:hAnsi="Times New Roman" w:cs="Times New Roman"/>
          <w:sz w:val="28"/>
          <w:szCs w:val="28"/>
        </w:rPr>
        <w:t>пасибо! Знаешь, мне намного лучше, когда счастье в руке...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Так всегда бывает.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А если я с кем-то поделюсь?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Тогда у тебя прибавится своего!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Почему?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Не знаю. Только потом оно станет ещё более тёплым.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А руки об него обжечь можно?</w:t>
      </w:r>
    </w:p>
    <w:p w:rsidR="00F7104B" w:rsidRPr="00CD3C43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- Руки обжигает боль..</w:t>
      </w:r>
      <w:proofErr w:type="gramStart"/>
      <w:r w:rsidRPr="00CD3C4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D3C43">
        <w:rPr>
          <w:rFonts w:ascii="Times New Roman" w:eastAsia="Times New Roman" w:hAnsi="Times New Roman" w:cs="Times New Roman"/>
          <w:sz w:val="28"/>
          <w:szCs w:val="28"/>
        </w:rPr>
        <w:t>частье не может обжечь...</w:t>
      </w:r>
    </w:p>
    <w:p w:rsidR="00F7104B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 xml:space="preserve">Поделись своим кусочком счастья со всеми, кому ты его желаешь! </w:t>
      </w:r>
    </w:p>
    <w:p w:rsidR="00F7104B" w:rsidRDefault="00F7104B" w:rsidP="00F7104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3C43">
        <w:rPr>
          <w:rFonts w:ascii="Times New Roman" w:eastAsia="Times New Roman" w:hAnsi="Times New Roman" w:cs="Times New Roman"/>
          <w:sz w:val="28"/>
          <w:szCs w:val="28"/>
        </w:rPr>
        <w:t>ДЕЛЮСЬ!!!</w:t>
      </w:r>
    </w:p>
    <w:p w:rsidR="003F3AD0" w:rsidRDefault="003F3AD0" w:rsidP="00DF5B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DB1" w:rsidRDefault="003F3AD0" w:rsidP="00DF5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Pr="00421933">
        <w:rPr>
          <w:rFonts w:ascii="Times New Roman" w:eastAsia="Times New Roman" w:hAnsi="Times New Roman" w:cs="Times New Roman"/>
          <w:sz w:val="28"/>
          <w:szCs w:val="28"/>
        </w:rPr>
        <w:t>Дети встаем в круг. У каждого имеется сердечко. Каждый дает свое сердечко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товарищу по команде с хорошими пожеланиями</w:t>
      </w:r>
      <w:r>
        <w:rPr>
          <w:rFonts w:ascii="Times New Roman" w:hAnsi="Times New Roman"/>
          <w:sz w:val="28"/>
          <w:szCs w:val="28"/>
        </w:rPr>
        <w:t>.</w:t>
      </w:r>
    </w:p>
    <w:p w:rsidR="003F3AD0" w:rsidRDefault="003B3195" w:rsidP="00452D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-Посмотрите видео «Притча о доброте»</w:t>
      </w:r>
    </w:p>
    <w:p w:rsidR="003B3195" w:rsidRDefault="003B3195" w:rsidP="00452D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-Чему учит эта притча?</w:t>
      </w:r>
    </w:p>
    <w:p w:rsidR="00452DB1" w:rsidRPr="00231AA3" w:rsidRDefault="00C507FB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7317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452DB1" w:rsidRPr="00452D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DB1" w:rsidRPr="00231AA3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="00452D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2DB1" w:rsidRPr="00231AA3">
        <w:rPr>
          <w:rFonts w:ascii="Times New Roman" w:eastAsia="Times New Roman" w:hAnsi="Times New Roman" w:cs="Times New Roman"/>
          <w:sz w:val="28"/>
          <w:szCs w:val="28"/>
        </w:rPr>
        <w:t>А сейчас я предлагаю вам проверить себя: добрый ли вы человек.</w:t>
      </w:r>
    </w:p>
    <w:p w:rsidR="00452DB1" w:rsidRPr="008D2825" w:rsidRDefault="008D2825" w:rsidP="00452D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8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52DB1" w:rsidRPr="008D2825">
        <w:rPr>
          <w:rFonts w:ascii="Times New Roman" w:eastAsia="Times New Roman" w:hAnsi="Times New Roman" w:cs="Times New Roman"/>
          <w:b/>
          <w:sz w:val="28"/>
          <w:szCs w:val="28"/>
        </w:rPr>
        <w:t>Тест: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 xml:space="preserve">ужно поднять руку, если ваш ответ </w:t>
      </w:r>
      <w:proofErr w:type="spellStart"/>
      <w:proofErr w:type="gramStart"/>
      <w:r w:rsidR="003F3AD0"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spellEnd"/>
      <w:proofErr w:type="gramEnd"/>
      <w:r w:rsidR="003F3AD0">
        <w:rPr>
          <w:rFonts w:ascii="Times New Roman" w:eastAsia="Times New Roman" w:hAnsi="Times New Roman" w:cs="Times New Roman"/>
          <w:sz w:val="28"/>
          <w:szCs w:val="28"/>
        </w:rPr>
        <w:t xml:space="preserve">: «да» </w:t>
      </w:r>
    </w:p>
    <w:p w:rsidR="00452DB1" w:rsidRPr="00C1458B" w:rsidRDefault="003F3AD0" w:rsidP="00452D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452DB1" w:rsidRPr="00231AA3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Вопросы: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1. У тебя появились деньги. Смог бы ты истратить все, что у тебя есть, на подарки друзьям или родным?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lastRenderedPageBreak/>
        <w:t>2. Товарищ делится в разговоре с тобой своими про</w:t>
      </w:r>
      <w:r w:rsidRPr="00231AA3">
        <w:rPr>
          <w:rFonts w:ascii="Times New Roman" w:eastAsia="Times New Roman" w:hAnsi="Times New Roman" w:cs="Times New Roman"/>
          <w:sz w:val="28"/>
          <w:szCs w:val="28"/>
        </w:rPr>
        <w:softHyphen/>
        <w:t>блемами или неприятностями. Если тема тебе не инте</w:t>
      </w:r>
      <w:r w:rsidRPr="00231AA3">
        <w:rPr>
          <w:rFonts w:ascii="Times New Roman" w:eastAsia="Times New Roman" w:hAnsi="Times New Roman" w:cs="Times New Roman"/>
          <w:sz w:val="28"/>
          <w:szCs w:val="28"/>
        </w:rPr>
        <w:softHyphen/>
        <w:t>ресна, дашь ли ты это понять собеседнику?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3. Твой партнер плохо играет в шахматы или другую игру. Будешь ли ты ему поддаваться, чтобы он не терял интерес к игре?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4. Нравится ли тебе говорить приятное людям, чтобы поднять их настроение?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5. Часто ли ты используешь злые шутки?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 xml:space="preserve">6. Свойственна ли тебе мстительность, злопамятность? 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 xml:space="preserve">7. Будешь ли ты поддерживать разговор с товарищем, если данная тема тебя совершенно не </w:t>
      </w:r>
      <w:proofErr w:type="spellStart"/>
      <w:r w:rsidRPr="00231AA3">
        <w:rPr>
          <w:rFonts w:ascii="Times New Roman" w:eastAsia="Times New Roman" w:hAnsi="Times New Roman" w:cs="Times New Roman"/>
          <w:sz w:val="28"/>
          <w:szCs w:val="28"/>
        </w:rPr>
        <w:t>интересует</w:t>
      </w:r>
      <w:proofErr w:type="gramStart"/>
      <w:r w:rsidRPr="00231AA3">
        <w:rPr>
          <w:rFonts w:ascii="Times New Roman" w:eastAsia="Times New Roman" w:hAnsi="Times New Roman" w:cs="Times New Roman"/>
          <w:sz w:val="28"/>
          <w:szCs w:val="28"/>
        </w:rPr>
        <w:t>?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F3AD0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8. С желанием ли ты применяешь свои способности для пользы других людей?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9. Бросаешь ли ты игру, когда уже очевидно, что ты про</w:t>
      </w:r>
      <w:r w:rsidRPr="00231AA3">
        <w:rPr>
          <w:rFonts w:ascii="Times New Roman" w:eastAsia="Times New Roman" w:hAnsi="Times New Roman" w:cs="Times New Roman"/>
          <w:sz w:val="28"/>
          <w:szCs w:val="28"/>
        </w:rPr>
        <w:softHyphen/>
        <w:t>играешь?</w:t>
      </w:r>
      <w:r w:rsidR="003F3A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10. Если ты уверен в своей правоте, будешь ли ты выс</w:t>
      </w:r>
      <w:r w:rsidRPr="00231AA3">
        <w:rPr>
          <w:rFonts w:ascii="Times New Roman" w:eastAsia="Times New Roman" w:hAnsi="Times New Roman" w:cs="Times New Roman"/>
          <w:sz w:val="28"/>
          <w:szCs w:val="28"/>
        </w:rPr>
        <w:softHyphen/>
        <w:t>лушивать аргументы другого человека?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11. Будешь ли ты выполнять работу по просьбе роди</w:t>
      </w:r>
      <w:r w:rsidRPr="00231AA3">
        <w:rPr>
          <w:rFonts w:ascii="Times New Roman" w:eastAsia="Times New Roman" w:hAnsi="Times New Roman" w:cs="Times New Roman"/>
          <w:sz w:val="28"/>
          <w:szCs w:val="28"/>
        </w:rPr>
        <w:softHyphen/>
        <w:t>телей, если она не входит в твои обязанности (что-то выполнить за кого-то из домочадцев, например)?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:rsidR="00452DB1" w:rsidRPr="00231AA3" w:rsidRDefault="00452DB1" w:rsidP="00452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AA3">
        <w:rPr>
          <w:rFonts w:ascii="Times New Roman" w:eastAsia="Times New Roman" w:hAnsi="Times New Roman" w:cs="Times New Roman"/>
          <w:sz w:val="28"/>
          <w:szCs w:val="28"/>
        </w:rPr>
        <w:t>12. Станешь ли ты передразнивать кого-то, чтобы раз</w:t>
      </w:r>
      <w:r w:rsidRPr="00231AA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веселить своих </w:t>
      </w:r>
      <w:proofErr w:type="spellStart"/>
      <w:r w:rsidRPr="00231AA3">
        <w:rPr>
          <w:rFonts w:ascii="Times New Roman" w:eastAsia="Times New Roman" w:hAnsi="Times New Roman" w:cs="Times New Roman"/>
          <w:sz w:val="28"/>
          <w:szCs w:val="28"/>
        </w:rPr>
        <w:t>друзей</w:t>
      </w:r>
      <w:proofErr w:type="gramStart"/>
      <w:r w:rsidRPr="00231AA3">
        <w:rPr>
          <w:rFonts w:ascii="Times New Roman" w:eastAsia="Times New Roman" w:hAnsi="Times New Roman" w:cs="Times New Roman"/>
          <w:sz w:val="28"/>
          <w:szCs w:val="28"/>
        </w:rPr>
        <w:t>?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D2825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</w:p>
    <w:p w:rsidR="00452DB1" w:rsidRDefault="00452DB1" w:rsidP="00C507F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55F9" w:rsidRPr="008D2825" w:rsidRDefault="00A055F9" w:rsidP="00A055F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82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C507FB" w:rsidRPr="008D28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Итог</w:t>
      </w:r>
    </w:p>
    <w:p w:rsidR="00A055F9" w:rsidRDefault="00A055F9" w:rsidP="00A055F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C455A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EC455A">
        <w:rPr>
          <w:rFonts w:ascii="Times New Roman" w:eastAsia="Times New Roman" w:hAnsi="Times New Roman" w:cs="Times New Roman"/>
          <w:sz w:val="28"/>
          <w:szCs w:val="28"/>
        </w:rPr>
        <w:t xml:space="preserve"> Молодцы дети, что вы поняли с какими качествами характера лучше жить в этом мире.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>Хочется прочитать вам словам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89C">
        <w:rPr>
          <w:rFonts w:ascii="Times New Roman" w:eastAsia="Times New Roman" w:hAnsi="Times New Roman" w:cs="Times New Roman"/>
          <w:sz w:val="28"/>
          <w:szCs w:val="28"/>
        </w:rPr>
        <w:t xml:space="preserve">В.А.Сухомлинского «Надо иметь большую силу духа, чтобы «жить сердцем», желать добра другим.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добро платите добром! </w:t>
      </w:r>
      <w:r w:rsidRPr="00EE289C">
        <w:rPr>
          <w:rFonts w:ascii="Times New Roman" w:eastAsia="Times New Roman" w:hAnsi="Times New Roman" w:cs="Times New Roman"/>
          <w:sz w:val="28"/>
          <w:szCs w:val="28"/>
        </w:rPr>
        <w:t>Будьте добрыми и милосердными</w:t>
      </w:r>
      <w:r w:rsidR="008D282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2825" w:rsidRDefault="008D2825" w:rsidP="00A055F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806" w:rsidRDefault="008D2825" w:rsidP="00A055F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-И в этом вам помогают родители</w:t>
      </w:r>
    </w:p>
    <w:p w:rsidR="00112A11" w:rsidRPr="00567317" w:rsidRDefault="00112A11" w:rsidP="00A055F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07FB" w:rsidRDefault="00AA5806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7.Родители приготовили</w:t>
      </w:r>
      <w:r w:rsidR="00112A11">
        <w:rPr>
          <w:rFonts w:ascii="Times New Roman" w:eastAsia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сюрприз (Вносят шары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читают стихи)</w:t>
      </w:r>
    </w:p>
    <w:p w:rsidR="008D2825" w:rsidRDefault="008D2825" w:rsidP="00C5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806" w:rsidRPr="00567317" w:rsidRDefault="00112A11" w:rsidP="00AA580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Песня «Дорогою добра</w:t>
      </w:r>
      <w:r w:rsidR="00AA58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10C4" w:rsidRPr="00567317" w:rsidRDefault="004110C4" w:rsidP="00C5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10C4" w:rsidRPr="00567317" w:rsidSect="004A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CAE"/>
    <w:multiLevelType w:val="multilevel"/>
    <w:tmpl w:val="653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74E8E"/>
    <w:multiLevelType w:val="multilevel"/>
    <w:tmpl w:val="EB2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B675C"/>
    <w:multiLevelType w:val="multilevel"/>
    <w:tmpl w:val="59A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7FB"/>
    <w:rsid w:val="000E3063"/>
    <w:rsid w:val="00110457"/>
    <w:rsid w:val="00112A11"/>
    <w:rsid w:val="003B3195"/>
    <w:rsid w:val="003F3AD0"/>
    <w:rsid w:val="004110C4"/>
    <w:rsid w:val="00452DB1"/>
    <w:rsid w:val="00453013"/>
    <w:rsid w:val="004A0429"/>
    <w:rsid w:val="00567317"/>
    <w:rsid w:val="00796D64"/>
    <w:rsid w:val="007E0E8D"/>
    <w:rsid w:val="008B5A62"/>
    <w:rsid w:val="008D02F5"/>
    <w:rsid w:val="008D2825"/>
    <w:rsid w:val="009562E8"/>
    <w:rsid w:val="00A055F9"/>
    <w:rsid w:val="00A802F5"/>
    <w:rsid w:val="00AA5806"/>
    <w:rsid w:val="00B15B4F"/>
    <w:rsid w:val="00C507FB"/>
    <w:rsid w:val="00CD4E32"/>
    <w:rsid w:val="00D82E12"/>
    <w:rsid w:val="00DF5B5E"/>
    <w:rsid w:val="00E30872"/>
    <w:rsid w:val="00F7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29"/>
  </w:style>
  <w:style w:type="paragraph" w:styleId="4">
    <w:name w:val="heading 4"/>
    <w:basedOn w:val="a"/>
    <w:link w:val="40"/>
    <w:uiPriority w:val="9"/>
    <w:qFormat/>
    <w:rsid w:val="00C50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5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7FB"/>
    <w:rPr>
      <w:b/>
      <w:bCs/>
    </w:rPr>
  </w:style>
  <w:style w:type="character" w:customStyle="1" w:styleId="apple-converted-space">
    <w:name w:val="apple-converted-space"/>
    <w:basedOn w:val="a0"/>
    <w:rsid w:val="00C507FB"/>
  </w:style>
  <w:style w:type="character" w:styleId="a5">
    <w:name w:val="Emphasis"/>
    <w:basedOn w:val="a0"/>
    <w:uiPriority w:val="20"/>
    <w:qFormat/>
    <w:rsid w:val="00C507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7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2014-11-24T16:33:00Z</cp:lastPrinted>
  <dcterms:created xsi:type="dcterms:W3CDTF">2014-11-10T05:22:00Z</dcterms:created>
  <dcterms:modified xsi:type="dcterms:W3CDTF">2014-11-30T15:28:00Z</dcterms:modified>
</cp:coreProperties>
</file>