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22" w:rsidRPr="00024922" w:rsidRDefault="00024922" w:rsidP="0002492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4922">
        <w:rPr>
          <w:rFonts w:ascii="Times New Roman" w:hAnsi="Times New Roman" w:cs="Times New Roman"/>
          <w:sz w:val="28"/>
          <w:szCs w:val="28"/>
        </w:rPr>
        <w:t>Челтыгмашева</w:t>
      </w:r>
      <w:proofErr w:type="spellEnd"/>
      <w:r w:rsidRPr="00024922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</w:p>
    <w:p w:rsidR="00024922" w:rsidRDefault="00024922" w:rsidP="000249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2492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24922">
        <w:rPr>
          <w:rFonts w:ascii="Times New Roman" w:hAnsi="Times New Roman" w:cs="Times New Roman"/>
          <w:sz w:val="28"/>
          <w:szCs w:val="28"/>
        </w:rPr>
        <w:t>Сапоговская</w:t>
      </w:r>
      <w:proofErr w:type="spellEnd"/>
      <w:r w:rsidRPr="0002492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24922" w:rsidRPr="00024922" w:rsidRDefault="00024922" w:rsidP="000249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Сапогов</w:t>
      </w:r>
    </w:p>
    <w:p w:rsidR="00024922" w:rsidRPr="00024922" w:rsidRDefault="00024922" w:rsidP="0002492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24922">
        <w:rPr>
          <w:rFonts w:ascii="Times New Roman" w:hAnsi="Times New Roman" w:cs="Times New Roman"/>
          <w:sz w:val="28"/>
          <w:szCs w:val="28"/>
        </w:rPr>
        <w:t>читель физической культуры</w:t>
      </w:r>
    </w:p>
    <w:p w:rsidR="00024922" w:rsidRDefault="00024922" w:rsidP="000249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161" w:rsidRPr="00E4310F" w:rsidRDefault="001D2161" w:rsidP="0000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0F">
        <w:rPr>
          <w:rFonts w:ascii="Times New Roman" w:hAnsi="Times New Roman" w:cs="Times New Roman"/>
          <w:b/>
          <w:sz w:val="28"/>
          <w:szCs w:val="28"/>
        </w:rPr>
        <w:t>План – конспект урока</w:t>
      </w:r>
    </w:p>
    <w:p w:rsidR="001D2161" w:rsidRPr="00E4310F" w:rsidRDefault="001D2161" w:rsidP="0000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0F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="00B365E5" w:rsidRPr="00E43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10F">
        <w:rPr>
          <w:rFonts w:ascii="Times New Roman" w:hAnsi="Times New Roman" w:cs="Times New Roman"/>
          <w:b/>
          <w:sz w:val="28"/>
          <w:szCs w:val="28"/>
        </w:rPr>
        <w:t>для учащихся 7 класса</w:t>
      </w:r>
    </w:p>
    <w:p w:rsidR="0082338D" w:rsidRPr="00E4310F" w:rsidRDefault="0082338D" w:rsidP="001D2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0F">
        <w:rPr>
          <w:rFonts w:ascii="Times New Roman" w:hAnsi="Times New Roman" w:cs="Times New Roman"/>
          <w:b/>
          <w:sz w:val="28"/>
          <w:szCs w:val="28"/>
        </w:rPr>
        <w:t>Тема: Легкая атлетика</w:t>
      </w:r>
    </w:p>
    <w:p w:rsidR="0082338D" w:rsidRPr="00E4310F" w:rsidRDefault="0082338D" w:rsidP="00823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10F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82338D" w:rsidRPr="00E4310F" w:rsidRDefault="00C94F55" w:rsidP="008233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>Обучение техники бега на короткие дистанции; прыжкам толчком одной ногой, двумя ногами</w:t>
      </w:r>
      <w:r w:rsidR="00CF591F" w:rsidRPr="00E4310F">
        <w:rPr>
          <w:rFonts w:ascii="Times New Roman" w:hAnsi="Times New Roman" w:cs="Times New Roman"/>
          <w:sz w:val="28"/>
          <w:szCs w:val="28"/>
        </w:rPr>
        <w:t>.</w:t>
      </w:r>
    </w:p>
    <w:p w:rsidR="00C94F55" w:rsidRPr="00E4310F" w:rsidRDefault="00C94F55" w:rsidP="008233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>Развитие быстроты, прыгучести, ловкости.</w:t>
      </w:r>
    </w:p>
    <w:p w:rsidR="00CF591F" w:rsidRPr="00E4310F" w:rsidRDefault="00C94F55" w:rsidP="008233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 Воспитания трудолюбия, активности, чувства товарищества</w:t>
      </w:r>
      <w:r w:rsidR="00CF591F" w:rsidRPr="00E4310F">
        <w:rPr>
          <w:rFonts w:ascii="Times New Roman" w:hAnsi="Times New Roman" w:cs="Times New Roman"/>
          <w:sz w:val="28"/>
          <w:szCs w:val="28"/>
        </w:rPr>
        <w:t>.</w:t>
      </w:r>
    </w:p>
    <w:p w:rsidR="00CF591F" w:rsidRPr="00E4310F" w:rsidRDefault="00CF591F" w:rsidP="00CF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4310F">
        <w:rPr>
          <w:rFonts w:ascii="Times New Roman" w:hAnsi="Times New Roman" w:cs="Times New Roman"/>
          <w:sz w:val="28"/>
          <w:szCs w:val="28"/>
        </w:rPr>
        <w:t>спортивная площадка.</w:t>
      </w:r>
    </w:p>
    <w:p w:rsidR="006A2385" w:rsidRPr="00E4310F" w:rsidRDefault="00CF591F" w:rsidP="00CF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b/>
          <w:sz w:val="28"/>
          <w:szCs w:val="28"/>
        </w:rPr>
        <w:t xml:space="preserve">Оборудование и инвентарь: </w:t>
      </w:r>
      <w:proofErr w:type="spellStart"/>
      <w:r w:rsidR="00C94F55" w:rsidRPr="00E4310F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="00C94F55" w:rsidRPr="00E4310F">
        <w:rPr>
          <w:rFonts w:ascii="Times New Roman" w:hAnsi="Times New Roman" w:cs="Times New Roman"/>
          <w:sz w:val="28"/>
          <w:szCs w:val="28"/>
        </w:rPr>
        <w:t>, волейбольный мяч</w:t>
      </w:r>
    </w:p>
    <w:p w:rsidR="006A2385" w:rsidRPr="00E4310F" w:rsidRDefault="006A2385" w:rsidP="00CF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97"/>
        <w:gridCol w:w="3683"/>
        <w:gridCol w:w="1480"/>
        <w:gridCol w:w="3511"/>
      </w:tblGrid>
      <w:tr w:rsidR="006A2385" w:rsidRPr="00E4310F" w:rsidTr="008C1629">
        <w:tc>
          <w:tcPr>
            <w:tcW w:w="703" w:type="dxa"/>
          </w:tcPr>
          <w:p w:rsidR="006A2385" w:rsidRPr="00E4310F" w:rsidRDefault="00762BF0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</w:p>
          <w:p w:rsidR="00762BF0" w:rsidRPr="00E4310F" w:rsidRDefault="00762BF0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364" w:type="dxa"/>
          </w:tcPr>
          <w:p w:rsidR="006A2385" w:rsidRPr="00E4310F" w:rsidRDefault="00762BF0" w:rsidP="007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6A2385" w:rsidRPr="00E4310F" w:rsidRDefault="00762BF0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685" w:type="dxa"/>
          </w:tcPr>
          <w:p w:rsidR="006A2385" w:rsidRPr="00E4310F" w:rsidRDefault="00762BF0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</w:t>
            </w:r>
            <w:proofErr w:type="gramStart"/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етодические указания</w:t>
            </w:r>
          </w:p>
        </w:tc>
      </w:tr>
      <w:tr w:rsidR="006A2385" w:rsidRPr="00E4310F" w:rsidTr="008C1629">
        <w:tc>
          <w:tcPr>
            <w:tcW w:w="703" w:type="dxa"/>
          </w:tcPr>
          <w:p w:rsidR="006A2385" w:rsidRPr="00E4310F" w:rsidRDefault="00F80D55" w:rsidP="00CF59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31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3364" w:type="dxa"/>
          </w:tcPr>
          <w:p w:rsidR="006A2385" w:rsidRPr="00E4310F" w:rsidRDefault="00F80D55" w:rsidP="00F80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b/>
                <w:sz w:val="28"/>
                <w:szCs w:val="28"/>
              </w:rPr>
              <w:t>Вводная</w:t>
            </w:r>
            <w:r w:rsidR="000043E7" w:rsidRPr="00E43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1134" w:type="dxa"/>
          </w:tcPr>
          <w:p w:rsidR="006A2385" w:rsidRPr="00E4310F" w:rsidRDefault="00C94F55" w:rsidP="00F80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A2385" w:rsidRPr="00E4310F" w:rsidRDefault="006A2385" w:rsidP="00CF5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385" w:rsidRPr="00E4310F" w:rsidTr="008C1629">
        <w:tc>
          <w:tcPr>
            <w:tcW w:w="703" w:type="dxa"/>
          </w:tcPr>
          <w:p w:rsidR="006A2385" w:rsidRPr="00E4310F" w:rsidRDefault="006A2385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6A2385" w:rsidRPr="00E4310F" w:rsidRDefault="00F80D55" w:rsidP="00BC51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Построение, сообщение задач урока</w:t>
            </w:r>
          </w:p>
        </w:tc>
        <w:tc>
          <w:tcPr>
            <w:tcW w:w="1134" w:type="dxa"/>
          </w:tcPr>
          <w:p w:rsidR="006A2385" w:rsidRPr="00E4310F" w:rsidRDefault="00B558A8" w:rsidP="00F8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A2385" w:rsidRPr="00E4310F" w:rsidRDefault="00F80D55" w:rsidP="00BC5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</w:t>
            </w:r>
            <w:r w:rsidR="00BC5142"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сдает </w:t>
            </w:r>
            <w:r w:rsidR="00C94F55"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учителю </w:t>
            </w: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рапорт</w:t>
            </w:r>
            <w:r w:rsidR="00BC5142"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 о готовности класса к уроку.</w:t>
            </w: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2385" w:rsidRPr="00E4310F" w:rsidTr="008C1629">
        <w:tc>
          <w:tcPr>
            <w:tcW w:w="703" w:type="dxa"/>
          </w:tcPr>
          <w:p w:rsidR="006A2385" w:rsidRPr="00E4310F" w:rsidRDefault="006A2385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6A2385" w:rsidRPr="00E4310F" w:rsidRDefault="00C94F55" w:rsidP="00BC51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Ходьба:</w:t>
            </w:r>
          </w:p>
          <w:p w:rsidR="00C94F55" w:rsidRPr="00E4310F" w:rsidRDefault="00C94F55" w:rsidP="00C94F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на носках;</w:t>
            </w:r>
          </w:p>
          <w:p w:rsidR="00C94F55" w:rsidRPr="00E4310F" w:rsidRDefault="00C94F55" w:rsidP="00C94F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на пятках;</w:t>
            </w:r>
          </w:p>
          <w:p w:rsidR="00C94F55" w:rsidRPr="00E4310F" w:rsidRDefault="00B558A8" w:rsidP="00C94F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на внутренней и внешней сводах стопы</w:t>
            </w:r>
            <w:proofErr w:type="gramEnd"/>
          </w:p>
        </w:tc>
        <w:tc>
          <w:tcPr>
            <w:tcW w:w="1134" w:type="dxa"/>
          </w:tcPr>
          <w:p w:rsidR="006A2385" w:rsidRPr="00E4310F" w:rsidRDefault="00B558A8" w:rsidP="00BC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C5142" w:rsidRPr="00E4310F" w:rsidRDefault="00B558A8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 осанкой</w:t>
            </w:r>
          </w:p>
        </w:tc>
      </w:tr>
      <w:tr w:rsidR="006A2385" w:rsidRPr="00E4310F" w:rsidTr="008C1629">
        <w:tc>
          <w:tcPr>
            <w:tcW w:w="703" w:type="dxa"/>
          </w:tcPr>
          <w:p w:rsidR="006A2385" w:rsidRPr="00E4310F" w:rsidRDefault="006A2385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6A2385" w:rsidRPr="00E4310F" w:rsidRDefault="00A023BA" w:rsidP="00A02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ходьбе</w:t>
            </w:r>
          </w:p>
        </w:tc>
        <w:tc>
          <w:tcPr>
            <w:tcW w:w="1134" w:type="dxa"/>
          </w:tcPr>
          <w:p w:rsidR="006A2385" w:rsidRPr="00E4310F" w:rsidRDefault="00A023BA" w:rsidP="003A5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A2385" w:rsidRPr="00E4310F" w:rsidRDefault="00A023BA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См. приложения 2 </w:t>
            </w:r>
          </w:p>
        </w:tc>
      </w:tr>
      <w:tr w:rsidR="006A2385" w:rsidRPr="00E4310F" w:rsidTr="008C1629">
        <w:tc>
          <w:tcPr>
            <w:tcW w:w="703" w:type="dxa"/>
          </w:tcPr>
          <w:p w:rsidR="006A2385" w:rsidRPr="00E4310F" w:rsidRDefault="006A2385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6A2385" w:rsidRPr="00E4310F" w:rsidRDefault="00A023BA" w:rsidP="00A023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Подвижная игра «Ловля цепочкой»</w:t>
            </w:r>
          </w:p>
        </w:tc>
        <w:tc>
          <w:tcPr>
            <w:tcW w:w="1134" w:type="dxa"/>
          </w:tcPr>
          <w:p w:rsidR="006A2385" w:rsidRPr="00E4310F" w:rsidRDefault="00A023BA" w:rsidP="008C1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C1629" w:rsidRPr="00E4310F" w:rsidRDefault="00A023BA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См. приложения 5</w:t>
            </w:r>
          </w:p>
        </w:tc>
      </w:tr>
      <w:tr w:rsidR="006A2385" w:rsidRPr="00E4310F" w:rsidTr="008C1629">
        <w:tc>
          <w:tcPr>
            <w:tcW w:w="703" w:type="dxa"/>
          </w:tcPr>
          <w:p w:rsidR="006A2385" w:rsidRPr="00E4310F" w:rsidRDefault="00A023BA" w:rsidP="00CF59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31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3364" w:type="dxa"/>
          </w:tcPr>
          <w:p w:rsidR="006A2385" w:rsidRPr="00E4310F" w:rsidRDefault="00A023BA" w:rsidP="00A023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  <w:r w:rsidR="000043E7" w:rsidRPr="00E43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  <w:r w:rsidRPr="00E43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A2385" w:rsidRPr="00E4310F" w:rsidRDefault="00A023BA" w:rsidP="008C1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6A2385" w:rsidRPr="00E4310F" w:rsidRDefault="006A2385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385" w:rsidRPr="00E4310F" w:rsidTr="008C1629">
        <w:tc>
          <w:tcPr>
            <w:tcW w:w="703" w:type="dxa"/>
          </w:tcPr>
          <w:p w:rsidR="006A2385" w:rsidRPr="00E4310F" w:rsidRDefault="006A2385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6A2385" w:rsidRPr="00E4310F" w:rsidRDefault="00A023BA" w:rsidP="008C162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Прыжки с места толчком двумя ногами</w:t>
            </w:r>
          </w:p>
        </w:tc>
        <w:tc>
          <w:tcPr>
            <w:tcW w:w="1134" w:type="dxa"/>
          </w:tcPr>
          <w:p w:rsidR="006A2385" w:rsidRPr="00E4310F" w:rsidRDefault="00A023BA" w:rsidP="00A0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023BA" w:rsidRPr="00E4310F" w:rsidRDefault="00A6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выполняют прыжки с места повторно, считая количество прыжков. Победитель: наименьшее количество прыжков от боковой линии </w:t>
            </w:r>
            <w:proofErr w:type="gramStart"/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 боковой</w:t>
            </w:r>
          </w:p>
          <w:tbl>
            <w:tblPr>
              <w:tblStyle w:val="a4"/>
              <w:tblpPr w:leftFromText="180" w:rightFromText="180" w:vertAnchor="text" w:horzAnchor="margin" w:tblpY="-286"/>
              <w:tblOverlap w:val="never"/>
              <w:tblW w:w="0" w:type="auto"/>
              <w:tblLook w:val="04A0"/>
            </w:tblPr>
            <w:tblGrid>
              <w:gridCol w:w="3285"/>
            </w:tblGrid>
            <w:tr w:rsidR="00A023BA" w:rsidRPr="00E4310F" w:rsidTr="005451D7">
              <w:trPr>
                <w:trHeight w:val="985"/>
              </w:trPr>
              <w:tc>
                <w:tcPr>
                  <w:tcW w:w="3454" w:type="dxa"/>
                </w:tcPr>
                <w:p w:rsidR="005451D7" w:rsidRPr="00E4310F" w:rsidRDefault="00A75A84" w:rsidP="009C69A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oval id="_x0000_s1037" style="position:absolute;margin-left:10.75pt;margin-top:38.85pt;width:7.15pt;height:7.15pt;z-index:251663360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_x0000_s1029" type="#_x0000_t68" style="position:absolute;margin-left:40pt;margin-top:6.2pt;width:7.15pt;height:7.15pt;z-index:251658240">
                        <v:textbox style="layout-flow:vertical-ideographic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1" type="#_x0000_t68" style="position:absolute;margin-left:76pt;margin-top:6.2pt;width:7.15pt;height:7.15pt;z-index:251659264">
                        <v:textbox style="layout-flow:vertical-ideographic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2" type="#_x0000_t68" style="position:absolute;margin-left:10.75pt;margin-top:6.2pt;width:7.15pt;height:7.15pt;z-index:251660288">
                        <v:textbox style="layout-flow:vertical-ideographic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3" type="#_x0000_t68" style="position:absolute;margin-left:100pt;margin-top:6.2pt;width:7.15pt;height:7.15pt;z-index:251661312">
                        <v:textbox style="layout-flow:vertical-ideographic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34" type="#_x0000_t68" style="position:absolute;margin-left:133.35pt;margin-top:6.2pt;width:7.15pt;height:7.15pt;z-index:251662336">
                        <v:textbox style="layout-flow:vertical-ideographic"/>
                      </v:shape>
                    </w:pict>
                  </w:r>
                </w:p>
                <w:p w:rsidR="00A023BA" w:rsidRPr="00E4310F" w:rsidRDefault="00A75A84" w:rsidP="005451D7">
                  <w:pPr>
                    <w:tabs>
                      <w:tab w:val="left" w:pos="91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oval id="_x0000_s1041" style="position:absolute;margin-left:133.35pt;margin-top:25.05pt;width:7.15pt;height:7.15pt;z-index:251667456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oval id="_x0000_s1040" style="position:absolute;margin-left:100pt;margin-top:25.05pt;width:7.15pt;height:7.15pt;z-index:251666432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oval id="_x0000_s1039" style="position:absolute;margin-left:76pt;margin-top:25.05pt;width:7.15pt;height:7.15pt;z-index:251665408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oval id="_x0000_s1038" style="position:absolute;margin-left:40pt;margin-top:25.05pt;width:7.15pt;height:7.15pt;z-index:251664384"/>
                    </w:pict>
                  </w:r>
                  <w:r w:rsidR="005451D7" w:rsidRPr="00E43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6A2385" w:rsidRPr="00E4310F" w:rsidRDefault="006A2385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29" w:rsidRPr="00E4310F" w:rsidTr="008C1629">
        <w:tc>
          <w:tcPr>
            <w:tcW w:w="703" w:type="dxa"/>
          </w:tcPr>
          <w:p w:rsidR="008C1629" w:rsidRPr="00E4310F" w:rsidRDefault="008C1629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840045" w:rsidRPr="00E4310F" w:rsidRDefault="00A612C0" w:rsidP="00A612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левой ноге </w:t>
            </w:r>
            <w:r w:rsidRPr="00E4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правой)</w:t>
            </w:r>
            <w:proofErr w:type="gramEnd"/>
          </w:p>
        </w:tc>
        <w:tc>
          <w:tcPr>
            <w:tcW w:w="1134" w:type="dxa"/>
          </w:tcPr>
          <w:p w:rsidR="00840045" w:rsidRPr="00E4310F" w:rsidRDefault="00A612C0" w:rsidP="00A61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840045" w:rsidRPr="00E4310F" w:rsidRDefault="00840045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1629" w:rsidRPr="00E4310F" w:rsidTr="008C1629">
        <w:tc>
          <w:tcPr>
            <w:tcW w:w="703" w:type="dxa"/>
          </w:tcPr>
          <w:p w:rsidR="008C1629" w:rsidRPr="00E4310F" w:rsidRDefault="008C1629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8C1629" w:rsidRPr="00E4310F" w:rsidRDefault="00A612C0" w:rsidP="00A612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Челночный бег (</w:t>
            </w:r>
            <w:r w:rsidR="006508B1" w:rsidRPr="00E4310F">
              <w:rPr>
                <w:rFonts w:ascii="Times New Roman" w:hAnsi="Times New Roman" w:cs="Times New Roman"/>
                <w:sz w:val="28"/>
                <w:szCs w:val="28"/>
              </w:rPr>
              <w:t>4*10 м</w:t>
            </w: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08B1" w:rsidRPr="00E431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08B1" w:rsidRPr="00E4310F" w:rsidRDefault="006508B1" w:rsidP="006508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и.п.: высокий старт;</w:t>
            </w:r>
          </w:p>
          <w:p w:rsidR="006508B1" w:rsidRPr="00E4310F" w:rsidRDefault="006508B1" w:rsidP="006508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и.п.: низкий старт;</w:t>
            </w:r>
          </w:p>
          <w:p w:rsidR="006508B1" w:rsidRPr="00E4310F" w:rsidRDefault="006508B1" w:rsidP="006508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и.п.: присед;</w:t>
            </w:r>
          </w:p>
          <w:p w:rsidR="006508B1" w:rsidRPr="00E4310F" w:rsidRDefault="006508B1" w:rsidP="007E0EF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и.п.: левым (правым)</w:t>
            </w:r>
            <w:r w:rsidR="001D52D4"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боком вперед</w:t>
            </w:r>
          </w:p>
        </w:tc>
        <w:tc>
          <w:tcPr>
            <w:tcW w:w="1134" w:type="dxa"/>
          </w:tcPr>
          <w:p w:rsidR="008C1629" w:rsidRPr="00E4310F" w:rsidRDefault="001D52D4" w:rsidP="001D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8C1629" w:rsidRPr="00E4310F" w:rsidRDefault="001D52D4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все ученики класса: касаться рукой боковой линии площадки, закончить упражнение в том же исходном положении, в каком начинали </w:t>
            </w:r>
            <w:r w:rsidR="000043E7" w:rsidRPr="00E4310F">
              <w:rPr>
                <w:rFonts w:ascii="Times New Roman" w:hAnsi="Times New Roman" w:cs="Times New Roman"/>
                <w:sz w:val="28"/>
                <w:szCs w:val="28"/>
              </w:rPr>
              <w:t>ускорение</w:t>
            </w:r>
          </w:p>
        </w:tc>
      </w:tr>
      <w:tr w:rsidR="008C1629" w:rsidRPr="00E4310F" w:rsidTr="008C1629">
        <w:tc>
          <w:tcPr>
            <w:tcW w:w="703" w:type="dxa"/>
          </w:tcPr>
          <w:p w:rsidR="008C1629" w:rsidRPr="00E4310F" w:rsidRDefault="008C1629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8C1629" w:rsidRPr="00E4310F" w:rsidRDefault="001D52D4" w:rsidP="001D52D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Подвижная игра «Перестрелка»</w:t>
            </w:r>
          </w:p>
        </w:tc>
        <w:tc>
          <w:tcPr>
            <w:tcW w:w="1134" w:type="dxa"/>
          </w:tcPr>
          <w:p w:rsidR="008C1629" w:rsidRPr="00E4310F" w:rsidRDefault="001D52D4" w:rsidP="001D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8C1629" w:rsidRPr="00E4310F" w:rsidRDefault="001D52D4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См. приложение 5.</w:t>
            </w:r>
          </w:p>
          <w:p w:rsidR="001D52D4" w:rsidRPr="00E4310F" w:rsidRDefault="001D52D4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Команда мальчиков играет против команды девочек</w:t>
            </w:r>
          </w:p>
        </w:tc>
      </w:tr>
      <w:tr w:rsidR="008C1629" w:rsidRPr="00E4310F" w:rsidTr="008C1629">
        <w:tc>
          <w:tcPr>
            <w:tcW w:w="703" w:type="dxa"/>
          </w:tcPr>
          <w:p w:rsidR="008C1629" w:rsidRPr="00E4310F" w:rsidRDefault="001D52D4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3364" w:type="dxa"/>
          </w:tcPr>
          <w:p w:rsidR="008C1629" w:rsidRPr="00E4310F" w:rsidRDefault="009F54D1" w:rsidP="00CF5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</w:t>
            </w:r>
            <w:r w:rsidR="000043E7" w:rsidRPr="00E4310F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1134" w:type="dxa"/>
          </w:tcPr>
          <w:p w:rsidR="008C1629" w:rsidRPr="00E4310F" w:rsidRDefault="009F54D1" w:rsidP="009F5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C1629" w:rsidRPr="00E4310F" w:rsidRDefault="008C1629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29" w:rsidRPr="00E4310F" w:rsidTr="008C1629">
        <w:tc>
          <w:tcPr>
            <w:tcW w:w="703" w:type="dxa"/>
          </w:tcPr>
          <w:p w:rsidR="008C1629" w:rsidRPr="00E4310F" w:rsidRDefault="008C1629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8C1629" w:rsidRPr="00E4310F" w:rsidRDefault="009F54D1" w:rsidP="009F54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1.Лазание по рукоходу в висе</w:t>
            </w:r>
          </w:p>
        </w:tc>
        <w:tc>
          <w:tcPr>
            <w:tcW w:w="1134" w:type="dxa"/>
          </w:tcPr>
          <w:p w:rsidR="008C1629" w:rsidRPr="00E4310F" w:rsidRDefault="009F54D1" w:rsidP="009F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C1629" w:rsidRPr="00E4310F" w:rsidRDefault="008C1629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29" w:rsidRPr="00E4310F" w:rsidTr="008C1629">
        <w:tc>
          <w:tcPr>
            <w:tcW w:w="703" w:type="dxa"/>
          </w:tcPr>
          <w:p w:rsidR="008C1629" w:rsidRPr="00E4310F" w:rsidRDefault="008C1629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8C1629" w:rsidRPr="00E4310F" w:rsidRDefault="00B82359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       2.</w:t>
            </w:r>
            <w:r w:rsidR="00520DF5" w:rsidRPr="00E4310F">
              <w:rPr>
                <w:rFonts w:ascii="Times New Roman" w:hAnsi="Times New Roman" w:cs="Times New Roman"/>
                <w:sz w:val="28"/>
                <w:szCs w:val="28"/>
              </w:rPr>
              <w:t>Построение, подведение</w:t>
            </w:r>
            <w:r w:rsidR="00F5627A"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 итогов урока</w:t>
            </w:r>
            <w:r w:rsidR="00520DF5" w:rsidRPr="00E4310F">
              <w:rPr>
                <w:rFonts w:ascii="Times New Roman" w:hAnsi="Times New Roman" w:cs="Times New Roman"/>
                <w:sz w:val="28"/>
                <w:szCs w:val="28"/>
              </w:rPr>
              <w:t>, организованный уход</w:t>
            </w:r>
            <w:r w:rsidR="00F5627A" w:rsidRPr="00E431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8C1629" w:rsidRPr="00E4310F" w:rsidRDefault="009F54D1" w:rsidP="009F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C1629" w:rsidRPr="00E4310F" w:rsidRDefault="00520DF5" w:rsidP="00C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10F">
              <w:rPr>
                <w:rFonts w:ascii="Times New Roman" w:hAnsi="Times New Roman" w:cs="Times New Roman"/>
                <w:sz w:val="28"/>
                <w:szCs w:val="28"/>
              </w:rPr>
              <w:t>Домашнее задание: упражнение на осанку, гибкость.</w:t>
            </w:r>
          </w:p>
        </w:tc>
      </w:tr>
    </w:tbl>
    <w:p w:rsidR="00CF591F" w:rsidRPr="00E4310F" w:rsidRDefault="00CF591F" w:rsidP="00CF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82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B365E5" w:rsidP="00B36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b/>
          <w:sz w:val="28"/>
          <w:szCs w:val="28"/>
        </w:rPr>
        <w:t>Список</w:t>
      </w:r>
      <w:r w:rsidRPr="00E4310F">
        <w:rPr>
          <w:rFonts w:ascii="Times New Roman" w:hAnsi="Times New Roman" w:cs="Times New Roman"/>
          <w:sz w:val="28"/>
          <w:szCs w:val="28"/>
        </w:rPr>
        <w:t xml:space="preserve"> </w:t>
      </w:r>
      <w:r w:rsidRPr="00E4310F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E4310F">
        <w:rPr>
          <w:rFonts w:ascii="Times New Roman" w:hAnsi="Times New Roman" w:cs="Times New Roman"/>
          <w:sz w:val="28"/>
          <w:szCs w:val="28"/>
        </w:rPr>
        <w:t>:</w:t>
      </w:r>
    </w:p>
    <w:p w:rsidR="00B365E5" w:rsidRPr="00E4310F" w:rsidRDefault="005630D6" w:rsidP="00B365E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Физкультура. 7 класс: поурочные планы/авт.-сост. </w:t>
      </w:r>
      <w:proofErr w:type="spellStart"/>
      <w:r w:rsidRPr="00E4310F">
        <w:rPr>
          <w:rFonts w:ascii="Times New Roman" w:hAnsi="Times New Roman" w:cs="Times New Roman"/>
          <w:sz w:val="28"/>
          <w:szCs w:val="28"/>
        </w:rPr>
        <w:t>Г.В.Бондаренкова</w:t>
      </w:r>
      <w:proofErr w:type="spellEnd"/>
      <w:r w:rsidRPr="00E4310F">
        <w:rPr>
          <w:rFonts w:ascii="Times New Roman" w:hAnsi="Times New Roman" w:cs="Times New Roman"/>
          <w:sz w:val="28"/>
          <w:szCs w:val="28"/>
        </w:rPr>
        <w:t>, Н.И.Коваленко. – Волг</w:t>
      </w:r>
      <w:r w:rsidR="00E4310F">
        <w:rPr>
          <w:rFonts w:ascii="Times New Roman" w:hAnsi="Times New Roman" w:cs="Times New Roman"/>
          <w:sz w:val="28"/>
          <w:szCs w:val="28"/>
        </w:rPr>
        <w:t>о</w:t>
      </w:r>
      <w:r w:rsidRPr="00E4310F">
        <w:rPr>
          <w:rFonts w:ascii="Times New Roman" w:hAnsi="Times New Roman" w:cs="Times New Roman"/>
          <w:sz w:val="28"/>
          <w:szCs w:val="28"/>
        </w:rPr>
        <w:t xml:space="preserve">град: Учитель, 2005. – 156 </w:t>
      </w:r>
      <w:proofErr w:type="gramStart"/>
      <w:r w:rsidRPr="00E431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310F">
        <w:rPr>
          <w:rFonts w:ascii="Times New Roman" w:hAnsi="Times New Roman" w:cs="Times New Roman"/>
          <w:sz w:val="28"/>
          <w:szCs w:val="28"/>
        </w:rPr>
        <w:t>.</w:t>
      </w: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38D" w:rsidRPr="00E4310F" w:rsidRDefault="00BA5849" w:rsidP="00BA58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E76B1" w:rsidRPr="00E4310F" w:rsidRDefault="009E76B1" w:rsidP="009E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6B1" w:rsidRPr="00E4310F" w:rsidRDefault="009E76B1" w:rsidP="009E7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10F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E4310F">
        <w:rPr>
          <w:rFonts w:ascii="Times New Roman" w:hAnsi="Times New Roman" w:cs="Times New Roman"/>
          <w:b/>
          <w:sz w:val="28"/>
          <w:szCs w:val="28"/>
        </w:rPr>
        <w:t xml:space="preserve"> упражнения в ходьбе</w:t>
      </w:r>
    </w:p>
    <w:p w:rsidR="00B82359" w:rsidRPr="00E4310F" w:rsidRDefault="00B82359" w:rsidP="00B82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59" w:rsidRPr="00E4310F" w:rsidRDefault="00B82359" w:rsidP="00DD71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6B1" w:rsidRPr="00E4310F" w:rsidRDefault="00F94006" w:rsidP="00F9400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>И.п. – о.с.</w:t>
      </w:r>
    </w:p>
    <w:p w:rsidR="00F94006" w:rsidRPr="00E4310F" w:rsidRDefault="00F94006" w:rsidP="00F940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>Задание. В ходьбе – хлопки руками спереди и сзади на каждый шаг с продвижением на отрезках прямой.</w:t>
      </w:r>
    </w:p>
    <w:p w:rsidR="00F94006" w:rsidRPr="00E4310F" w:rsidRDefault="00F94006" w:rsidP="00F940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94006" w:rsidRPr="00E4310F" w:rsidRDefault="00F94006" w:rsidP="00F9400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То же, </w:t>
      </w:r>
      <w:r w:rsidR="00DD71B1" w:rsidRPr="00E4310F">
        <w:rPr>
          <w:rFonts w:ascii="Times New Roman" w:hAnsi="Times New Roman" w:cs="Times New Roman"/>
          <w:sz w:val="28"/>
          <w:szCs w:val="28"/>
        </w:rPr>
        <w:t xml:space="preserve">но сочетая движения рук в стороны с хлопком под согнутым </w:t>
      </w:r>
      <w:proofErr w:type="gramStart"/>
      <w:r w:rsidR="00DD71B1" w:rsidRPr="00E4310F">
        <w:rPr>
          <w:rFonts w:ascii="Times New Roman" w:hAnsi="Times New Roman" w:cs="Times New Roman"/>
          <w:sz w:val="28"/>
          <w:szCs w:val="28"/>
        </w:rPr>
        <w:t>коленном</w:t>
      </w:r>
      <w:proofErr w:type="gramEnd"/>
      <w:r w:rsidR="00DD71B1" w:rsidRPr="00E4310F">
        <w:rPr>
          <w:rFonts w:ascii="Times New Roman" w:hAnsi="Times New Roman" w:cs="Times New Roman"/>
          <w:sz w:val="28"/>
          <w:szCs w:val="28"/>
        </w:rPr>
        <w:t xml:space="preserve"> правой и левой ноги.</w:t>
      </w:r>
    </w:p>
    <w:p w:rsidR="00DD71B1" w:rsidRPr="00E4310F" w:rsidRDefault="00DD71B1" w:rsidP="00DD71B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>То же, но сочетая движения рук в стороны с хлопком под прямой ногой с оттянутым носком.</w:t>
      </w:r>
    </w:p>
    <w:p w:rsidR="00DD71B1" w:rsidRPr="00E4310F" w:rsidRDefault="00DD71B1" w:rsidP="00DD71B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1B1" w:rsidRPr="00E4310F" w:rsidRDefault="007036A5" w:rsidP="007036A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>И.п. – о.с.</w:t>
      </w:r>
    </w:p>
    <w:p w:rsidR="007036A5" w:rsidRPr="00E4310F" w:rsidRDefault="007036A5" w:rsidP="007036A5">
      <w:pPr>
        <w:pStyle w:val="a3"/>
        <w:spacing w:after="0" w:line="24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>Задание. В ходьбе на каждый шаг симметричные движения руками: вперед, в стороны, вверх и вниз – назад.</w:t>
      </w:r>
    </w:p>
    <w:p w:rsidR="007036A5" w:rsidRPr="00E4310F" w:rsidRDefault="007036A5" w:rsidP="007036A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 </w:t>
      </w:r>
      <w:r w:rsidR="00033DA0" w:rsidRPr="00E4310F">
        <w:rPr>
          <w:rFonts w:ascii="Times New Roman" w:hAnsi="Times New Roman" w:cs="Times New Roman"/>
          <w:sz w:val="28"/>
          <w:szCs w:val="28"/>
        </w:rPr>
        <w:t>То же, но движение руками в стороны, вверх, вперед и вниз назад.</w:t>
      </w:r>
    </w:p>
    <w:p w:rsidR="00033DA0" w:rsidRPr="00E4310F" w:rsidRDefault="00033DA0" w:rsidP="00033DA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То же, но движение руками вверх, в </w:t>
      </w:r>
      <w:r w:rsidR="00393619" w:rsidRPr="00E4310F">
        <w:rPr>
          <w:rFonts w:ascii="Times New Roman" w:hAnsi="Times New Roman" w:cs="Times New Roman"/>
          <w:sz w:val="28"/>
          <w:szCs w:val="28"/>
        </w:rPr>
        <w:t>стороны, вперед</w:t>
      </w:r>
      <w:r w:rsidRPr="00E4310F">
        <w:rPr>
          <w:rFonts w:ascii="Times New Roman" w:hAnsi="Times New Roman" w:cs="Times New Roman"/>
          <w:sz w:val="28"/>
          <w:szCs w:val="28"/>
        </w:rPr>
        <w:t xml:space="preserve"> и вниз назад.</w:t>
      </w:r>
    </w:p>
    <w:p w:rsidR="00033DA0" w:rsidRPr="00E4310F" w:rsidRDefault="00033DA0" w:rsidP="00033DA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CA3" w:rsidRPr="00E4310F" w:rsidRDefault="00485CA3" w:rsidP="00485CA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310F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E431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310F">
        <w:rPr>
          <w:rFonts w:ascii="Times New Roman" w:hAnsi="Times New Roman" w:cs="Times New Roman"/>
          <w:sz w:val="28"/>
          <w:szCs w:val="28"/>
        </w:rPr>
        <w:t xml:space="preserve"> – о.с.</w:t>
      </w:r>
    </w:p>
    <w:p w:rsidR="00393619" w:rsidRPr="00E4310F" w:rsidRDefault="00485CA3" w:rsidP="00485CA3">
      <w:pPr>
        <w:pStyle w:val="a3"/>
        <w:spacing w:after="0" w:line="240" w:lineRule="auto"/>
        <w:ind w:left="1185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Задание. В ходьбе на каждый шаг движения руками: вперед, в стороны, вперед, </w:t>
      </w:r>
      <w:proofErr w:type="spellStart"/>
      <w:r w:rsidRPr="00E4310F">
        <w:rPr>
          <w:rFonts w:ascii="Times New Roman" w:hAnsi="Times New Roman" w:cs="Times New Roman"/>
          <w:sz w:val="28"/>
          <w:szCs w:val="28"/>
        </w:rPr>
        <w:t>вниз-назад</w:t>
      </w:r>
      <w:proofErr w:type="spellEnd"/>
      <w:r w:rsidR="00393619" w:rsidRPr="00E4310F">
        <w:rPr>
          <w:rFonts w:ascii="Times New Roman" w:hAnsi="Times New Roman" w:cs="Times New Roman"/>
          <w:sz w:val="28"/>
          <w:szCs w:val="28"/>
        </w:rPr>
        <w:t>.</w:t>
      </w:r>
    </w:p>
    <w:p w:rsidR="00DD71B1" w:rsidRPr="00E4310F" w:rsidRDefault="00393619" w:rsidP="0039361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То же, но движения руками вперед, перед </w:t>
      </w:r>
      <w:proofErr w:type="spellStart"/>
      <w:r w:rsidRPr="00E4310F">
        <w:rPr>
          <w:rFonts w:ascii="Times New Roman" w:hAnsi="Times New Roman" w:cs="Times New Roman"/>
          <w:sz w:val="28"/>
          <w:szCs w:val="28"/>
        </w:rPr>
        <w:t>грудью</w:t>
      </w:r>
      <w:proofErr w:type="gramStart"/>
      <w:r w:rsidRPr="00E4310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4310F">
        <w:rPr>
          <w:rFonts w:ascii="Times New Roman" w:hAnsi="Times New Roman" w:cs="Times New Roman"/>
          <w:sz w:val="28"/>
          <w:szCs w:val="28"/>
        </w:rPr>
        <w:t>перед</w:t>
      </w:r>
      <w:proofErr w:type="spellEnd"/>
      <w:r w:rsidRPr="00E43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10F">
        <w:rPr>
          <w:rFonts w:ascii="Times New Roman" w:hAnsi="Times New Roman" w:cs="Times New Roman"/>
          <w:sz w:val="28"/>
          <w:szCs w:val="28"/>
        </w:rPr>
        <w:t>вниз-назад</w:t>
      </w:r>
      <w:proofErr w:type="spellEnd"/>
      <w:r w:rsidRPr="00E4310F">
        <w:rPr>
          <w:rFonts w:ascii="Times New Roman" w:hAnsi="Times New Roman" w:cs="Times New Roman"/>
          <w:sz w:val="28"/>
          <w:szCs w:val="28"/>
        </w:rPr>
        <w:t>.</w:t>
      </w:r>
    </w:p>
    <w:p w:rsidR="00393619" w:rsidRPr="00E4310F" w:rsidRDefault="00393619" w:rsidP="0039361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То же, но движения руками вперед, в стороны, вверх, </w:t>
      </w:r>
      <w:proofErr w:type="spellStart"/>
      <w:r w:rsidRPr="00E4310F">
        <w:rPr>
          <w:rFonts w:ascii="Times New Roman" w:hAnsi="Times New Roman" w:cs="Times New Roman"/>
          <w:sz w:val="28"/>
          <w:szCs w:val="28"/>
        </w:rPr>
        <w:t>вниз-назад</w:t>
      </w:r>
      <w:proofErr w:type="spellEnd"/>
      <w:r w:rsidRPr="00E4310F">
        <w:rPr>
          <w:rFonts w:ascii="Times New Roman" w:hAnsi="Times New Roman" w:cs="Times New Roman"/>
          <w:sz w:val="28"/>
          <w:szCs w:val="28"/>
        </w:rPr>
        <w:t>.</w:t>
      </w:r>
    </w:p>
    <w:p w:rsidR="00393619" w:rsidRPr="00E4310F" w:rsidRDefault="00393619" w:rsidP="0039361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006" w:rsidRPr="00E4310F" w:rsidRDefault="00393619" w:rsidP="0039361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4310F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E431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310F">
        <w:rPr>
          <w:rFonts w:ascii="Times New Roman" w:hAnsi="Times New Roman" w:cs="Times New Roman"/>
          <w:sz w:val="28"/>
          <w:szCs w:val="28"/>
        </w:rPr>
        <w:t xml:space="preserve"> – о.с.</w:t>
      </w:r>
    </w:p>
    <w:p w:rsidR="00F94006" w:rsidRPr="00E4310F" w:rsidRDefault="00035C3A" w:rsidP="00F9400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   </w:t>
      </w:r>
      <w:r w:rsidR="00393619" w:rsidRPr="00E4310F">
        <w:rPr>
          <w:rFonts w:ascii="Times New Roman" w:hAnsi="Times New Roman" w:cs="Times New Roman"/>
          <w:sz w:val="28"/>
          <w:szCs w:val="28"/>
        </w:rPr>
        <w:t xml:space="preserve">Задание. Одновременная постановка рук на 8 счетов на пояс, к плечам, вверх. </w:t>
      </w:r>
      <w:r w:rsidRPr="00E4310F">
        <w:rPr>
          <w:rFonts w:ascii="Times New Roman" w:hAnsi="Times New Roman" w:cs="Times New Roman"/>
          <w:sz w:val="28"/>
          <w:szCs w:val="28"/>
        </w:rPr>
        <w:t xml:space="preserve">      </w:t>
      </w:r>
      <w:r w:rsidR="00393619" w:rsidRPr="00E4310F">
        <w:rPr>
          <w:rFonts w:ascii="Times New Roman" w:hAnsi="Times New Roman" w:cs="Times New Roman"/>
          <w:sz w:val="28"/>
          <w:szCs w:val="28"/>
        </w:rPr>
        <w:t>Два хлопка сверху с последующим возвращением рук обратно вниз.</w:t>
      </w:r>
    </w:p>
    <w:p w:rsidR="00035C3A" w:rsidRPr="00E4310F" w:rsidRDefault="00035C3A" w:rsidP="00035C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 То же, но движения руками выполняются во время ходьбы на месте, начиная с  левой ноги.</w:t>
      </w:r>
    </w:p>
    <w:p w:rsidR="00035C3A" w:rsidRPr="00E4310F" w:rsidRDefault="00035C3A" w:rsidP="00035C3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То же, но движения руками выполняются во время </w:t>
      </w:r>
      <w:r w:rsidR="001A4641" w:rsidRPr="00E4310F">
        <w:rPr>
          <w:rFonts w:ascii="Times New Roman" w:hAnsi="Times New Roman" w:cs="Times New Roman"/>
          <w:sz w:val="28"/>
          <w:szCs w:val="28"/>
        </w:rPr>
        <w:t>прыжков на двух ногах на месте</w:t>
      </w:r>
      <w:r w:rsidRPr="00E4310F">
        <w:rPr>
          <w:rFonts w:ascii="Times New Roman" w:hAnsi="Times New Roman" w:cs="Times New Roman"/>
          <w:sz w:val="28"/>
          <w:szCs w:val="28"/>
        </w:rPr>
        <w:t>.</w:t>
      </w:r>
    </w:p>
    <w:p w:rsidR="005A1969" w:rsidRPr="00E4310F" w:rsidRDefault="005A1969" w:rsidP="005A19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619" w:rsidRPr="00E4310F" w:rsidRDefault="005A1969" w:rsidP="005A19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310F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E4310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4310F">
        <w:rPr>
          <w:rFonts w:ascii="Times New Roman" w:hAnsi="Times New Roman" w:cs="Times New Roman"/>
          <w:sz w:val="28"/>
          <w:szCs w:val="28"/>
        </w:rPr>
        <w:t xml:space="preserve"> – о.с.</w:t>
      </w:r>
    </w:p>
    <w:p w:rsidR="005A1969" w:rsidRPr="00E4310F" w:rsidRDefault="005A1969" w:rsidP="005A1969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   Задание. С</w:t>
      </w:r>
      <w:r w:rsidR="00E8740E" w:rsidRPr="00E4310F">
        <w:rPr>
          <w:rFonts w:ascii="Times New Roman" w:hAnsi="Times New Roman" w:cs="Times New Roman"/>
          <w:sz w:val="28"/>
          <w:szCs w:val="28"/>
        </w:rPr>
        <w:t xml:space="preserve"> </w:t>
      </w:r>
      <w:r w:rsidRPr="00E4310F">
        <w:rPr>
          <w:rFonts w:ascii="Times New Roman" w:hAnsi="Times New Roman" w:cs="Times New Roman"/>
          <w:sz w:val="28"/>
          <w:szCs w:val="28"/>
        </w:rPr>
        <w:t xml:space="preserve">правой руки на 16 счетов последовательно поднимать руки на пояс, к плечам, вверх, два хлопка </w:t>
      </w:r>
      <w:proofErr w:type="gramStart"/>
      <w:r w:rsidRPr="00E4310F">
        <w:rPr>
          <w:rFonts w:ascii="Times New Roman" w:hAnsi="Times New Roman" w:cs="Times New Roman"/>
          <w:sz w:val="28"/>
          <w:szCs w:val="28"/>
        </w:rPr>
        <w:t>с верху</w:t>
      </w:r>
      <w:proofErr w:type="gramEnd"/>
      <w:r w:rsidRPr="00E4310F">
        <w:rPr>
          <w:rFonts w:ascii="Times New Roman" w:hAnsi="Times New Roman" w:cs="Times New Roman"/>
          <w:sz w:val="28"/>
          <w:szCs w:val="28"/>
        </w:rPr>
        <w:t xml:space="preserve"> с последующим возвращением обратно с двумя хлопками о бедра.</w:t>
      </w:r>
    </w:p>
    <w:p w:rsidR="00E8740E" w:rsidRPr="00E4310F" w:rsidRDefault="00E8740E" w:rsidP="00E8740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 xml:space="preserve"> То же, но все движения выполняются в ходьбе на месте, начиная с левой ноги и правой руки.</w:t>
      </w:r>
    </w:p>
    <w:p w:rsidR="00E8740E" w:rsidRPr="00E4310F" w:rsidRDefault="00E8740E" w:rsidP="00E8740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>То же, но все движения выполняются во время прыжков на двух ногах на месте.</w:t>
      </w:r>
    </w:p>
    <w:p w:rsidR="00E8740E" w:rsidRPr="00E4310F" w:rsidRDefault="00E8740E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AB0ACF" w:rsidRPr="00E4310F" w:rsidRDefault="00AB0ACF" w:rsidP="00AB0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B0ACF" w:rsidRPr="00E4310F" w:rsidRDefault="005A2362" w:rsidP="005A2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0F">
        <w:rPr>
          <w:rFonts w:ascii="Times New Roman" w:hAnsi="Times New Roman" w:cs="Times New Roman"/>
          <w:b/>
          <w:sz w:val="28"/>
          <w:szCs w:val="28"/>
        </w:rPr>
        <w:t>Ловля цепочкой</w:t>
      </w:r>
    </w:p>
    <w:p w:rsidR="005A2362" w:rsidRPr="00E4310F" w:rsidRDefault="005A2362" w:rsidP="005A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>Площадка (волейбольная). Игру начинает водящий, который преследует игроков, свободно бегающих на поле. Догнав или осалив игрока, берет его за руку, и вдвоем начинают преследовать остальных. Третий играющий присоединяется к ним и встает в середину, и ловля продолжается. Каждый раз пойманным считается игрок, которого окружили ловцы, причем крайние должны сомкнуть руки. Цепочка ловцов увеличивается, и спасаться от них становится все труднее. Победителями считаются два пос</w:t>
      </w:r>
      <w:r w:rsidR="007E50FA" w:rsidRPr="00E4310F">
        <w:rPr>
          <w:rFonts w:ascii="Times New Roman" w:hAnsi="Times New Roman" w:cs="Times New Roman"/>
          <w:sz w:val="28"/>
          <w:szCs w:val="28"/>
        </w:rPr>
        <w:t>ледних участника, которых не поймали.</w:t>
      </w:r>
      <w:r w:rsidRPr="00E43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8E" w:rsidRPr="00E4310F" w:rsidRDefault="003C218E" w:rsidP="005A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E" w:rsidRPr="00E4310F" w:rsidRDefault="003C218E" w:rsidP="005A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E" w:rsidRPr="00E4310F" w:rsidRDefault="003C218E" w:rsidP="005A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E" w:rsidRPr="00E4310F" w:rsidRDefault="003C218E" w:rsidP="005A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E" w:rsidRPr="00E4310F" w:rsidRDefault="003C218E" w:rsidP="005A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18E" w:rsidRPr="00E4310F" w:rsidRDefault="00954D2F" w:rsidP="003C2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0F">
        <w:rPr>
          <w:rFonts w:ascii="Times New Roman" w:hAnsi="Times New Roman" w:cs="Times New Roman"/>
          <w:b/>
          <w:sz w:val="28"/>
          <w:szCs w:val="28"/>
        </w:rPr>
        <w:t>Перестрелка</w:t>
      </w:r>
    </w:p>
    <w:p w:rsidR="00AB0ACF" w:rsidRPr="00E4310F" w:rsidRDefault="00AB0ACF" w:rsidP="00AB0ACF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AB0ACF" w:rsidRPr="00E4310F" w:rsidRDefault="00AB0ACF" w:rsidP="00E8740E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AB0ACF" w:rsidRPr="00E4310F" w:rsidRDefault="00954D2F" w:rsidP="00954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sz w:val="28"/>
          <w:szCs w:val="28"/>
        </w:rPr>
        <w:t>Площадка делится чертой поперек на две равные части. На расстоянии 2 – 2,5 м от каждой из коротких сторон площадки проводится еще по черте. Площадка представляет собой поле, состоящее из 4 полос: две полосы широкие («города») и две узкие (места для «плена»). Две равные команды размещаются каждая в своем городе в произвольном порядке. Учитель подбрасывает мяч вверх на середине площадки. Игроки, не выходя из своих городов, стараются завладеть мячом</w:t>
      </w:r>
      <w:r w:rsidR="00123CA1" w:rsidRPr="00E4310F">
        <w:rPr>
          <w:rFonts w:ascii="Times New Roman" w:hAnsi="Times New Roman" w:cs="Times New Roman"/>
          <w:sz w:val="28"/>
          <w:szCs w:val="28"/>
        </w:rPr>
        <w:t xml:space="preserve">. Игроки каждой команды бросают мяч в игроков противника, чтобы выбить их из города и взять в плен. Каждый игрок, задетый мячом, становится  «пленником», после чего он переходит на полосу, помещенную за городом другой команды. Пленник может подбирать (или ловить) залетающий на его полосу мяч и бросать его в игрока чужой команды. Пленных можно освобождать. Для этого надо бросить любому пленнику мяч так, чтобы тот мог поймать его с лета. Если пленник поймает мяч, то, держа его в руках, он переходит в свой город. </w:t>
      </w:r>
      <w:r w:rsidR="00B92200" w:rsidRPr="00E4310F">
        <w:rPr>
          <w:rFonts w:ascii="Times New Roman" w:hAnsi="Times New Roman" w:cs="Times New Roman"/>
          <w:sz w:val="28"/>
          <w:szCs w:val="28"/>
        </w:rPr>
        <w:t xml:space="preserve">Обе команды стараются </w:t>
      </w:r>
      <w:proofErr w:type="gramStart"/>
      <w:r w:rsidR="00B92200" w:rsidRPr="00E4310F">
        <w:rPr>
          <w:rFonts w:ascii="Times New Roman" w:hAnsi="Times New Roman" w:cs="Times New Roman"/>
          <w:sz w:val="28"/>
          <w:szCs w:val="28"/>
        </w:rPr>
        <w:t>мешать пленникам ловить</w:t>
      </w:r>
      <w:proofErr w:type="gramEnd"/>
      <w:r w:rsidR="00B92200" w:rsidRPr="00E4310F">
        <w:rPr>
          <w:rFonts w:ascii="Times New Roman" w:hAnsi="Times New Roman" w:cs="Times New Roman"/>
          <w:sz w:val="28"/>
          <w:szCs w:val="28"/>
        </w:rPr>
        <w:t xml:space="preserve"> мяч. Выигрывает команда, сумевшая взять в плен игроков другой команды (больше пленных).</w:t>
      </w:r>
    </w:p>
    <w:p w:rsidR="00E8740E" w:rsidRPr="00E4310F" w:rsidRDefault="00B92200" w:rsidP="00E4310F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4310F">
        <w:rPr>
          <w:rFonts w:ascii="Times New Roman" w:hAnsi="Times New Roman" w:cs="Times New Roman"/>
          <w:b/>
          <w:sz w:val="28"/>
          <w:szCs w:val="28"/>
        </w:rPr>
        <w:t xml:space="preserve">Правила:  1. </w:t>
      </w:r>
      <w:r w:rsidRPr="00E4310F">
        <w:rPr>
          <w:rFonts w:ascii="Times New Roman" w:hAnsi="Times New Roman" w:cs="Times New Roman"/>
          <w:sz w:val="28"/>
          <w:szCs w:val="28"/>
        </w:rPr>
        <w:t>В игре не разрешается заходить за очерченные линии (помимо случаев ухода в плен и возвращения из плена), брать мяч, находящийся на другой полосе, бегать с мячом, отбивать летящий мяч ладонями. В случаи нарушения этих правил другая команда</w:t>
      </w:r>
      <w:r w:rsidR="00B02CAE" w:rsidRPr="00E4310F">
        <w:rPr>
          <w:rFonts w:ascii="Times New Roman" w:hAnsi="Times New Roman" w:cs="Times New Roman"/>
          <w:sz w:val="28"/>
          <w:szCs w:val="28"/>
        </w:rPr>
        <w:t xml:space="preserve"> получает право брать обратно в свой город любого из своих игроков, попавших в плен (или не отдавать в плен задетого мячом игрока</w:t>
      </w:r>
      <w:proofErr w:type="gramStart"/>
      <w:r w:rsidR="00B02CAE" w:rsidRPr="00E431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660DC" w:rsidRPr="00E4310F">
        <w:rPr>
          <w:rFonts w:ascii="Times New Roman" w:hAnsi="Times New Roman" w:cs="Times New Roman"/>
          <w:sz w:val="28"/>
          <w:szCs w:val="28"/>
        </w:rPr>
        <w:t xml:space="preserve">. </w:t>
      </w:r>
      <w:r w:rsidR="00E660DC" w:rsidRPr="00E4310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660DC" w:rsidRPr="00E4310F">
        <w:rPr>
          <w:rFonts w:ascii="Times New Roman" w:hAnsi="Times New Roman" w:cs="Times New Roman"/>
          <w:sz w:val="28"/>
          <w:szCs w:val="28"/>
        </w:rPr>
        <w:t>Если игрок поймает мяч, брошенный в него, или мяч, переброшенный пленному игроку,</w:t>
      </w:r>
      <w:r w:rsidR="00D963E2" w:rsidRPr="00E4310F">
        <w:rPr>
          <w:rFonts w:ascii="Times New Roman" w:hAnsi="Times New Roman" w:cs="Times New Roman"/>
          <w:sz w:val="28"/>
          <w:szCs w:val="28"/>
        </w:rPr>
        <w:t xml:space="preserve"> это за попадание не считается; если же при попытке поймать мяч игрок выпустил его из рук, то в таком случае попадание считается действительным, и такой игрок идет в плен.</w:t>
      </w:r>
    </w:p>
    <w:sectPr w:rsidR="00E8740E" w:rsidRPr="00E4310F" w:rsidSect="0087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01"/>
    <w:multiLevelType w:val="hybridMultilevel"/>
    <w:tmpl w:val="6216425C"/>
    <w:lvl w:ilvl="0" w:tplc="3EC2F3CA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C1948D9"/>
    <w:multiLevelType w:val="hybridMultilevel"/>
    <w:tmpl w:val="74C2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2977"/>
    <w:multiLevelType w:val="hybridMultilevel"/>
    <w:tmpl w:val="D08405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917"/>
    <w:multiLevelType w:val="hybridMultilevel"/>
    <w:tmpl w:val="51E057A0"/>
    <w:lvl w:ilvl="0" w:tplc="2CB23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696D"/>
    <w:multiLevelType w:val="hybridMultilevel"/>
    <w:tmpl w:val="812E5908"/>
    <w:lvl w:ilvl="0" w:tplc="3EC2F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DD5327"/>
    <w:multiLevelType w:val="hybridMultilevel"/>
    <w:tmpl w:val="A4DE7C5C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CC22A39"/>
    <w:multiLevelType w:val="hybridMultilevel"/>
    <w:tmpl w:val="38EAE098"/>
    <w:lvl w:ilvl="0" w:tplc="C87815E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3372E"/>
    <w:multiLevelType w:val="hybridMultilevel"/>
    <w:tmpl w:val="25266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0827AE"/>
    <w:multiLevelType w:val="hybridMultilevel"/>
    <w:tmpl w:val="E2B0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B81"/>
    <w:multiLevelType w:val="hybridMultilevel"/>
    <w:tmpl w:val="3AD2EDF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84C26FE"/>
    <w:multiLevelType w:val="hybridMultilevel"/>
    <w:tmpl w:val="172E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C284A"/>
    <w:multiLevelType w:val="hybridMultilevel"/>
    <w:tmpl w:val="9478678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5CD471C2"/>
    <w:multiLevelType w:val="hybridMultilevel"/>
    <w:tmpl w:val="D9620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12DFF"/>
    <w:multiLevelType w:val="hybridMultilevel"/>
    <w:tmpl w:val="D9DC80EC"/>
    <w:lvl w:ilvl="0" w:tplc="C58E4E6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655BF7"/>
    <w:multiLevelType w:val="hybridMultilevel"/>
    <w:tmpl w:val="246CC6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5C63E1"/>
    <w:multiLevelType w:val="hybridMultilevel"/>
    <w:tmpl w:val="D272EDC4"/>
    <w:lvl w:ilvl="0" w:tplc="679A150C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7280ACC"/>
    <w:multiLevelType w:val="hybridMultilevel"/>
    <w:tmpl w:val="2D5CB1C4"/>
    <w:lvl w:ilvl="0" w:tplc="3EC2F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6"/>
  </w:num>
  <w:num w:numId="10">
    <w:abstractNumId w:val="13"/>
  </w:num>
  <w:num w:numId="11">
    <w:abstractNumId w:val="3"/>
  </w:num>
  <w:num w:numId="12">
    <w:abstractNumId w:val="15"/>
  </w:num>
  <w:num w:numId="13">
    <w:abstractNumId w:val="16"/>
  </w:num>
  <w:num w:numId="14">
    <w:abstractNumId w:val="4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2161"/>
    <w:rsid w:val="000043E7"/>
    <w:rsid w:val="000064BF"/>
    <w:rsid w:val="00024922"/>
    <w:rsid w:val="00033DA0"/>
    <w:rsid w:val="00035C3A"/>
    <w:rsid w:val="0006265E"/>
    <w:rsid w:val="00123CA1"/>
    <w:rsid w:val="001A4641"/>
    <w:rsid w:val="001D2161"/>
    <w:rsid w:val="001D52D4"/>
    <w:rsid w:val="00312A41"/>
    <w:rsid w:val="00393619"/>
    <w:rsid w:val="003A54C8"/>
    <w:rsid w:val="003C218E"/>
    <w:rsid w:val="00485CA3"/>
    <w:rsid w:val="00520DF5"/>
    <w:rsid w:val="005451D7"/>
    <w:rsid w:val="005630D6"/>
    <w:rsid w:val="005A1969"/>
    <w:rsid w:val="005A2362"/>
    <w:rsid w:val="00613D61"/>
    <w:rsid w:val="006508B1"/>
    <w:rsid w:val="006A2385"/>
    <w:rsid w:val="007036A5"/>
    <w:rsid w:val="00725314"/>
    <w:rsid w:val="00762BF0"/>
    <w:rsid w:val="0077475E"/>
    <w:rsid w:val="007E0EFB"/>
    <w:rsid w:val="007E50FA"/>
    <w:rsid w:val="0082338D"/>
    <w:rsid w:val="00840045"/>
    <w:rsid w:val="008755CC"/>
    <w:rsid w:val="008C1629"/>
    <w:rsid w:val="00954D2F"/>
    <w:rsid w:val="009E76B1"/>
    <w:rsid w:val="009F54D1"/>
    <w:rsid w:val="00A023BA"/>
    <w:rsid w:val="00A4115C"/>
    <w:rsid w:val="00A612C0"/>
    <w:rsid w:val="00A75A84"/>
    <w:rsid w:val="00AB0ACF"/>
    <w:rsid w:val="00AF4C28"/>
    <w:rsid w:val="00B02CAE"/>
    <w:rsid w:val="00B365E5"/>
    <w:rsid w:val="00B558A8"/>
    <w:rsid w:val="00B82359"/>
    <w:rsid w:val="00B92200"/>
    <w:rsid w:val="00BA5849"/>
    <w:rsid w:val="00BC5142"/>
    <w:rsid w:val="00C86323"/>
    <w:rsid w:val="00C94F55"/>
    <w:rsid w:val="00CF591F"/>
    <w:rsid w:val="00D963E2"/>
    <w:rsid w:val="00DD71B1"/>
    <w:rsid w:val="00E4310F"/>
    <w:rsid w:val="00E5286E"/>
    <w:rsid w:val="00E660DC"/>
    <w:rsid w:val="00E8740E"/>
    <w:rsid w:val="00EF79F9"/>
    <w:rsid w:val="00F5627A"/>
    <w:rsid w:val="00F80D55"/>
    <w:rsid w:val="00F9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8D"/>
    <w:pPr>
      <w:ind w:left="720"/>
      <w:contextualSpacing/>
    </w:pPr>
  </w:style>
  <w:style w:type="table" w:styleId="a4">
    <w:name w:val="Table Grid"/>
    <w:basedOn w:val="a1"/>
    <w:uiPriority w:val="59"/>
    <w:rsid w:val="006A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39</cp:revision>
  <dcterms:created xsi:type="dcterms:W3CDTF">2013-03-24T05:54:00Z</dcterms:created>
  <dcterms:modified xsi:type="dcterms:W3CDTF">2013-03-26T05:37:00Z</dcterms:modified>
</cp:coreProperties>
</file>