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9D" w:rsidRDefault="004E1E9D" w:rsidP="00AA3A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E9D" w:rsidRPr="00AE2BCB" w:rsidRDefault="004E1E9D" w:rsidP="004E1E9D">
      <w:pPr>
        <w:jc w:val="center"/>
      </w:pPr>
      <w:r w:rsidRPr="00AE2BCB">
        <w:t>АДМИНИСТРАЦИЯ МУНИЦИПАЛЬНОГО ОБРАЗОВАНИЯ</w:t>
      </w:r>
    </w:p>
    <w:p w:rsidR="004E1E9D" w:rsidRPr="00AE2BCB" w:rsidRDefault="004E1E9D" w:rsidP="004E1E9D">
      <w:pPr>
        <w:jc w:val="center"/>
      </w:pPr>
      <w:r w:rsidRPr="00AE2BCB">
        <w:t>ГОРОД ГУСЬ-ХРУСТАЛЬНЫЙ</w:t>
      </w:r>
    </w:p>
    <w:p w:rsidR="004E1E9D" w:rsidRPr="00AE2BCB" w:rsidRDefault="004E1E9D" w:rsidP="004E1E9D">
      <w:pPr>
        <w:jc w:val="center"/>
      </w:pPr>
    </w:p>
    <w:p w:rsidR="004E1E9D" w:rsidRDefault="004E1E9D" w:rsidP="004E1E9D">
      <w:pPr>
        <w:pStyle w:val="a5"/>
        <w:jc w:val="center"/>
      </w:pPr>
      <w:r>
        <w:t>МУНИЦИПАЛЬНОЕ БЮДЖЕТНОЕ ОБЩЕОБРАЗОВАТЕЛЬНОЕ УЧРЕЖДЕНИЕ</w:t>
      </w:r>
    </w:p>
    <w:p w:rsidR="004E1E9D" w:rsidRDefault="004E1E9D" w:rsidP="004E1E9D">
      <w:pPr>
        <w:pStyle w:val="a5"/>
        <w:jc w:val="center"/>
      </w:pPr>
      <w:r>
        <w:t>«ОСНОВНАЯ ОБЩЕОБРАЗОВАТЕЛЬНАЯ ШКОЛА № 5»</w:t>
      </w:r>
    </w:p>
    <w:p w:rsidR="004E1E9D" w:rsidRPr="00AE2BCB" w:rsidRDefault="004E1E9D" w:rsidP="004E1E9D">
      <w:pPr>
        <w:ind w:right="-365"/>
        <w:jc w:val="center"/>
      </w:pPr>
      <w:r w:rsidRPr="00AE2BCB">
        <w:t>__________________________________________________________________</w:t>
      </w:r>
    </w:p>
    <w:p w:rsidR="004E1E9D" w:rsidRPr="00AE2BCB" w:rsidRDefault="004E1E9D" w:rsidP="004E1E9D">
      <w:pPr>
        <w:ind w:right="-365"/>
        <w:jc w:val="center"/>
      </w:pPr>
    </w:p>
    <w:p w:rsidR="004E1E9D" w:rsidRDefault="004E1E9D" w:rsidP="00AA3A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урока </w:t>
      </w:r>
    </w:p>
    <w:p w:rsidR="004E1E9D" w:rsidRDefault="004E1E9D" w:rsidP="00AA3A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 2 класс</w:t>
      </w:r>
    </w:p>
    <w:p w:rsidR="004E1E9D" w:rsidRDefault="004E1E9D" w:rsidP="00AA3A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</w:t>
      </w:r>
    </w:p>
    <w:p w:rsidR="004E1E9D" w:rsidRDefault="004E1E9D" w:rsidP="00AA3A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Что узнали, чему научились» ФГОС</w:t>
      </w:r>
    </w:p>
    <w:p w:rsidR="004E1E9D" w:rsidRDefault="004E1E9D" w:rsidP="004E1E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AA3A41">
        <w:rPr>
          <w:rFonts w:ascii="Times New Roman" w:hAnsi="Times New Roman" w:cs="Times New Roman"/>
          <w:sz w:val="24"/>
          <w:szCs w:val="24"/>
        </w:rPr>
        <w:t xml:space="preserve">(закрепление по теме «Сложение и вычитание в пределах 100») </w:t>
      </w:r>
    </w:p>
    <w:p w:rsidR="004E1E9D" w:rsidRDefault="004E1E9D" w:rsidP="00AA3A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E9D" w:rsidRDefault="004E1E9D" w:rsidP="00AA3A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E9D" w:rsidRDefault="004E1E9D" w:rsidP="00AA3A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E9D" w:rsidRDefault="004E1E9D" w:rsidP="00AA3A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E9D" w:rsidRDefault="004E1E9D" w:rsidP="00AA3A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E9D" w:rsidRDefault="004E1E9D" w:rsidP="004E1E9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 </w:t>
      </w:r>
    </w:p>
    <w:p w:rsidR="004E1E9D" w:rsidRDefault="00673055" w:rsidP="004E1E9D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Евлахина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Анна Викторовна</w:t>
      </w:r>
    </w:p>
    <w:p w:rsidR="004E1E9D" w:rsidRDefault="004E1E9D" w:rsidP="004E1E9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1E9D" w:rsidRDefault="004E1E9D" w:rsidP="00AA3A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E9D" w:rsidRDefault="004E1E9D" w:rsidP="00AA3A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E9D" w:rsidRDefault="004E1E9D" w:rsidP="00AA3A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E9D" w:rsidRDefault="004E1E9D" w:rsidP="00AA3A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E9D" w:rsidRDefault="004E1E9D" w:rsidP="00AA3A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E9D" w:rsidRDefault="004E1E9D" w:rsidP="00AA3A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E9D" w:rsidRDefault="004E1E9D" w:rsidP="004E1E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усь – Хрустальный</w:t>
      </w:r>
    </w:p>
    <w:p w:rsidR="00673055" w:rsidRDefault="004E1E9D" w:rsidP="004E1E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2014г</w:t>
      </w:r>
    </w:p>
    <w:p w:rsidR="00AA3A41" w:rsidRDefault="004E1E9D" w:rsidP="004E1E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.</w:t>
      </w:r>
      <w:r w:rsidR="00AA3A41" w:rsidRPr="00AA3A4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61AAA" w:rsidRDefault="00AA3A41" w:rsidP="00AA3A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3A41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AA3A41" w:rsidRDefault="00AA3A41" w:rsidP="00AA3A41">
      <w:pPr>
        <w:rPr>
          <w:rFonts w:ascii="Times New Roman" w:hAnsi="Times New Roman" w:cs="Times New Roman"/>
          <w:sz w:val="24"/>
          <w:szCs w:val="24"/>
        </w:rPr>
      </w:pPr>
      <w:r w:rsidRPr="00AA3A41">
        <w:rPr>
          <w:rFonts w:ascii="Times New Roman" w:hAnsi="Times New Roman" w:cs="Times New Roman"/>
          <w:b/>
          <w:sz w:val="24"/>
          <w:szCs w:val="24"/>
        </w:rPr>
        <w:t>Программа:</w:t>
      </w:r>
      <w:r>
        <w:rPr>
          <w:rFonts w:ascii="Times New Roman" w:hAnsi="Times New Roman" w:cs="Times New Roman"/>
          <w:sz w:val="24"/>
          <w:szCs w:val="24"/>
        </w:rPr>
        <w:t xml:space="preserve"> «Школа России»</w:t>
      </w:r>
    </w:p>
    <w:p w:rsidR="00AA3A41" w:rsidRDefault="00AA3A41" w:rsidP="00AA3A41">
      <w:pPr>
        <w:rPr>
          <w:rFonts w:ascii="Times New Roman" w:hAnsi="Times New Roman" w:cs="Times New Roman"/>
          <w:sz w:val="24"/>
          <w:szCs w:val="24"/>
        </w:rPr>
      </w:pPr>
      <w:r w:rsidRPr="00AA3A41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проектор, экран, компьютер,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карточки.</w:t>
      </w:r>
    </w:p>
    <w:p w:rsidR="00AA3A41" w:rsidRDefault="00AA3A41" w:rsidP="00AA3A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по теме: </w:t>
      </w:r>
      <w:r w:rsidRPr="00AA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AA3A41">
        <w:rPr>
          <w:rFonts w:ascii="Times New Roman" w:hAnsi="Times New Roman" w:cs="Times New Roman"/>
          <w:sz w:val="24"/>
          <w:szCs w:val="24"/>
        </w:rPr>
        <w:t xml:space="preserve">Что узнали, чему научились» (закрепление по теме «Сложение и вычитание в пределах 100») </w:t>
      </w:r>
      <w:r w:rsidR="005A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уроком в разделе «</w:t>
      </w:r>
      <w:r w:rsidR="005A6A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от 1 до 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. При планировании урока были учтены возможности и психологические</w:t>
      </w:r>
      <w:r w:rsidR="005A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класса. В классе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человек: </w:t>
      </w:r>
      <w:r w:rsidR="00BF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мальчиков и 7 девочек. В классе учатся дети разного уровня воспитанности. Обучающие имеют уровень способностей ниже среднего и невысокой мотивации к учению. Они отличаются слабой организованностью, недисциплинированностью. Чтобы на уроке включить их в работу, практикуются различные виды деятельности. </w:t>
      </w:r>
    </w:p>
    <w:p w:rsidR="00BF0F44" w:rsidRDefault="00BF0F44" w:rsidP="00AA3A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для повышения мотивации к закреплению полученных на предыдущих уроках знаний использована интерактивная игра «Олимпийские игры».</w:t>
      </w:r>
    </w:p>
    <w:p w:rsidR="00BF0F44" w:rsidRDefault="00BF0F44" w:rsidP="00AA3A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уроке используется математический материал: текстовые задачи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составные и простые) примеры,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карточки.</w:t>
      </w:r>
    </w:p>
    <w:p w:rsidR="00BF0F44" w:rsidRDefault="00BF0F44" w:rsidP="00AA3A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0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F0F4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закрепление изученного.</w:t>
      </w:r>
    </w:p>
    <w:p w:rsidR="00BF0F44" w:rsidRPr="00BF0F44" w:rsidRDefault="00BF0F44" w:rsidP="00AA3A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41" w:rsidRDefault="00AA3A41" w:rsidP="00AA3A41">
      <w:pPr>
        <w:rPr>
          <w:rFonts w:ascii="Times New Roman" w:hAnsi="Times New Roman" w:cs="Times New Roman"/>
          <w:sz w:val="24"/>
          <w:szCs w:val="24"/>
        </w:rPr>
      </w:pPr>
    </w:p>
    <w:p w:rsidR="00AA3A41" w:rsidRPr="00AA3A41" w:rsidRDefault="00AA3A41" w:rsidP="00AA3A41">
      <w:pPr>
        <w:rPr>
          <w:rFonts w:ascii="Times New Roman" w:hAnsi="Times New Roman" w:cs="Times New Roman"/>
          <w:sz w:val="24"/>
          <w:szCs w:val="24"/>
        </w:rPr>
      </w:pPr>
    </w:p>
    <w:p w:rsidR="00AA3A41" w:rsidRDefault="00AA3A41"/>
    <w:p w:rsidR="00AA3A41" w:rsidRDefault="00AA3A41"/>
    <w:p w:rsidR="00AA3A41" w:rsidRDefault="00AA3A41"/>
    <w:p w:rsidR="00AA3A41" w:rsidRDefault="00AA3A41"/>
    <w:p w:rsidR="00AA3A41" w:rsidRDefault="00AA3A41"/>
    <w:p w:rsidR="00AA3A41" w:rsidRDefault="00AA3A41"/>
    <w:p w:rsidR="00AA3A41" w:rsidRDefault="00AA3A41"/>
    <w:p w:rsidR="00AA3A41" w:rsidRDefault="00AA3A41"/>
    <w:p w:rsidR="00AA3A41" w:rsidRDefault="00AA3A41"/>
    <w:p w:rsidR="00AA3A41" w:rsidRDefault="00AA3A41"/>
    <w:p w:rsidR="00AA3A41" w:rsidRDefault="00AA3A41"/>
    <w:p w:rsidR="00F11D35" w:rsidRDefault="00F11D35" w:rsidP="00AA3A41"/>
    <w:p w:rsidR="004E1E9D" w:rsidRPr="00AA3A41" w:rsidRDefault="004E1E9D" w:rsidP="00AA3A41"/>
    <w:tbl>
      <w:tblPr>
        <w:tblStyle w:val="a3"/>
        <w:tblW w:w="0" w:type="auto"/>
        <w:tblLook w:val="04A0"/>
      </w:tblPr>
      <w:tblGrid>
        <w:gridCol w:w="2668"/>
        <w:gridCol w:w="2236"/>
        <w:gridCol w:w="41"/>
        <w:gridCol w:w="2311"/>
        <w:gridCol w:w="2315"/>
      </w:tblGrid>
      <w:tr w:rsidR="00F11D35" w:rsidRPr="00380EA4" w:rsidTr="00017F53">
        <w:tc>
          <w:tcPr>
            <w:tcW w:w="2668" w:type="dxa"/>
          </w:tcPr>
          <w:p w:rsidR="00F11D35" w:rsidRPr="00F11D35" w:rsidRDefault="00F11D35" w:rsidP="00577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6903" w:type="dxa"/>
            <w:gridSpan w:val="4"/>
          </w:tcPr>
          <w:p w:rsidR="00F11D35" w:rsidRPr="00BF0F44" w:rsidRDefault="005F44B2" w:rsidP="00577C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B22F74" w:rsidRPr="00BF0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22F74" w:rsidRPr="00BF0F44">
              <w:rPr>
                <w:rFonts w:ascii="Times New Roman" w:hAnsi="Times New Roman" w:cs="Times New Roman"/>
                <w:sz w:val="20"/>
                <w:szCs w:val="20"/>
              </w:rPr>
              <w:t xml:space="preserve">Что узнали, чему научились» (закрепление по теме «Сложение и вычитание в пределах 100») </w:t>
            </w:r>
            <w:r w:rsidR="00F11D35" w:rsidRPr="00BF0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</w:p>
          <w:p w:rsidR="00F11D35" w:rsidRPr="00F11D35" w:rsidRDefault="00F11D35" w:rsidP="00577C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D35" w:rsidTr="00017F53">
        <w:tc>
          <w:tcPr>
            <w:tcW w:w="2668" w:type="dxa"/>
          </w:tcPr>
          <w:p w:rsidR="00F11D35" w:rsidRPr="00F11D35" w:rsidRDefault="001A7822" w:rsidP="00577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ц</w:t>
            </w:r>
            <w:r w:rsidR="00F11D35" w:rsidRPr="00F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 урока</w:t>
            </w:r>
          </w:p>
          <w:p w:rsidR="00F11D35" w:rsidRPr="00F11D35" w:rsidRDefault="00F11D35" w:rsidP="00577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3" w:type="dxa"/>
            <w:gridSpan w:val="4"/>
          </w:tcPr>
          <w:p w:rsidR="00F11D35" w:rsidRPr="00F11D35" w:rsidRDefault="00B22F74" w:rsidP="00577C1D">
            <w:pPr>
              <w:tabs>
                <w:tab w:val="left" w:pos="251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7822">
              <w:rPr>
                <w:rFonts w:ascii="Times New Roman" w:hAnsi="Times New Roman"/>
                <w:sz w:val="20"/>
                <w:szCs w:val="20"/>
              </w:rPr>
              <w:t xml:space="preserve">Организовать деятельность учащихся по закреплению знаний и умений по теме:  приемы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сложения и вычитания чисел в пределах 100.</w:t>
            </w:r>
          </w:p>
          <w:p w:rsidR="00F11D35" w:rsidRPr="00F11D35" w:rsidRDefault="00F11D35" w:rsidP="00577C1D">
            <w:pPr>
              <w:tabs>
                <w:tab w:val="left" w:pos="251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F53" w:rsidTr="00017F53">
        <w:tc>
          <w:tcPr>
            <w:tcW w:w="2668" w:type="dxa"/>
          </w:tcPr>
          <w:p w:rsidR="00017F53" w:rsidRDefault="00017F53" w:rsidP="00017F53">
            <w:proofErr w:type="spellStart"/>
            <w:r>
              <w:t>Коррекционн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развивающие задачи:</w:t>
            </w:r>
          </w:p>
          <w:p w:rsidR="00017F53" w:rsidRPr="00F11D35" w:rsidRDefault="00017F53" w:rsidP="00577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3" w:type="dxa"/>
            <w:gridSpan w:val="4"/>
          </w:tcPr>
          <w:p w:rsidR="00017F53" w:rsidRDefault="00BF0F44" w:rsidP="00577C1D">
            <w:pPr>
              <w:tabs>
                <w:tab w:val="left" w:pos="251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Способствовать развитию математической речи, активному использованию математических понятий связанных с темой урока в речи учащихся;</w:t>
            </w:r>
          </w:p>
          <w:p w:rsidR="00BF0F44" w:rsidRDefault="00A14173" w:rsidP="00577C1D">
            <w:pPr>
              <w:tabs>
                <w:tab w:val="left" w:pos="251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Продолжить формирование умственных действий анализа, синтеза, сравнения, обобщения через закрепление;</w:t>
            </w:r>
          </w:p>
          <w:p w:rsidR="00A14173" w:rsidRDefault="00A14173" w:rsidP="00577C1D">
            <w:pPr>
              <w:tabs>
                <w:tab w:val="left" w:pos="251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способности удерживать учебную задачу на протяжении всего урока;</w:t>
            </w:r>
          </w:p>
          <w:p w:rsidR="00A14173" w:rsidRDefault="00A14173" w:rsidP="00577C1D">
            <w:pPr>
              <w:tabs>
                <w:tab w:val="left" w:pos="251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выполнять действия контроля и самоконтроля при решении задач и математических примеров;</w:t>
            </w:r>
          </w:p>
          <w:p w:rsidR="00A14173" w:rsidRDefault="00A14173" w:rsidP="00577C1D">
            <w:pPr>
              <w:tabs>
                <w:tab w:val="left" w:pos="251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мотивационную и эмоционально – волевую сферу личности через реализацию образовательных задач урока.</w:t>
            </w:r>
          </w:p>
        </w:tc>
      </w:tr>
      <w:tr w:rsidR="00F11D35" w:rsidTr="00017F53">
        <w:tc>
          <w:tcPr>
            <w:tcW w:w="2668" w:type="dxa"/>
          </w:tcPr>
          <w:p w:rsidR="00F11D35" w:rsidRPr="00F11D35" w:rsidRDefault="00F11D35" w:rsidP="00577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результат</w:t>
            </w:r>
          </w:p>
          <w:p w:rsidR="00F11D35" w:rsidRPr="00F11D35" w:rsidRDefault="00F11D35" w:rsidP="00577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3" w:type="dxa"/>
            <w:gridSpan w:val="4"/>
          </w:tcPr>
          <w:p w:rsidR="00F11D35" w:rsidRPr="00F11D35" w:rsidRDefault="00F11D35" w:rsidP="00B22F74">
            <w:pPr>
              <w:tabs>
                <w:tab w:val="left" w:pos="251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81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правильно читать примеры с  арифметическими действиями сложения и вычитания;</w:t>
            </w:r>
            <w:r w:rsidR="00123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81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действиям с пояснением, решать</w:t>
            </w:r>
            <w:r w:rsidR="00123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уравнения  </w:t>
            </w:r>
          </w:p>
        </w:tc>
      </w:tr>
      <w:tr w:rsidR="00F11D35" w:rsidTr="00017F53">
        <w:tc>
          <w:tcPr>
            <w:tcW w:w="2668" w:type="dxa"/>
          </w:tcPr>
          <w:p w:rsidR="00F11D35" w:rsidRPr="00F11D35" w:rsidRDefault="00F11D35" w:rsidP="00577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Личностноформирующая</w:t>
            </w:r>
            <w:proofErr w:type="spellEnd"/>
            <w:r w:rsidRPr="00F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направленность</w:t>
            </w:r>
          </w:p>
          <w:p w:rsidR="00F11D35" w:rsidRPr="00F11D35" w:rsidRDefault="00F11D35" w:rsidP="00577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3" w:type="dxa"/>
            <w:gridSpan w:val="4"/>
          </w:tcPr>
          <w:p w:rsidR="00F11D35" w:rsidRPr="00F11D35" w:rsidRDefault="00F11D35" w:rsidP="00577C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к самооценке на основе критерия </w:t>
            </w:r>
          </w:p>
          <w:p w:rsidR="00F11D35" w:rsidRPr="00F11D35" w:rsidRDefault="00F11D35" w:rsidP="00577C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успешность учебной деятельности.</w:t>
            </w:r>
          </w:p>
          <w:p w:rsidR="00F11D35" w:rsidRPr="00F11D35" w:rsidRDefault="00F11D35" w:rsidP="00577C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D35" w:rsidTr="00017F53">
        <w:tc>
          <w:tcPr>
            <w:tcW w:w="2668" w:type="dxa"/>
          </w:tcPr>
          <w:p w:rsidR="00F11D35" w:rsidRPr="00F11D35" w:rsidRDefault="00F11D35" w:rsidP="00577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Учебные задачи </w:t>
            </w:r>
          </w:p>
        </w:tc>
        <w:tc>
          <w:tcPr>
            <w:tcW w:w="2236" w:type="dxa"/>
          </w:tcPr>
          <w:p w:rsidR="00F11D35" w:rsidRPr="00B22F74" w:rsidRDefault="00B22F74" w:rsidP="00577C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22F74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направленные</w:t>
            </w:r>
            <w:proofErr w:type="gramEnd"/>
            <w:r w:rsidRPr="00B22F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достижение личностных результатов</w:t>
            </w:r>
          </w:p>
        </w:tc>
        <w:tc>
          <w:tcPr>
            <w:tcW w:w="2352" w:type="dxa"/>
            <w:gridSpan w:val="2"/>
          </w:tcPr>
          <w:p w:rsidR="00F11D35" w:rsidRPr="00B22F74" w:rsidRDefault="00F11D35" w:rsidP="00577C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22F7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направленные</w:t>
            </w:r>
            <w:proofErr w:type="gramEnd"/>
            <w:r w:rsidRPr="00B22F7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на достижение   </w:t>
            </w:r>
            <w:proofErr w:type="spellStart"/>
            <w:r w:rsidRPr="00B22F7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метапредметных</w:t>
            </w:r>
            <w:proofErr w:type="spellEnd"/>
            <w:r w:rsidRPr="00B22F7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результатов </w:t>
            </w:r>
          </w:p>
        </w:tc>
        <w:tc>
          <w:tcPr>
            <w:tcW w:w="2315" w:type="dxa"/>
          </w:tcPr>
          <w:p w:rsidR="00F11D35" w:rsidRPr="00F52F94" w:rsidRDefault="00B22F74" w:rsidP="00577C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D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направленные на достижение предметных результатов обучения</w:t>
            </w:r>
          </w:p>
        </w:tc>
      </w:tr>
      <w:tr w:rsidR="00F11D35" w:rsidTr="00017F53">
        <w:tc>
          <w:tcPr>
            <w:tcW w:w="2668" w:type="dxa"/>
          </w:tcPr>
          <w:p w:rsidR="00F11D35" w:rsidRPr="00A14173" w:rsidRDefault="00F11D35" w:rsidP="00577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gridSpan w:val="2"/>
          </w:tcPr>
          <w:p w:rsidR="00170136" w:rsidRPr="00A14173" w:rsidRDefault="00B22F74" w:rsidP="00577C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D6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70136" w:rsidRPr="00A1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беспечить условия для воспитания положительного интереса к математике;</w:t>
            </w:r>
          </w:p>
          <w:p w:rsidR="00170136" w:rsidRPr="00A14173" w:rsidRDefault="00170136" w:rsidP="00577C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на уроке условия обеспечивающие воспитание аккуратности и внимательного сотрудничества при выполнении работ;</w:t>
            </w:r>
          </w:p>
          <w:p w:rsidR="00F11D35" w:rsidRPr="00A14173" w:rsidRDefault="00FA7BDD" w:rsidP="001701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Включить учащихся в деятельность по овладению необходимыми навыками самостоятельной работы и работы в группах и в парах сменного состава.</w:t>
            </w:r>
          </w:p>
        </w:tc>
        <w:tc>
          <w:tcPr>
            <w:tcW w:w="2311" w:type="dxa"/>
          </w:tcPr>
          <w:p w:rsidR="00A14173" w:rsidRDefault="00A14173" w:rsidP="00577C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Способствовать развитию умений учащихся обобщать полученные знания, проводить анализ, синтез, сравнение, делать необходимые выводы;</w:t>
            </w:r>
          </w:p>
          <w:p w:rsidR="00F11D35" w:rsidRDefault="00B22F74" w:rsidP="00577C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1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Обеспечить, ситуации, способствующие развитию умений анализировать и различать;</w:t>
            </w:r>
          </w:p>
          <w:p w:rsidR="00A14173" w:rsidRDefault="00A14173" w:rsidP="00577C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Содействовать развитию умений применять полученные знания </w:t>
            </w:r>
            <w:r w:rsidR="004D6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разных условиях;</w:t>
            </w:r>
          </w:p>
          <w:p w:rsidR="004D6E8E" w:rsidRDefault="004D6E8E" w:rsidP="00577C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условия для развития умений грамотно, четко и точно выражать свои мысли, развитие внимательности, наблюдательности и умений выделять главное, оценке различных процессов;</w:t>
            </w:r>
          </w:p>
          <w:p w:rsidR="004D6E8E" w:rsidRDefault="004D6E8E" w:rsidP="00577C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Способствовать развитию логического мышления;</w:t>
            </w:r>
          </w:p>
          <w:p w:rsidR="004D6E8E" w:rsidRDefault="004D6E8E" w:rsidP="00577C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условия для овладения учащимися алгоритмом 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составных задач.</w:t>
            </w:r>
          </w:p>
          <w:p w:rsidR="00A14173" w:rsidRDefault="00A14173" w:rsidP="00577C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173" w:rsidRPr="00F11D35" w:rsidRDefault="00A14173" w:rsidP="00577C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D35" w:rsidRPr="00F11D35" w:rsidRDefault="00F11D35" w:rsidP="00577C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D35" w:rsidRPr="00F11D35" w:rsidRDefault="00F11D35" w:rsidP="00577C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</w:tcPr>
          <w:p w:rsidR="00F11D35" w:rsidRPr="00A14173" w:rsidRDefault="00FA7BDD" w:rsidP="00577C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Создать условия для автоматизации навыка умения, закрепления решения примеров и задач;</w:t>
            </w:r>
            <w:r w:rsidR="00B22F74" w:rsidRPr="00A1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A7BDD" w:rsidRPr="00A14173" w:rsidRDefault="00FA7BDD" w:rsidP="00FA7B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Актуализировать знания, опреде</w:t>
            </w:r>
            <w:r w:rsidR="00A1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лить известные способы действий.</w:t>
            </w:r>
          </w:p>
          <w:p w:rsidR="00FA7BDD" w:rsidRPr="00FA7BDD" w:rsidRDefault="00FA7BDD" w:rsidP="00FA7BD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1D35" w:rsidRPr="00F52F94" w:rsidRDefault="00F11D35" w:rsidP="00577C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7F53" w:rsidTr="00017F53">
        <w:tc>
          <w:tcPr>
            <w:tcW w:w="2668" w:type="dxa"/>
          </w:tcPr>
          <w:p w:rsidR="00017F53" w:rsidRPr="00F11D35" w:rsidRDefault="00017F53" w:rsidP="00577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связи</w:t>
            </w:r>
          </w:p>
        </w:tc>
        <w:tc>
          <w:tcPr>
            <w:tcW w:w="6903" w:type="dxa"/>
            <w:gridSpan w:val="4"/>
          </w:tcPr>
          <w:p w:rsidR="00017F53" w:rsidRPr="00017F53" w:rsidRDefault="00017F53" w:rsidP="00577C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мир, Уроки здоровья.</w:t>
            </w:r>
          </w:p>
        </w:tc>
      </w:tr>
      <w:tr w:rsidR="00017F53" w:rsidTr="00017F53">
        <w:tc>
          <w:tcPr>
            <w:tcW w:w="2668" w:type="dxa"/>
          </w:tcPr>
          <w:p w:rsidR="00017F53" w:rsidRDefault="00017F53" w:rsidP="00577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Ресурсы</w:t>
            </w:r>
          </w:p>
          <w:p w:rsidR="00017F53" w:rsidRDefault="00017F53" w:rsidP="00577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3" w:type="dxa"/>
            <w:gridSpan w:val="4"/>
          </w:tcPr>
          <w:p w:rsidR="00017F53" w:rsidRDefault="00017F53" w:rsidP="00577C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Основные: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«Математика 2 класс», М.И.Моро</w:t>
            </w:r>
            <w:r w:rsidR="003B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карточки, рабочие тетради</w:t>
            </w:r>
          </w:p>
          <w:p w:rsidR="003B7D03" w:rsidRPr="003B7D03" w:rsidRDefault="003B7D03" w:rsidP="00577C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Дополнительные: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компьютер, проектор, презентация с видами спорта,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карточки, алгоритм  ответа работы в группе.</w:t>
            </w:r>
          </w:p>
        </w:tc>
      </w:tr>
      <w:tr w:rsidR="00581CA4" w:rsidTr="00017F53">
        <w:tc>
          <w:tcPr>
            <w:tcW w:w="2668" w:type="dxa"/>
          </w:tcPr>
          <w:p w:rsidR="00581CA4" w:rsidRDefault="00581CA4" w:rsidP="00577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6903" w:type="dxa"/>
            <w:gridSpan w:val="4"/>
          </w:tcPr>
          <w:p w:rsidR="00581CA4" w:rsidRPr="001A7822" w:rsidRDefault="001A7822" w:rsidP="00577C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="00581CA4" w:rsidRPr="001A7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A7822" w:rsidTr="00017F53">
        <w:tc>
          <w:tcPr>
            <w:tcW w:w="2668" w:type="dxa"/>
          </w:tcPr>
          <w:p w:rsidR="001A7822" w:rsidRDefault="001A7822" w:rsidP="00577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урока</w:t>
            </w:r>
          </w:p>
        </w:tc>
        <w:tc>
          <w:tcPr>
            <w:tcW w:w="6903" w:type="dxa"/>
            <w:gridSpan w:val="4"/>
          </w:tcPr>
          <w:p w:rsidR="001A7822" w:rsidRDefault="001A7822" w:rsidP="00577C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Олимпийские игры»</w:t>
            </w:r>
          </w:p>
        </w:tc>
      </w:tr>
    </w:tbl>
    <w:p w:rsidR="00076367" w:rsidRPr="006438CB" w:rsidRDefault="00076367" w:rsidP="006438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0136" w:rsidRPr="006438CB" w:rsidRDefault="006438CB" w:rsidP="006438CB">
      <w:pPr>
        <w:jc w:val="center"/>
        <w:rPr>
          <w:rFonts w:ascii="Times New Roman" w:hAnsi="Times New Roman" w:cs="Times New Roman"/>
          <w:sz w:val="24"/>
          <w:szCs w:val="24"/>
        </w:rPr>
      </w:pPr>
      <w:r w:rsidRPr="006438CB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p w:rsidR="00076367" w:rsidRPr="006438CB" w:rsidRDefault="00076367">
      <w:pPr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Pr="006438CB">
        <w:rPr>
          <w:rFonts w:ascii="Times New Roman" w:hAnsi="Times New Roman" w:cs="Times New Roman"/>
          <w:sz w:val="20"/>
          <w:szCs w:val="20"/>
        </w:rPr>
        <w:t>Взаимодействие учителя с учащимися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559"/>
        <w:gridCol w:w="1560"/>
        <w:gridCol w:w="2976"/>
        <w:gridCol w:w="1701"/>
        <w:gridCol w:w="958"/>
      </w:tblGrid>
      <w:tr w:rsidR="00076367" w:rsidTr="003B7D03">
        <w:tc>
          <w:tcPr>
            <w:tcW w:w="817" w:type="dxa"/>
          </w:tcPr>
          <w:p w:rsidR="00076367" w:rsidRPr="004D6E8E" w:rsidRDefault="00076367">
            <w:pPr>
              <w:rPr>
                <w:rFonts w:ascii="Times New Roman" w:hAnsi="Times New Roman" w:cs="Times New Roman"/>
              </w:rPr>
            </w:pPr>
            <w:r w:rsidRPr="004D6E8E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1559" w:type="dxa"/>
          </w:tcPr>
          <w:p w:rsidR="00076367" w:rsidRPr="004D6E8E" w:rsidRDefault="00076367">
            <w:pPr>
              <w:rPr>
                <w:rFonts w:ascii="Times New Roman" w:hAnsi="Times New Roman" w:cs="Times New Roman"/>
              </w:rPr>
            </w:pPr>
            <w:r w:rsidRPr="004D6E8E">
              <w:rPr>
                <w:rFonts w:ascii="Times New Roman" w:hAnsi="Times New Roman" w:cs="Times New Roman"/>
              </w:rPr>
              <w:t>Формы, методы, методические приемы</w:t>
            </w:r>
          </w:p>
        </w:tc>
        <w:tc>
          <w:tcPr>
            <w:tcW w:w="1560" w:type="dxa"/>
          </w:tcPr>
          <w:p w:rsidR="00076367" w:rsidRPr="004D6E8E" w:rsidRDefault="003B7D03">
            <w:pPr>
              <w:rPr>
                <w:rFonts w:ascii="Times New Roman" w:hAnsi="Times New Roman" w:cs="Times New Roman"/>
              </w:rPr>
            </w:pPr>
            <w:r w:rsidRPr="004D6E8E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976" w:type="dxa"/>
          </w:tcPr>
          <w:p w:rsidR="00076367" w:rsidRPr="004D6E8E" w:rsidRDefault="003B7D03">
            <w:pPr>
              <w:rPr>
                <w:rFonts w:ascii="Times New Roman" w:hAnsi="Times New Roman" w:cs="Times New Roman"/>
              </w:rPr>
            </w:pPr>
            <w:r w:rsidRPr="004D6E8E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1701" w:type="dxa"/>
          </w:tcPr>
          <w:p w:rsidR="00076367" w:rsidRPr="004D6E8E" w:rsidRDefault="003B7D03">
            <w:pPr>
              <w:rPr>
                <w:rFonts w:ascii="Times New Roman" w:hAnsi="Times New Roman" w:cs="Times New Roman"/>
              </w:rPr>
            </w:pPr>
            <w:r w:rsidRPr="004D6E8E">
              <w:rPr>
                <w:rFonts w:ascii="Times New Roman" w:hAnsi="Times New Roman" w:cs="Times New Roman"/>
              </w:rPr>
              <w:t>Формируемые УУД</w:t>
            </w:r>
          </w:p>
        </w:tc>
        <w:tc>
          <w:tcPr>
            <w:tcW w:w="958" w:type="dxa"/>
          </w:tcPr>
          <w:p w:rsidR="00076367" w:rsidRPr="004D6E8E" w:rsidRDefault="003B7D03">
            <w:pPr>
              <w:rPr>
                <w:rFonts w:ascii="Times New Roman" w:hAnsi="Times New Roman" w:cs="Times New Roman"/>
              </w:rPr>
            </w:pPr>
            <w:r w:rsidRPr="004D6E8E">
              <w:rPr>
                <w:rFonts w:ascii="Times New Roman" w:hAnsi="Times New Roman" w:cs="Times New Roman"/>
              </w:rPr>
              <w:t>Временная реализация</w:t>
            </w:r>
          </w:p>
        </w:tc>
      </w:tr>
      <w:tr w:rsidR="00076367" w:rsidTr="003B7D03">
        <w:tc>
          <w:tcPr>
            <w:tcW w:w="817" w:type="dxa"/>
          </w:tcPr>
          <w:p w:rsidR="007830FC" w:rsidRPr="004D6E8E" w:rsidRDefault="003B7D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1</w:t>
            </w:r>
            <w:r w:rsidRPr="003B7D03">
              <w:rPr>
                <w:sz w:val="16"/>
                <w:szCs w:val="16"/>
              </w:rPr>
              <w:t>.</w:t>
            </w:r>
            <w:r w:rsidRPr="004D6E8E">
              <w:rPr>
                <w:rFonts w:ascii="Times New Roman" w:hAnsi="Times New Roman" w:cs="Times New Roman"/>
                <w:sz w:val="16"/>
                <w:szCs w:val="16"/>
              </w:rPr>
              <w:t>Мотивирование к учебной деятельности</w:t>
            </w:r>
          </w:p>
          <w:p w:rsidR="00076367" w:rsidRDefault="003B7D03">
            <w:r w:rsidRPr="004D6E8E">
              <w:rPr>
                <w:rFonts w:ascii="Times New Roman" w:hAnsi="Times New Roman" w:cs="Times New Roman"/>
                <w:sz w:val="16"/>
                <w:szCs w:val="16"/>
              </w:rPr>
              <w:t>(орг. момент)</w:t>
            </w:r>
          </w:p>
        </w:tc>
        <w:tc>
          <w:tcPr>
            <w:tcW w:w="1559" w:type="dxa"/>
          </w:tcPr>
          <w:p w:rsidR="003B7D03" w:rsidRPr="004D6E8E" w:rsidRDefault="003B7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076367" w:rsidRDefault="003B7D03"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Словесный</w:t>
            </w:r>
          </w:p>
        </w:tc>
        <w:tc>
          <w:tcPr>
            <w:tcW w:w="1560" w:type="dxa"/>
          </w:tcPr>
          <w:p w:rsidR="00076367" w:rsidRPr="004D6E8E" w:rsidRDefault="003B7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В начале урока высказывает добрые пожелания детям, предлагает пожелать друг другу удачи.</w:t>
            </w:r>
          </w:p>
          <w:p w:rsidR="00581CA4" w:rsidRPr="004D6E8E" w:rsidRDefault="00581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b/>
                <w:sz w:val="20"/>
                <w:szCs w:val="20"/>
              </w:rPr>
              <w:t>Давайте, ребята, учиться считать, чтобы скорей математиком стать.</w:t>
            </w:r>
          </w:p>
          <w:p w:rsidR="00581CA4" w:rsidRPr="004D6E8E" w:rsidRDefault="00581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Звонок прозвенел. </w:t>
            </w:r>
          </w:p>
          <w:p w:rsidR="00581CA4" w:rsidRPr="004D6E8E" w:rsidRDefault="00581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b/>
                <w:sz w:val="20"/>
                <w:szCs w:val="20"/>
              </w:rPr>
              <w:t>Он позвал на урок.</w:t>
            </w:r>
          </w:p>
          <w:p w:rsidR="00581CA4" w:rsidRPr="004D6E8E" w:rsidRDefault="00581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b/>
                <w:sz w:val="20"/>
                <w:szCs w:val="20"/>
              </w:rPr>
              <w:t>Пора!</w:t>
            </w:r>
            <w:r w:rsidR="0012363A" w:rsidRPr="004D6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6E8E">
              <w:rPr>
                <w:rFonts w:ascii="Times New Roman" w:hAnsi="Times New Roman" w:cs="Times New Roman"/>
                <w:b/>
                <w:sz w:val="20"/>
                <w:szCs w:val="20"/>
              </w:rPr>
              <w:t>Тишина!</w:t>
            </w:r>
          </w:p>
          <w:p w:rsidR="00581CA4" w:rsidRDefault="00581CA4">
            <w:r w:rsidRPr="004D6E8E">
              <w:rPr>
                <w:rFonts w:ascii="Times New Roman" w:hAnsi="Times New Roman" w:cs="Times New Roman"/>
                <w:b/>
                <w:sz w:val="20"/>
                <w:szCs w:val="20"/>
              </w:rPr>
              <w:t>К нам наука идет.</w:t>
            </w:r>
          </w:p>
        </w:tc>
        <w:tc>
          <w:tcPr>
            <w:tcW w:w="2976" w:type="dxa"/>
          </w:tcPr>
          <w:p w:rsidR="00076367" w:rsidRPr="004D6E8E" w:rsidRDefault="00581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Приготовление к уроку. Приветствие учителя.</w:t>
            </w:r>
          </w:p>
          <w:p w:rsidR="00581CA4" w:rsidRDefault="00581CA4"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Дети настраиваются на урок.</w:t>
            </w:r>
          </w:p>
        </w:tc>
        <w:tc>
          <w:tcPr>
            <w:tcW w:w="1701" w:type="dxa"/>
          </w:tcPr>
          <w:p w:rsidR="00076367" w:rsidRPr="006438CB" w:rsidRDefault="00581C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8CB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Личностные:</w:t>
            </w:r>
          </w:p>
          <w:p w:rsidR="00581CA4" w:rsidRPr="004D6E8E" w:rsidRDefault="00581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Положительное отношение к уроку, понимание необходимости учения.</w:t>
            </w:r>
          </w:p>
          <w:p w:rsidR="00581CA4" w:rsidRPr="006438CB" w:rsidRDefault="00581C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438CB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6438C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581CA4" w:rsidRPr="004D6E8E" w:rsidRDefault="00581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Учебное сотрудничество с учителем и сверстниками.</w:t>
            </w:r>
          </w:p>
          <w:p w:rsidR="007830FC" w:rsidRPr="006438CB" w:rsidRDefault="007830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8CB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</w:p>
          <w:p w:rsidR="007830FC" w:rsidRPr="007830FC" w:rsidRDefault="007830FC">
            <w:pPr>
              <w:rPr>
                <w:sz w:val="16"/>
                <w:szCs w:val="16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Умение поддерживать разговор на интересную тему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58" w:type="dxa"/>
          </w:tcPr>
          <w:p w:rsidR="00076367" w:rsidRPr="004D6E8E" w:rsidRDefault="00581CA4">
            <w:pPr>
              <w:rPr>
                <w:rFonts w:ascii="Times New Roman" w:hAnsi="Times New Roman" w:cs="Times New Roman"/>
              </w:rPr>
            </w:pPr>
            <w:r w:rsidRPr="004D6E8E">
              <w:rPr>
                <w:rFonts w:ascii="Times New Roman" w:hAnsi="Times New Roman" w:cs="Times New Roman"/>
              </w:rPr>
              <w:t>1 мин.</w:t>
            </w:r>
          </w:p>
        </w:tc>
      </w:tr>
      <w:tr w:rsidR="00076367" w:rsidTr="003B7D03">
        <w:tc>
          <w:tcPr>
            <w:tcW w:w="817" w:type="dxa"/>
          </w:tcPr>
          <w:p w:rsidR="00076367" w:rsidRPr="0012363A" w:rsidRDefault="00581CA4">
            <w:pPr>
              <w:rPr>
                <w:sz w:val="16"/>
                <w:szCs w:val="16"/>
              </w:rPr>
            </w:pPr>
            <w:r>
              <w:t>2.</w:t>
            </w:r>
            <w:r w:rsidR="0012363A" w:rsidRPr="0012363A">
              <w:rPr>
                <w:sz w:val="16"/>
                <w:szCs w:val="16"/>
              </w:rPr>
              <w:t>Актуализация знаний</w:t>
            </w:r>
          </w:p>
          <w:p w:rsidR="0012363A" w:rsidRDefault="0012363A">
            <w:r w:rsidRPr="0012363A">
              <w:rPr>
                <w:sz w:val="16"/>
                <w:szCs w:val="16"/>
              </w:rPr>
              <w:t>(устный счет)</w:t>
            </w:r>
          </w:p>
        </w:tc>
        <w:tc>
          <w:tcPr>
            <w:tcW w:w="1559" w:type="dxa"/>
          </w:tcPr>
          <w:p w:rsidR="00076367" w:rsidRPr="004D6E8E" w:rsidRDefault="00123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Интерактивная игра «Капитаны»</w:t>
            </w:r>
          </w:p>
          <w:p w:rsidR="0012363A" w:rsidRPr="0012363A" w:rsidRDefault="007830FC">
            <w:pPr>
              <w:rPr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Работа в парах сменного состава.</w:t>
            </w:r>
          </w:p>
        </w:tc>
        <w:tc>
          <w:tcPr>
            <w:tcW w:w="1560" w:type="dxa"/>
          </w:tcPr>
          <w:p w:rsidR="009E1BE0" w:rsidRPr="004D6E8E" w:rsidRDefault="00123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Учитель  выбрал капитанов и дал им карточки с изображение зимнего вида </w:t>
            </w:r>
            <w:r w:rsidR="009E1BE0" w:rsidRPr="004D6E8E">
              <w:rPr>
                <w:rFonts w:ascii="Times New Roman" w:hAnsi="Times New Roman" w:cs="Times New Roman"/>
                <w:sz w:val="20"/>
                <w:szCs w:val="20"/>
              </w:rPr>
              <w:t>спорта и на нем написано</w:t>
            </w:r>
          </w:p>
          <w:p w:rsidR="009E1BE0" w:rsidRPr="004D6E8E" w:rsidRDefault="009E1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двузначное  число</w:t>
            </w:r>
          </w:p>
          <w:p w:rsidR="009E1BE0" w:rsidRPr="004D6E8E" w:rsidRDefault="009E1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1 капитан 20</w:t>
            </w:r>
          </w:p>
          <w:p w:rsidR="009E1BE0" w:rsidRPr="004D6E8E" w:rsidRDefault="009E1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2 капитан 14 </w:t>
            </w:r>
          </w:p>
          <w:p w:rsidR="00076367" w:rsidRPr="004D6E8E" w:rsidRDefault="009E1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3 капитан 22</w:t>
            </w:r>
            <w:r w:rsidR="0012363A"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  и организует детей на игру.</w:t>
            </w:r>
          </w:p>
          <w:p w:rsidR="0012363A" w:rsidRPr="004D6E8E" w:rsidRDefault="00123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CB5" w:rsidRDefault="002B5CB5"/>
          <w:p w:rsidR="002B5CB5" w:rsidRDefault="002B5CB5"/>
          <w:p w:rsidR="002B5CB5" w:rsidRDefault="002B5CB5"/>
          <w:p w:rsidR="002B5CB5" w:rsidRDefault="002B5CB5"/>
          <w:p w:rsidR="002B5CB5" w:rsidRDefault="002B5CB5"/>
          <w:p w:rsidR="002B5CB5" w:rsidRDefault="002B5CB5"/>
          <w:p w:rsidR="002B5CB5" w:rsidRDefault="002B5CB5"/>
          <w:p w:rsidR="002B5CB5" w:rsidRDefault="002B5CB5"/>
          <w:p w:rsidR="002B5CB5" w:rsidRPr="004D6E8E" w:rsidRDefault="002B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- Вы справились со своим заданием. У капитанов теперь есть </w:t>
            </w:r>
            <w:r w:rsidR="00915513"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своя </w:t>
            </w: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команда.</w:t>
            </w:r>
          </w:p>
          <w:p w:rsidR="00BA5786" w:rsidRPr="004D6E8E" w:rsidRDefault="00915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- Как вы назовете свою команду, карточка тебе </w:t>
            </w:r>
            <w:r w:rsidR="00BA5786"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в этом </w:t>
            </w: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поможет</w:t>
            </w:r>
            <w:r w:rsidR="00BA5786" w:rsidRPr="004D6E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5CB5" w:rsidRPr="004D6E8E" w:rsidRDefault="00BA5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15513" w:rsidRPr="004D6E8E">
              <w:rPr>
                <w:rFonts w:ascii="Times New Roman" w:hAnsi="Times New Roman" w:cs="Times New Roman"/>
                <w:sz w:val="20"/>
                <w:szCs w:val="20"/>
              </w:rPr>
              <w:t>на карточках изображены виды спорта: санный спорт, фигурное катание, лыжники)</w:t>
            </w:r>
          </w:p>
          <w:p w:rsidR="00915513" w:rsidRPr="004D6E8E" w:rsidRDefault="00915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CB5" w:rsidRDefault="002B5CB5"/>
          <w:p w:rsidR="002B5CB5" w:rsidRDefault="002B5CB5"/>
          <w:p w:rsidR="002B5CB5" w:rsidRDefault="002B5CB5"/>
          <w:p w:rsidR="002B5CB5" w:rsidRDefault="002B5CB5"/>
        </w:tc>
        <w:tc>
          <w:tcPr>
            <w:tcW w:w="2976" w:type="dxa"/>
          </w:tcPr>
          <w:p w:rsidR="00076367" w:rsidRPr="004D6E8E" w:rsidRDefault="00123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Капитаны набирают себе команду.</w:t>
            </w:r>
          </w:p>
          <w:p w:rsidR="009E1BE0" w:rsidRPr="004D6E8E" w:rsidRDefault="009E1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Цель капитана: капитан набирает себе в команду учащихся у кого ответ примера совпадает с его числом на карточке.</w:t>
            </w:r>
          </w:p>
          <w:p w:rsidR="009E1BE0" w:rsidRPr="004D6E8E" w:rsidRDefault="009E1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Примеры:</w:t>
            </w:r>
            <w:r w:rsidR="00ED3FC7"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D3FC7"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ED3FC7" w:rsidRPr="004D6E8E">
              <w:rPr>
                <w:rFonts w:ascii="Times New Roman" w:hAnsi="Times New Roman" w:cs="Times New Roman"/>
                <w:sz w:val="20"/>
                <w:szCs w:val="20"/>
              </w:rPr>
              <w:t>у каждого учащегося 2 примера на карточке)</w:t>
            </w:r>
          </w:p>
          <w:p w:rsidR="00052EE4" w:rsidRPr="004D6E8E" w:rsidRDefault="00052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74 – 50       34 – 20     </w:t>
            </w:r>
            <w:r w:rsidR="004E1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11 + 11</w:t>
            </w:r>
          </w:p>
          <w:p w:rsidR="00052EE4" w:rsidRPr="004D6E8E" w:rsidRDefault="00052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19 +  1        7 + 7          44 - 22</w:t>
            </w:r>
          </w:p>
          <w:p w:rsidR="00052EE4" w:rsidRPr="004D6E8E" w:rsidRDefault="00052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25 -   5       60 – 46     </w:t>
            </w:r>
            <w:r w:rsidR="004E1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 21 + 1</w:t>
            </w:r>
          </w:p>
          <w:p w:rsidR="00052EE4" w:rsidRPr="004D6E8E" w:rsidRDefault="00052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11 +9          8 + 6          56 – 34</w:t>
            </w:r>
          </w:p>
          <w:p w:rsidR="00052EE4" w:rsidRPr="004D6E8E" w:rsidRDefault="00052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80 – 60      10 + 4         97 - 75</w:t>
            </w:r>
          </w:p>
          <w:p w:rsidR="00052EE4" w:rsidRPr="004D6E8E" w:rsidRDefault="00052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50 – 30      37 – 23     </w:t>
            </w:r>
            <w:r w:rsidR="004E1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 17 + 5</w:t>
            </w:r>
          </w:p>
          <w:p w:rsidR="00052EE4" w:rsidRPr="004D6E8E" w:rsidRDefault="00052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 + 3        9 + 5           </w:t>
            </w:r>
            <w:r w:rsidR="00ED3FC7" w:rsidRPr="004D6E8E">
              <w:rPr>
                <w:rFonts w:ascii="Times New Roman" w:hAnsi="Times New Roman" w:cs="Times New Roman"/>
                <w:sz w:val="20"/>
                <w:szCs w:val="20"/>
              </w:rPr>
              <w:t>18 + 6</w:t>
            </w:r>
          </w:p>
          <w:p w:rsidR="002B5CB5" w:rsidRPr="004D6E8E" w:rsidRDefault="00052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35 – 15      24 </w:t>
            </w:r>
            <w:r w:rsidR="00ED3FC7" w:rsidRPr="004D6E8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="00ED3FC7"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E1E9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D3FC7"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15 +7 </w:t>
            </w:r>
          </w:p>
          <w:p w:rsidR="00915513" w:rsidRPr="004D6E8E" w:rsidRDefault="00915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513" w:rsidRPr="00915513" w:rsidRDefault="00915513">
            <w:pPr>
              <w:rPr>
                <w:sz w:val="16"/>
                <w:szCs w:val="16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Дети определились с названием своей команды, и заняли рабочие места в соответствии с названием команды</w:t>
            </w:r>
            <w:r w:rsidRPr="00915513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701" w:type="dxa"/>
          </w:tcPr>
          <w:p w:rsidR="007830FC" w:rsidRPr="006438CB" w:rsidRDefault="007830FC" w:rsidP="007830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8C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Личностные:</w:t>
            </w:r>
          </w:p>
          <w:p w:rsidR="002119D2" w:rsidRPr="004D6E8E" w:rsidRDefault="004D6E8E" w:rsidP="0078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Самоопределение </w:t>
            </w:r>
            <w:r w:rsidR="002119D2"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 к деятельности.</w:t>
            </w:r>
          </w:p>
          <w:p w:rsidR="002119D2" w:rsidRPr="006438CB" w:rsidRDefault="002119D2" w:rsidP="007830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8CB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2119D2" w:rsidRPr="004D6E8E" w:rsidRDefault="002119D2" w:rsidP="0078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Анализ объектов с целью выделения признаков</w:t>
            </w:r>
          </w:p>
          <w:p w:rsidR="002119D2" w:rsidRPr="006438CB" w:rsidRDefault="002119D2" w:rsidP="002119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8CB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</w:p>
          <w:p w:rsidR="002119D2" w:rsidRPr="004D6E8E" w:rsidRDefault="002119D2" w:rsidP="002119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инициативно сотрудничество с учителем и сверстниками.</w:t>
            </w:r>
          </w:p>
          <w:p w:rsidR="00076367" w:rsidRPr="006438CB" w:rsidRDefault="002119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8CB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2119D2" w:rsidRDefault="002119D2">
            <w:pPr>
              <w:rPr>
                <w:sz w:val="18"/>
                <w:szCs w:val="18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4D6E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сотрудничать, вступать в диалог</w:t>
            </w:r>
            <w:r w:rsidRPr="002119D2">
              <w:rPr>
                <w:sz w:val="18"/>
                <w:szCs w:val="18"/>
              </w:rPr>
              <w:t>.</w:t>
            </w:r>
          </w:p>
          <w:p w:rsidR="0087767E" w:rsidRPr="002119D2" w:rsidRDefault="0087767E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076367" w:rsidRPr="004D6E8E" w:rsidRDefault="00D61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мин.</w:t>
            </w:r>
          </w:p>
        </w:tc>
      </w:tr>
      <w:tr w:rsidR="00076367" w:rsidTr="003B7D03">
        <w:tc>
          <w:tcPr>
            <w:tcW w:w="817" w:type="dxa"/>
          </w:tcPr>
          <w:p w:rsidR="002119D2" w:rsidRDefault="00ED3FC7">
            <w:pPr>
              <w:rPr>
                <w:sz w:val="16"/>
                <w:szCs w:val="16"/>
              </w:rPr>
            </w:pPr>
            <w:r>
              <w:lastRenderedPageBreak/>
              <w:t xml:space="preserve">3. </w:t>
            </w:r>
            <w:r w:rsidRPr="00ED3FC7">
              <w:rPr>
                <w:sz w:val="16"/>
                <w:szCs w:val="16"/>
              </w:rPr>
              <w:t>Сообщение темы урока</w:t>
            </w:r>
          </w:p>
          <w:p w:rsidR="00ED3FC7" w:rsidRPr="00ED3FC7" w:rsidRDefault="002119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D3FC7">
              <w:rPr>
                <w:sz w:val="16"/>
                <w:szCs w:val="16"/>
              </w:rPr>
              <w:t>постановка учебной задачи)</w:t>
            </w:r>
          </w:p>
        </w:tc>
        <w:tc>
          <w:tcPr>
            <w:tcW w:w="1559" w:type="dxa"/>
          </w:tcPr>
          <w:p w:rsidR="00076367" w:rsidRPr="004D6E8E" w:rsidRDefault="00D61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Словесный</w:t>
            </w:r>
          </w:p>
          <w:p w:rsidR="00511495" w:rsidRPr="004D6E8E" w:rsidRDefault="0051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2119D2" w:rsidRDefault="002119D2"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560" w:type="dxa"/>
          </w:tcPr>
          <w:p w:rsidR="00D61D13" w:rsidRPr="004D6E8E" w:rsidRDefault="00D61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Учитель ведет подводящий диалог</w:t>
            </w:r>
          </w:p>
          <w:p w:rsidR="009048A6" w:rsidRPr="004D6E8E" w:rsidRDefault="00D61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- Какое важное спортивное событие происходит в нашей стране? </w:t>
            </w:r>
          </w:p>
          <w:p w:rsidR="00D61D13" w:rsidRPr="004D6E8E" w:rsidRDefault="00D61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( зимние олимпийские игры)</w:t>
            </w:r>
          </w:p>
          <w:p w:rsidR="009048A6" w:rsidRPr="004D6E8E" w:rsidRDefault="00D61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- А вы</w:t>
            </w:r>
            <w:r w:rsidR="005F44B2" w:rsidRPr="004D6E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 знаете  какие игры по счету?(22)</w:t>
            </w:r>
            <w:r w:rsidR="005F44B2"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Да, ребята, и </w:t>
            </w:r>
            <w:r w:rsidR="009048A6"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="005F44B2"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вас </w:t>
            </w: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 карточки с ответом 22 </w:t>
            </w:r>
          </w:p>
          <w:p w:rsidR="00076367" w:rsidRPr="004D6E8E" w:rsidRDefault="00D61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9048A6" w:rsidRPr="004D6E8E">
              <w:rPr>
                <w:rFonts w:ascii="Times New Roman" w:hAnsi="Times New Roman" w:cs="Times New Roman"/>
                <w:sz w:val="20"/>
                <w:szCs w:val="20"/>
              </w:rPr>
              <w:t>Слайд)</w:t>
            </w:r>
          </w:p>
          <w:p w:rsidR="009048A6" w:rsidRPr="004D6E8E" w:rsidRDefault="00D61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048A6" w:rsidRPr="004D6E8E">
              <w:rPr>
                <w:rFonts w:ascii="Times New Roman" w:hAnsi="Times New Roman" w:cs="Times New Roman"/>
                <w:sz w:val="20"/>
                <w:szCs w:val="20"/>
              </w:rPr>
              <w:t>Какие числа у нас остались у капитанов на карточке?</w:t>
            </w:r>
          </w:p>
          <w:p w:rsidR="009048A6" w:rsidRPr="004D6E8E" w:rsidRDefault="0090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 ( 20 и 14)</w:t>
            </w:r>
          </w:p>
          <w:p w:rsidR="009048A6" w:rsidRPr="004D6E8E" w:rsidRDefault="009048A6" w:rsidP="0090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У капитанов в руках карточки с числами, а давайте попробуем </w:t>
            </w:r>
            <w:r w:rsidRPr="004D6E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соединить эти числа.</w:t>
            </w:r>
          </w:p>
          <w:p w:rsidR="009048A6" w:rsidRPr="004D6E8E" w:rsidRDefault="009048A6" w:rsidP="0090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- Что они вам напоминают?</w:t>
            </w:r>
          </w:p>
          <w:p w:rsidR="00D61D13" w:rsidRDefault="009048A6" w:rsidP="005F44B2"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Да, ребята, у нас сейчас идет 2014 год, которого ж</w:t>
            </w:r>
            <w:r w:rsidR="005F44B2" w:rsidRPr="004D6E8E">
              <w:rPr>
                <w:rFonts w:ascii="Times New Roman" w:hAnsi="Times New Roman" w:cs="Times New Roman"/>
                <w:sz w:val="20"/>
                <w:szCs w:val="20"/>
              </w:rPr>
              <w:t>дала вся страна, чтобы показать свои достижения в спорте, а мы с вами покажем достижения в математике. Слайд.</w:t>
            </w:r>
            <w:r>
              <w:t xml:space="preserve"> </w:t>
            </w:r>
          </w:p>
        </w:tc>
        <w:tc>
          <w:tcPr>
            <w:tcW w:w="2976" w:type="dxa"/>
          </w:tcPr>
          <w:p w:rsidR="00076367" w:rsidRPr="004D6E8E" w:rsidRDefault="00211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Выдвигают варианты формулировок, участвуют в обсуждении, останавливают свой выбор на теме, целях  урока.</w:t>
            </w:r>
          </w:p>
        </w:tc>
        <w:tc>
          <w:tcPr>
            <w:tcW w:w="1701" w:type="dxa"/>
          </w:tcPr>
          <w:p w:rsidR="00076367" w:rsidRPr="006438CB" w:rsidRDefault="008776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8CB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87767E" w:rsidRPr="004D6E8E" w:rsidRDefault="0087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Умение ставить цель, планировать свою работу.</w:t>
            </w:r>
          </w:p>
          <w:p w:rsidR="0087767E" w:rsidRPr="006438CB" w:rsidRDefault="0087767E" w:rsidP="008776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8CB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Личностные:</w:t>
            </w:r>
          </w:p>
          <w:p w:rsidR="0087767E" w:rsidRPr="004D6E8E" w:rsidRDefault="0087767E" w:rsidP="0087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ознавательной мотивации.</w:t>
            </w:r>
          </w:p>
          <w:p w:rsidR="0087767E" w:rsidRPr="0087767E" w:rsidRDefault="0087767E" w:rsidP="0087767E"/>
        </w:tc>
        <w:tc>
          <w:tcPr>
            <w:tcW w:w="958" w:type="dxa"/>
          </w:tcPr>
          <w:p w:rsidR="00076367" w:rsidRPr="004D6E8E" w:rsidRDefault="00F0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4 мин.</w:t>
            </w:r>
          </w:p>
        </w:tc>
      </w:tr>
      <w:tr w:rsidR="00076367" w:rsidTr="003B7D03">
        <w:tc>
          <w:tcPr>
            <w:tcW w:w="817" w:type="dxa"/>
          </w:tcPr>
          <w:p w:rsidR="00511495" w:rsidRDefault="005114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  <w:r w:rsidR="002634E4">
              <w:rPr>
                <w:sz w:val="16"/>
                <w:szCs w:val="16"/>
              </w:rPr>
              <w:t xml:space="preserve"> Закрепление вычислительных навыков </w:t>
            </w:r>
            <w:proofErr w:type="gramStart"/>
            <w:r w:rsidR="002634E4">
              <w:rPr>
                <w:sz w:val="16"/>
                <w:szCs w:val="16"/>
              </w:rPr>
              <w:t xml:space="preserve">( </w:t>
            </w:r>
            <w:proofErr w:type="gramEnd"/>
            <w:r w:rsidR="002634E4">
              <w:rPr>
                <w:sz w:val="16"/>
                <w:szCs w:val="16"/>
              </w:rPr>
              <w:t>проговаривание способов  проверки)</w:t>
            </w:r>
          </w:p>
          <w:p w:rsidR="00345DA5" w:rsidRDefault="00345DA5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4D6E8E" w:rsidRDefault="004D6E8E">
            <w:pPr>
              <w:rPr>
                <w:sz w:val="16"/>
                <w:szCs w:val="16"/>
              </w:rPr>
            </w:pPr>
          </w:p>
          <w:p w:rsidR="004D6E8E" w:rsidRDefault="004D6E8E">
            <w:pPr>
              <w:rPr>
                <w:sz w:val="16"/>
                <w:szCs w:val="16"/>
              </w:rPr>
            </w:pPr>
          </w:p>
          <w:p w:rsidR="004D6E8E" w:rsidRDefault="004D6E8E">
            <w:pPr>
              <w:rPr>
                <w:sz w:val="16"/>
                <w:szCs w:val="16"/>
              </w:rPr>
            </w:pPr>
          </w:p>
          <w:p w:rsidR="004D6E8E" w:rsidRDefault="004D6E8E">
            <w:pPr>
              <w:rPr>
                <w:sz w:val="16"/>
                <w:szCs w:val="16"/>
              </w:rPr>
            </w:pPr>
          </w:p>
          <w:p w:rsidR="004D6E8E" w:rsidRDefault="004D6E8E">
            <w:pPr>
              <w:rPr>
                <w:sz w:val="16"/>
                <w:szCs w:val="16"/>
              </w:rPr>
            </w:pPr>
          </w:p>
          <w:p w:rsidR="004D6E8E" w:rsidRDefault="004D6E8E">
            <w:pPr>
              <w:rPr>
                <w:sz w:val="16"/>
                <w:szCs w:val="16"/>
              </w:rPr>
            </w:pPr>
          </w:p>
          <w:p w:rsidR="004D6E8E" w:rsidRDefault="004D6E8E">
            <w:pPr>
              <w:rPr>
                <w:sz w:val="16"/>
                <w:szCs w:val="16"/>
              </w:rPr>
            </w:pPr>
          </w:p>
          <w:p w:rsidR="004D6E8E" w:rsidRDefault="004D6E8E">
            <w:pPr>
              <w:rPr>
                <w:sz w:val="16"/>
                <w:szCs w:val="16"/>
              </w:rPr>
            </w:pPr>
          </w:p>
          <w:p w:rsidR="004D6E8E" w:rsidRDefault="004D6E8E">
            <w:pPr>
              <w:rPr>
                <w:sz w:val="16"/>
                <w:szCs w:val="16"/>
              </w:rPr>
            </w:pPr>
          </w:p>
          <w:p w:rsidR="004D6E8E" w:rsidRDefault="004D6E8E">
            <w:pPr>
              <w:rPr>
                <w:sz w:val="16"/>
                <w:szCs w:val="16"/>
              </w:rPr>
            </w:pPr>
          </w:p>
          <w:p w:rsidR="004D6E8E" w:rsidRDefault="004D6E8E">
            <w:pPr>
              <w:rPr>
                <w:sz w:val="16"/>
                <w:szCs w:val="16"/>
              </w:rPr>
            </w:pPr>
          </w:p>
          <w:p w:rsidR="004D6E8E" w:rsidRDefault="004D6E8E">
            <w:pPr>
              <w:rPr>
                <w:sz w:val="16"/>
                <w:szCs w:val="16"/>
              </w:rPr>
            </w:pPr>
          </w:p>
          <w:p w:rsidR="004D6E8E" w:rsidRDefault="004D6E8E">
            <w:pPr>
              <w:rPr>
                <w:sz w:val="16"/>
                <w:szCs w:val="16"/>
              </w:rPr>
            </w:pPr>
          </w:p>
          <w:p w:rsidR="004D6E8E" w:rsidRDefault="004D6E8E">
            <w:pPr>
              <w:rPr>
                <w:sz w:val="16"/>
                <w:szCs w:val="16"/>
              </w:rPr>
            </w:pPr>
          </w:p>
          <w:p w:rsidR="004D6E8E" w:rsidRDefault="004D6E8E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  <w:p w:rsidR="002634E4" w:rsidRPr="00511495" w:rsidRDefault="00263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 с проверкой по эталону.</w:t>
            </w:r>
          </w:p>
        </w:tc>
        <w:tc>
          <w:tcPr>
            <w:tcW w:w="1559" w:type="dxa"/>
          </w:tcPr>
          <w:p w:rsidR="00076367" w:rsidRPr="004D6E8E" w:rsidRDefault="0051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учебником</w:t>
            </w:r>
            <w:r w:rsidR="005D715B" w:rsidRPr="004D6E8E">
              <w:rPr>
                <w:rFonts w:ascii="Times New Roman" w:hAnsi="Times New Roman" w:cs="Times New Roman"/>
                <w:sz w:val="20"/>
                <w:szCs w:val="20"/>
              </w:rPr>
              <w:t>, самостоятельная работа.</w:t>
            </w:r>
          </w:p>
          <w:p w:rsidR="00345DA5" w:rsidRPr="004D6E8E" w:rsidRDefault="00345DA5">
            <w:pPr>
              <w:rPr>
                <w:rFonts w:ascii="Times New Roman" w:hAnsi="Times New Roman" w:cs="Times New Roman"/>
              </w:rPr>
            </w:pPr>
          </w:p>
          <w:p w:rsidR="007830FC" w:rsidRDefault="007830FC"/>
          <w:p w:rsidR="007830FC" w:rsidRDefault="007830FC"/>
          <w:p w:rsidR="007830FC" w:rsidRDefault="007830FC"/>
          <w:p w:rsidR="007830FC" w:rsidRDefault="007830FC"/>
          <w:p w:rsidR="007830FC" w:rsidRDefault="007830FC"/>
          <w:p w:rsidR="007830FC" w:rsidRDefault="007830FC"/>
          <w:p w:rsidR="007830FC" w:rsidRDefault="007830FC"/>
          <w:p w:rsidR="007830FC" w:rsidRDefault="007830FC"/>
          <w:p w:rsidR="007830FC" w:rsidRDefault="007830FC"/>
          <w:p w:rsidR="007830FC" w:rsidRDefault="007830FC"/>
          <w:p w:rsidR="007830FC" w:rsidRDefault="007830FC"/>
          <w:p w:rsidR="007830FC" w:rsidRDefault="007830FC"/>
          <w:p w:rsidR="007830FC" w:rsidRDefault="007830FC"/>
          <w:p w:rsidR="007830FC" w:rsidRDefault="007830FC"/>
          <w:p w:rsidR="002634E4" w:rsidRDefault="002634E4"/>
          <w:p w:rsidR="002634E4" w:rsidRDefault="002634E4"/>
          <w:p w:rsidR="002634E4" w:rsidRDefault="002634E4"/>
          <w:p w:rsidR="002634E4" w:rsidRDefault="002634E4"/>
          <w:p w:rsidR="002634E4" w:rsidRDefault="002634E4"/>
          <w:p w:rsidR="002634E4" w:rsidRDefault="002634E4"/>
          <w:p w:rsidR="002634E4" w:rsidRDefault="002634E4"/>
          <w:p w:rsidR="002634E4" w:rsidRDefault="002634E4"/>
          <w:p w:rsidR="002634E4" w:rsidRDefault="002634E4"/>
          <w:p w:rsidR="002634E4" w:rsidRDefault="002634E4"/>
          <w:p w:rsidR="002634E4" w:rsidRDefault="002634E4"/>
          <w:p w:rsidR="002634E4" w:rsidRDefault="002634E4"/>
          <w:p w:rsidR="004D6E8E" w:rsidRDefault="004D6E8E"/>
          <w:p w:rsidR="004D6E8E" w:rsidRDefault="004D6E8E"/>
          <w:p w:rsidR="004D6E8E" w:rsidRDefault="004D6E8E"/>
          <w:p w:rsidR="004D6E8E" w:rsidRDefault="004D6E8E"/>
          <w:p w:rsidR="004D6E8E" w:rsidRDefault="004D6E8E"/>
          <w:p w:rsidR="004D6E8E" w:rsidRDefault="004D6E8E"/>
          <w:p w:rsidR="004D6E8E" w:rsidRDefault="004D6E8E"/>
          <w:p w:rsidR="004D6E8E" w:rsidRDefault="004D6E8E"/>
          <w:p w:rsidR="004D6E8E" w:rsidRDefault="004D6E8E"/>
          <w:p w:rsidR="004D6E8E" w:rsidRDefault="004D6E8E"/>
          <w:p w:rsidR="004D6E8E" w:rsidRDefault="004D6E8E"/>
          <w:p w:rsidR="004D6E8E" w:rsidRDefault="004D6E8E"/>
          <w:p w:rsidR="007830FC" w:rsidRPr="004D6E8E" w:rsidRDefault="0078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Работа в группах.</w:t>
            </w:r>
          </w:p>
          <w:p w:rsidR="007830FC" w:rsidRPr="004D6E8E" w:rsidRDefault="0078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Выполнение поисковых заданий, работа с опорами – схемами, алгоритмом. Коллективно – распределенная деятельность.</w:t>
            </w:r>
          </w:p>
          <w:p w:rsidR="00345DA5" w:rsidRPr="004D6E8E" w:rsidRDefault="00345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DA5" w:rsidRPr="004D6E8E" w:rsidRDefault="00345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DA5" w:rsidRPr="004D6E8E" w:rsidRDefault="00345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DA5" w:rsidRDefault="00345DA5"/>
          <w:p w:rsidR="00345DA5" w:rsidRDefault="00345DA5"/>
          <w:p w:rsidR="00345DA5" w:rsidRDefault="00345DA5"/>
          <w:p w:rsidR="00345DA5" w:rsidRDefault="00345DA5"/>
          <w:p w:rsidR="00345DA5" w:rsidRDefault="00345DA5"/>
          <w:p w:rsidR="00345DA5" w:rsidRDefault="00345DA5"/>
          <w:p w:rsidR="00345DA5" w:rsidRDefault="00345DA5"/>
          <w:p w:rsidR="00345DA5" w:rsidRDefault="00345DA5"/>
          <w:p w:rsidR="00345DA5" w:rsidRDefault="00345DA5"/>
          <w:p w:rsidR="00345DA5" w:rsidRDefault="00345DA5"/>
          <w:p w:rsidR="00345DA5" w:rsidRDefault="00345DA5"/>
        </w:tc>
        <w:tc>
          <w:tcPr>
            <w:tcW w:w="1560" w:type="dxa"/>
          </w:tcPr>
          <w:p w:rsidR="00076367" w:rsidRPr="004D6E8E" w:rsidRDefault="0051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организует работу с учебником стр. 41 </w:t>
            </w:r>
            <w:r w:rsidR="005D715B" w:rsidRPr="004D6E8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 42</w:t>
            </w:r>
          </w:p>
          <w:p w:rsidR="005D715B" w:rsidRPr="004D6E8E" w:rsidRDefault="005D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 - Ребята, запишите в своих тетрадях число, классная работа.</w:t>
            </w:r>
          </w:p>
          <w:p w:rsidR="005D715B" w:rsidRPr="004D6E8E" w:rsidRDefault="005D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- Открываем учебник страница 41, №1.</w:t>
            </w:r>
          </w:p>
          <w:p w:rsidR="00345DA5" w:rsidRPr="004D6E8E" w:rsidRDefault="00345D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b/>
                <w:sz w:val="20"/>
                <w:szCs w:val="20"/>
              </w:rPr>
              <w:t>А) Отработка вычислительных навыков.</w:t>
            </w:r>
          </w:p>
          <w:p w:rsidR="00B84E52" w:rsidRPr="004D6E8E" w:rsidRDefault="00B84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(1)  с устным объяснением у доски.</w:t>
            </w:r>
          </w:p>
          <w:p w:rsidR="00B84E52" w:rsidRPr="004D6E8E" w:rsidRDefault="00B84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(2,3) самостоятельно в тетради. Закончив работу, просигнальте  командой. ( Взявшись за руки).</w:t>
            </w:r>
          </w:p>
          <w:p w:rsidR="005D715B" w:rsidRPr="004D6E8E" w:rsidRDefault="005D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Учитель организовывает проверку</w:t>
            </w:r>
            <w:r w:rsidR="0087767E"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 и создает ситуацию успеха</w:t>
            </w:r>
            <w:proofErr w:type="gramStart"/>
            <w:r w:rsidR="0087767E" w:rsidRPr="004D6E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Слайд</w:t>
            </w:r>
          </w:p>
          <w:p w:rsidR="002634E4" w:rsidRPr="004D6E8E" w:rsidRDefault="00263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34E4" w:rsidRPr="004D6E8E" w:rsidRDefault="00263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34E4" w:rsidRDefault="002634E4">
            <w:pPr>
              <w:rPr>
                <w:b/>
                <w:sz w:val="16"/>
                <w:szCs w:val="16"/>
              </w:rPr>
            </w:pPr>
          </w:p>
          <w:p w:rsidR="002634E4" w:rsidRDefault="002634E4">
            <w:pPr>
              <w:rPr>
                <w:b/>
                <w:sz w:val="16"/>
                <w:szCs w:val="16"/>
              </w:rPr>
            </w:pPr>
          </w:p>
          <w:p w:rsidR="002634E4" w:rsidRDefault="002634E4">
            <w:pPr>
              <w:rPr>
                <w:b/>
                <w:sz w:val="16"/>
                <w:szCs w:val="16"/>
              </w:rPr>
            </w:pPr>
          </w:p>
          <w:p w:rsidR="002634E4" w:rsidRDefault="002634E4">
            <w:pPr>
              <w:rPr>
                <w:b/>
                <w:sz w:val="16"/>
                <w:szCs w:val="16"/>
              </w:rPr>
            </w:pPr>
          </w:p>
          <w:p w:rsidR="002634E4" w:rsidRDefault="002634E4">
            <w:pPr>
              <w:rPr>
                <w:b/>
                <w:sz w:val="16"/>
                <w:szCs w:val="16"/>
              </w:rPr>
            </w:pPr>
          </w:p>
          <w:p w:rsidR="002634E4" w:rsidRDefault="002634E4">
            <w:pPr>
              <w:rPr>
                <w:b/>
                <w:sz w:val="16"/>
                <w:szCs w:val="16"/>
              </w:rPr>
            </w:pPr>
          </w:p>
          <w:p w:rsidR="002634E4" w:rsidRDefault="002634E4">
            <w:pPr>
              <w:rPr>
                <w:b/>
                <w:sz w:val="16"/>
                <w:szCs w:val="16"/>
              </w:rPr>
            </w:pPr>
          </w:p>
          <w:p w:rsidR="002634E4" w:rsidRDefault="002634E4">
            <w:pPr>
              <w:rPr>
                <w:b/>
                <w:sz w:val="16"/>
                <w:szCs w:val="16"/>
              </w:rPr>
            </w:pPr>
          </w:p>
          <w:p w:rsidR="002634E4" w:rsidRDefault="002634E4">
            <w:pPr>
              <w:rPr>
                <w:b/>
                <w:sz w:val="16"/>
                <w:szCs w:val="16"/>
              </w:rPr>
            </w:pPr>
          </w:p>
          <w:p w:rsidR="002634E4" w:rsidRDefault="002634E4">
            <w:pPr>
              <w:rPr>
                <w:b/>
                <w:sz w:val="16"/>
                <w:szCs w:val="16"/>
              </w:rPr>
            </w:pPr>
          </w:p>
          <w:p w:rsidR="002634E4" w:rsidRDefault="002634E4">
            <w:pPr>
              <w:rPr>
                <w:b/>
                <w:sz w:val="16"/>
                <w:szCs w:val="16"/>
              </w:rPr>
            </w:pPr>
          </w:p>
          <w:p w:rsidR="004D6E8E" w:rsidRDefault="004D6E8E">
            <w:pPr>
              <w:rPr>
                <w:b/>
                <w:sz w:val="16"/>
                <w:szCs w:val="16"/>
              </w:rPr>
            </w:pPr>
          </w:p>
          <w:p w:rsidR="004D6E8E" w:rsidRDefault="004D6E8E">
            <w:pPr>
              <w:rPr>
                <w:b/>
                <w:sz w:val="16"/>
                <w:szCs w:val="16"/>
              </w:rPr>
            </w:pPr>
          </w:p>
          <w:p w:rsidR="00345DA5" w:rsidRPr="004D6E8E" w:rsidRDefault="00345D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b/>
                <w:sz w:val="20"/>
                <w:szCs w:val="20"/>
              </w:rPr>
              <w:t>Б) Работа над задачей.</w:t>
            </w:r>
          </w:p>
          <w:p w:rsidR="001A4737" w:rsidRPr="004D6E8E" w:rsidRDefault="0034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- Наши олимпийские игры продолжаются и нам надо решить задачу.</w:t>
            </w:r>
            <w:r w:rsidR="001A4737"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5DA5" w:rsidRPr="004D6E8E" w:rsidRDefault="001A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Учитель предлагает подойти к нему и выбрать задачу.</w:t>
            </w:r>
          </w:p>
          <w:p w:rsidR="00370881" w:rsidRPr="004D6E8E" w:rsidRDefault="00370881" w:rsidP="0037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Учитель организовывает работу учащихся в группах</w:t>
            </w:r>
            <w:r w:rsidR="0087767E" w:rsidRPr="004D6E8E">
              <w:rPr>
                <w:rFonts w:ascii="Times New Roman" w:hAnsi="Times New Roman" w:cs="Times New Roman"/>
                <w:sz w:val="20"/>
                <w:szCs w:val="20"/>
              </w:rPr>
              <w:t>, организует ситуации выбора в соответствии</w:t>
            </w:r>
            <w:r w:rsidR="002634E4"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 с возможностями</w:t>
            </w: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. Закончив работу, просигнальте  командой. </w:t>
            </w:r>
          </w:p>
          <w:p w:rsidR="00370881" w:rsidRPr="004D6E8E" w:rsidRDefault="00370881" w:rsidP="0037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( Взявшись за руки).</w:t>
            </w:r>
          </w:p>
          <w:p w:rsidR="00345DA5" w:rsidRPr="004D6E8E" w:rsidRDefault="00345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DA5" w:rsidRDefault="00345DA5">
            <w:pPr>
              <w:rPr>
                <w:sz w:val="16"/>
                <w:szCs w:val="16"/>
              </w:rPr>
            </w:pPr>
          </w:p>
          <w:p w:rsidR="00345DA5" w:rsidRPr="00511495" w:rsidRDefault="00345DA5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076367" w:rsidRPr="004D6E8E" w:rsidRDefault="005D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Дети решают примеры (1) с устным объяснением и проверкой; 1 ученик из каждой команды у доски.</w:t>
            </w:r>
          </w:p>
          <w:p w:rsidR="00B84E52" w:rsidRPr="004D6E8E" w:rsidRDefault="005D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(2,3) – самостоятельно</w:t>
            </w:r>
            <w:r w:rsidR="00B84E52" w:rsidRPr="004D6E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715B" w:rsidRPr="004D6E8E" w:rsidRDefault="00B84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Проверка:</w:t>
            </w:r>
          </w:p>
          <w:p w:rsidR="00B84E52" w:rsidRPr="004D6E8E" w:rsidRDefault="00B84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Дети смотрят ответы на слайде, </w:t>
            </w:r>
          </w:p>
          <w:p w:rsidR="00B84E52" w:rsidRPr="004D6E8E" w:rsidRDefault="00B84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- Поднимите руки, у кого три ошибки,</w:t>
            </w:r>
          </w:p>
          <w:p w:rsidR="00B84E52" w:rsidRPr="004D6E8E" w:rsidRDefault="00B84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- Поднимите руки у кого две ошибки,</w:t>
            </w:r>
          </w:p>
          <w:p w:rsidR="00B84E52" w:rsidRPr="004D6E8E" w:rsidRDefault="00B84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- Поднимите руки у кого одна ошибка,</w:t>
            </w:r>
          </w:p>
          <w:p w:rsidR="00345DA5" w:rsidRPr="004D6E8E" w:rsidRDefault="00B84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 - Поднимите </w:t>
            </w:r>
            <w:r w:rsidR="00345DA5"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 руки, у</w:t>
            </w: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 кого нет ошибок.</w:t>
            </w:r>
          </w:p>
          <w:p w:rsidR="00345DA5" w:rsidRPr="004D6E8E" w:rsidRDefault="0034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Молодцы, ребята, справились с таким состязанием.</w:t>
            </w:r>
          </w:p>
          <w:p w:rsidR="00345DA5" w:rsidRPr="004D6E8E" w:rsidRDefault="0034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- Перед вами лежат медали, оцените свою работу, возьмите ту медаль, которую вы считаете, что заработали.</w:t>
            </w:r>
          </w:p>
          <w:p w:rsidR="005D715B" w:rsidRPr="004D6E8E" w:rsidRDefault="0034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( учащиеся оценивают личный вклад в совместную учебную деятельность, достижение поставленной цели.</w:t>
            </w:r>
            <w:r w:rsidR="001A4737" w:rsidRPr="004D6E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A4737" w:rsidRPr="004D6E8E" w:rsidRDefault="001A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4D6E8E" w:rsidRDefault="004D6E8E">
            <w:pPr>
              <w:rPr>
                <w:sz w:val="16"/>
                <w:szCs w:val="16"/>
              </w:rPr>
            </w:pPr>
          </w:p>
          <w:p w:rsidR="004D6E8E" w:rsidRDefault="004D6E8E">
            <w:pPr>
              <w:rPr>
                <w:sz w:val="16"/>
                <w:szCs w:val="16"/>
              </w:rPr>
            </w:pPr>
          </w:p>
          <w:p w:rsidR="004D6E8E" w:rsidRDefault="004D6E8E">
            <w:pPr>
              <w:rPr>
                <w:sz w:val="16"/>
                <w:szCs w:val="16"/>
              </w:rPr>
            </w:pPr>
          </w:p>
          <w:p w:rsidR="004D6E8E" w:rsidRDefault="004D6E8E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1A4737" w:rsidRPr="004D6E8E" w:rsidRDefault="001A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Б) Капитаны выбирают задачу на карточке.</w:t>
            </w:r>
          </w:p>
          <w:p w:rsidR="001A4737" w:rsidRPr="004D6E8E" w:rsidRDefault="001A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1 карточка.</w:t>
            </w:r>
          </w:p>
          <w:p w:rsidR="001A4737" w:rsidRPr="004D6E8E" w:rsidRDefault="001A4737" w:rsidP="001A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На олимпиаду из Греции приехали 23 спортсмена, из Китая приехали 37 </w:t>
            </w:r>
            <w:r w:rsidR="00305242" w:rsidRPr="004D6E8E">
              <w:rPr>
                <w:rFonts w:ascii="Times New Roman" w:hAnsi="Times New Roman" w:cs="Times New Roman"/>
                <w:sz w:val="20"/>
                <w:szCs w:val="20"/>
              </w:rPr>
              <w:t>спортсменов, а из России 32 спортсмена. Сколько спортсменов приехали из этих стран?</w:t>
            </w:r>
          </w:p>
          <w:p w:rsidR="00305242" w:rsidRPr="004D6E8E" w:rsidRDefault="00305242" w:rsidP="001A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 2 карточка</w:t>
            </w:r>
          </w:p>
          <w:p w:rsidR="00305242" w:rsidRPr="004D6E8E" w:rsidRDefault="00305242" w:rsidP="001A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В фигурном катании участвовало 30 спортсменов, а в санном спорте на 5 спортсменов меньше. Сколько всего спортсменов участвовало в этих видах спорта?</w:t>
            </w:r>
          </w:p>
          <w:p w:rsidR="00305242" w:rsidRPr="004D6E8E" w:rsidRDefault="00305242" w:rsidP="001A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3 карточка</w:t>
            </w:r>
          </w:p>
          <w:p w:rsidR="00305242" w:rsidRPr="004D6E8E" w:rsidRDefault="00370881" w:rsidP="001A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На олимпиаде разыграли 25 золотых медалей, серебряных 37, а бронзовых столько, сколько золотых и серебряных вместе. Сколько бронзовых медалей.</w:t>
            </w:r>
          </w:p>
          <w:p w:rsidR="00370881" w:rsidRPr="004D6E8E" w:rsidRDefault="00370881" w:rsidP="001A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737" w:rsidRPr="004D6E8E" w:rsidRDefault="00370881" w:rsidP="001A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Дети решают задачу в группе.</w:t>
            </w:r>
          </w:p>
          <w:p w:rsidR="00370881" w:rsidRPr="004D6E8E" w:rsidRDefault="00370881" w:rsidP="001A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81" w:rsidRPr="004D6E8E" w:rsidRDefault="00370881" w:rsidP="001A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Проверка задачи по алгоритму.</w:t>
            </w:r>
            <w:r w:rsidR="00F043DB"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 Слайд</w:t>
            </w:r>
          </w:p>
          <w:p w:rsidR="00370881" w:rsidRPr="004D6E8E" w:rsidRDefault="00370881" w:rsidP="001A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</w:t>
            </w:r>
            <w:proofErr w:type="gramStart"/>
            <w:r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лежат на парте)</w:t>
            </w:r>
          </w:p>
          <w:p w:rsidR="00F043DB" w:rsidRPr="004D6E8E" w:rsidRDefault="00370881" w:rsidP="003708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У нас была такая задача</w:t>
            </w:r>
          </w:p>
          <w:p w:rsidR="00370881" w:rsidRPr="004D6E8E" w:rsidRDefault="00370881" w:rsidP="003708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 ( читает задачу).</w:t>
            </w:r>
          </w:p>
          <w:p w:rsidR="00370881" w:rsidRPr="004D6E8E" w:rsidRDefault="00370881" w:rsidP="003708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Главные слова в этой задаче.</w:t>
            </w:r>
          </w:p>
          <w:p w:rsidR="00370881" w:rsidRPr="004D6E8E" w:rsidRDefault="00370881" w:rsidP="003708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Мы составили условие задачи </w:t>
            </w:r>
            <w:proofErr w:type="gramStart"/>
            <w:r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читает условие)</w:t>
            </w:r>
          </w:p>
          <w:p w:rsidR="00F043DB" w:rsidRPr="004D6E8E" w:rsidRDefault="00F043DB" w:rsidP="003708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В задаче требуется узнать: </w:t>
            </w:r>
          </w:p>
          <w:p w:rsidR="00F043DB" w:rsidRPr="004D6E8E" w:rsidRDefault="00F043DB" w:rsidP="003708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( читают вопрос)</w:t>
            </w:r>
          </w:p>
          <w:p w:rsidR="00F043DB" w:rsidRPr="004D6E8E" w:rsidRDefault="00F043DB" w:rsidP="003708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Первым действием  мы узнали  (читают пояснение и называют действие)</w:t>
            </w:r>
          </w:p>
          <w:p w:rsidR="00F043DB" w:rsidRDefault="00F043DB" w:rsidP="00370881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Вторым действием мы ответили на главный вопрос задачи</w:t>
            </w:r>
            <w:r>
              <w:rPr>
                <w:sz w:val="16"/>
                <w:szCs w:val="16"/>
              </w:rPr>
              <w:t>.</w:t>
            </w:r>
          </w:p>
          <w:p w:rsidR="00F043DB" w:rsidRPr="00370881" w:rsidRDefault="00F043DB" w:rsidP="00F043D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76367" w:rsidRPr="006438CB" w:rsidRDefault="002634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8C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Регулятивные:</w:t>
            </w:r>
          </w:p>
          <w:p w:rsidR="002634E4" w:rsidRPr="004D6E8E" w:rsidRDefault="00263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Контроль, оценка, коррекция.</w:t>
            </w:r>
            <w:r w:rsidR="00FE5C35"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 Рефлексия способности организовать работу.</w:t>
            </w:r>
          </w:p>
          <w:p w:rsidR="002634E4" w:rsidRPr="006438CB" w:rsidRDefault="002634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8CB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Личностные:</w:t>
            </w:r>
          </w:p>
          <w:p w:rsidR="002634E4" w:rsidRPr="004D6E8E" w:rsidRDefault="00263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E5C35" w:rsidRPr="004D6E8E">
              <w:rPr>
                <w:rFonts w:ascii="Times New Roman" w:hAnsi="Times New Roman" w:cs="Times New Roman"/>
                <w:sz w:val="20"/>
                <w:szCs w:val="20"/>
              </w:rPr>
              <w:t>амоопределение, формирование собственных представлений о проверке решения примеров. Реализация личностного потенциала,  анализ достижения цели, анализ личностного изменения в процессе учения.</w:t>
            </w:r>
          </w:p>
          <w:p w:rsidR="002634E4" w:rsidRPr="006438CB" w:rsidRDefault="002634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8CB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</w:p>
          <w:p w:rsidR="002634E4" w:rsidRPr="004D6E8E" w:rsidRDefault="00263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Инициативное сотрудничество с учителем и сверстниками по закреплению знаний.</w:t>
            </w:r>
          </w:p>
          <w:p w:rsidR="002634E4" w:rsidRPr="006438CB" w:rsidRDefault="002634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8CB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2634E4" w:rsidRPr="004D6E8E" w:rsidRDefault="00263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Умение осознанно и произвольно строить речевое высказывание.</w:t>
            </w:r>
          </w:p>
          <w:p w:rsidR="002634E4" w:rsidRPr="004D6E8E" w:rsidRDefault="00263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4E4" w:rsidRPr="004D6E8E" w:rsidRDefault="00263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4E4" w:rsidRPr="004D6E8E" w:rsidRDefault="00263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2634E4" w:rsidRDefault="002634E4">
            <w:pPr>
              <w:rPr>
                <w:sz w:val="16"/>
                <w:szCs w:val="16"/>
              </w:rPr>
            </w:pPr>
          </w:p>
          <w:p w:rsidR="006438CB" w:rsidRDefault="006438CB">
            <w:pPr>
              <w:rPr>
                <w:sz w:val="16"/>
                <w:szCs w:val="16"/>
              </w:rPr>
            </w:pPr>
          </w:p>
          <w:p w:rsidR="006438CB" w:rsidRDefault="006438CB">
            <w:pPr>
              <w:rPr>
                <w:sz w:val="16"/>
                <w:szCs w:val="16"/>
              </w:rPr>
            </w:pPr>
          </w:p>
          <w:p w:rsidR="002634E4" w:rsidRPr="006438CB" w:rsidRDefault="002634E4" w:rsidP="002634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8CB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2634E4" w:rsidRPr="004D6E8E" w:rsidRDefault="002634E4" w:rsidP="00263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Контроль, оценка, коррекция.</w:t>
            </w:r>
          </w:p>
          <w:p w:rsidR="002634E4" w:rsidRPr="006438CB" w:rsidRDefault="002634E4" w:rsidP="002634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8CB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Личностные:</w:t>
            </w:r>
          </w:p>
          <w:p w:rsidR="002634E4" w:rsidRPr="004D6E8E" w:rsidRDefault="002634E4" w:rsidP="00263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Самоопределение.</w:t>
            </w:r>
          </w:p>
          <w:p w:rsidR="002634E4" w:rsidRPr="006438CB" w:rsidRDefault="002634E4" w:rsidP="002634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8CB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</w:p>
          <w:p w:rsidR="00971BEF" w:rsidRPr="004D6E8E" w:rsidRDefault="00971BEF" w:rsidP="00971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Инициативное сотрудничество с учителем и сверстниками  в поиске и выборе информации, </w:t>
            </w:r>
            <w:proofErr w:type="gramStart"/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34E4" w:rsidRDefault="00971BEF" w:rsidP="002634E4"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проведению контроля и самоконтроля выполнения заданий.</w:t>
            </w:r>
          </w:p>
        </w:tc>
        <w:tc>
          <w:tcPr>
            <w:tcW w:w="958" w:type="dxa"/>
          </w:tcPr>
          <w:p w:rsidR="00076367" w:rsidRPr="004D6E8E" w:rsidRDefault="00F0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мин.</w:t>
            </w:r>
          </w:p>
          <w:p w:rsidR="00F043DB" w:rsidRPr="004D6E8E" w:rsidRDefault="00F04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3DB" w:rsidRPr="004D6E8E" w:rsidRDefault="00F0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6 мин.</w:t>
            </w:r>
          </w:p>
          <w:p w:rsidR="00F043DB" w:rsidRPr="004D6E8E" w:rsidRDefault="00F04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3DB" w:rsidRDefault="00F043DB"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2 мин</w:t>
            </w:r>
            <w:r>
              <w:t>.</w:t>
            </w:r>
          </w:p>
          <w:p w:rsidR="00F043DB" w:rsidRDefault="00F043DB"/>
          <w:p w:rsidR="00F043DB" w:rsidRDefault="00F043DB"/>
          <w:p w:rsidR="00F043DB" w:rsidRDefault="00F043DB"/>
          <w:p w:rsidR="00F043DB" w:rsidRDefault="00F043DB"/>
          <w:p w:rsidR="00F043DB" w:rsidRDefault="00F043DB"/>
          <w:p w:rsidR="00F043DB" w:rsidRDefault="00F043DB"/>
          <w:p w:rsidR="00F043DB" w:rsidRDefault="00F043DB"/>
          <w:p w:rsidR="00F043DB" w:rsidRDefault="00F043DB"/>
          <w:p w:rsidR="00F043DB" w:rsidRDefault="00F043DB"/>
          <w:p w:rsidR="00F043DB" w:rsidRDefault="00F043DB"/>
          <w:p w:rsidR="00F043DB" w:rsidRDefault="00F043DB"/>
          <w:p w:rsidR="00F043DB" w:rsidRDefault="00F043DB"/>
          <w:p w:rsidR="00F043DB" w:rsidRDefault="00F043DB"/>
          <w:p w:rsidR="00F043DB" w:rsidRDefault="00F043DB"/>
          <w:p w:rsidR="00F043DB" w:rsidRDefault="00F043DB"/>
          <w:p w:rsidR="002634E4" w:rsidRDefault="002634E4"/>
          <w:p w:rsidR="002634E4" w:rsidRDefault="002634E4"/>
          <w:p w:rsidR="002634E4" w:rsidRDefault="002634E4"/>
          <w:p w:rsidR="002634E4" w:rsidRDefault="002634E4"/>
          <w:p w:rsidR="002634E4" w:rsidRDefault="002634E4"/>
          <w:p w:rsidR="002634E4" w:rsidRDefault="002634E4"/>
          <w:p w:rsidR="002634E4" w:rsidRDefault="002634E4"/>
          <w:p w:rsidR="002634E4" w:rsidRDefault="002634E4"/>
          <w:p w:rsidR="002634E4" w:rsidRDefault="002634E4"/>
          <w:p w:rsidR="002634E4" w:rsidRDefault="002634E4"/>
          <w:p w:rsidR="002634E4" w:rsidRDefault="002634E4"/>
          <w:p w:rsidR="00F205F1" w:rsidRDefault="00F205F1">
            <w:r>
              <w:t>10 мин.</w:t>
            </w:r>
          </w:p>
        </w:tc>
      </w:tr>
      <w:tr w:rsidR="00076367" w:rsidTr="003B7D03">
        <w:tc>
          <w:tcPr>
            <w:tcW w:w="817" w:type="dxa"/>
          </w:tcPr>
          <w:p w:rsidR="00076367" w:rsidRDefault="00F205F1">
            <w:r>
              <w:lastRenderedPageBreak/>
              <w:t>5.</w:t>
            </w:r>
            <w:r w:rsidRPr="00F205F1">
              <w:rPr>
                <w:sz w:val="16"/>
                <w:szCs w:val="16"/>
              </w:rPr>
              <w:t>Домашнее задание</w:t>
            </w:r>
          </w:p>
        </w:tc>
        <w:tc>
          <w:tcPr>
            <w:tcW w:w="1559" w:type="dxa"/>
          </w:tcPr>
          <w:p w:rsidR="00076367" w:rsidRPr="004D6E8E" w:rsidRDefault="00F2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Словесный</w:t>
            </w:r>
          </w:p>
          <w:p w:rsidR="007830FC" w:rsidRDefault="007830FC"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r>
              <w:t>.</w:t>
            </w:r>
          </w:p>
        </w:tc>
        <w:tc>
          <w:tcPr>
            <w:tcW w:w="1560" w:type="dxa"/>
          </w:tcPr>
          <w:p w:rsidR="00076367" w:rsidRPr="004D6E8E" w:rsidRDefault="00F2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Учитель объясняет домашнее задание.</w:t>
            </w:r>
          </w:p>
          <w:p w:rsidR="00F205F1" w:rsidRPr="004D6E8E" w:rsidRDefault="00F2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- Откройте учебник на странице 40 №4.</w:t>
            </w:r>
          </w:p>
          <w:p w:rsidR="00F205F1" w:rsidRPr="004D6E8E" w:rsidRDefault="00F2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- Ребята, прочитайте </w:t>
            </w:r>
            <w:r w:rsidRPr="004D6E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задание. Вам нужно решить и записать, только те уравнения, решением  которых является число 7.</w:t>
            </w:r>
          </w:p>
          <w:p w:rsidR="00F205F1" w:rsidRPr="004D6E8E" w:rsidRDefault="00F2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- Ребята, а </w:t>
            </w:r>
            <w:proofErr w:type="gramStart"/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может</w:t>
            </w:r>
            <w:proofErr w:type="gramEnd"/>
            <w:r w:rsidRPr="004D6E8E">
              <w:rPr>
                <w:rFonts w:ascii="Times New Roman" w:hAnsi="Times New Roman" w:cs="Times New Roman"/>
                <w:sz w:val="20"/>
                <w:szCs w:val="20"/>
              </w:rPr>
              <w:t xml:space="preserve"> кто знает, что было 7 февраля? </w:t>
            </w:r>
          </w:p>
          <w:p w:rsidR="00F205F1" w:rsidRDefault="00F205F1"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- Открытие 22 зимних олимпийских игр в Сочи.</w:t>
            </w:r>
          </w:p>
        </w:tc>
        <w:tc>
          <w:tcPr>
            <w:tcW w:w="2976" w:type="dxa"/>
          </w:tcPr>
          <w:p w:rsidR="00076367" w:rsidRPr="004D6E8E" w:rsidRDefault="00F2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Дети читают задание, слушают объяснение учителя и записывают в дневник.</w:t>
            </w:r>
          </w:p>
        </w:tc>
        <w:tc>
          <w:tcPr>
            <w:tcW w:w="1701" w:type="dxa"/>
          </w:tcPr>
          <w:p w:rsidR="00971BEF" w:rsidRPr="006438CB" w:rsidRDefault="00971BEF" w:rsidP="00971B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8CB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Личностные:</w:t>
            </w:r>
          </w:p>
          <w:p w:rsidR="00971BEF" w:rsidRPr="004D6E8E" w:rsidRDefault="00971BEF" w:rsidP="00971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Самоопределение.</w:t>
            </w:r>
          </w:p>
          <w:p w:rsidR="00076367" w:rsidRPr="006438CB" w:rsidRDefault="00971B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8CB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</w:p>
          <w:p w:rsidR="00971BEF" w:rsidRDefault="00971BEF">
            <w:r w:rsidRPr="004D6E8E">
              <w:rPr>
                <w:rFonts w:ascii="Times New Roman" w:hAnsi="Times New Roman" w:cs="Times New Roman"/>
                <w:sz w:val="20"/>
                <w:szCs w:val="20"/>
              </w:rPr>
              <w:t>Умение поддержать разговор на интересную тему.</w:t>
            </w:r>
          </w:p>
        </w:tc>
        <w:tc>
          <w:tcPr>
            <w:tcW w:w="958" w:type="dxa"/>
          </w:tcPr>
          <w:p w:rsidR="00076367" w:rsidRDefault="00076367"/>
        </w:tc>
      </w:tr>
      <w:tr w:rsidR="00076367" w:rsidTr="003B7D03">
        <w:tc>
          <w:tcPr>
            <w:tcW w:w="817" w:type="dxa"/>
          </w:tcPr>
          <w:p w:rsidR="00076367" w:rsidRDefault="00F205F1">
            <w:r>
              <w:lastRenderedPageBreak/>
              <w:t xml:space="preserve">6. </w:t>
            </w:r>
            <w:r w:rsidRPr="00F205F1">
              <w:rPr>
                <w:sz w:val="16"/>
                <w:szCs w:val="16"/>
              </w:rPr>
              <w:t>Рефлексия.</w:t>
            </w:r>
          </w:p>
        </w:tc>
        <w:tc>
          <w:tcPr>
            <w:tcW w:w="1559" w:type="dxa"/>
          </w:tcPr>
          <w:p w:rsidR="00076367" w:rsidRPr="006438CB" w:rsidRDefault="00F2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CB">
              <w:rPr>
                <w:rFonts w:ascii="Times New Roman" w:hAnsi="Times New Roman" w:cs="Times New Roman"/>
                <w:sz w:val="20"/>
                <w:szCs w:val="20"/>
              </w:rPr>
              <w:t>Словесный</w:t>
            </w:r>
          </w:p>
          <w:p w:rsidR="007830FC" w:rsidRDefault="007830FC">
            <w:r w:rsidRPr="006438CB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</w:tc>
        <w:tc>
          <w:tcPr>
            <w:tcW w:w="1560" w:type="dxa"/>
          </w:tcPr>
          <w:p w:rsidR="00076367" w:rsidRPr="006438CB" w:rsidRDefault="00900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CB">
              <w:rPr>
                <w:rFonts w:ascii="Times New Roman" w:hAnsi="Times New Roman" w:cs="Times New Roman"/>
                <w:sz w:val="20"/>
                <w:szCs w:val="20"/>
              </w:rPr>
              <w:t>Побуждает учеников к оценке результатов своей работы.</w:t>
            </w:r>
          </w:p>
          <w:p w:rsidR="0090089D" w:rsidRPr="006438CB" w:rsidRDefault="00900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CB">
              <w:rPr>
                <w:rFonts w:ascii="Times New Roman" w:hAnsi="Times New Roman" w:cs="Times New Roman"/>
                <w:sz w:val="20"/>
                <w:szCs w:val="20"/>
              </w:rPr>
              <w:t xml:space="preserve">- У вас на партах лежат медали. </w:t>
            </w:r>
          </w:p>
          <w:p w:rsidR="0090089D" w:rsidRPr="006438CB" w:rsidRDefault="00900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CB">
              <w:rPr>
                <w:rFonts w:ascii="Times New Roman" w:hAnsi="Times New Roman" w:cs="Times New Roman"/>
                <w:sz w:val="20"/>
                <w:szCs w:val="20"/>
              </w:rPr>
              <w:t>Кому сегодня на уроке было интересно, кто считает, что он очень хорошо потрудился, то возьмите медаль первого места; а если кому еще нужно поработать возьмите медаль второго  и третьего места. Прикрепите их на наш пьедестал.</w:t>
            </w:r>
          </w:p>
          <w:p w:rsidR="0090089D" w:rsidRPr="006438CB" w:rsidRDefault="00900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CB">
              <w:rPr>
                <w:rFonts w:ascii="Times New Roman" w:hAnsi="Times New Roman" w:cs="Times New Roman"/>
                <w:sz w:val="20"/>
                <w:szCs w:val="20"/>
              </w:rPr>
              <w:t>- Молодцы!</w:t>
            </w:r>
          </w:p>
          <w:p w:rsidR="0090089D" w:rsidRPr="006438CB" w:rsidRDefault="0090089D" w:rsidP="00900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CB">
              <w:rPr>
                <w:rFonts w:ascii="Times New Roman" w:hAnsi="Times New Roman" w:cs="Times New Roman"/>
                <w:sz w:val="20"/>
                <w:szCs w:val="20"/>
              </w:rPr>
              <w:t>Учитель  побуждает учеников к оценке работы своей группы.</w:t>
            </w:r>
          </w:p>
          <w:p w:rsidR="0090089D" w:rsidRPr="006438CB" w:rsidRDefault="00900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CB">
              <w:rPr>
                <w:rFonts w:ascii="Times New Roman" w:hAnsi="Times New Roman" w:cs="Times New Roman"/>
                <w:sz w:val="20"/>
                <w:szCs w:val="20"/>
              </w:rPr>
              <w:t xml:space="preserve"> - У вас на парте лежат кубки.</w:t>
            </w:r>
          </w:p>
          <w:p w:rsidR="0090089D" w:rsidRPr="006438CB" w:rsidRDefault="00900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C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666EE" w:rsidRPr="006438CB">
              <w:rPr>
                <w:rFonts w:ascii="Times New Roman" w:hAnsi="Times New Roman" w:cs="Times New Roman"/>
                <w:sz w:val="20"/>
                <w:szCs w:val="20"/>
              </w:rPr>
              <w:t>Подарите кубок лучшему партнеру, с кем легко было работать в группе.</w:t>
            </w:r>
          </w:p>
          <w:p w:rsidR="004666EE" w:rsidRDefault="004666EE">
            <w:pPr>
              <w:rPr>
                <w:sz w:val="16"/>
                <w:szCs w:val="16"/>
              </w:rPr>
            </w:pPr>
            <w:r w:rsidRPr="006438CB">
              <w:rPr>
                <w:rFonts w:ascii="Times New Roman" w:hAnsi="Times New Roman" w:cs="Times New Roman"/>
                <w:sz w:val="20"/>
                <w:szCs w:val="20"/>
              </w:rPr>
              <w:t>- Поблагодарите друг друга</w:t>
            </w:r>
            <w:r>
              <w:rPr>
                <w:sz w:val="16"/>
                <w:szCs w:val="16"/>
              </w:rPr>
              <w:t>.</w:t>
            </w:r>
          </w:p>
          <w:p w:rsidR="0090089D" w:rsidRDefault="0090089D">
            <w:pPr>
              <w:rPr>
                <w:sz w:val="16"/>
                <w:szCs w:val="16"/>
              </w:rPr>
            </w:pPr>
          </w:p>
          <w:p w:rsidR="0090089D" w:rsidRDefault="0090089D"/>
        </w:tc>
        <w:tc>
          <w:tcPr>
            <w:tcW w:w="2976" w:type="dxa"/>
          </w:tcPr>
          <w:p w:rsidR="00076367" w:rsidRPr="006438CB" w:rsidRDefault="00466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Учащиеся выбирают медали, прикрепляют их на пьедестал, благодарят друг друга за работу и дарят кубки.</w:t>
            </w:r>
          </w:p>
        </w:tc>
        <w:tc>
          <w:tcPr>
            <w:tcW w:w="1701" w:type="dxa"/>
          </w:tcPr>
          <w:p w:rsidR="00076367" w:rsidRPr="006438CB" w:rsidRDefault="00971B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8CB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971BEF" w:rsidRPr="006438CB" w:rsidRDefault="00FE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CB">
              <w:rPr>
                <w:rFonts w:ascii="Times New Roman" w:hAnsi="Times New Roman" w:cs="Times New Roman"/>
                <w:sz w:val="20"/>
                <w:szCs w:val="20"/>
              </w:rPr>
              <w:t>Оценка своих достижений на уроке, и участников учебного процесса.</w:t>
            </w:r>
          </w:p>
          <w:p w:rsidR="00FE5C35" w:rsidRPr="00FE5C35" w:rsidRDefault="00FE5C35">
            <w:pPr>
              <w:rPr>
                <w:sz w:val="16"/>
                <w:szCs w:val="16"/>
              </w:rPr>
            </w:pPr>
            <w:r w:rsidRPr="006438CB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Личностные:</w:t>
            </w:r>
            <w:r w:rsidRPr="006438CB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взаимодействия с другими участниками учебного процесса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58" w:type="dxa"/>
          </w:tcPr>
          <w:p w:rsidR="00076367" w:rsidRDefault="00076367"/>
        </w:tc>
      </w:tr>
      <w:tr w:rsidR="00076367" w:rsidRPr="006438CB" w:rsidTr="003B7D03">
        <w:tc>
          <w:tcPr>
            <w:tcW w:w="817" w:type="dxa"/>
          </w:tcPr>
          <w:p w:rsidR="00076367" w:rsidRPr="006438CB" w:rsidRDefault="00466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 Итог урока.</w:t>
            </w:r>
          </w:p>
        </w:tc>
        <w:tc>
          <w:tcPr>
            <w:tcW w:w="1559" w:type="dxa"/>
          </w:tcPr>
          <w:p w:rsidR="00076367" w:rsidRPr="006438CB" w:rsidRDefault="00466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CB">
              <w:rPr>
                <w:rFonts w:ascii="Times New Roman" w:hAnsi="Times New Roman" w:cs="Times New Roman"/>
                <w:sz w:val="20"/>
                <w:szCs w:val="20"/>
              </w:rPr>
              <w:t>Словесный</w:t>
            </w:r>
          </w:p>
        </w:tc>
        <w:tc>
          <w:tcPr>
            <w:tcW w:w="1560" w:type="dxa"/>
          </w:tcPr>
          <w:p w:rsidR="00076367" w:rsidRPr="006438CB" w:rsidRDefault="00466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CB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4666EE" w:rsidRPr="006438CB" w:rsidRDefault="00466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CB">
              <w:rPr>
                <w:rFonts w:ascii="Times New Roman" w:hAnsi="Times New Roman" w:cs="Times New Roman"/>
                <w:sz w:val="20"/>
                <w:szCs w:val="20"/>
              </w:rPr>
              <w:t>- Какие задания вам понравились лучше всего?</w:t>
            </w:r>
          </w:p>
          <w:p w:rsidR="004666EE" w:rsidRPr="006438CB" w:rsidRDefault="00466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CB">
              <w:rPr>
                <w:rFonts w:ascii="Times New Roman" w:hAnsi="Times New Roman" w:cs="Times New Roman"/>
                <w:sz w:val="20"/>
                <w:szCs w:val="20"/>
              </w:rPr>
              <w:t>- Да, ребята, вы молодцы.</w:t>
            </w:r>
          </w:p>
          <w:p w:rsidR="004666EE" w:rsidRPr="006438CB" w:rsidRDefault="00466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CB">
              <w:rPr>
                <w:rFonts w:ascii="Times New Roman" w:hAnsi="Times New Roman" w:cs="Times New Roman"/>
                <w:sz w:val="20"/>
                <w:szCs w:val="20"/>
              </w:rPr>
              <w:t>- Сегодня мы показали такой класс, как наши спортсмены на олимпиаде в Сочи.</w:t>
            </w:r>
          </w:p>
          <w:p w:rsidR="00650965" w:rsidRPr="006438CB" w:rsidRDefault="0065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CB">
              <w:rPr>
                <w:rFonts w:ascii="Times New Roman" w:hAnsi="Times New Roman" w:cs="Times New Roman"/>
                <w:sz w:val="20"/>
                <w:szCs w:val="20"/>
              </w:rPr>
              <w:t xml:space="preserve"> - Спасибо за урок.</w:t>
            </w:r>
          </w:p>
        </w:tc>
        <w:tc>
          <w:tcPr>
            <w:tcW w:w="2976" w:type="dxa"/>
          </w:tcPr>
          <w:p w:rsidR="00076367" w:rsidRPr="006438CB" w:rsidRDefault="00170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CB">
              <w:rPr>
                <w:rFonts w:ascii="Times New Roman" w:hAnsi="Times New Roman" w:cs="Times New Roman"/>
                <w:sz w:val="20"/>
                <w:szCs w:val="20"/>
              </w:rPr>
              <w:t>Учащиеся соотносят учебную задачу и результат своей работы.</w:t>
            </w:r>
          </w:p>
        </w:tc>
        <w:tc>
          <w:tcPr>
            <w:tcW w:w="1701" w:type="dxa"/>
          </w:tcPr>
          <w:p w:rsidR="00076367" w:rsidRPr="006438CB" w:rsidRDefault="001701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8CB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170136" w:rsidRPr="006438CB" w:rsidRDefault="00170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CB">
              <w:rPr>
                <w:rFonts w:ascii="Times New Roman" w:hAnsi="Times New Roman" w:cs="Times New Roman"/>
                <w:sz w:val="20"/>
                <w:szCs w:val="20"/>
              </w:rPr>
              <w:t>Контроль и оценка.</w:t>
            </w:r>
          </w:p>
        </w:tc>
        <w:tc>
          <w:tcPr>
            <w:tcW w:w="958" w:type="dxa"/>
          </w:tcPr>
          <w:p w:rsidR="00076367" w:rsidRPr="006438CB" w:rsidRDefault="000763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5CB5" w:rsidRPr="006438CB" w:rsidRDefault="002B5CB5">
      <w:pPr>
        <w:rPr>
          <w:rFonts w:ascii="Times New Roman" w:hAnsi="Times New Roman" w:cs="Times New Roman"/>
          <w:sz w:val="20"/>
          <w:szCs w:val="20"/>
        </w:rPr>
      </w:pPr>
    </w:p>
    <w:p w:rsidR="002B5CB5" w:rsidRDefault="002B5CB5" w:rsidP="00BA5786"/>
    <w:p w:rsidR="005F44B2" w:rsidRDefault="005F44B2"/>
    <w:p w:rsidR="008247C0" w:rsidRDefault="00076367"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sectPr w:rsidR="008247C0" w:rsidSect="00AA3A4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B12AC"/>
    <w:multiLevelType w:val="hybridMultilevel"/>
    <w:tmpl w:val="EE168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E34C9"/>
    <w:multiLevelType w:val="hybridMultilevel"/>
    <w:tmpl w:val="25F2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6367"/>
    <w:rsid w:val="00017F53"/>
    <w:rsid w:val="00052EE4"/>
    <w:rsid w:val="00076367"/>
    <w:rsid w:val="00087F20"/>
    <w:rsid w:val="00091D17"/>
    <w:rsid w:val="0012363A"/>
    <w:rsid w:val="00170136"/>
    <w:rsid w:val="001A4737"/>
    <w:rsid w:val="001A7822"/>
    <w:rsid w:val="002119D2"/>
    <w:rsid w:val="002634E4"/>
    <w:rsid w:val="002B5CB5"/>
    <w:rsid w:val="00305242"/>
    <w:rsid w:val="00334299"/>
    <w:rsid w:val="00345DA5"/>
    <w:rsid w:val="00370881"/>
    <w:rsid w:val="003B7D03"/>
    <w:rsid w:val="004666EE"/>
    <w:rsid w:val="004D6E8E"/>
    <w:rsid w:val="004E1E9D"/>
    <w:rsid w:val="00511495"/>
    <w:rsid w:val="00581CA4"/>
    <w:rsid w:val="005A6AA6"/>
    <w:rsid w:val="005D715B"/>
    <w:rsid w:val="005F44B2"/>
    <w:rsid w:val="006438CB"/>
    <w:rsid w:val="00650965"/>
    <w:rsid w:val="00673055"/>
    <w:rsid w:val="007830FC"/>
    <w:rsid w:val="008247C0"/>
    <w:rsid w:val="0087644B"/>
    <w:rsid w:val="0087767E"/>
    <w:rsid w:val="0090089D"/>
    <w:rsid w:val="009048A6"/>
    <w:rsid w:val="00915513"/>
    <w:rsid w:val="00961AAA"/>
    <w:rsid w:val="00971BEF"/>
    <w:rsid w:val="009E1BE0"/>
    <w:rsid w:val="00A14173"/>
    <w:rsid w:val="00AA3A41"/>
    <w:rsid w:val="00B22F74"/>
    <w:rsid w:val="00B84E52"/>
    <w:rsid w:val="00BA5786"/>
    <w:rsid w:val="00BF0F44"/>
    <w:rsid w:val="00C60269"/>
    <w:rsid w:val="00D61D13"/>
    <w:rsid w:val="00ED3FC7"/>
    <w:rsid w:val="00F043DB"/>
    <w:rsid w:val="00F11D35"/>
    <w:rsid w:val="00F205F1"/>
    <w:rsid w:val="00F67C11"/>
    <w:rsid w:val="00FA7BDD"/>
    <w:rsid w:val="00FE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F11D35"/>
  </w:style>
  <w:style w:type="paragraph" w:styleId="a4">
    <w:name w:val="List Paragraph"/>
    <w:basedOn w:val="a"/>
    <w:uiPriority w:val="34"/>
    <w:qFormat/>
    <w:rsid w:val="00370881"/>
    <w:pPr>
      <w:ind w:left="720"/>
      <w:contextualSpacing/>
    </w:pPr>
  </w:style>
  <w:style w:type="paragraph" w:styleId="a5">
    <w:name w:val="header"/>
    <w:basedOn w:val="a"/>
    <w:link w:val="a6"/>
    <w:rsid w:val="004E1E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4E1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10</cp:revision>
  <dcterms:created xsi:type="dcterms:W3CDTF">2014-01-31T05:06:00Z</dcterms:created>
  <dcterms:modified xsi:type="dcterms:W3CDTF">2014-06-20T20:49:00Z</dcterms:modified>
</cp:coreProperties>
</file>