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E0" w:rsidRPr="00E908E0" w:rsidRDefault="00E908E0" w:rsidP="00E908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8E0">
        <w:rPr>
          <w:rFonts w:ascii="Times New Roman" w:hAnsi="Times New Roman" w:cs="Times New Roman"/>
          <w:b/>
          <w:sz w:val="28"/>
          <w:szCs w:val="28"/>
        </w:rPr>
        <w:t xml:space="preserve">Вводный урок </w:t>
      </w:r>
      <w:r w:rsidR="0064627B">
        <w:rPr>
          <w:rFonts w:ascii="Times New Roman" w:hAnsi="Times New Roman" w:cs="Times New Roman"/>
          <w:b/>
          <w:sz w:val="28"/>
          <w:szCs w:val="28"/>
        </w:rPr>
        <w:t xml:space="preserve">математики </w:t>
      </w:r>
      <w:r w:rsidRPr="00E908E0">
        <w:rPr>
          <w:rFonts w:ascii="Times New Roman" w:hAnsi="Times New Roman" w:cs="Times New Roman"/>
          <w:b/>
          <w:sz w:val="28"/>
          <w:szCs w:val="28"/>
        </w:rPr>
        <w:t>в 5 классе</w:t>
      </w:r>
    </w:p>
    <w:p w:rsidR="00E908E0" w:rsidRDefault="0064627B" w:rsidP="00E90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8E0" w:rsidRDefault="00E908E0" w:rsidP="00E90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1EF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привитие интереса к предмету, расширение кругозора учащи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ся, ознакомление с цифрами, натуральными числами.</w:t>
      </w:r>
    </w:p>
    <w:p w:rsidR="00E908E0" w:rsidRDefault="00E908E0" w:rsidP="00E908E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908E0" w:rsidRDefault="00E908E0" w:rsidP="006361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E908E0" w:rsidRDefault="00E908E0" w:rsidP="00E908E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E908E0" w:rsidRDefault="00E908E0" w:rsidP="00E908E0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6361EF" w:rsidRDefault="00E908E0" w:rsidP="00E9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EF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Слово «математика» пришло к нам из древнегреческого языка и 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начает учиться, приобретать знания. В этом ключ к тому, что же такое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матика. Много тысячелетий люди накапливают математические знания, то есть знания о числах, количествах и количественных отношениях. Без таких знаний древние египтяне, например, не смогли бы построить свои знамен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тые пирамиды. Математика помогает нам познавать и совершенствовать этот мир, в котором мы с вами живем</w:t>
      </w:r>
      <w:r w:rsidR="006361EF">
        <w:rPr>
          <w:rFonts w:ascii="Times New Roman" w:hAnsi="Times New Roman" w:cs="Times New Roman"/>
          <w:sz w:val="28"/>
          <w:szCs w:val="28"/>
        </w:rPr>
        <w:t>. Для чего же нужна математика?</w:t>
      </w:r>
    </w:p>
    <w:p w:rsidR="006361EF" w:rsidRPr="006361EF" w:rsidRDefault="006361EF" w:rsidP="00E908E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1EF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Ученики </w:t>
      </w:r>
      <w:r w:rsidRPr="006361EF">
        <w:rPr>
          <w:rFonts w:ascii="Times New Roman" w:hAnsi="Times New Roman" w:cs="Times New Roman"/>
          <w:i/>
          <w:sz w:val="28"/>
          <w:szCs w:val="28"/>
        </w:rPr>
        <w:t>дают свои ответы.</w:t>
      </w:r>
    </w:p>
    <w:p w:rsidR="006361EF" w:rsidRDefault="006361EF" w:rsidP="00E9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EF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Запуск на орбиту спутников, строительство автострад, вождение поездов, даже оклейка стен обоями – все это и многое другое было бы просто невозможно без математических расчетов.</w:t>
      </w:r>
    </w:p>
    <w:p w:rsidR="006361EF" w:rsidRPr="006361EF" w:rsidRDefault="006361EF" w:rsidP="006361EF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EF">
        <w:rPr>
          <w:rFonts w:ascii="Times New Roman" w:hAnsi="Times New Roman" w:cs="Times New Roman"/>
          <w:sz w:val="28"/>
          <w:szCs w:val="28"/>
        </w:rPr>
        <w:t>Что вы уже изучали по математике?</w:t>
      </w:r>
    </w:p>
    <w:p w:rsidR="006361EF" w:rsidRPr="006361EF" w:rsidRDefault="006361EF" w:rsidP="006361E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1EF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Ученики </w:t>
      </w:r>
      <w:r w:rsidRPr="006361EF">
        <w:rPr>
          <w:rFonts w:ascii="Times New Roman" w:hAnsi="Times New Roman" w:cs="Times New Roman"/>
          <w:i/>
          <w:sz w:val="28"/>
          <w:szCs w:val="28"/>
        </w:rPr>
        <w:t>дают свои ответы.</w:t>
      </w:r>
    </w:p>
    <w:p w:rsidR="006361EF" w:rsidRDefault="006361EF" w:rsidP="00E9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EF">
        <w:rPr>
          <w:rFonts w:ascii="Times New Roman" w:hAnsi="Times New Roman" w:cs="Times New Roman"/>
          <w:sz w:val="28"/>
          <w:szCs w:val="28"/>
          <w:u w:val="single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Все эти вопросы мы будем изучать глубже. Кроме того, вы узнаете еще много новых интересных вещей.</w:t>
      </w:r>
    </w:p>
    <w:p w:rsidR="006361EF" w:rsidRDefault="006361EF" w:rsidP="00E908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EF">
        <w:rPr>
          <w:rFonts w:ascii="Times New Roman" w:hAnsi="Times New Roman" w:cs="Times New Roman"/>
          <w:b/>
          <w:sz w:val="28"/>
          <w:szCs w:val="28"/>
        </w:rPr>
        <w:t>Задание.</w:t>
      </w:r>
      <w:r>
        <w:rPr>
          <w:rFonts w:ascii="Times New Roman" w:hAnsi="Times New Roman" w:cs="Times New Roman"/>
          <w:sz w:val="28"/>
          <w:szCs w:val="28"/>
        </w:rPr>
        <w:t xml:space="preserve"> Какие фигуры изображены на рисунке? Сколько на нем треугол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ников?</w:t>
      </w:r>
    </w:p>
    <w:p w:rsidR="006361EF" w:rsidRDefault="006361EF" w:rsidP="006361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9950" cy="1122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2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1EF" w:rsidRDefault="006361EF" w:rsidP="00636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4E0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На рисунке изображены квадрат, треугольник, прямоугольник. </w:t>
      </w:r>
      <w:r w:rsidR="00B724E0">
        <w:rPr>
          <w:rFonts w:ascii="Times New Roman" w:hAnsi="Times New Roman" w:cs="Times New Roman"/>
          <w:sz w:val="28"/>
          <w:szCs w:val="28"/>
        </w:rPr>
        <w:t>Всего 28 треугольников.</w:t>
      </w:r>
    </w:p>
    <w:p w:rsidR="00B724E0" w:rsidRDefault="00B724E0" w:rsidP="00636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DF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. Можно ли представить мир без чисел? Вспомните, что мы с вами делаем изо дня в день: без чисел ни покупки не сделаешь, ни времени не у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наешь, ни номера телефона не наберешь. А космические корабли, лазеры и все достижения! Они были бы попросту невозможны, если бы ни наука о числах. </w:t>
      </w:r>
    </w:p>
    <w:p w:rsidR="00B724E0" w:rsidRDefault="00B724E0" w:rsidP="00686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прошлые времена было много способов счета. Большинство способов имели различные символы для обозначения единиц, десятков, сотен и тысяч. </w:t>
      </w:r>
    </w:p>
    <w:p w:rsidR="00686935" w:rsidRDefault="00686935" w:rsidP="006361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например, в древней египетской нумерации, зародившейся более 5000 лет назад, существовали особые знаки (иероглифы) для записи чисел 1, 10, 100, 1000…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63BAF" w:rsidTr="00263BAF">
        <w:trPr>
          <w:jc w:val="center"/>
        </w:trPr>
        <w:tc>
          <w:tcPr>
            <w:tcW w:w="1367" w:type="dxa"/>
          </w:tcPr>
          <w:p w:rsidR="00263BAF" w:rsidRDefault="00263BAF" w:rsidP="00263B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100" cy="1524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263BAF" w:rsidRDefault="00263BAF" w:rsidP="00263B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263BAF" w:rsidRDefault="00263BAF" w:rsidP="00263B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250" cy="1905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263BAF" w:rsidRDefault="00263BAF" w:rsidP="00263B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" cy="3619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dxa"/>
          </w:tcPr>
          <w:p w:rsidR="00263BAF" w:rsidRDefault="00263BAF" w:rsidP="00263B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" cy="36195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263BAF" w:rsidRDefault="00263BAF" w:rsidP="00263B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6700" cy="3619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263BAF" w:rsidRDefault="00263BAF" w:rsidP="00263B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5750" cy="36195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BAF" w:rsidTr="00C009F0">
        <w:trPr>
          <w:jc w:val="center"/>
        </w:trPr>
        <w:tc>
          <w:tcPr>
            <w:tcW w:w="1367" w:type="dxa"/>
          </w:tcPr>
          <w:p w:rsidR="00263BAF" w:rsidRDefault="00263BAF" w:rsidP="00C009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263BAF" w:rsidRDefault="00263BAF" w:rsidP="00C009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</w:tcPr>
          <w:p w:rsidR="00263BAF" w:rsidRDefault="00263BAF" w:rsidP="00C009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7" w:type="dxa"/>
          </w:tcPr>
          <w:p w:rsidR="00263BAF" w:rsidRDefault="00263BAF" w:rsidP="00C009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67" w:type="dxa"/>
          </w:tcPr>
          <w:p w:rsidR="00263BAF" w:rsidRDefault="00263BAF" w:rsidP="00C009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368" w:type="dxa"/>
          </w:tcPr>
          <w:p w:rsidR="00263BAF" w:rsidRDefault="00263BAF" w:rsidP="00C009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1368" w:type="dxa"/>
          </w:tcPr>
          <w:p w:rsidR="00263BAF" w:rsidRDefault="00263BAF" w:rsidP="00C009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1 000 000</w:t>
            </w:r>
          </w:p>
        </w:tc>
      </w:tr>
    </w:tbl>
    <w:p w:rsidR="00263BAF" w:rsidRDefault="00263BAF" w:rsidP="00263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BAF" w:rsidRDefault="00263BAF" w:rsidP="00263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изобразить, например, целое число 23 145, достаточно записать в ряд два иероглифа, изображающие десять тысяч, затем три иеро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лифа обозначающие тысячу, один иероглиф – сто, четыре иероглифа – десять и пять иероглифов – единица:</w:t>
      </w:r>
    </w:p>
    <w:p w:rsidR="00263BAF" w:rsidRDefault="00263BAF" w:rsidP="00263BA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3B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361950"/>
            <wp:effectExtent l="19050" t="0" r="0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B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" cy="361950"/>
            <wp:effectExtent l="1905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B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361950"/>
            <wp:effectExtent l="19050" t="0" r="0" b="0"/>
            <wp:docPr id="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B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361950"/>
            <wp:effectExtent l="19050" t="0" r="0" b="0"/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B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361950"/>
            <wp:effectExtent l="19050" t="0" r="0" b="0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B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" cy="361950"/>
            <wp:effectExtent l="19050" t="0" r="952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B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361950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B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361950"/>
            <wp:effectExtent l="19050" t="0" r="0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B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361950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B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361950"/>
            <wp:effectExtent l="19050" t="0" r="0" b="0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B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805" cy="361950"/>
            <wp:effectExtent l="19050" t="0" r="4445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8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B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805" cy="361950"/>
            <wp:effectExtent l="19050" t="0" r="4445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8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B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805" cy="361950"/>
            <wp:effectExtent l="19050" t="0" r="4445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8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B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805" cy="361950"/>
            <wp:effectExtent l="19050" t="0" r="4445" b="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8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B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805" cy="361950"/>
            <wp:effectExtent l="19050" t="0" r="4445" b="0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080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AF" w:rsidRDefault="00D75DC0" w:rsidP="00263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примера достаточно, чтобы научиться записывать числа так, как их изображали древние египтяне. Эта система очень проста и примитивна.</w:t>
      </w:r>
    </w:p>
    <w:p w:rsidR="00D75DC0" w:rsidRDefault="00D75DC0" w:rsidP="00263B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предки пользовались алфавитной нумерацией, то есть числа 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бражались буквами, над которыми ставился значок </w:t>
      </w:r>
      <w:r>
        <w:rPr>
          <w:rFonts w:ascii="Times New Roman" w:hAnsi="Times New Roman" w:cs="Times New Roman"/>
          <w:sz w:val="28"/>
          <w:szCs w:val="28"/>
        </w:rPr>
        <w:sym w:font="Symbol" w:char="F07E"/>
      </w:r>
      <w:r>
        <w:rPr>
          <w:rFonts w:ascii="Times New Roman" w:hAnsi="Times New Roman" w:cs="Times New Roman"/>
          <w:sz w:val="28"/>
          <w:szCs w:val="28"/>
        </w:rPr>
        <w:t>, называемый «титло».</w:t>
      </w:r>
    </w:p>
    <w:p w:rsidR="00D75DC0" w:rsidRDefault="00DB06DF" w:rsidP="00DB06D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62275" cy="2447925"/>
            <wp:effectExtent l="19050" t="0" r="9525" b="0"/>
            <wp:docPr id="2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DF" w:rsidRDefault="00DB06DF" w:rsidP="00DB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DF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Запишите по-древнеславянски числа: 54, 702, 238.</w:t>
      </w:r>
    </w:p>
    <w:p w:rsidR="00DB06DF" w:rsidRDefault="00DB06DF" w:rsidP="00DB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Из всех старинных нумераций римская является единственной,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хранившейся до сих пор и довольно широко применяемой. Римские цифры употребляются и сейчас для обозначения столетий, нумерации глав в книгах и др.</w:t>
      </w:r>
    </w:p>
    <w:p w:rsidR="00DB06DF" w:rsidRDefault="00DB06DF" w:rsidP="00DB06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записи чисел в римской нумерации надо запомнить изображение семи чисел.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B06DF" w:rsidTr="00887A39">
        <w:trPr>
          <w:jc w:val="center"/>
        </w:trPr>
        <w:tc>
          <w:tcPr>
            <w:tcW w:w="1367" w:type="dxa"/>
          </w:tcPr>
          <w:p w:rsidR="00DB06DF" w:rsidRDefault="00887A39" w:rsidP="00887A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67" w:type="dxa"/>
          </w:tcPr>
          <w:p w:rsidR="00DB06DF" w:rsidRDefault="00887A39" w:rsidP="00887A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367" w:type="dxa"/>
          </w:tcPr>
          <w:p w:rsidR="00DB06DF" w:rsidRDefault="00887A39" w:rsidP="00887A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367" w:type="dxa"/>
          </w:tcPr>
          <w:p w:rsidR="00DB06DF" w:rsidRDefault="00887A39" w:rsidP="00887A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1367" w:type="dxa"/>
          </w:tcPr>
          <w:p w:rsidR="00DB06DF" w:rsidRDefault="00887A39" w:rsidP="00887A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368" w:type="dxa"/>
          </w:tcPr>
          <w:p w:rsidR="00DB06DF" w:rsidRDefault="00887A39" w:rsidP="00887A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368" w:type="dxa"/>
          </w:tcPr>
          <w:p w:rsidR="00DB06DF" w:rsidRDefault="00887A39" w:rsidP="00887A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DB06DF" w:rsidTr="00887A39">
        <w:trPr>
          <w:jc w:val="center"/>
        </w:trPr>
        <w:tc>
          <w:tcPr>
            <w:tcW w:w="1367" w:type="dxa"/>
          </w:tcPr>
          <w:p w:rsidR="00DB06DF" w:rsidRDefault="00887A39" w:rsidP="00887A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67" w:type="dxa"/>
          </w:tcPr>
          <w:p w:rsidR="00DB06DF" w:rsidRDefault="00887A39" w:rsidP="00887A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7" w:type="dxa"/>
          </w:tcPr>
          <w:p w:rsidR="00DB06DF" w:rsidRDefault="00887A39" w:rsidP="00887A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67" w:type="dxa"/>
          </w:tcPr>
          <w:p w:rsidR="00DB06DF" w:rsidRDefault="00887A39" w:rsidP="00887A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367" w:type="dxa"/>
          </w:tcPr>
          <w:p w:rsidR="00DB06DF" w:rsidRDefault="00887A39" w:rsidP="00887A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68" w:type="dxa"/>
          </w:tcPr>
          <w:p w:rsidR="00DB06DF" w:rsidRDefault="00887A39" w:rsidP="00887A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368" w:type="dxa"/>
          </w:tcPr>
          <w:p w:rsidR="00DB06DF" w:rsidRDefault="00887A39" w:rsidP="00887A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1000</w:t>
            </w:r>
          </w:p>
        </w:tc>
      </w:tr>
    </w:tbl>
    <w:p w:rsidR="00DB06DF" w:rsidRDefault="00FD6DB9" w:rsidP="00887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их помощью можно записать любое число не больше 4000. Некот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числа записывают при помощи повторения римских цифр: </w:t>
      </w:r>
    </w:p>
    <w:p w:rsidR="00FD6DB9" w:rsidRDefault="00FD6DB9" w:rsidP="00FD6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= 3 ∙ 1 = 3,</w:t>
      </w:r>
      <w:r w:rsidRPr="00FD6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= 2 ∙ 10 = 20</w:t>
      </w:r>
    </w:p>
    <w:p w:rsidR="00FD6DB9" w:rsidRPr="00FD6DB9" w:rsidRDefault="00FD6DB9" w:rsidP="00FD6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используется принцип сложения и вычитания. Если 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шая по значению буква стоит после большей, то их значения складывают:</w:t>
      </w:r>
    </w:p>
    <w:p w:rsidR="00FD6DB9" w:rsidRDefault="00FD6DB9" w:rsidP="00FD6D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= 5 + 1 = 6, </w:t>
      </w:r>
      <w:r>
        <w:rPr>
          <w:rFonts w:ascii="Times New Roman" w:hAnsi="Times New Roman" w:cs="Times New Roman"/>
          <w:sz w:val="28"/>
          <w:szCs w:val="28"/>
          <w:lang w:val="en-US"/>
        </w:rPr>
        <w:t>MC</w:t>
      </w:r>
      <w:r>
        <w:rPr>
          <w:rFonts w:ascii="Times New Roman" w:hAnsi="Times New Roman" w:cs="Times New Roman"/>
          <w:sz w:val="28"/>
          <w:szCs w:val="28"/>
        </w:rPr>
        <w:t xml:space="preserve"> = 1000 + 100 = 1100</w:t>
      </w:r>
    </w:p>
    <w:p w:rsidR="00FD6DB9" w:rsidRPr="00FD6DB9" w:rsidRDefault="00FD6DB9" w:rsidP="00FD6D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меньшая цифра стоит перед большей, то из большего вычитают меньшее:</w:t>
      </w:r>
    </w:p>
    <w:p w:rsidR="00FD6DB9" w:rsidRDefault="00FD6DB9" w:rsidP="00FF73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= 5 – 1 = 4, </w:t>
      </w:r>
      <w:r>
        <w:rPr>
          <w:rFonts w:ascii="Times New Roman" w:hAnsi="Times New Roman" w:cs="Times New Roman"/>
          <w:sz w:val="28"/>
          <w:szCs w:val="28"/>
          <w:lang w:val="en-US"/>
        </w:rPr>
        <w:t>CM</w:t>
      </w:r>
      <w:r>
        <w:rPr>
          <w:rFonts w:ascii="Times New Roman" w:hAnsi="Times New Roman" w:cs="Times New Roman"/>
          <w:sz w:val="28"/>
          <w:szCs w:val="28"/>
        </w:rPr>
        <w:t xml:space="preserve"> = 1000 – 100 = 900</w:t>
      </w:r>
    </w:p>
    <w:p w:rsidR="00FD6DB9" w:rsidRDefault="00FD6DB9" w:rsidP="00887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A6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. Какие числа обозначают запись </w:t>
      </w:r>
      <w:r>
        <w:rPr>
          <w:rFonts w:ascii="Times New Roman" w:hAnsi="Times New Roman" w:cs="Times New Roman"/>
          <w:sz w:val="28"/>
          <w:szCs w:val="28"/>
          <w:lang w:val="en-US"/>
        </w:rPr>
        <w:t>XXXVI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CXLV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D6DB9" w:rsidRPr="00FF73A6" w:rsidRDefault="00FF73A6" w:rsidP="00887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A6">
        <w:rPr>
          <w:rFonts w:ascii="Times New Roman" w:hAnsi="Times New Roman" w:cs="Times New Roman"/>
          <w:sz w:val="28"/>
          <w:szCs w:val="28"/>
          <w:u w:val="single"/>
        </w:rPr>
        <w:t>Ученики.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XXXVI</w:t>
      </w:r>
      <w:r>
        <w:rPr>
          <w:rFonts w:ascii="Times New Roman" w:hAnsi="Times New Roman" w:cs="Times New Roman"/>
          <w:sz w:val="28"/>
          <w:szCs w:val="28"/>
        </w:rPr>
        <w:t xml:space="preserve"> = 3 ∙ 10 + (5 + 1) = 36, </w:t>
      </w:r>
      <w:r>
        <w:rPr>
          <w:rFonts w:ascii="Times New Roman" w:hAnsi="Times New Roman" w:cs="Times New Roman"/>
          <w:sz w:val="28"/>
          <w:szCs w:val="28"/>
          <w:lang w:val="en-US"/>
        </w:rPr>
        <w:t>CXLV</w:t>
      </w:r>
      <w:r>
        <w:rPr>
          <w:rFonts w:ascii="Times New Roman" w:hAnsi="Times New Roman" w:cs="Times New Roman"/>
          <w:sz w:val="28"/>
          <w:szCs w:val="28"/>
        </w:rPr>
        <w:t xml:space="preserve"> = 100 + (50 – 10) + 5 =145.</w:t>
      </w:r>
    </w:p>
    <w:p w:rsidR="00887A39" w:rsidRDefault="00FF73A6" w:rsidP="00887A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3A6">
        <w:rPr>
          <w:rFonts w:ascii="Times New Roman" w:hAnsi="Times New Roman" w:cs="Times New Roman"/>
          <w:sz w:val="28"/>
          <w:szCs w:val="28"/>
          <w:u w:val="single"/>
        </w:rPr>
        <w:lastRenderedPageBreak/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Современная система счисления родилась в Индии около 1500 лет назад. Для записи любого числа мы теперь используем десять знаков - ци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ры, из которых девять называют значащими, а одну – десятую – нулем. В 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ропу цифры завезли арабы, поэтому их называют арабскими.</w:t>
      </w:r>
    </w:p>
    <w:p w:rsidR="00FF73A6" w:rsidRDefault="00FF73A6" w:rsidP="00FF73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 1, 2, 3, 4, 5, 6, 7, 8, 9 – арабские цифры</w:t>
      </w:r>
    </w:p>
    <w:p w:rsidR="00FF73A6" w:rsidRDefault="00FF73A6" w:rsidP="00FF73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Вспомним, как мы читаем число, записанное цифрами. Чтобы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честь, например, число 3604, мы смотрим, на каком месте то конца стоит первая цифра, затем по порядку – вторая, третья и т.д. После этого в уме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водим сложение. В записанном числе впереди стоит цифра 3. Она занимает четвертое место от конца – место тысяч. Следовательно, в числе 3 тысячи. Вторая цифра – 6 занимает место сотен, то есть в числе 6 сотен. </w:t>
      </w:r>
      <w:r w:rsidR="0064627B">
        <w:rPr>
          <w:rFonts w:ascii="Times New Roman" w:hAnsi="Times New Roman" w:cs="Times New Roman"/>
          <w:sz w:val="28"/>
          <w:szCs w:val="28"/>
        </w:rPr>
        <w:t>Десятки об</w:t>
      </w:r>
      <w:r w:rsidR="0064627B">
        <w:rPr>
          <w:rFonts w:ascii="Times New Roman" w:hAnsi="Times New Roman" w:cs="Times New Roman"/>
          <w:sz w:val="28"/>
          <w:szCs w:val="28"/>
        </w:rPr>
        <w:t>о</w:t>
      </w:r>
      <w:r w:rsidR="0064627B">
        <w:rPr>
          <w:rFonts w:ascii="Times New Roman" w:hAnsi="Times New Roman" w:cs="Times New Roman"/>
          <w:sz w:val="28"/>
          <w:szCs w:val="28"/>
        </w:rPr>
        <w:t>значены нулем, значит, в этом числе десятков нет. Наконец четвертая по п</w:t>
      </w:r>
      <w:r w:rsidR="0064627B">
        <w:rPr>
          <w:rFonts w:ascii="Times New Roman" w:hAnsi="Times New Roman" w:cs="Times New Roman"/>
          <w:sz w:val="28"/>
          <w:szCs w:val="28"/>
        </w:rPr>
        <w:t>о</w:t>
      </w:r>
      <w:r w:rsidR="0064627B">
        <w:rPr>
          <w:rFonts w:ascii="Times New Roman" w:hAnsi="Times New Roman" w:cs="Times New Roman"/>
          <w:sz w:val="28"/>
          <w:szCs w:val="28"/>
        </w:rPr>
        <w:t>рядку цифра указывает число единиц. В уме складываем 3 тысячи + 6 сотен + 4 единицы, а всего три тысячи шестьсот четыре.</w:t>
      </w:r>
    </w:p>
    <w:p w:rsidR="0064627B" w:rsidRDefault="0064627B" w:rsidP="00FF73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все число мы представили в виде отдельных ступенек – тысячи, сотни, десятки, единицы, которые затем сложили. В математике такие ступ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 называются разрядами. Первый разряд – единицы. Десять единиц соста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 единицу второго разряда- разряда десятков. Десять десятков образуют единицу следующего разряда – разряда сотен. Дальше идут разряды тысяч, десятков тысяч, сотен тысяч, миллионов и т.д.</w:t>
      </w:r>
    </w:p>
    <w:p w:rsidR="0064627B" w:rsidRDefault="0064627B" w:rsidP="00FF73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нашей системы счета лежит десяток, поэтому ее называют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сятичной. Кроме того, значение цифры в записанном числе зависит от места, которое оно занимает: единица на первом месте от правого края – это 1, но та же единица на третьем месте – уже 100. Вот почему эту систему называют позиционной десятичной системой.</w:t>
      </w:r>
      <w:r w:rsidR="00EB357A">
        <w:rPr>
          <w:rFonts w:ascii="Times New Roman" w:hAnsi="Times New Roman" w:cs="Times New Roman"/>
          <w:sz w:val="28"/>
          <w:szCs w:val="28"/>
        </w:rPr>
        <w:t xml:space="preserve"> Отсутствие единиц какого-либо разряда в современной системе счета указывается нулем. При чтении числа мы не н</w:t>
      </w:r>
      <w:r w:rsidR="00EB357A">
        <w:rPr>
          <w:rFonts w:ascii="Times New Roman" w:hAnsi="Times New Roman" w:cs="Times New Roman"/>
          <w:sz w:val="28"/>
          <w:szCs w:val="28"/>
        </w:rPr>
        <w:t>а</w:t>
      </w:r>
      <w:r w:rsidR="00EB357A">
        <w:rPr>
          <w:rFonts w:ascii="Times New Roman" w:hAnsi="Times New Roman" w:cs="Times New Roman"/>
          <w:sz w:val="28"/>
          <w:szCs w:val="28"/>
        </w:rPr>
        <w:t>зываем нуль, но учитываем его.</w:t>
      </w:r>
    </w:p>
    <w:p w:rsidR="00EB357A" w:rsidRDefault="00EB357A" w:rsidP="00EB357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ли древняя египетская нумерация десятичной</w:t>
      </w:r>
      <w:r w:rsidRPr="006361EF">
        <w:rPr>
          <w:rFonts w:ascii="Times New Roman" w:hAnsi="Times New Roman" w:cs="Times New Roman"/>
          <w:sz w:val="28"/>
          <w:szCs w:val="28"/>
        </w:rPr>
        <w:t>?</w:t>
      </w:r>
    </w:p>
    <w:p w:rsidR="00EB357A" w:rsidRPr="00EB357A" w:rsidRDefault="00EB357A" w:rsidP="00EB3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7A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 w:rsidRPr="00EB357A">
        <w:rPr>
          <w:rFonts w:ascii="Times New Roman" w:hAnsi="Times New Roman" w:cs="Times New Roman"/>
          <w:sz w:val="28"/>
          <w:szCs w:val="28"/>
        </w:rPr>
        <w:t>. Да, потому что при изображении чисел каждый следующий знак обозначает число в десять раз больше предыдущего.</w:t>
      </w:r>
    </w:p>
    <w:p w:rsidR="00EB357A" w:rsidRDefault="00EB357A" w:rsidP="00EB357A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 была ли она позиционной?</w:t>
      </w:r>
    </w:p>
    <w:p w:rsidR="00EB357A" w:rsidRPr="00EB357A" w:rsidRDefault="00EB357A" w:rsidP="00EB3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7A">
        <w:rPr>
          <w:rFonts w:ascii="Times New Roman" w:hAnsi="Times New Roman" w:cs="Times New Roman"/>
          <w:sz w:val="28"/>
          <w:szCs w:val="28"/>
          <w:u w:val="single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. Нет. Так как каждый числовой знак в ней обозначает лишь одно число.</w:t>
      </w:r>
    </w:p>
    <w:p w:rsidR="00EB357A" w:rsidRDefault="00EB357A" w:rsidP="00EB3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Учитель. Числа, которые применяются для счета предметов, называются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туральными. Нуль не относится к натуральным числам.</w:t>
      </w:r>
    </w:p>
    <w:p w:rsidR="00EB357A" w:rsidRDefault="00EB357A" w:rsidP="00EB3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57A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 Вычислите: 1 + 2 + 3 + … + 18 + 19 + 20.</w:t>
      </w:r>
    </w:p>
    <w:p w:rsidR="00EB357A" w:rsidRDefault="00EB357A" w:rsidP="00EB3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Ученики. (Самые сообразительные могут предлагать некоторые закономе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ности подсчета</w:t>
      </w:r>
      <w:r w:rsidR="008E754D">
        <w:rPr>
          <w:rFonts w:ascii="Times New Roman" w:hAnsi="Times New Roman" w:cs="Times New Roman"/>
          <w:sz w:val="28"/>
          <w:szCs w:val="28"/>
        </w:rPr>
        <w:t>, но</w:t>
      </w:r>
      <w:r w:rsidR="00E921BD">
        <w:rPr>
          <w:rFonts w:ascii="Times New Roman" w:hAnsi="Times New Roman" w:cs="Times New Roman"/>
          <w:sz w:val="28"/>
          <w:szCs w:val="28"/>
        </w:rPr>
        <w:t>,</w:t>
      </w:r>
      <w:r w:rsidR="008E754D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E921BD">
        <w:rPr>
          <w:rFonts w:ascii="Times New Roman" w:hAnsi="Times New Roman" w:cs="Times New Roman"/>
          <w:sz w:val="28"/>
          <w:szCs w:val="28"/>
        </w:rPr>
        <w:t>,</w:t>
      </w:r>
      <w:r w:rsidR="008E754D">
        <w:rPr>
          <w:rFonts w:ascii="Times New Roman" w:hAnsi="Times New Roman" w:cs="Times New Roman"/>
          <w:sz w:val="28"/>
          <w:szCs w:val="28"/>
        </w:rPr>
        <w:t xml:space="preserve"> они просто считают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B357A" w:rsidRDefault="00EB357A" w:rsidP="00EB3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+    </w:t>
      </w:r>
      <w:r w:rsidR="008E7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+   3 +   4 +   5 +   6 +   7 +   8 +   9 +  10</w:t>
      </w:r>
    </w:p>
    <w:p w:rsidR="00EB357A" w:rsidRDefault="005C5358" w:rsidP="00EB3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8.65pt;width:305.25pt;height:0;z-index:251658240" o:connectortype="straight"/>
        </w:pict>
      </w:r>
      <w:r w:rsidR="00EB357A">
        <w:rPr>
          <w:rFonts w:ascii="Times New Roman" w:hAnsi="Times New Roman" w:cs="Times New Roman"/>
          <w:sz w:val="28"/>
          <w:szCs w:val="28"/>
        </w:rPr>
        <w:t xml:space="preserve">20 + </w:t>
      </w:r>
      <w:r w:rsidR="008E754D">
        <w:rPr>
          <w:rFonts w:ascii="Times New Roman" w:hAnsi="Times New Roman" w:cs="Times New Roman"/>
          <w:sz w:val="28"/>
          <w:szCs w:val="28"/>
        </w:rPr>
        <w:t xml:space="preserve"> </w:t>
      </w:r>
      <w:r w:rsidR="00EB357A">
        <w:rPr>
          <w:rFonts w:ascii="Times New Roman" w:hAnsi="Times New Roman" w:cs="Times New Roman"/>
          <w:sz w:val="28"/>
          <w:szCs w:val="28"/>
        </w:rPr>
        <w:t>19 + 18 + 17 + 16 + 15 + 14 + 13 + 12 + 11</w:t>
      </w:r>
    </w:p>
    <w:p w:rsidR="008E754D" w:rsidRDefault="008E754D" w:rsidP="00EB3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+  21 + 21 + 21 + 21 + 21 + 21 + 21 + 21 + 21</w:t>
      </w:r>
    </w:p>
    <w:p w:rsidR="008E754D" w:rsidRDefault="008E754D" w:rsidP="00EB3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получилось 10 слагаемых, каждое из которых равно 21. Значит, вся сумма равна 21 ∙ 10 = 210.</w:t>
      </w:r>
    </w:p>
    <w:p w:rsidR="008E754D" w:rsidRDefault="008E754D" w:rsidP="00EB3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54D" w:rsidRPr="00FD6DB9" w:rsidRDefault="008E754D" w:rsidP="00EB35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sectPr w:rsidR="008E754D" w:rsidRPr="00FD6DB9" w:rsidSect="002B56FE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AC5" w:rsidRDefault="00D95AC5" w:rsidP="00E908E0">
      <w:pPr>
        <w:spacing w:after="0" w:line="240" w:lineRule="auto"/>
      </w:pPr>
      <w:r>
        <w:separator/>
      </w:r>
    </w:p>
  </w:endnote>
  <w:endnote w:type="continuationSeparator" w:id="0">
    <w:p w:rsidR="00D95AC5" w:rsidRDefault="00D95AC5" w:rsidP="00E90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AC5" w:rsidRDefault="00D95AC5" w:rsidP="00E908E0">
      <w:pPr>
        <w:spacing w:after="0" w:line="240" w:lineRule="auto"/>
      </w:pPr>
      <w:r>
        <w:separator/>
      </w:r>
    </w:p>
  </w:footnote>
  <w:footnote w:type="continuationSeparator" w:id="0">
    <w:p w:rsidR="00D95AC5" w:rsidRDefault="00D95AC5" w:rsidP="00E90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E0" w:rsidRDefault="00E908E0">
    <w:pPr>
      <w:pStyle w:val="a3"/>
    </w:pPr>
    <w:r>
      <w:t>Автор: Шангина Ирина Евгеньевна, учитель математики ГБОУ СОШ № 11 имени Героя Советского Союза Аипова М.И.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52CF5"/>
    <w:multiLevelType w:val="hybridMultilevel"/>
    <w:tmpl w:val="F124BADE"/>
    <w:lvl w:ilvl="0" w:tplc="290286B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1">
    <w:nsid w:val="61BD6012"/>
    <w:multiLevelType w:val="hybridMultilevel"/>
    <w:tmpl w:val="947826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8E0"/>
    <w:rsid w:val="00263BAF"/>
    <w:rsid w:val="002B56FE"/>
    <w:rsid w:val="005518F6"/>
    <w:rsid w:val="005C5358"/>
    <w:rsid w:val="006361EF"/>
    <w:rsid w:val="0064627B"/>
    <w:rsid w:val="0065503F"/>
    <w:rsid w:val="00686935"/>
    <w:rsid w:val="00887A39"/>
    <w:rsid w:val="008E754D"/>
    <w:rsid w:val="00AC269D"/>
    <w:rsid w:val="00B724E0"/>
    <w:rsid w:val="00D75DC0"/>
    <w:rsid w:val="00D95AC5"/>
    <w:rsid w:val="00DB06DF"/>
    <w:rsid w:val="00E908E0"/>
    <w:rsid w:val="00E921BD"/>
    <w:rsid w:val="00EB357A"/>
    <w:rsid w:val="00FD6DB9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08E0"/>
  </w:style>
  <w:style w:type="paragraph" w:styleId="a5">
    <w:name w:val="footer"/>
    <w:basedOn w:val="a"/>
    <w:link w:val="a6"/>
    <w:uiPriority w:val="99"/>
    <w:semiHidden/>
    <w:unhideWhenUsed/>
    <w:rsid w:val="00E90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08E0"/>
  </w:style>
  <w:style w:type="paragraph" w:styleId="a7">
    <w:name w:val="List Paragraph"/>
    <w:basedOn w:val="a"/>
    <w:uiPriority w:val="34"/>
    <w:qFormat/>
    <w:rsid w:val="00E908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6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61E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6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2012-01-22T16:53:00Z</dcterms:created>
  <dcterms:modified xsi:type="dcterms:W3CDTF">2012-01-27T16:47:00Z</dcterms:modified>
</cp:coreProperties>
</file>