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C6F" w:rsidRPr="009E1C6F" w:rsidRDefault="009E1C6F" w:rsidP="009E1C6F">
      <w:pPr>
        <w:jc w:val="right"/>
        <w:rPr>
          <w:sz w:val="28"/>
          <w:szCs w:val="28"/>
        </w:rPr>
      </w:pPr>
      <w:r w:rsidRPr="009E1C6F">
        <w:rPr>
          <w:sz w:val="28"/>
          <w:szCs w:val="28"/>
        </w:rPr>
        <w:t>Чиркунова Алла Александровна</w:t>
      </w:r>
    </w:p>
    <w:p w:rsidR="009E1C6F" w:rsidRPr="009E1C6F" w:rsidRDefault="009E1C6F" w:rsidP="009E1C6F">
      <w:pPr>
        <w:jc w:val="right"/>
        <w:rPr>
          <w:sz w:val="28"/>
          <w:szCs w:val="28"/>
        </w:rPr>
      </w:pPr>
      <w:r w:rsidRPr="009E1C6F">
        <w:rPr>
          <w:sz w:val="28"/>
          <w:szCs w:val="28"/>
        </w:rPr>
        <w:t>- учитель технологии</w:t>
      </w:r>
    </w:p>
    <w:p w:rsidR="009E1C6F" w:rsidRPr="009E1C6F" w:rsidRDefault="009E1C6F" w:rsidP="009E1C6F">
      <w:pPr>
        <w:jc w:val="right"/>
        <w:rPr>
          <w:sz w:val="28"/>
          <w:szCs w:val="28"/>
        </w:rPr>
      </w:pPr>
      <w:r w:rsidRPr="009E1C6F">
        <w:rPr>
          <w:sz w:val="28"/>
          <w:szCs w:val="28"/>
        </w:rPr>
        <w:t xml:space="preserve">МБОУ </w:t>
      </w:r>
      <w:proofErr w:type="spellStart"/>
      <w:r w:rsidRPr="009E1C6F">
        <w:rPr>
          <w:sz w:val="28"/>
          <w:szCs w:val="28"/>
        </w:rPr>
        <w:t>Уршельская</w:t>
      </w:r>
      <w:proofErr w:type="spellEnd"/>
      <w:r w:rsidRPr="009E1C6F">
        <w:rPr>
          <w:sz w:val="28"/>
          <w:szCs w:val="28"/>
        </w:rPr>
        <w:t xml:space="preserve"> СОШ</w:t>
      </w:r>
    </w:p>
    <w:p w:rsidR="009E1C6F" w:rsidRPr="009E1C6F" w:rsidRDefault="009E1C6F" w:rsidP="009E1C6F">
      <w:pPr>
        <w:jc w:val="right"/>
        <w:rPr>
          <w:sz w:val="28"/>
          <w:szCs w:val="28"/>
        </w:rPr>
      </w:pPr>
      <w:r w:rsidRPr="009E1C6F">
        <w:rPr>
          <w:sz w:val="28"/>
          <w:szCs w:val="28"/>
        </w:rPr>
        <w:t xml:space="preserve">Гусь-Хрустального района </w:t>
      </w:r>
    </w:p>
    <w:p w:rsidR="009E1C6F" w:rsidRPr="009E1C6F" w:rsidRDefault="009E1C6F" w:rsidP="009E1C6F">
      <w:pPr>
        <w:jc w:val="right"/>
        <w:rPr>
          <w:sz w:val="28"/>
          <w:szCs w:val="28"/>
        </w:rPr>
      </w:pPr>
      <w:r w:rsidRPr="009E1C6F">
        <w:rPr>
          <w:sz w:val="28"/>
          <w:szCs w:val="28"/>
        </w:rPr>
        <w:t>Владимирской области</w:t>
      </w:r>
      <w:r w:rsidR="00C65970" w:rsidRPr="009E1C6F">
        <w:rPr>
          <w:sz w:val="28"/>
          <w:szCs w:val="28"/>
        </w:rPr>
        <w:t xml:space="preserve">  </w:t>
      </w:r>
    </w:p>
    <w:p w:rsidR="009E1C6F" w:rsidRDefault="009E1C6F" w:rsidP="00C65970">
      <w:pPr>
        <w:rPr>
          <w:b/>
          <w:sz w:val="28"/>
          <w:szCs w:val="28"/>
        </w:rPr>
      </w:pPr>
    </w:p>
    <w:p w:rsidR="009E1C6F" w:rsidRDefault="009E1C6F" w:rsidP="00C65970">
      <w:pPr>
        <w:rPr>
          <w:b/>
          <w:sz w:val="28"/>
          <w:szCs w:val="28"/>
        </w:rPr>
      </w:pPr>
    </w:p>
    <w:p w:rsidR="009E1C6F" w:rsidRDefault="009E1C6F" w:rsidP="00C65970">
      <w:pPr>
        <w:rPr>
          <w:b/>
          <w:sz w:val="28"/>
          <w:szCs w:val="28"/>
        </w:rPr>
      </w:pPr>
    </w:p>
    <w:p w:rsidR="009E1C6F" w:rsidRDefault="009E1C6F" w:rsidP="00C65970">
      <w:pPr>
        <w:rPr>
          <w:b/>
          <w:sz w:val="28"/>
          <w:szCs w:val="28"/>
        </w:rPr>
      </w:pPr>
    </w:p>
    <w:p w:rsidR="009E1C6F" w:rsidRDefault="009E1C6F" w:rsidP="00C65970">
      <w:pPr>
        <w:rPr>
          <w:b/>
          <w:sz w:val="28"/>
          <w:szCs w:val="28"/>
        </w:rPr>
      </w:pPr>
    </w:p>
    <w:p w:rsidR="009E1C6F" w:rsidRDefault="00C65970" w:rsidP="009E1C6F">
      <w:pPr>
        <w:jc w:val="center"/>
        <w:rPr>
          <w:b/>
          <w:sz w:val="28"/>
          <w:szCs w:val="28"/>
        </w:rPr>
      </w:pPr>
      <w:r w:rsidRPr="00A04713">
        <w:rPr>
          <w:b/>
          <w:sz w:val="28"/>
          <w:szCs w:val="28"/>
        </w:rPr>
        <w:t>Вопросы  и  задания</w:t>
      </w:r>
    </w:p>
    <w:p w:rsidR="009E1C6F" w:rsidRDefault="00C65970" w:rsidP="009E1C6F">
      <w:pPr>
        <w:jc w:val="center"/>
        <w:rPr>
          <w:b/>
          <w:sz w:val="28"/>
          <w:szCs w:val="28"/>
        </w:rPr>
      </w:pPr>
      <w:r w:rsidRPr="00A04713">
        <w:rPr>
          <w:b/>
          <w:sz w:val="28"/>
          <w:szCs w:val="28"/>
        </w:rPr>
        <w:t xml:space="preserve">для  итоговой </w:t>
      </w:r>
      <w:r w:rsidR="009E1C6F">
        <w:rPr>
          <w:b/>
          <w:sz w:val="28"/>
          <w:szCs w:val="28"/>
        </w:rPr>
        <w:t xml:space="preserve"> аттестации  учащихся</w:t>
      </w:r>
    </w:p>
    <w:p w:rsidR="00C65970" w:rsidRPr="00A04713" w:rsidRDefault="009E1C6F" w:rsidP="009E1C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в  5</w:t>
      </w:r>
      <w:r w:rsidR="00C65970" w:rsidRPr="00A04713">
        <w:rPr>
          <w:b/>
          <w:sz w:val="28"/>
          <w:szCs w:val="28"/>
        </w:rPr>
        <w:t xml:space="preserve">  класс</w:t>
      </w:r>
      <w:r>
        <w:rPr>
          <w:b/>
          <w:sz w:val="28"/>
          <w:szCs w:val="28"/>
        </w:rPr>
        <w:t>е</w:t>
      </w:r>
    </w:p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489585</wp:posOffset>
                </wp:positionV>
                <wp:extent cx="1628775" cy="0"/>
                <wp:effectExtent l="17145" t="56515" r="11430" b="57785"/>
                <wp:wrapTopAndBottom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9pt,38.55pt" to="282.15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">
                <v:stroke endarrow="block"/>
                <w10:wrap type="topAndBottom"/>
              </v:line>
            </w:pict>
          </mc:Fallback>
        </mc:AlternateContent>
      </w:r>
      <w:r w:rsidRPr="00A04713">
        <w:t>1.  На  каком  рисунке  изображено  правильное  положение  передачи  ножниц  по  направлению  стрелки?</w:t>
      </w:r>
    </w:p>
    <w:p w:rsidR="00C65970" w:rsidRPr="00A04713" w:rsidRDefault="00C65970" w:rsidP="00C65970">
      <w:r w:rsidRPr="00A04713">
        <w:rPr>
          <w:sz w:val="144"/>
          <w:szCs w:val="144"/>
        </w:rPr>
        <w:t xml:space="preserve">  </w:t>
      </w:r>
      <w:r>
        <w:rPr>
          <w:noProof/>
          <w:sz w:val="144"/>
          <w:szCs w:val="144"/>
        </w:rPr>
        <w:drawing>
          <wp:inline distT="0" distB="0" distL="0" distR="0">
            <wp:extent cx="4892675" cy="735965"/>
            <wp:effectExtent l="0" t="0" r="3175" b="6985"/>
            <wp:docPr id="29" name="Рисунок 29" descr="сканирование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70" w:rsidRPr="00A04713" w:rsidRDefault="00C65970" w:rsidP="00C65970"/>
    <w:p w:rsidR="00C65970" w:rsidRPr="00A04713" w:rsidRDefault="00C65970" w:rsidP="00C65970">
      <w:pPr>
        <w:numPr>
          <w:ilvl w:val="0"/>
          <w:numId w:val="5"/>
        </w:numPr>
      </w:pPr>
      <w:r w:rsidRPr="00A04713">
        <w:t>Определи,  какая  поза  отвечает  санитарно-гигиеническим  нормам.</w:t>
      </w:r>
    </w:p>
    <w:p w:rsidR="00C65970" w:rsidRPr="00A04713" w:rsidRDefault="00C65970" w:rsidP="00C65970">
      <w:pPr>
        <w:ind w:left="360"/>
      </w:pPr>
      <w:r>
        <w:rPr>
          <w:noProof/>
        </w:rPr>
        <w:drawing>
          <wp:inline distT="0" distB="0" distL="0" distR="0">
            <wp:extent cx="6103620" cy="1377315"/>
            <wp:effectExtent l="0" t="0" r="0" b="0"/>
            <wp:docPr id="28" name="Рисунок 28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70" w:rsidRPr="00A04713" w:rsidRDefault="00C65970" w:rsidP="00C65970">
      <w:pPr>
        <w:tabs>
          <w:tab w:val="left" w:pos="1060"/>
        </w:tabs>
      </w:pPr>
    </w:p>
    <w:p w:rsidR="00C65970" w:rsidRPr="00A04713" w:rsidRDefault="00C65970" w:rsidP="00C65970">
      <w:pPr>
        <w:tabs>
          <w:tab w:val="left" w:pos="1060"/>
        </w:tabs>
      </w:pPr>
    </w:p>
    <w:p w:rsidR="00C65970" w:rsidRPr="00A04713" w:rsidRDefault="00C65970" w:rsidP="00C65970">
      <w:pPr>
        <w:numPr>
          <w:ilvl w:val="0"/>
          <w:numId w:val="5"/>
        </w:numPr>
      </w:pPr>
      <w:r w:rsidRPr="00A04713">
        <w:t xml:space="preserve">  Выбери  правильные  ответы.</w:t>
      </w:r>
    </w:p>
    <w:p w:rsidR="00C65970" w:rsidRPr="00A04713" w:rsidRDefault="00C65970" w:rsidP="00C65970"/>
    <w:p w:rsidR="00C65970" w:rsidRPr="00A04713" w:rsidRDefault="00C65970" w:rsidP="00C65970">
      <w:r w:rsidRPr="00A04713">
        <w:t>При  выполнении  ручных  работ  необходимо  соблюдать  правила  техники  безопасности:</w:t>
      </w:r>
    </w:p>
    <w:p w:rsidR="00C65970" w:rsidRPr="00A04713" w:rsidRDefault="00C65970" w:rsidP="00C65970"/>
    <w:p w:rsidR="00C65970" w:rsidRPr="00A04713" w:rsidRDefault="00C65970" w:rsidP="00C65970">
      <w:pPr>
        <w:numPr>
          <w:ilvl w:val="0"/>
          <w:numId w:val="1"/>
        </w:numPr>
      </w:pPr>
      <w:r w:rsidRPr="00A04713">
        <w:t>сосчитать  количество  иголок  и  булавок  в  игольнице;</w:t>
      </w:r>
    </w:p>
    <w:p w:rsidR="00C65970" w:rsidRPr="00A04713" w:rsidRDefault="00C65970" w:rsidP="00C65970">
      <w:pPr>
        <w:numPr>
          <w:ilvl w:val="0"/>
          <w:numId w:val="1"/>
        </w:numPr>
      </w:pPr>
      <w:r w:rsidRPr="00A04713">
        <w:t>быть  внимательной;</w:t>
      </w:r>
    </w:p>
    <w:p w:rsidR="00C65970" w:rsidRPr="00A04713" w:rsidRDefault="00C65970" w:rsidP="00C65970">
      <w:pPr>
        <w:numPr>
          <w:ilvl w:val="0"/>
          <w:numId w:val="1"/>
        </w:numPr>
      </w:pPr>
      <w:r w:rsidRPr="00A04713">
        <w:t>надевать  наперсток  на  средний  палец;</w:t>
      </w:r>
    </w:p>
    <w:p w:rsidR="00C65970" w:rsidRPr="00A04713" w:rsidRDefault="00C65970" w:rsidP="00C65970">
      <w:pPr>
        <w:numPr>
          <w:ilvl w:val="0"/>
          <w:numId w:val="1"/>
        </w:numPr>
      </w:pPr>
      <w:r w:rsidRPr="00A04713">
        <w:t>вкалывать  иглы  и  булавки  только  в  игольницу;</w:t>
      </w:r>
    </w:p>
    <w:p w:rsidR="00C65970" w:rsidRPr="00A04713" w:rsidRDefault="00C65970" w:rsidP="00C65970">
      <w:pPr>
        <w:numPr>
          <w:ilvl w:val="0"/>
          <w:numId w:val="1"/>
        </w:numPr>
      </w:pPr>
      <w:r w:rsidRPr="00A04713">
        <w:t>во  время  работы  разговаривать  с  товарищем;</w:t>
      </w:r>
    </w:p>
    <w:p w:rsidR="00C65970" w:rsidRPr="00A04713" w:rsidRDefault="00C65970" w:rsidP="00C65970">
      <w:pPr>
        <w:numPr>
          <w:ilvl w:val="0"/>
          <w:numId w:val="1"/>
        </w:numPr>
      </w:pPr>
      <w:r w:rsidRPr="00A04713">
        <w:t>вкалывать  булавки  и  иглы  в  одежду.</w:t>
      </w:r>
    </w:p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9E1C6F" w:rsidRDefault="00C65970" w:rsidP="00C65970">
      <w:r w:rsidRPr="00A04713">
        <w:t xml:space="preserve">     </w:t>
      </w:r>
    </w:p>
    <w:p w:rsidR="009E1C6F" w:rsidRDefault="009E1C6F" w:rsidP="00C65970"/>
    <w:p w:rsidR="009E1C6F" w:rsidRDefault="009E1C6F" w:rsidP="00C65970"/>
    <w:p w:rsidR="009E1C6F" w:rsidRDefault="009E1C6F" w:rsidP="00C65970"/>
    <w:p w:rsidR="00C65970" w:rsidRPr="00A04713" w:rsidRDefault="00C65970" w:rsidP="00C65970">
      <w:r w:rsidRPr="00A04713">
        <w:lastRenderedPageBreak/>
        <w:t>4.    На  каком  рисунке  изображено  правильное  снятие  крышки  с  горячей  посуды?</w:t>
      </w:r>
    </w:p>
    <w:p w:rsidR="00C65970" w:rsidRPr="00A04713" w:rsidRDefault="00C65970" w:rsidP="00C65970">
      <w:r w:rsidRPr="00A04713">
        <w:t xml:space="preserve">                           </w:t>
      </w:r>
      <w:r>
        <w:rPr>
          <w:noProof/>
        </w:rPr>
        <w:drawing>
          <wp:inline distT="0" distB="0" distL="0" distR="0">
            <wp:extent cx="3657600" cy="1935480"/>
            <wp:effectExtent l="0" t="0" r="0" b="7620"/>
            <wp:docPr id="27" name="Рисунок 27" descr="сканирование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>
      <w:pPr>
        <w:tabs>
          <w:tab w:val="left" w:pos="2400"/>
        </w:tabs>
      </w:pPr>
      <w:r w:rsidRPr="00A04713">
        <w:tab/>
        <w:t>а)                                                          б)</w:t>
      </w:r>
    </w:p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>
      <w:r w:rsidRPr="00A04713">
        <w:t>5.   Какую  рабочую  позу  ты  выберешь  для  работы  на  швейной  машине?  Почему?</w:t>
      </w:r>
    </w:p>
    <w:p w:rsidR="00C65970" w:rsidRPr="00A04713" w:rsidRDefault="00C65970" w:rsidP="00C65970"/>
    <w:p w:rsidR="00C65970" w:rsidRPr="00A04713" w:rsidRDefault="00C65970" w:rsidP="00C65970">
      <w:r w:rsidRPr="00A04713">
        <w:t xml:space="preserve">                                   </w:t>
      </w:r>
      <w:r>
        <w:rPr>
          <w:noProof/>
        </w:rPr>
        <w:drawing>
          <wp:inline distT="0" distB="0" distL="0" distR="0">
            <wp:extent cx="3479165" cy="1840865"/>
            <wp:effectExtent l="0" t="0" r="6985" b="6985"/>
            <wp:docPr id="26" name="Рисунок 26" descr="сканирование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70" w:rsidRPr="00A04713" w:rsidRDefault="00C65970" w:rsidP="00C65970">
      <w:r w:rsidRPr="00A04713">
        <w:t xml:space="preserve">                                        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</w:t>
      </w:r>
    </w:p>
    <w:p w:rsidR="00C65970" w:rsidRPr="00A04713" w:rsidRDefault="00C65970" w:rsidP="00C65970"/>
    <w:p w:rsidR="00C65970" w:rsidRPr="00A04713" w:rsidRDefault="00C65970" w:rsidP="00C65970">
      <w:r w:rsidRPr="00A04713">
        <w:t xml:space="preserve"> 6.   На  каком  рисунке  изображено  правильное  расположение  рук  во  время  работы  на  швейной  машине?</w:t>
      </w:r>
    </w:p>
    <w:p w:rsidR="00C65970" w:rsidRPr="00A04713" w:rsidRDefault="00C65970" w:rsidP="00C65970"/>
    <w:p w:rsidR="00C65970" w:rsidRDefault="00C65970" w:rsidP="00C65970">
      <w:r w:rsidRPr="00A04713">
        <w:t xml:space="preserve">                           </w:t>
      </w:r>
      <w:r>
        <w:rPr>
          <w:noProof/>
        </w:rPr>
        <w:drawing>
          <wp:inline distT="0" distB="0" distL="0" distR="0">
            <wp:extent cx="3930650" cy="1543685"/>
            <wp:effectExtent l="0" t="0" r="0" b="0"/>
            <wp:docPr id="25" name="Рисунок 25" descr="сканирование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6F" w:rsidRDefault="009E1C6F" w:rsidP="00C65970"/>
    <w:p w:rsidR="009E1C6F" w:rsidRDefault="009E1C6F" w:rsidP="00C65970"/>
    <w:p w:rsidR="009E1C6F" w:rsidRDefault="009E1C6F" w:rsidP="00C65970"/>
    <w:p w:rsidR="009E1C6F" w:rsidRDefault="009E1C6F" w:rsidP="00C65970"/>
    <w:p w:rsidR="009E1C6F" w:rsidRDefault="009E1C6F" w:rsidP="00C65970"/>
    <w:p w:rsidR="009E1C6F" w:rsidRDefault="009E1C6F" w:rsidP="00C65970"/>
    <w:p w:rsidR="009E1C6F" w:rsidRPr="00A04713" w:rsidRDefault="009E1C6F" w:rsidP="00C65970"/>
    <w:p w:rsidR="00C65970" w:rsidRPr="00A04713" w:rsidRDefault="00C65970" w:rsidP="00C65970"/>
    <w:p w:rsidR="00C65970" w:rsidRPr="00A04713" w:rsidRDefault="00C65970" w:rsidP="00C65970">
      <w:pPr>
        <w:numPr>
          <w:ilvl w:val="0"/>
          <w:numId w:val="6"/>
        </w:numPr>
      </w:pPr>
      <w:r w:rsidRPr="00A04713">
        <w:t xml:space="preserve"> Рабочее  место  -  это:</w:t>
      </w:r>
    </w:p>
    <w:p w:rsidR="00C65970" w:rsidRPr="00A04713" w:rsidRDefault="00C65970" w:rsidP="00C65970">
      <w:pPr>
        <w:ind w:left="1020"/>
      </w:pPr>
      <w:r w:rsidRPr="00A04713">
        <w:t>а)  участок  кабинета,  предназначенный  для  выполнения  определенной  работы  и  оснащенный  в  соответствии  с  этой  работой;</w:t>
      </w:r>
    </w:p>
    <w:p w:rsidR="00C65970" w:rsidRPr="00A04713" w:rsidRDefault="00C65970" w:rsidP="00C65970">
      <w:pPr>
        <w:ind w:left="1020"/>
      </w:pPr>
      <w:r w:rsidRPr="00A04713">
        <w:t>б)  стол,  за  которым  ты  работаешь  на  уроке;</w:t>
      </w:r>
    </w:p>
    <w:p w:rsidR="00C65970" w:rsidRPr="00A04713" w:rsidRDefault="00C65970" w:rsidP="00C65970">
      <w:pPr>
        <w:ind w:left="1020"/>
      </w:pPr>
      <w:r w:rsidRPr="00A04713">
        <w:t>в)  рабочий  стол  с  инструментами  и  приспособлениями.</w:t>
      </w:r>
    </w:p>
    <w:p w:rsidR="00C65970" w:rsidRPr="00A04713" w:rsidRDefault="00C65970" w:rsidP="00C65970">
      <w:pPr>
        <w:ind w:left="456"/>
      </w:pPr>
    </w:p>
    <w:p w:rsidR="00C65970" w:rsidRPr="00A04713" w:rsidRDefault="00C65970" w:rsidP="00C65970">
      <w:pPr>
        <w:ind w:left="456"/>
      </w:pPr>
    </w:p>
    <w:p w:rsidR="00C65970" w:rsidRPr="00A04713" w:rsidRDefault="00C65970" w:rsidP="00C65970">
      <w:pPr>
        <w:ind w:left="456"/>
      </w:pPr>
    </w:p>
    <w:p w:rsidR="00C65970" w:rsidRPr="00A04713" w:rsidRDefault="00C65970" w:rsidP="00C65970">
      <w:pPr>
        <w:numPr>
          <w:ilvl w:val="0"/>
          <w:numId w:val="6"/>
        </w:numPr>
      </w:pPr>
      <w:r w:rsidRPr="00A04713">
        <w:t xml:space="preserve">  Выбери  правильные  ответы.</w:t>
      </w:r>
    </w:p>
    <w:p w:rsidR="00C65970" w:rsidRPr="00A04713" w:rsidRDefault="00C65970" w:rsidP="00C65970">
      <w:pPr>
        <w:ind w:left="1080"/>
      </w:pPr>
      <w:r w:rsidRPr="00A04713">
        <w:t>При  выполнении  ручных  работ  необходимо  соблюдать  правила  техники  безопасности:</w:t>
      </w:r>
    </w:p>
    <w:p w:rsidR="00C65970" w:rsidRPr="00A04713" w:rsidRDefault="00C65970" w:rsidP="00C65970">
      <w:pPr>
        <w:numPr>
          <w:ilvl w:val="1"/>
          <w:numId w:val="6"/>
        </w:numPr>
      </w:pPr>
      <w:r w:rsidRPr="00A04713">
        <w:t>сосчитать  количество  иголок  и  булавок  в  игольнице;</w:t>
      </w:r>
    </w:p>
    <w:p w:rsidR="00C65970" w:rsidRPr="00A04713" w:rsidRDefault="00C65970" w:rsidP="00C65970">
      <w:pPr>
        <w:numPr>
          <w:ilvl w:val="1"/>
          <w:numId w:val="6"/>
        </w:numPr>
      </w:pPr>
      <w:r w:rsidRPr="00A04713">
        <w:t>быть  внимательной;</w:t>
      </w:r>
    </w:p>
    <w:p w:rsidR="00C65970" w:rsidRPr="00A04713" w:rsidRDefault="00C65970" w:rsidP="00C65970">
      <w:pPr>
        <w:numPr>
          <w:ilvl w:val="1"/>
          <w:numId w:val="6"/>
        </w:numPr>
      </w:pPr>
      <w:r w:rsidRPr="00A04713">
        <w:t>надевать  наперсток  на  средний  палец;</w:t>
      </w:r>
    </w:p>
    <w:p w:rsidR="00C65970" w:rsidRPr="00A04713" w:rsidRDefault="00C65970" w:rsidP="00C65970">
      <w:pPr>
        <w:numPr>
          <w:ilvl w:val="1"/>
          <w:numId w:val="6"/>
        </w:numPr>
      </w:pPr>
      <w:r w:rsidRPr="00A04713">
        <w:t>вкалывать  иглы  и  булавки  только  в  игольницу;</w:t>
      </w:r>
    </w:p>
    <w:p w:rsidR="00C65970" w:rsidRPr="00A04713" w:rsidRDefault="00C65970" w:rsidP="00C65970">
      <w:pPr>
        <w:numPr>
          <w:ilvl w:val="1"/>
          <w:numId w:val="6"/>
        </w:numPr>
      </w:pPr>
      <w:r w:rsidRPr="00A04713">
        <w:t>во  время  работы  разговаривать  с  товарищем;</w:t>
      </w:r>
    </w:p>
    <w:p w:rsidR="00C65970" w:rsidRPr="00A04713" w:rsidRDefault="00C65970" w:rsidP="00C65970">
      <w:pPr>
        <w:numPr>
          <w:ilvl w:val="1"/>
          <w:numId w:val="6"/>
        </w:numPr>
      </w:pPr>
      <w:r w:rsidRPr="00A04713">
        <w:t>передавать  ножницы  только  сомкнутыми  лезвиями  и  кольцами  вперед;</w:t>
      </w:r>
    </w:p>
    <w:p w:rsidR="00C65970" w:rsidRPr="00A04713" w:rsidRDefault="00C65970" w:rsidP="00C65970">
      <w:pPr>
        <w:numPr>
          <w:ilvl w:val="1"/>
          <w:numId w:val="6"/>
        </w:numPr>
      </w:pPr>
      <w:r w:rsidRPr="00A04713">
        <w:t>вкалывать  иголки   и  булавки  в одежду</w:t>
      </w:r>
    </w:p>
    <w:p w:rsidR="00C65970" w:rsidRPr="00A04713" w:rsidRDefault="00C65970" w:rsidP="00C65970">
      <w:pPr>
        <w:numPr>
          <w:ilvl w:val="1"/>
          <w:numId w:val="6"/>
        </w:numPr>
      </w:pPr>
      <w:r w:rsidRPr="00A04713">
        <w:t>по  окончании  работы  убрать  рабочее  место</w:t>
      </w:r>
    </w:p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473075</wp:posOffset>
                </wp:positionV>
                <wp:extent cx="2026920" cy="272415"/>
                <wp:effectExtent l="13335" t="8890" r="7620" b="13970"/>
                <wp:wrapTopAndBottom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92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970" w:rsidRPr="00D304B7" w:rsidRDefault="00C65970" w:rsidP="00C6597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</w:t>
                            </w:r>
                            <w:r w:rsidRPr="00D304B7">
                              <w:rPr>
                                <w:b/>
                              </w:rPr>
                              <w:t xml:space="preserve">   приспособления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273.6pt;margin-top:37.25pt;width:159.6pt;height:2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">
                <v:textbox>
                  <w:txbxContent>
                    <w:p w:rsidR="00C65970" w:rsidRPr="00D304B7" w:rsidRDefault="00C65970" w:rsidP="00C6597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</w:t>
                      </w:r>
                      <w:r w:rsidRPr="00D304B7">
                        <w:rPr>
                          <w:b/>
                        </w:rPr>
                        <w:t xml:space="preserve">   приспособления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A04713">
        <w:t>9.       Укажи  стрелочками  соответствие.</w:t>
      </w:r>
    </w:p>
    <w:p w:rsidR="00C65970" w:rsidRPr="00A04713" w:rsidRDefault="00C65970" w:rsidP="00C6597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297815</wp:posOffset>
                </wp:positionV>
                <wp:extent cx="1918335" cy="247650"/>
                <wp:effectExtent l="7620" t="8890" r="7620" b="10160"/>
                <wp:wrapTopAndBottom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833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970" w:rsidRPr="00D304B7" w:rsidRDefault="00C65970" w:rsidP="00C65970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</w:t>
                            </w:r>
                            <w:r w:rsidRPr="00D304B7">
                              <w:rPr>
                                <w:b/>
                              </w:rPr>
                              <w:t>инструменты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7" style="position:absolute;margin-left:68.4pt;margin-top:23.45pt;width:151.0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">
                <v:textbox>
                  <w:txbxContent>
                    <w:p w:rsidR="00C65970" w:rsidRPr="00D304B7" w:rsidRDefault="00C65970" w:rsidP="00C65970">
                      <w:pPr>
                        <w:rPr>
                          <w:b/>
                        </w:rPr>
                      </w:pPr>
                      <w:r>
                        <w:t xml:space="preserve">       </w:t>
                      </w:r>
                      <w:r w:rsidRPr="00D304B7">
                        <w:rPr>
                          <w:b/>
                        </w:rPr>
                        <w:t>инструменты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C65970" w:rsidRPr="00A04713" w:rsidRDefault="00C65970" w:rsidP="00C65970">
      <w:pPr>
        <w:tabs>
          <w:tab w:val="left" w:pos="1260"/>
        </w:tabs>
      </w:pPr>
      <w:r w:rsidRPr="00A04713">
        <w:tab/>
      </w:r>
    </w:p>
    <w:p w:rsidR="00C65970" w:rsidRPr="00A04713" w:rsidRDefault="00C65970" w:rsidP="00C65970">
      <w:r w:rsidRPr="00A04713">
        <w:t xml:space="preserve">                                                                 </w:t>
      </w:r>
      <w:r>
        <w:rPr>
          <w:noProof/>
        </w:rPr>
        <w:drawing>
          <wp:inline distT="0" distB="0" distL="0" distR="0">
            <wp:extent cx="997585" cy="854710"/>
            <wp:effectExtent l="0" t="0" r="0" b="2540"/>
            <wp:docPr id="24" name="Рисунок 24" descr="иг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ол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713">
        <w:t xml:space="preserve">                                          </w:t>
      </w:r>
      <w:r>
        <w:rPr>
          <w:noProof/>
        </w:rPr>
        <w:drawing>
          <wp:inline distT="0" distB="0" distL="0" distR="0">
            <wp:extent cx="914400" cy="641350"/>
            <wp:effectExtent l="0" t="0" r="0" b="6350"/>
            <wp:docPr id="23" name="Рисунок 23" descr="кат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туш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70" w:rsidRPr="00A04713" w:rsidRDefault="00C65970" w:rsidP="00C65970">
      <w:r>
        <w:rPr>
          <w:noProof/>
        </w:rPr>
        <w:drawing>
          <wp:inline distT="0" distB="0" distL="0" distR="0">
            <wp:extent cx="1009650" cy="735965"/>
            <wp:effectExtent l="0" t="0" r="0" b="6985"/>
            <wp:docPr id="22" name="Рисунок 22" descr="иго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гольниц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713">
        <w:t xml:space="preserve">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626870" cy="653415"/>
            <wp:effectExtent l="0" t="0" r="0" b="0"/>
            <wp:docPr id="21" name="Рисунок 21" descr="рез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ец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713">
        <w:t xml:space="preserve">                         </w:t>
      </w:r>
    </w:p>
    <w:p w:rsidR="00C65970" w:rsidRPr="00A04713" w:rsidRDefault="00C65970" w:rsidP="00C65970">
      <w:r w:rsidRPr="00A04713">
        <w:t xml:space="preserve">                                                                 </w:t>
      </w:r>
      <w:r>
        <w:rPr>
          <w:noProof/>
        </w:rPr>
        <w:drawing>
          <wp:inline distT="0" distB="0" distL="0" distR="0">
            <wp:extent cx="688975" cy="605790"/>
            <wp:effectExtent l="0" t="0" r="0" b="3810"/>
            <wp:docPr id="20" name="Рисунок 20" descr="напер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персто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713">
        <w:t xml:space="preserve">                                                          </w:t>
      </w:r>
    </w:p>
    <w:p w:rsidR="009E1C6F" w:rsidRPr="00A04713" w:rsidRDefault="00C65970" w:rsidP="00C65970">
      <w:pPr>
        <w:rPr>
          <w:sz w:val="144"/>
          <w:szCs w:val="144"/>
        </w:rPr>
      </w:pPr>
      <w:r w:rsidRPr="00A04713">
        <w:rPr>
          <w:sz w:val="144"/>
          <w:szCs w:val="144"/>
        </w:rPr>
        <w:t xml:space="preserve">  </w:t>
      </w:r>
      <w:r w:rsidRPr="00A04713">
        <w:rPr>
          <w:sz w:val="144"/>
          <w:szCs w:val="144"/>
        </w:rPr>
        <w:sym w:font="Wingdings 2" w:char="F025"/>
      </w:r>
      <w:r w:rsidRPr="00A04713">
        <w:rPr>
          <w:sz w:val="144"/>
          <w:szCs w:val="144"/>
        </w:rPr>
        <w:t xml:space="preserve">        </w:t>
      </w:r>
      <w:r w:rsidRPr="00A04713">
        <w:t xml:space="preserve">          </w:t>
      </w:r>
      <w:r>
        <w:rPr>
          <w:noProof/>
        </w:rPr>
        <w:drawing>
          <wp:inline distT="0" distB="0" distL="0" distR="0">
            <wp:extent cx="1449070" cy="795655"/>
            <wp:effectExtent l="0" t="0" r="0" b="4445"/>
            <wp:docPr id="19" name="Рисунок 19" descr="сантиметровая 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нтиметровая  лент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713">
        <w:rPr>
          <w:sz w:val="144"/>
          <w:szCs w:val="144"/>
        </w:rPr>
        <w:t xml:space="preserve">                     </w:t>
      </w:r>
      <w:r w:rsidRPr="00A04713">
        <w:rPr>
          <w:sz w:val="144"/>
          <w:szCs w:val="144"/>
        </w:rPr>
        <w:tab/>
      </w:r>
      <w:r w:rsidRPr="00A04713">
        <w:rPr>
          <w:sz w:val="144"/>
          <w:szCs w:val="144"/>
        </w:rPr>
        <w:tab/>
      </w:r>
      <w:r w:rsidRPr="00A04713">
        <w:rPr>
          <w:sz w:val="144"/>
          <w:szCs w:val="144"/>
        </w:rPr>
        <w:tab/>
      </w:r>
      <w:r w:rsidRPr="00A04713">
        <w:rPr>
          <w:sz w:val="144"/>
          <w:szCs w:val="144"/>
        </w:rPr>
        <w:tab/>
      </w:r>
      <w:r>
        <w:rPr>
          <w:noProof/>
          <w:sz w:val="144"/>
          <w:szCs w:val="144"/>
        </w:rPr>
        <w:drawing>
          <wp:inline distT="0" distB="0" distL="0" distR="0">
            <wp:extent cx="1793240" cy="866775"/>
            <wp:effectExtent l="0" t="0" r="0" b="9525"/>
            <wp:docPr id="18" name="Рисунок 18" descr="сп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пиц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70" w:rsidRPr="00A04713" w:rsidRDefault="00C65970" w:rsidP="00C65970"/>
    <w:p w:rsidR="009E1C6F" w:rsidRDefault="009E1C6F" w:rsidP="00C65970"/>
    <w:p w:rsidR="009E1C6F" w:rsidRDefault="009E1C6F" w:rsidP="00C65970"/>
    <w:p w:rsidR="009E1C6F" w:rsidRDefault="009E1C6F" w:rsidP="00C65970"/>
    <w:p w:rsidR="00C65970" w:rsidRPr="00A04713" w:rsidRDefault="00C65970" w:rsidP="00C65970">
      <w:r w:rsidRPr="00A04713">
        <w:t>10.  Какие  причины  обрыва  верхней  нитки  в  швейной  машине?</w:t>
      </w:r>
    </w:p>
    <w:p w:rsidR="00C65970" w:rsidRPr="00A04713" w:rsidRDefault="00C65970" w:rsidP="00C65970">
      <w:r w:rsidRPr="00A04713">
        <w:t xml:space="preserve">        </w:t>
      </w:r>
    </w:p>
    <w:p w:rsidR="00C65970" w:rsidRPr="00A04713" w:rsidRDefault="00C65970" w:rsidP="00C65970">
      <w:pPr>
        <w:ind w:left="456"/>
      </w:pPr>
      <w:r w:rsidRPr="00A04713">
        <w:t>а)   Неправильная  заправка  верхней  нитки.</w:t>
      </w:r>
    </w:p>
    <w:p w:rsidR="00C65970" w:rsidRPr="00A04713" w:rsidRDefault="00C65970" w:rsidP="00C65970">
      <w:pPr>
        <w:ind w:left="456"/>
      </w:pPr>
      <w:r w:rsidRPr="00A04713">
        <w:t>б)   Тупая  или  погнутая  игла.</w:t>
      </w:r>
    </w:p>
    <w:p w:rsidR="00C65970" w:rsidRPr="00A04713" w:rsidRDefault="00C65970" w:rsidP="00C65970">
      <w:pPr>
        <w:ind w:left="456"/>
      </w:pPr>
      <w:r w:rsidRPr="00A04713">
        <w:t>в)   Короткая  игла</w:t>
      </w:r>
    </w:p>
    <w:p w:rsidR="00C65970" w:rsidRPr="00A04713" w:rsidRDefault="00C65970" w:rsidP="00C65970">
      <w:pPr>
        <w:ind w:left="456"/>
      </w:pPr>
      <w:r w:rsidRPr="00A04713">
        <w:t>г)   Сильное  натяжение  нижней  нитки.</w:t>
      </w:r>
    </w:p>
    <w:p w:rsidR="00C65970" w:rsidRPr="00A04713" w:rsidRDefault="00C65970" w:rsidP="00C65970">
      <w:pPr>
        <w:ind w:left="456"/>
      </w:pPr>
      <w:r w:rsidRPr="00A04713">
        <w:t>д)   Сильное  натяжение  верхней  нитки.</w:t>
      </w:r>
    </w:p>
    <w:p w:rsidR="00C65970" w:rsidRPr="00A04713" w:rsidRDefault="00C65970" w:rsidP="00C65970"/>
    <w:p w:rsidR="00C65970" w:rsidRPr="00A04713" w:rsidRDefault="00C65970" w:rsidP="00C65970">
      <w:pPr>
        <w:ind w:left="780"/>
      </w:pPr>
    </w:p>
    <w:p w:rsidR="00C65970" w:rsidRPr="00A04713" w:rsidRDefault="00C65970" w:rsidP="00C65970">
      <w:pPr>
        <w:ind w:left="780"/>
      </w:pPr>
    </w:p>
    <w:p w:rsidR="00C65970" w:rsidRPr="00A04713" w:rsidRDefault="00C65970" w:rsidP="00C65970">
      <w:r w:rsidRPr="00A04713">
        <w:t>11.    Определить  по  положению  яйца  в  воде  его  свежесть  (свежее,  недостаточно  свежее,  недоброкачественное)</w:t>
      </w:r>
    </w:p>
    <w:p w:rsidR="00C65970" w:rsidRPr="00A04713" w:rsidRDefault="00C65970" w:rsidP="00C65970"/>
    <w:p w:rsidR="00C65970" w:rsidRPr="00A04713" w:rsidRDefault="00C65970" w:rsidP="009E1C6F">
      <w:pPr>
        <w:ind w:left="780"/>
      </w:pPr>
      <w:r>
        <w:rPr>
          <w:noProof/>
        </w:rPr>
        <w:drawing>
          <wp:inline distT="0" distB="0" distL="0" distR="0" wp14:anchorId="0399E9BB" wp14:editId="42A867DA">
            <wp:extent cx="5783580" cy="1437005"/>
            <wp:effectExtent l="0" t="0" r="7620" b="0"/>
            <wp:docPr id="17" name="Рисунок 17" descr="сканирование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нирование00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70" w:rsidRPr="00A04713" w:rsidRDefault="00C65970" w:rsidP="00C65970"/>
    <w:p w:rsidR="00C65970" w:rsidRPr="00A04713" w:rsidRDefault="00C65970" w:rsidP="00C65970">
      <w:r w:rsidRPr="00A04713">
        <w:t xml:space="preserve">12.   В  кружочки  поставь  цифры,  которые  соответствуют  названиям  деталей  швейной        </w:t>
      </w:r>
    </w:p>
    <w:p w:rsidR="00C65970" w:rsidRPr="00A04713" w:rsidRDefault="00C65970" w:rsidP="00C65970">
      <w:r w:rsidRPr="00A04713">
        <w:t xml:space="preserve">              машины.</w:t>
      </w:r>
      <w:r w:rsidRPr="00A04713">
        <w:rPr>
          <w:sz w:val="144"/>
          <w:szCs w:val="144"/>
        </w:rPr>
        <w:t xml:space="preserve"> </w:t>
      </w:r>
    </w:p>
    <w:p w:rsidR="00C65970" w:rsidRPr="00A04713" w:rsidRDefault="00C65970" w:rsidP="00C65970">
      <w:pPr>
        <w:rPr>
          <w:sz w:val="144"/>
          <w:szCs w:val="144"/>
        </w:rPr>
      </w:pPr>
      <w:r w:rsidRPr="00A04713">
        <w:rPr>
          <w:sz w:val="144"/>
          <w:szCs w:val="144"/>
        </w:rPr>
        <w:t xml:space="preserve">     </w:t>
      </w:r>
      <w:r>
        <w:rPr>
          <w:noProof/>
        </w:rPr>
        <w:drawing>
          <wp:inline distT="0" distB="0" distL="0" distR="0">
            <wp:extent cx="3990340" cy="2434590"/>
            <wp:effectExtent l="0" t="0" r="0" b="3810"/>
            <wp:docPr id="16" name="Рисунок 16" descr="сканирование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анирование00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713">
        <w:rPr>
          <w:sz w:val="144"/>
          <w:szCs w:val="144"/>
        </w:rPr>
        <w:t xml:space="preserve">        </w:t>
      </w:r>
      <w:r w:rsidRPr="00A04713">
        <w:t xml:space="preserve">                                            </w:t>
      </w:r>
    </w:p>
    <w:p w:rsidR="00C65970" w:rsidRPr="00A04713" w:rsidRDefault="00C65970" w:rsidP="00C65970"/>
    <w:p w:rsidR="00C65970" w:rsidRPr="00A04713" w:rsidRDefault="00C65970" w:rsidP="00C65970">
      <w:pPr>
        <w:numPr>
          <w:ilvl w:val="0"/>
          <w:numId w:val="4"/>
        </w:numPr>
      </w:pPr>
      <w:r w:rsidRPr="00A04713">
        <w:t>-  платформа;</w:t>
      </w:r>
    </w:p>
    <w:p w:rsidR="00C65970" w:rsidRPr="00A04713" w:rsidRDefault="00C65970" w:rsidP="00C65970">
      <w:pPr>
        <w:numPr>
          <w:ilvl w:val="0"/>
          <w:numId w:val="4"/>
        </w:numPr>
      </w:pPr>
      <w:r w:rsidRPr="00A04713">
        <w:t>-  игольная  пластинка;</w:t>
      </w:r>
    </w:p>
    <w:p w:rsidR="00C65970" w:rsidRPr="00A04713" w:rsidRDefault="00C65970" w:rsidP="00C65970">
      <w:pPr>
        <w:numPr>
          <w:ilvl w:val="0"/>
          <w:numId w:val="4"/>
        </w:numPr>
      </w:pPr>
      <w:r w:rsidRPr="00A04713">
        <w:t>-  лапка;</w:t>
      </w:r>
    </w:p>
    <w:p w:rsidR="00C65970" w:rsidRPr="00A04713" w:rsidRDefault="00C65970" w:rsidP="00C65970">
      <w:pPr>
        <w:numPr>
          <w:ilvl w:val="0"/>
          <w:numId w:val="4"/>
        </w:numPr>
      </w:pPr>
      <w:r w:rsidRPr="00A04713">
        <w:t xml:space="preserve">-  </w:t>
      </w:r>
      <w:proofErr w:type="spellStart"/>
      <w:r w:rsidRPr="00A04713">
        <w:t>нитепритягиватель</w:t>
      </w:r>
      <w:proofErr w:type="spellEnd"/>
      <w:r w:rsidRPr="00A04713">
        <w:t>;</w:t>
      </w:r>
    </w:p>
    <w:p w:rsidR="00C65970" w:rsidRPr="00A04713" w:rsidRDefault="00C65970" w:rsidP="00C65970">
      <w:pPr>
        <w:numPr>
          <w:ilvl w:val="0"/>
          <w:numId w:val="4"/>
        </w:numPr>
      </w:pPr>
      <w:r w:rsidRPr="00A04713">
        <w:t>-  регулятор  величины  стежка;</w:t>
      </w:r>
    </w:p>
    <w:p w:rsidR="00C65970" w:rsidRPr="00A04713" w:rsidRDefault="00C65970" w:rsidP="00C65970">
      <w:pPr>
        <w:numPr>
          <w:ilvl w:val="0"/>
          <w:numId w:val="4"/>
        </w:numPr>
      </w:pPr>
      <w:r w:rsidRPr="00A04713">
        <w:t>-  катушечный  стержень;</w:t>
      </w:r>
    </w:p>
    <w:p w:rsidR="00C65970" w:rsidRPr="00A04713" w:rsidRDefault="00C65970" w:rsidP="00C65970">
      <w:pPr>
        <w:numPr>
          <w:ilvl w:val="0"/>
          <w:numId w:val="4"/>
        </w:numPr>
      </w:pPr>
      <w:r w:rsidRPr="00A04713">
        <w:t>-  корпус  ручного  привода;</w:t>
      </w:r>
    </w:p>
    <w:p w:rsidR="00C65970" w:rsidRPr="00A04713" w:rsidRDefault="00C65970" w:rsidP="00C65970">
      <w:pPr>
        <w:numPr>
          <w:ilvl w:val="0"/>
          <w:numId w:val="4"/>
        </w:numPr>
      </w:pPr>
      <w:r w:rsidRPr="00A04713">
        <w:t>-  рукав;</w:t>
      </w:r>
    </w:p>
    <w:p w:rsidR="00C65970" w:rsidRPr="00A04713" w:rsidRDefault="00C65970" w:rsidP="00C65970">
      <w:pPr>
        <w:numPr>
          <w:ilvl w:val="0"/>
          <w:numId w:val="4"/>
        </w:numPr>
      </w:pPr>
      <w:r w:rsidRPr="00A04713">
        <w:t>-  маховое  колесо;</w:t>
      </w:r>
    </w:p>
    <w:p w:rsidR="00C65970" w:rsidRPr="00A04713" w:rsidRDefault="00C65970" w:rsidP="00C65970">
      <w:pPr>
        <w:numPr>
          <w:ilvl w:val="0"/>
          <w:numId w:val="4"/>
        </w:numPr>
      </w:pPr>
      <w:r w:rsidRPr="00A04713">
        <w:t>-  иглодержатель;</w:t>
      </w:r>
    </w:p>
    <w:p w:rsidR="00C65970" w:rsidRPr="00A04713" w:rsidRDefault="00C65970" w:rsidP="00C65970">
      <w:pPr>
        <w:numPr>
          <w:ilvl w:val="0"/>
          <w:numId w:val="4"/>
        </w:numPr>
      </w:pPr>
      <w:r w:rsidRPr="00A04713">
        <w:t>-  стойка  рукава;</w:t>
      </w:r>
    </w:p>
    <w:p w:rsidR="00C65970" w:rsidRPr="00A04713" w:rsidRDefault="00C65970" w:rsidP="00C65970">
      <w:pPr>
        <w:numPr>
          <w:ilvl w:val="0"/>
          <w:numId w:val="4"/>
        </w:numPr>
      </w:pPr>
      <w:r w:rsidRPr="00A04713">
        <w:t>-  регулятор  натяжения  верхней  нити;</w:t>
      </w:r>
    </w:p>
    <w:p w:rsidR="00C65970" w:rsidRPr="00A04713" w:rsidRDefault="00C65970" w:rsidP="00C65970">
      <w:pPr>
        <w:numPr>
          <w:ilvl w:val="0"/>
          <w:numId w:val="4"/>
        </w:numPr>
      </w:pPr>
      <w:r w:rsidRPr="00A04713">
        <w:t>-  моталка;</w:t>
      </w:r>
    </w:p>
    <w:p w:rsidR="009E1C6F" w:rsidRDefault="00C65970" w:rsidP="009E1C6F">
      <w:pPr>
        <w:numPr>
          <w:ilvl w:val="0"/>
          <w:numId w:val="4"/>
        </w:numPr>
      </w:pPr>
      <w:r w:rsidRPr="00A04713">
        <w:t>-  регулятор  лапки</w:t>
      </w:r>
    </w:p>
    <w:p w:rsidR="00C65970" w:rsidRDefault="00C65970" w:rsidP="00C65970">
      <w:pPr>
        <w:ind w:left="360"/>
      </w:pPr>
    </w:p>
    <w:p w:rsidR="009E1C6F" w:rsidRDefault="009E1C6F" w:rsidP="009E1C6F"/>
    <w:p w:rsidR="00C65970" w:rsidRPr="00A04713" w:rsidRDefault="00C65970" w:rsidP="009E1C6F">
      <w:r w:rsidRPr="00A04713">
        <w:t>13.   Напиши  название  частей  шпульного  колпачка.</w:t>
      </w:r>
    </w:p>
    <w:p w:rsidR="00C65970" w:rsidRPr="00A04713" w:rsidRDefault="00C65970" w:rsidP="00C65970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-2540</wp:posOffset>
            </wp:positionV>
            <wp:extent cx="1428750" cy="1362075"/>
            <wp:effectExtent l="0" t="0" r="0" b="9525"/>
            <wp:wrapNone/>
            <wp:docPr id="38" name="Рисунок 38" descr="шпульный  колпа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пульный  колпаче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970" w:rsidRPr="00A04713" w:rsidRDefault="00C65970" w:rsidP="00C65970">
      <w:pPr>
        <w:numPr>
          <w:ilvl w:val="0"/>
          <w:numId w:val="3"/>
        </w:numPr>
      </w:pPr>
      <w:r w:rsidRPr="00A04713">
        <w:t>-  _______________________________</w:t>
      </w:r>
    </w:p>
    <w:p w:rsidR="00C65970" w:rsidRPr="00A04713" w:rsidRDefault="00C65970" w:rsidP="00C65970">
      <w:pPr>
        <w:numPr>
          <w:ilvl w:val="0"/>
          <w:numId w:val="3"/>
        </w:numPr>
      </w:pPr>
      <w:r w:rsidRPr="00A04713">
        <w:t>-  _______________________________</w:t>
      </w:r>
    </w:p>
    <w:p w:rsidR="00C65970" w:rsidRPr="00A04713" w:rsidRDefault="00C65970" w:rsidP="00C65970">
      <w:pPr>
        <w:numPr>
          <w:ilvl w:val="0"/>
          <w:numId w:val="3"/>
        </w:numPr>
      </w:pPr>
      <w:r w:rsidRPr="00A04713">
        <w:t>-  _______________________________</w:t>
      </w:r>
    </w:p>
    <w:p w:rsidR="00C65970" w:rsidRPr="00A04713" w:rsidRDefault="00C65970" w:rsidP="00C65970">
      <w:pPr>
        <w:numPr>
          <w:ilvl w:val="0"/>
          <w:numId w:val="3"/>
        </w:numPr>
      </w:pPr>
      <w:r w:rsidRPr="00A04713">
        <w:t>-  _______________________________</w:t>
      </w:r>
    </w:p>
    <w:p w:rsidR="00C65970" w:rsidRPr="00A04713" w:rsidRDefault="00C65970" w:rsidP="00C65970">
      <w:pPr>
        <w:numPr>
          <w:ilvl w:val="0"/>
          <w:numId w:val="3"/>
        </w:numPr>
      </w:pPr>
      <w:r w:rsidRPr="00A04713">
        <w:t>-  _______________________________</w:t>
      </w:r>
    </w:p>
    <w:p w:rsidR="00C65970" w:rsidRPr="00A04713" w:rsidRDefault="00C65970" w:rsidP="00C65970">
      <w:r w:rsidRPr="00A04713">
        <w:t xml:space="preserve">                                             </w:t>
      </w:r>
    </w:p>
    <w:p w:rsidR="00C65970" w:rsidRDefault="009E1C6F" w:rsidP="00C65970">
      <w:r>
        <w:t xml:space="preserve"> </w:t>
      </w:r>
      <w:r w:rsidR="00C65970" w:rsidRPr="00A04713">
        <w:t xml:space="preserve">                                                                                                                                                                   </w:t>
      </w:r>
    </w:p>
    <w:p w:rsidR="00C65970" w:rsidRPr="00A04713" w:rsidRDefault="00C65970" w:rsidP="00C65970">
      <w:r w:rsidRPr="00A04713">
        <w:t>14 .   Определи  назначение  изображенной  на  рисунке  детали.</w:t>
      </w:r>
    </w:p>
    <w:p w:rsidR="00C65970" w:rsidRPr="00A04713" w:rsidRDefault="00C65970" w:rsidP="00C65970"/>
    <w:p w:rsidR="00C65970" w:rsidRPr="00A04713" w:rsidRDefault="00C65970" w:rsidP="00C65970">
      <w:r w:rsidRPr="00A04713">
        <w:t xml:space="preserve">                                                                </w:t>
      </w:r>
      <w:r>
        <w:rPr>
          <w:noProof/>
        </w:rPr>
        <w:drawing>
          <wp:inline distT="0" distB="0" distL="0" distR="0">
            <wp:extent cx="866775" cy="949960"/>
            <wp:effectExtent l="0" t="0" r="9525" b="2540"/>
            <wp:docPr id="15" name="Рисунок 15" descr="иглодерж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глодержател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70" w:rsidRDefault="00C65970" w:rsidP="00C65970"/>
    <w:p w:rsidR="00C65970" w:rsidRPr="00A04713" w:rsidRDefault="00C65970" w:rsidP="00C65970">
      <w:r>
        <w:t>15.</w:t>
      </w:r>
      <w:r w:rsidRPr="00A04713">
        <w:t xml:space="preserve">  Установи  соответствие  между  строением  иглы  и  названиями  ее  частей:</w:t>
      </w:r>
    </w:p>
    <w:p w:rsidR="00C65970" w:rsidRPr="00A04713" w:rsidRDefault="00C65970" w:rsidP="00C65970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121285</wp:posOffset>
            </wp:positionV>
            <wp:extent cx="2337435" cy="1546860"/>
            <wp:effectExtent l="0" t="0" r="5715" b="0"/>
            <wp:wrapNone/>
            <wp:docPr id="37" name="Рисунок 37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4713">
        <w:t xml:space="preserve">                                                                                     1  -  колба;</w:t>
      </w:r>
    </w:p>
    <w:p w:rsidR="00C65970" w:rsidRPr="00A04713" w:rsidRDefault="00C65970" w:rsidP="00C65970">
      <w:pPr>
        <w:jc w:val="center"/>
      </w:pPr>
      <w:r w:rsidRPr="00A04713">
        <w:t xml:space="preserve">                2  -  ушко;</w:t>
      </w:r>
    </w:p>
    <w:p w:rsidR="00C65970" w:rsidRPr="00A04713" w:rsidRDefault="00C65970" w:rsidP="00C65970">
      <w:pPr>
        <w:jc w:val="center"/>
      </w:pPr>
      <w:r w:rsidRPr="00A04713">
        <w:t xml:space="preserve">                                       3  -  длинный  желобок;</w:t>
      </w:r>
    </w:p>
    <w:p w:rsidR="00C65970" w:rsidRPr="00A04713" w:rsidRDefault="00C65970" w:rsidP="00C65970">
      <w:pPr>
        <w:jc w:val="center"/>
      </w:pPr>
      <w:r w:rsidRPr="00A04713">
        <w:t xml:space="preserve">                  4  -  лезвие;</w:t>
      </w:r>
    </w:p>
    <w:p w:rsidR="00C65970" w:rsidRPr="00A04713" w:rsidRDefault="00C65970" w:rsidP="00C65970">
      <w:pPr>
        <w:jc w:val="center"/>
      </w:pPr>
      <w:r w:rsidRPr="00A04713">
        <w:t xml:space="preserve">                 5  -  </w:t>
      </w:r>
      <w:proofErr w:type="spellStart"/>
      <w:r w:rsidRPr="00A04713">
        <w:t>лыска</w:t>
      </w:r>
      <w:proofErr w:type="spellEnd"/>
      <w:r w:rsidRPr="00A04713">
        <w:t>;</w:t>
      </w:r>
    </w:p>
    <w:p w:rsidR="00C65970" w:rsidRPr="00A04713" w:rsidRDefault="00C65970" w:rsidP="00C65970">
      <w:pPr>
        <w:jc w:val="center"/>
      </w:pPr>
      <w:r w:rsidRPr="00A04713">
        <w:t xml:space="preserve">                                       6  -  короткий  желобок;</w:t>
      </w:r>
    </w:p>
    <w:p w:rsidR="00C65970" w:rsidRPr="00A04713" w:rsidRDefault="00C65970" w:rsidP="00C65970">
      <w:pPr>
        <w:jc w:val="center"/>
      </w:pPr>
      <w:r w:rsidRPr="00A04713">
        <w:t xml:space="preserve">                  7  -  острие;</w:t>
      </w:r>
    </w:p>
    <w:p w:rsidR="00C65970" w:rsidRPr="00A04713" w:rsidRDefault="00C65970" w:rsidP="00C65970">
      <w:pPr>
        <w:jc w:val="center"/>
      </w:pPr>
      <w:r w:rsidRPr="00A04713">
        <w:t xml:space="preserve">                    8  -  выемка.</w:t>
      </w:r>
    </w:p>
    <w:p w:rsidR="00C65970" w:rsidRPr="00A04713" w:rsidRDefault="00C65970" w:rsidP="00C65970">
      <w:r w:rsidRPr="00A04713">
        <w:t xml:space="preserve">                                                        </w:t>
      </w:r>
    </w:p>
    <w:p w:rsidR="00C65970" w:rsidRDefault="00C65970" w:rsidP="00C65970"/>
    <w:p w:rsidR="00C65970" w:rsidRPr="00A04713" w:rsidRDefault="00C65970" w:rsidP="00C65970">
      <w:r w:rsidRPr="00A04713">
        <w:t>16.   Укажи  на  рисунке  нить  основы  и  нить  утка.</w:t>
      </w:r>
    </w:p>
    <w:p w:rsidR="00C65970" w:rsidRPr="00A04713" w:rsidRDefault="00C65970" w:rsidP="00C65970"/>
    <w:p w:rsidR="00C65970" w:rsidRPr="00A04713" w:rsidRDefault="00C65970" w:rsidP="00C65970"/>
    <w:p w:rsidR="009E1C6F" w:rsidRDefault="00C65970" w:rsidP="00C65970">
      <w:r w:rsidRPr="00A04713">
        <w:t xml:space="preserve">                             </w:t>
      </w:r>
      <w:r>
        <w:rPr>
          <w:noProof/>
        </w:rPr>
        <w:drawing>
          <wp:inline distT="0" distB="0" distL="0" distR="0">
            <wp:extent cx="4797425" cy="1258570"/>
            <wp:effectExtent l="0" t="0" r="3175" b="0"/>
            <wp:docPr id="14" name="Рисунок 14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6F" w:rsidRDefault="009E1C6F" w:rsidP="00C65970"/>
    <w:p w:rsidR="00C65970" w:rsidRPr="00A04713" w:rsidRDefault="00C65970" w:rsidP="00C65970">
      <w:r w:rsidRPr="00A04713">
        <w:t>17.   Определи  соответствие  между  частями  рисунка.</w:t>
      </w:r>
    </w:p>
    <w:p w:rsidR="00C65970" w:rsidRPr="00A04713" w:rsidRDefault="00C65970" w:rsidP="00C65970"/>
    <w:p w:rsidR="00C65970" w:rsidRPr="00A04713" w:rsidRDefault="00C65970" w:rsidP="00C65970">
      <w:pPr>
        <w:numPr>
          <w:ilvl w:val="1"/>
          <w:numId w:val="2"/>
        </w:numPr>
      </w:pPr>
      <w:r w:rsidRPr="00A04713">
        <w:t xml:space="preserve"> -   ткань               2 -   волокна             3    -  нити                                                                 </w:t>
      </w:r>
    </w:p>
    <w:p w:rsidR="00C65970" w:rsidRPr="00A04713" w:rsidRDefault="00C65970" w:rsidP="00C65970">
      <w:pPr>
        <w:ind w:left="1080"/>
      </w:pPr>
      <w:r w:rsidRPr="00A04713">
        <w:t xml:space="preserve">                                    </w:t>
      </w:r>
    </w:p>
    <w:p w:rsidR="00C65970" w:rsidRPr="00A04713" w:rsidRDefault="00C65970" w:rsidP="00C65970">
      <w:r w:rsidRPr="00A04713">
        <w:t xml:space="preserve">                                                      </w:t>
      </w:r>
      <w:r>
        <w:rPr>
          <w:noProof/>
        </w:rPr>
        <w:drawing>
          <wp:inline distT="0" distB="0" distL="0" distR="0">
            <wp:extent cx="1520190" cy="1852295"/>
            <wp:effectExtent l="0" t="0" r="3810" b="0"/>
            <wp:docPr id="13" name="Рисунок 13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70" w:rsidRPr="00A04713" w:rsidRDefault="00C65970" w:rsidP="00C65970">
      <w:pPr>
        <w:ind w:left="1080"/>
      </w:pPr>
    </w:p>
    <w:p w:rsidR="00C65970" w:rsidRPr="00A04713" w:rsidRDefault="00C65970" w:rsidP="00C65970"/>
    <w:p w:rsidR="00C65970" w:rsidRPr="00A04713" w:rsidRDefault="00C65970" w:rsidP="00C65970">
      <w:r w:rsidRPr="00A04713">
        <w:t xml:space="preserve">  18.   Допиши  предложения:   </w:t>
      </w:r>
    </w:p>
    <w:p w:rsidR="00C65970" w:rsidRPr="00A04713" w:rsidRDefault="00C65970" w:rsidP="00C65970">
      <w:r w:rsidRPr="00A04713">
        <w:t xml:space="preserve">                а)  Стежок  -  это  часть строчки  </w:t>
      </w:r>
      <w:proofErr w:type="gramStart"/>
      <w:r w:rsidRPr="00A04713">
        <w:t>между</w:t>
      </w:r>
      <w:proofErr w:type="gramEnd"/>
      <w:r w:rsidRPr="00A04713">
        <w:t xml:space="preserve">  _________________________________________.</w:t>
      </w:r>
    </w:p>
    <w:p w:rsidR="00C65970" w:rsidRPr="00A04713" w:rsidRDefault="00C65970" w:rsidP="00C65970">
      <w:r w:rsidRPr="00A04713">
        <w:t xml:space="preserve">                б)  Строчка  -  это____________________________________________________  на  ткани.</w:t>
      </w:r>
    </w:p>
    <w:p w:rsidR="00C65970" w:rsidRPr="00A04713" w:rsidRDefault="00C65970" w:rsidP="00C65970">
      <w:r w:rsidRPr="00A04713">
        <w:t xml:space="preserve">                в)  Длина  стежка  -  это  расстояние  </w:t>
      </w:r>
      <w:proofErr w:type="gramStart"/>
      <w:r w:rsidRPr="00A04713">
        <w:t>между</w:t>
      </w:r>
      <w:proofErr w:type="gramEnd"/>
      <w:r w:rsidRPr="00A04713">
        <w:t xml:space="preserve">  _____________________________________.</w:t>
      </w:r>
    </w:p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>
      <w:r>
        <w:t xml:space="preserve">  19.     </w:t>
      </w:r>
      <w:r w:rsidRPr="00A04713">
        <w:t>Натуральные  волокна  -  это:</w:t>
      </w:r>
    </w:p>
    <w:p w:rsidR="00C65970" w:rsidRPr="00A04713" w:rsidRDefault="00C65970" w:rsidP="00C65970">
      <w:pPr>
        <w:ind w:left="780"/>
      </w:pPr>
      <w:r w:rsidRPr="00A04713">
        <w:t>а)   волокна  растительного  происхождения</w:t>
      </w:r>
    </w:p>
    <w:p w:rsidR="00C65970" w:rsidRPr="00A04713" w:rsidRDefault="00C65970" w:rsidP="00C65970">
      <w:pPr>
        <w:ind w:left="780"/>
      </w:pPr>
      <w:r w:rsidRPr="00A04713">
        <w:t>б)  волокна  животного  происхождения;</w:t>
      </w:r>
    </w:p>
    <w:p w:rsidR="00C65970" w:rsidRPr="00A04713" w:rsidRDefault="00C65970" w:rsidP="00C65970">
      <w:pPr>
        <w:ind w:left="780"/>
      </w:pPr>
      <w:r w:rsidRPr="00A04713">
        <w:t>в)  волокна  минерального  происхождения</w:t>
      </w:r>
    </w:p>
    <w:p w:rsidR="00C65970" w:rsidRPr="00A04713" w:rsidRDefault="00C65970" w:rsidP="00C65970">
      <w:pPr>
        <w:ind w:left="780"/>
      </w:pPr>
      <w:r w:rsidRPr="00A04713">
        <w:t>г)  все  ответы  верны</w:t>
      </w:r>
    </w:p>
    <w:p w:rsidR="00C65970" w:rsidRPr="00A04713" w:rsidRDefault="00C65970" w:rsidP="00C65970">
      <w:pPr>
        <w:ind w:left="780"/>
      </w:pPr>
    </w:p>
    <w:p w:rsidR="00C65970" w:rsidRPr="00A04713" w:rsidRDefault="00C65970" w:rsidP="00C65970">
      <w:pPr>
        <w:ind w:left="780"/>
      </w:pPr>
    </w:p>
    <w:p w:rsidR="00C65970" w:rsidRDefault="00C65970" w:rsidP="00C65970">
      <w:pPr>
        <w:ind w:left="513"/>
      </w:pPr>
    </w:p>
    <w:p w:rsidR="00C65970" w:rsidRPr="00A04713" w:rsidRDefault="00C65970" w:rsidP="00C65970">
      <w:r>
        <w:t xml:space="preserve">20. </w:t>
      </w:r>
      <w:r w:rsidRPr="00A04713">
        <w:t xml:space="preserve"> Волокна  льна</w:t>
      </w:r>
    </w:p>
    <w:p w:rsidR="00C65970" w:rsidRPr="00A04713" w:rsidRDefault="00C65970" w:rsidP="00C65970">
      <w:pPr>
        <w:ind w:left="780"/>
      </w:pPr>
      <w:r w:rsidRPr="00A04713">
        <w:t>а)    мягкие,  хорошо  впитывают  влагу,  имеют  длину  от  6  до  52  мм.</w:t>
      </w:r>
    </w:p>
    <w:p w:rsidR="00C65970" w:rsidRPr="00A04713" w:rsidRDefault="00C65970" w:rsidP="00C65970">
      <w:pPr>
        <w:ind w:left="780"/>
      </w:pPr>
      <w:r w:rsidRPr="00A04713">
        <w:t>б)  серого  цвета,  длиной  35-90  см,  обладают  характерным  блеском,  имеют  гладкую  поверхность.</w:t>
      </w:r>
    </w:p>
    <w:p w:rsidR="00C65970" w:rsidRPr="00A04713" w:rsidRDefault="00C65970" w:rsidP="00C65970">
      <w:pPr>
        <w:ind w:left="780"/>
      </w:pPr>
    </w:p>
    <w:p w:rsidR="00C65970" w:rsidRPr="00A04713" w:rsidRDefault="00C65970" w:rsidP="00C65970">
      <w:pPr>
        <w:ind w:left="780"/>
      </w:pPr>
    </w:p>
    <w:p w:rsidR="00C65970" w:rsidRPr="00A04713" w:rsidRDefault="00C65970" w:rsidP="00C65970"/>
    <w:p w:rsidR="00C65970" w:rsidRPr="00A04713" w:rsidRDefault="00C65970" w:rsidP="00C65970">
      <w:r>
        <w:t xml:space="preserve">21.   </w:t>
      </w:r>
      <w:r w:rsidRPr="00A04713">
        <w:t>Гигроскопичность  льняного  волокна  в  отличие  от  хлопка</w:t>
      </w:r>
    </w:p>
    <w:p w:rsidR="00C65970" w:rsidRPr="00A04713" w:rsidRDefault="00C65970" w:rsidP="00C65970">
      <w:pPr>
        <w:ind w:left="780"/>
      </w:pPr>
      <w:r w:rsidRPr="00A04713">
        <w:t>а)  больше;</w:t>
      </w:r>
    </w:p>
    <w:p w:rsidR="00C65970" w:rsidRPr="00A04713" w:rsidRDefault="00C65970" w:rsidP="00C65970">
      <w:pPr>
        <w:ind w:left="780"/>
      </w:pPr>
      <w:r w:rsidRPr="00A04713">
        <w:t>б)  меньше;</w:t>
      </w:r>
    </w:p>
    <w:p w:rsidR="009E1C6F" w:rsidRDefault="00C65970" w:rsidP="009E1C6F">
      <w:pPr>
        <w:ind w:left="780"/>
      </w:pPr>
      <w:r w:rsidRPr="00A04713">
        <w:t>в)  одинаковая.</w:t>
      </w:r>
    </w:p>
    <w:p w:rsidR="009E1C6F" w:rsidRDefault="009E1C6F" w:rsidP="00C65970"/>
    <w:p w:rsidR="009E1C6F" w:rsidRDefault="009E1C6F" w:rsidP="00C65970"/>
    <w:p w:rsidR="00C65970" w:rsidRPr="00A04713" w:rsidRDefault="00C65970" w:rsidP="00C65970">
      <w:r w:rsidRPr="00A04713">
        <w:t>22.   Установи  соответствие  между  изображениями  на  рисунке  и  их  названиями:</w:t>
      </w:r>
    </w:p>
    <w:p w:rsidR="00C65970" w:rsidRPr="00A04713" w:rsidRDefault="00C65970" w:rsidP="00C65970"/>
    <w:p w:rsidR="00C65970" w:rsidRPr="00A04713" w:rsidRDefault="00C65970" w:rsidP="00C65970">
      <w:pPr>
        <w:ind w:firstLine="708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141605</wp:posOffset>
            </wp:positionV>
            <wp:extent cx="3065145" cy="1090295"/>
            <wp:effectExtent l="0" t="0" r="1905" b="0"/>
            <wp:wrapNone/>
            <wp:docPr id="36" name="Рисунок 36" descr="сканирование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ние00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4713">
        <w:rPr>
          <w:sz w:val="40"/>
          <w:szCs w:val="40"/>
        </w:rPr>
        <w:sym w:font="Wingdings 2" w:char="F081"/>
      </w:r>
      <w:r w:rsidRPr="00A04713">
        <w:rPr>
          <w:sz w:val="40"/>
          <w:szCs w:val="40"/>
        </w:rPr>
        <w:t xml:space="preserve">   </w:t>
      </w:r>
      <w:r w:rsidRPr="00A04713">
        <w:t>-   винтовая  шпилька;</w:t>
      </w:r>
    </w:p>
    <w:p w:rsidR="00C65970" w:rsidRPr="00A04713" w:rsidRDefault="00C65970" w:rsidP="00C65970">
      <w:pPr>
        <w:ind w:firstLine="708"/>
        <w:rPr>
          <w:sz w:val="40"/>
          <w:szCs w:val="40"/>
        </w:rPr>
      </w:pPr>
      <w:r w:rsidRPr="00A04713">
        <w:rPr>
          <w:sz w:val="40"/>
          <w:szCs w:val="40"/>
        </w:rPr>
        <w:sym w:font="Wingdings 2" w:char="F081"/>
      </w:r>
      <w:r w:rsidRPr="00A04713">
        <w:rPr>
          <w:sz w:val="40"/>
          <w:szCs w:val="40"/>
        </w:rPr>
        <w:t xml:space="preserve">   </w:t>
      </w:r>
      <w:r w:rsidRPr="00A04713">
        <w:t>- компенсационная  пружина;</w:t>
      </w:r>
    </w:p>
    <w:p w:rsidR="00C65970" w:rsidRPr="00A04713" w:rsidRDefault="00C65970" w:rsidP="00C65970">
      <w:pPr>
        <w:ind w:firstLine="708"/>
        <w:rPr>
          <w:sz w:val="40"/>
          <w:szCs w:val="40"/>
        </w:rPr>
      </w:pPr>
      <w:r w:rsidRPr="00A04713">
        <w:rPr>
          <w:sz w:val="40"/>
          <w:szCs w:val="40"/>
        </w:rPr>
        <w:sym w:font="Wingdings 2" w:char="F081"/>
      </w:r>
      <w:r w:rsidRPr="00A04713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>
        <w:t xml:space="preserve"> </w:t>
      </w:r>
      <w:r w:rsidRPr="00604D31">
        <w:t>-</w:t>
      </w:r>
      <w:r>
        <w:rPr>
          <w:sz w:val="40"/>
          <w:szCs w:val="40"/>
        </w:rPr>
        <w:t xml:space="preserve"> </w:t>
      </w:r>
      <w:proofErr w:type="spellStart"/>
      <w:r w:rsidRPr="00604D31">
        <w:t>нитепритягивательная</w:t>
      </w:r>
      <w:proofErr w:type="spellEnd"/>
      <w:r w:rsidRPr="00A04713">
        <w:rPr>
          <w:sz w:val="40"/>
          <w:szCs w:val="40"/>
        </w:rPr>
        <w:t xml:space="preserve"> </w:t>
      </w:r>
      <w:r w:rsidRPr="00604D31">
        <w:t>шайба</w:t>
      </w:r>
      <w:r>
        <w:t>;</w:t>
      </w:r>
      <w:r w:rsidRPr="00604D31">
        <w:t xml:space="preserve"> </w:t>
      </w:r>
    </w:p>
    <w:p w:rsidR="00C65970" w:rsidRPr="00604D31" w:rsidRDefault="00C65970" w:rsidP="00C65970">
      <w:pPr>
        <w:ind w:firstLine="708"/>
      </w:pPr>
      <w:r w:rsidRPr="00A04713">
        <w:rPr>
          <w:sz w:val="40"/>
          <w:szCs w:val="40"/>
        </w:rPr>
        <w:sym w:font="Wingdings 2" w:char="F081"/>
      </w:r>
      <w:r>
        <w:rPr>
          <w:sz w:val="40"/>
          <w:szCs w:val="40"/>
        </w:rPr>
        <w:t xml:space="preserve">  </w:t>
      </w:r>
      <w:r>
        <w:t xml:space="preserve"> -  шайбы  натяжения;</w:t>
      </w:r>
    </w:p>
    <w:p w:rsidR="00C65970" w:rsidRPr="00604D31" w:rsidRDefault="00C65970" w:rsidP="00C65970">
      <w:pPr>
        <w:ind w:firstLine="708"/>
      </w:pPr>
      <w:r w:rsidRPr="00A04713">
        <w:rPr>
          <w:sz w:val="40"/>
          <w:szCs w:val="40"/>
        </w:rPr>
        <w:sym w:font="Wingdings 2" w:char="F081"/>
      </w:r>
      <w:r>
        <w:t xml:space="preserve">    -  </w:t>
      </w:r>
      <w:proofErr w:type="spellStart"/>
      <w:r>
        <w:t>колпачек</w:t>
      </w:r>
      <w:proofErr w:type="spellEnd"/>
      <w:r>
        <w:t>;</w:t>
      </w:r>
    </w:p>
    <w:p w:rsidR="00C65970" w:rsidRPr="00604D31" w:rsidRDefault="00C65970" w:rsidP="00C65970">
      <w:pPr>
        <w:ind w:firstLine="708"/>
      </w:pPr>
      <w:r w:rsidRPr="00A04713">
        <w:rPr>
          <w:sz w:val="40"/>
          <w:szCs w:val="40"/>
        </w:rPr>
        <w:sym w:font="Wingdings 2" w:char="F081"/>
      </w:r>
      <w:r>
        <w:t xml:space="preserve">    -  гайка.</w:t>
      </w:r>
    </w:p>
    <w:p w:rsidR="00C65970" w:rsidRPr="00A04713" w:rsidRDefault="00C65970" w:rsidP="00C65970"/>
    <w:p w:rsidR="00C65970" w:rsidRPr="00A04713" w:rsidRDefault="00C65970" w:rsidP="00C65970">
      <w:r w:rsidRPr="00A04713">
        <w:t xml:space="preserve">                                      </w:t>
      </w:r>
    </w:p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>
      <w:r w:rsidRPr="00A04713">
        <w:t>23.  Закончи  предложение:</w:t>
      </w:r>
    </w:p>
    <w:p w:rsidR="00C65970" w:rsidRPr="00A04713" w:rsidRDefault="00C65970" w:rsidP="00C65970">
      <w:r w:rsidRPr="00A04713">
        <w:t xml:space="preserve">    Шов  -  это  место  соединения   ____________________________________________________.</w:t>
      </w:r>
    </w:p>
    <w:p w:rsidR="00C65970" w:rsidRPr="00A04713" w:rsidRDefault="00C65970" w:rsidP="00C65970">
      <w:r w:rsidRPr="00A04713">
        <w:t xml:space="preserve">    Ширина  шва  -  это  -  расстояние  </w:t>
      </w:r>
      <w:proofErr w:type="gramStart"/>
      <w:r w:rsidRPr="00A04713">
        <w:t>от</w:t>
      </w:r>
      <w:proofErr w:type="gramEnd"/>
      <w:r w:rsidRPr="00A04713">
        <w:t xml:space="preserve"> ________________________________________________.</w:t>
      </w:r>
    </w:p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9E1C6F" w:rsidRDefault="009E1C6F" w:rsidP="00C65970"/>
    <w:p w:rsidR="009E1C6F" w:rsidRDefault="009E1C6F" w:rsidP="00C65970"/>
    <w:p w:rsidR="009E1C6F" w:rsidRDefault="009E1C6F" w:rsidP="00C65970"/>
    <w:p w:rsidR="009E1C6F" w:rsidRDefault="009E1C6F" w:rsidP="00C65970"/>
    <w:p w:rsidR="009E1C6F" w:rsidRDefault="009E1C6F" w:rsidP="00C65970"/>
    <w:p w:rsidR="00C65970" w:rsidRPr="00A04713" w:rsidRDefault="00C65970" w:rsidP="00C65970">
      <w:r w:rsidRPr="00A04713">
        <w:t>24.    Укажи  последовательность  выполнения  первой  петли,  выполненной  крючком.</w:t>
      </w:r>
    </w:p>
    <w:p w:rsidR="00C65970" w:rsidRPr="00A04713" w:rsidRDefault="00C65970" w:rsidP="00C65970"/>
    <w:p w:rsidR="009E1C6F" w:rsidRDefault="00C65970" w:rsidP="00C65970">
      <w:r w:rsidRPr="00A04713">
        <w:t xml:space="preserve">                           </w:t>
      </w:r>
      <w:r>
        <w:rPr>
          <w:noProof/>
        </w:rPr>
        <w:drawing>
          <wp:inline distT="0" distB="0" distL="0" distR="0">
            <wp:extent cx="4619625" cy="1983105"/>
            <wp:effectExtent l="0" t="0" r="9525" b="0"/>
            <wp:docPr id="12" name="Рисунок 12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6F" w:rsidRDefault="009E1C6F" w:rsidP="00C65970"/>
    <w:p w:rsidR="009E1C6F" w:rsidRDefault="009E1C6F" w:rsidP="00C65970"/>
    <w:p w:rsidR="00C65970" w:rsidRPr="00A04713" w:rsidRDefault="00C65970" w:rsidP="00C65970">
      <w:r w:rsidRPr="00A04713">
        <w:t>25. Установи  соответствие  между  изображением  деталей  электропривода  швейной  машины  и  названиями.</w:t>
      </w:r>
    </w:p>
    <w:p w:rsidR="00C65970" w:rsidRPr="00A04713" w:rsidRDefault="00C65970" w:rsidP="00C65970">
      <w:r w:rsidRPr="00A04713">
        <w:t xml:space="preserve">                                         </w:t>
      </w:r>
    </w:p>
    <w:p w:rsidR="00C65970" w:rsidRPr="00A04713" w:rsidRDefault="00C65970" w:rsidP="00C65970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158115</wp:posOffset>
            </wp:positionV>
            <wp:extent cx="2552700" cy="1701800"/>
            <wp:effectExtent l="0" t="0" r="0" b="0"/>
            <wp:wrapNone/>
            <wp:docPr id="35" name="Рисунок 35" descr="сканирование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нирование00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970" w:rsidRPr="00A04713" w:rsidRDefault="00C65970" w:rsidP="00C65970">
      <w:r w:rsidRPr="00A04713">
        <w:rPr>
          <w:sz w:val="40"/>
          <w:szCs w:val="40"/>
        </w:rPr>
        <w:sym w:font="Wingdings 2" w:char="F081"/>
      </w:r>
      <w:r w:rsidRPr="00A04713">
        <w:rPr>
          <w:sz w:val="40"/>
          <w:szCs w:val="40"/>
        </w:rPr>
        <w:t xml:space="preserve">  </w:t>
      </w:r>
      <w:r w:rsidRPr="00A04713">
        <w:t>-  шкив  электродвигателя;</w:t>
      </w:r>
    </w:p>
    <w:p w:rsidR="00C65970" w:rsidRPr="00A04713" w:rsidRDefault="00C65970" w:rsidP="00C65970">
      <w:pPr>
        <w:rPr>
          <w:sz w:val="40"/>
          <w:szCs w:val="40"/>
        </w:rPr>
      </w:pPr>
      <w:r w:rsidRPr="00A04713">
        <w:rPr>
          <w:sz w:val="40"/>
          <w:szCs w:val="40"/>
        </w:rPr>
        <w:sym w:font="Wingdings 2" w:char="F081"/>
      </w:r>
      <w:r w:rsidRPr="00A04713">
        <w:rPr>
          <w:sz w:val="40"/>
          <w:szCs w:val="40"/>
        </w:rPr>
        <w:t xml:space="preserve">  </w:t>
      </w:r>
      <w:r w:rsidRPr="00A04713">
        <w:t>-  шнур;</w:t>
      </w:r>
    </w:p>
    <w:p w:rsidR="00C65970" w:rsidRPr="00A04713" w:rsidRDefault="00C65970" w:rsidP="00C65970">
      <w:pPr>
        <w:rPr>
          <w:sz w:val="40"/>
          <w:szCs w:val="40"/>
        </w:rPr>
      </w:pPr>
      <w:r w:rsidRPr="00A04713">
        <w:rPr>
          <w:sz w:val="40"/>
          <w:szCs w:val="40"/>
        </w:rPr>
        <w:sym w:font="Wingdings 2" w:char="F081"/>
      </w:r>
      <w:r w:rsidRPr="00A04713">
        <w:rPr>
          <w:sz w:val="40"/>
          <w:szCs w:val="40"/>
        </w:rPr>
        <w:t xml:space="preserve">  </w:t>
      </w:r>
      <w:r w:rsidRPr="00A04713">
        <w:t>-  шкив  махового  колеса;</w:t>
      </w:r>
    </w:p>
    <w:p w:rsidR="00C65970" w:rsidRPr="00A04713" w:rsidRDefault="00C65970" w:rsidP="00C65970">
      <w:r w:rsidRPr="00A04713">
        <w:rPr>
          <w:sz w:val="40"/>
          <w:szCs w:val="40"/>
        </w:rPr>
        <w:sym w:font="Wingdings 2" w:char="F081"/>
      </w:r>
      <w:r w:rsidRPr="00A04713">
        <w:rPr>
          <w:sz w:val="40"/>
          <w:szCs w:val="40"/>
        </w:rPr>
        <w:t xml:space="preserve">  </w:t>
      </w:r>
      <w:r w:rsidRPr="00A04713">
        <w:t>-  педаль;</w:t>
      </w:r>
    </w:p>
    <w:p w:rsidR="00C65970" w:rsidRPr="00A04713" w:rsidRDefault="00C65970" w:rsidP="00C65970">
      <w:r w:rsidRPr="00A04713">
        <w:rPr>
          <w:sz w:val="40"/>
          <w:szCs w:val="40"/>
        </w:rPr>
        <w:sym w:font="Wingdings 2" w:char="F081"/>
      </w:r>
      <w:r w:rsidRPr="00A04713">
        <w:t xml:space="preserve"> </w:t>
      </w:r>
      <w:r w:rsidRPr="00A04713">
        <w:rPr>
          <w:sz w:val="40"/>
          <w:szCs w:val="40"/>
        </w:rPr>
        <w:t xml:space="preserve"> </w:t>
      </w:r>
      <w:r w:rsidRPr="00A04713">
        <w:t>-  электродвигатель;</w:t>
      </w:r>
    </w:p>
    <w:p w:rsidR="00C65970" w:rsidRPr="00A04713" w:rsidRDefault="00C65970" w:rsidP="00C65970">
      <w:r w:rsidRPr="00A04713">
        <w:rPr>
          <w:sz w:val="40"/>
          <w:szCs w:val="40"/>
        </w:rPr>
        <w:sym w:font="Wingdings 2" w:char="F081"/>
      </w:r>
      <w:r w:rsidRPr="00A04713">
        <w:t xml:space="preserve">   - приводной  ремень.                    </w:t>
      </w:r>
    </w:p>
    <w:p w:rsidR="00C65970" w:rsidRDefault="00C65970" w:rsidP="00C65970"/>
    <w:p w:rsidR="00C65970" w:rsidRDefault="00C65970" w:rsidP="00C65970"/>
    <w:p w:rsidR="00C65970" w:rsidRDefault="00C65970" w:rsidP="00C65970"/>
    <w:p w:rsidR="00C65970" w:rsidRPr="00A04713" w:rsidRDefault="00C65970" w:rsidP="00C65970">
      <w:r w:rsidRPr="00A04713">
        <w:t>26.   Установи  соответствие  между  изображением  и  названиями  деталей:</w:t>
      </w:r>
    </w:p>
    <w:p w:rsidR="00C65970" w:rsidRPr="00A04713" w:rsidRDefault="00C65970" w:rsidP="00C65970"/>
    <w:p w:rsidR="00C65970" w:rsidRPr="00A04713" w:rsidRDefault="009E1C6F" w:rsidP="00C65970">
      <w:r>
        <w:rPr>
          <w:noProof/>
        </w:rPr>
        <w:drawing>
          <wp:anchor distT="0" distB="0" distL="114300" distR="114300" simplePos="0" relativeHeight="251664384" behindDoc="0" locked="0" layoutInCell="1" allowOverlap="1" wp14:anchorId="6AB7A6DF" wp14:editId="22899D58">
            <wp:simplePos x="0" y="0"/>
            <wp:positionH relativeFrom="column">
              <wp:posOffset>3875405</wp:posOffset>
            </wp:positionH>
            <wp:positionV relativeFrom="paragraph">
              <wp:posOffset>76835</wp:posOffset>
            </wp:positionV>
            <wp:extent cx="1680845" cy="2042160"/>
            <wp:effectExtent l="0" t="0" r="0" b="0"/>
            <wp:wrapNone/>
            <wp:docPr id="34" name="Рисунок 34" descr="сканирование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35"/>
                    <a:stretch/>
                  </pic:blipFill>
                  <pic:spPr bwMode="auto">
                    <a:xfrm>
                      <a:off x="0" y="0"/>
                      <a:ext cx="168084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970" w:rsidRPr="00A04713">
        <w:t xml:space="preserve">      а)   ручного  привода:</w:t>
      </w:r>
    </w:p>
    <w:p w:rsidR="00C65970" w:rsidRPr="00A04713" w:rsidRDefault="00C65970" w:rsidP="00C65970"/>
    <w:p w:rsidR="00C65970" w:rsidRPr="00A04713" w:rsidRDefault="00C65970" w:rsidP="00C65970">
      <w:pPr>
        <w:ind w:firstLine="708"/>
      </w:pPr>
      <w:r w:rsidRPr="00A04713">
        <w:rPr>
          <w:sz w:val="40"/>
          <w:szCs w:val="40"/>
        </w:rPr>
        <w:sym w:font="Wingdings 2" w:char="F081"/>
      </w:r>
      <w:r w:rsidRPr="00A04713">
        <w:rPr>
          <w:sz w:val="40"/>
          <w:szCs w:val="40"/>
        </w:rPr>
        <w:t xml:space="preserve">  </w:t>
      </w:r>
      <w:r w:rsidRPr="00A04713">
        <w:t>-  фрикционный  винт;</w:t>
      </w:r>
    </w:p>
    <w:p w:rsidR="00C65970" w:rsidRPr="00A04713" w:rsidRDefault="00C65970" w:rsidP="00C65970">
      <w:pPr>
        <w:ind w:firstLine="708"/>
      </w:pPr>
      <w:r w:rsidRPr="00A04713">
        <w:rPr>
          <w:sz w:val="40"/>
          <w:szCs w:val="40"/>
        </w:rPr>
        <w:sym w:font="Wingdings 2" w:char="F081"/>
      </w:r>
      <w:r w:rsidRPr="00A04713">
        <w:rPr>
          <w:sz w:val="40"/>
          <w:szCs w:val="40"/>
        </w:rPr>
        <w:t xml:space="preserve">  </w:t>
      </w:r>
      <w:r w:rsidRPr="00A04713">
        <w:t>-  поводок;</w:t>
      </w:r>
    </w:p>
    <w:p w:rsidR="00C65970" w:rsidRPr="00A04713" w:rsidRDefault="00C65970" w:rsidP="00C65970">
      <w:pPr>
        <w:ind w:firstLine="708"/>
        <w:rPr>
          <w:sz w:val="40"/>
          <w:szCs w:val="40"/>
        </w:rPr>
      </w:pPr>
      <w:r w:rsidRPr="00A04713">
        <w:rPr>
          <w:sz w:val="40"/>
          <w:szCs w:val="40"/>
        </w:rPr>
        <w:sym w:font="Wingdings 2" w:char="F081"/>
      </w:r>
      <w:r w:rsidRPr="00A04713">
        <w:rPr>
          <w:sz w:val="40"/>
          <w:szCs w:val="40"/>
        </w:rPr>
        <w:t xml:space="preserve">  </w:t>
      </w:r>
      <w:r w:rsidRPr="00A04713">
        <w:t>-  рукоятка;</w:t>
      </w:r>
    </w:p>
    <w:p w:rsidR="00C65970" w:rsidRPr="00A04713" w:rsidRDefault="00C65970" w:rsidP="00C65970">
      <w:pPr>
        <w:ind w:firstLine="708"/>
      </w:pPr>
      <w:r w:rsidRPr="00A04713">
        <w:rPr>
          <w:sz w:val="40"/>
          <w:szCs w:val="40"/>
        </w:rPr>
        <w:sym w:font="Wingdings 2" w:char="F081"/>
      </w:r>
      <w:r w:rsidRPr="00A04713">
        <w:rPr>
          <w:sz w:val="40"/>
          <w:szCs w:val="40"/>
        </w:rPr>
        <w:t xml:space="preserve">  </w:t>
      </w:r>
      <w:r w:rsidRPr="00A04713">
        <w:t>-  приводной  рычаг;</w:t>
      </w:r>
    </w:p>
    <w:p w:rsidR="00C65970" w:rsidRPr="00A04713" w:rsidRDefault="00C65970" w:rsidP="00C65970">
      <w:pPr>
        <w:ind w:firstLine="708"/>
      </w:pPr>
      <w:r w:rsidRPr="00A04713">
        <w:rPr>
          <w:sz w:val="40"/>
          <w:szCs w:val="40"/>
        </w:rPr>
        <w:sym w:font="Wingdings 2" w:char="F081"/>
      </w:r>
      <w:r w:rsidRPr="00A04713">
        <w:rPr>
          <w:sz w:val="40"/>
          <w:szCs w:val="40"/>
        </w:rPr>
        <w:t xml:space="preserve">  </w:t>
      </w:r>
      <w:r w:rsidRPr="00A04713">
        <w:t>-  корпус;</w:t>
      </w:r>
    </w:p>
    <w:p w:rsidR="00C65970" w:rsidRPr="00A04713" w:rsidRDefault="00C65970" w:rsidP="00C65970">
      <w:pPr>
        <w:ind w:firstLine="708"/>
      </w:pPr>
      <w:r w:rsidRPr="00A04713">
        <w:rPr>
          <w:sz w:val="40"/>
          <w:szCs w:val="40"/>
        </w:rPr>
        <w:sym w:font="Wingdings 2" w:char="F081"/>
      </w:r>
      <w:r w:rsidRPr="00A04713">
        <w:t xml:space="preserve">  -  защелка</w:t>
      </w:r>
    </w:p>
    <w:p w:rsidR="00C65970" w:rsidRPr="00A04713" w:rsidRDefault="00C65970" w:rsidP="00C65970">
      <w:r w:rsidRPr="00A04713">
        <w:t xml:space="preserve">                                                                                                            </w:t>
      </w:r>
    </w:p>
    <w:p w:rsidR="00C65970" w:rsidRPr="00A04713" w:rsidRDefault="00C65970" w:rsidP="00C65970">
      <w:r w:rsidRPr="00A04713">
        <w:t xml:space="preserve">              </w:t>
      </w:r>
      <w:r w:rsidRPr="00A04713">
        <w:tab/>
        <w:t xml:space="preserve">  </w:t>
      </w:r>
    </w:p>
    <w:p w:rsidR="00C65970" w:rsidRPr="00A04713" w:rsidRDefault="00C65970" w:rsidP="00C65970"/>
    <w:p w:rsidR="00C65970" w:rsidRPr="00A04713" w:rsidRDefault="009E1C6F" w:rsidP="009E1C6F">
      <w:r>
        <w:t xml:space="preserve">                </w:t>
      </w:r>
    </w:p>
    <w:p w:rsidR="00C65970" w:rsidRDefault="00C65970" w:rsidP="00C65970">
      <w:pPr>
        <w:ind w:left="360"/>
      </w:pPr>
    </w:p>
    <w:p w:rsidR="009E1C6F" w:rsidRDefault="009E1C6F" w:rsidP="00C65970">
      <w:pPr>
        <w:ind w:left="360"/>
      </w:pPr>
    </w:p>
    <w:p w:rsidR="009E1C6F" w:rsidRDefault="009E1C6F" w:rsidP="00C65970">
      <w:pPr>
        <w:ind w:left="360"/>
      </w:pPr>
    </w:p>
    <w:p w:rsidR="009E1C6F" w:rsidRDefault="009E1C6F" w:rsidP="00C65970">
      <w:pPr>
        <w:ind w:left="360"/>
      </w:pPr>
    </w:p>
    <w:p w:rsidR="009E1C6F" w:rsidRDefault="009E1C6F" w:rsidP="00C65970">
      <w:pPr>
        <w:ind w:left="360"/>
      </w:pPr>
    </w:p>
    <w:p w:rsidR="009E1C6F" w:rsidRDefault="009E1C6F" w:rsidP="00C65970">
      <w:pPr>
        <w:ind w:left="360"/>
      </w:pPr>
    </w:p>
    <w:p w:rsidR="00C65970" w:rsidRPr="00A04713" w:rsidRDefault="00C65970" w:rsidP="00C65970">
      <w:pPr>
        <w:ind w:left="360"/>
      </w:pPr>
      <w:r w:rsidRPr="00A04713">
        <w:t xml:space="preserve">27.   Укажите  последовательность  образования  челночного  стежка. </w:t>
      </w:r>
    </w:p>
    <w:p w:rsidR="00C65970" w:rsidRPr="00A04713" w:rsidRDefault="00C65970" w:rsidP="00C65970"/>
    <w:p w:rsidR="00C65970" w:rsidRPr="00A04713" w:rsidRDefault="00C65970" w:rsidP="00C65970">
      <w:pPr>
        <w:ind w:left="708"/>
      </w:pPr>
      <w:r w:rsidRPr="00A04713">
        <w:t xml:space="preserve">      </w:t>
      </w:r>
      <w:r w:rsidRPr="00A04713">
        <w:sym w:font="Wingdings 2" w:char="F081"/>
      </w:r>
      <w:r w:rsidRPr="00A04713">
        <w:t xml:space="preserve">     </w:t>
      </w:r>
      <w:proofErr w:type="spellStart"/>
      <w:r w:rsidRPr="00A04713">
        <w:t>Нитепритягиватель</w:t>
      </w:r>
      <w:proofErr w:type="spellEnd"/>
      <w:r w:rsidRPr="00A04713">
        <w:t xml:space="preserve">  затягивает  стежок,  а  рейка  перемещает  ткань  на  длину         </w:t>
      </w:r>
    </w:p>
    <w:p w:rsidR="00C65970" w:rsidRPr="00A04713" w:rsidRDefault="00C65970" w:rsidP="00C65970">
      <w:r w:rsidRPr="00A04713">
        <w:t xml:space="preserve">                          стежка.</w:t>
      </w:r>
    </w:p>
    <w:p w:rsidR="00C65970" w:rsidRPr="00A04713" w:rsidRDefault="00C65970" w:rsidP="00C65970">
      <w:pPr>
        <w:ind w:left="1068"/>
      </w:pPr>
      <w:r w:rsidRPr="00A04713">
        <w:sym w:font="Wingdings 2" w:char="F081"/>
      </w:r>
      <w:r w:rsidRPr="00A04713">
        <w:t xml:space="preserve">     Во  время  подъема  игла  образовывает  петлю</w:t>
      </w:r>
    </w:p>
    <w:p w:rsidR="00C65970" w:rsidRPr="00A04713" w:rsidRDefault="00C65970" w:rsidP="00C65970">
      <w:pPr>
        <w:ind w:left="1068"/>
      </w:pPr>
      <w:r w:rsidRPr="00A04713">
        <w:sym w:font="Wingdings 2" w:char="F081"/>
      </w:r>
      <w:r w:rsidRPr="00A04713">
        <w:t xml:space="preserve">     Петля  верхней  нитки  обводится  челноком  вокруг  шпульки</w:t>
      </w:r>
    </w:p>
    <w:p w:rsidR="00C65970" w:rsidRPr="00A04713" w:rsidRDefault="00C65970" w:rsidP="00C65970">
      <w:pPr>
        <w:ind w:left="1068"/>
      </w:pPr>
      <w:r w:rsidRPr="00A04713">
        <w:sym w:font="Wingdings 2" w:char="F081"/>
      </w:r>
      <w:r w:rsidRPr="00A04713">
        <w:t xml:space="preserve">     Челнок  делает  холостой  ход</w:t>
      </w:r>
    </w:p>
    <w:p w:rsidR="00C65970" w:rsidRPr="00A04713" w:rsidRDefault="00C65970" w:rsidP="00C65970">
      <w:pPr>
        <w:ind w:left="1068"/>
      </w:pPr>
      <w:r w:rsidRPr="00A04713">
        <w:sym w:font="Wingdings 2" w:char="F081"/>
      </w:r>
      <w:r w:rsidRPr="00A04713">
        <w:t xml:space="preserve">     Носик  челнока  расширяет  петлю.</w:t>
      </w:r>
    </w:p>
    <w:p w:rsidR="00C65970" w:rsidRPr="00A04713" w:rsidRDefault="00C65970" w:rsidP="00C65970">
      <w:pPr>
        <w:ind w:left="1068"/>
      </w:pPr>
      <w:r w:rsidRPr="00A04713">
        <w:sym w:font="Wingdings 2" w:char="F081"/>
      </w:r>
      <w:r w:rsidRPr="00A04713">
        <w:t xml:space="preserve">     Иголка  прокалывает  ткань,  проводит  нитку  под  игольную  пластинку  и     </w:t>
      </w:r>
    </w:p>
    <w:p w:rsidR="00C65970" w:rsidRPr="00A04713" w:rsidRDefault="00C65970" w:rsidP="00C65970">
      <w:pPr>
        <w:ind w:left="1068"/>
      </w:pPr>
      <w:r w:rsidRPr="00A04713">
        <w:t xml:space="preserve">         опускается  в  крайнее  нижнее  положение.</w:t>
      </w:r>
    </w:p>
    <w:p w:rsidR="009E1C6F" w:rsidRDefault="00C65970" w:rsidP="009E1C6F">
      <w:pPr>
        <w:ind w:left="1068"/>
      </w:pPr>
      <w:r w:rsidRPr="00A04713">
        <w:sym w:font="Wingdings 2" w:char="F081"/>
      </w:r>
      <w:r w:rsidRPr="00A04713">
        <w:t xml:space="preserve">     Носик  челнока  захватывает  петлю  из  верхней  нитки.</w:t>
      </w:r>
    </w:p>
    <w:p w:rsidR="009E1C6F" w:rsidRDefault="009E1C6F" w:rsidP="00C65970"/>
    <w:p w:rsidR="00C65970" w:rsidRDefault="00C65970" w:rsidP="00C65970"/>
    <w:p w:rsidR="00C65970" w:rsidRPr="00A04713" w:rsidRDefault="00C65970" w:rsidP="00C65970">
      <w:r w:rsidRPr="00A04713">
        <w:t>28.   Установи  соответствие  между  названием  переплетения  и  его  изображением  на  рисунке:</w:t>
      </w:r>
    </w:p>
    <w:p w:rsidR="00C65970" w:rsidRPr="00A04713" w:rsidRDefault="00C65970" w:rsidP="00C6597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45720</wp:posOffset>
            </wp:positionV>
            <wp:extent cx="4216400" cy="2222500"/>
            <wp:effectExtent l="0" t="0" r="0" b="6350"/>
            <wp:wrapSquare wrapText="right"/>
            <wp:docPr id="33" name="Рисунок 33" descr="сканирование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F161E1" w:rsidRDefault="00C65970" w:rsidP="00C65970">
      <w:r w:rsidRPr="00A04713">
        <w:t xml:space="preserve">         а)  атласное;       б)  полотняное;         в)  сатиновое;         г)  саржевое.</w:t>
      </w:r>
    </w:p>
    <w:p w:rsidR="00F161E1" w:rsidRDefault="00F161E1" w:rsidP="00C65970"/>
    <w:p w:rsidR="00F161E1" w:rsidRDefault="00F161E1" w:rsidP="00C65970">
      <w:r>
        <w:t>29.  Установи последовательность выполнения работы по изготовлению лоскутных изделий:</w:t>
      </w:r>
    </w:p>
    <w:p w:rsidR="00F161E1" w:rsidRDefault="00F161E1" w:rsidP="00C65970"/>
    <w:p w:rsidR="00C65970" w:rsidRDefault="00F161E1" w:rsidP="00F161E1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319991</wp:posOffset>
                </wp:positionH>
                <wp:positionV relativeFrom="paragraph">
                  <wp:posOffset>135577</wp:posOffset>
                </wp:positionV>
                <wp:extent cx="249381" cy="261257"/>
                <wp:effectExtent l="0" t="0" r="17780" b="2476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1" cy="2612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6" style="position:absolute;margin-left:25.2pt;margin-top:10.7pt;width:19.65pt;height:2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" filled="f" strokecolor="black [3213]" strokeweight="2pt"/>
            </w:pict>
          </mc:Fallback>
        </mc:AlternateContent>
      </w:r>
      <w:r>
        <w:t xml:space="preserve">        </w:t>
      </w:r>
      <w:r w:rsidR="00C65970" w:rsidRPr="00A04713">
        <w:br w:type="textWrapping" w:clear="all"/>
      </w:r>
      <w:r>
        <w:t xml:space="preserve">                Раскрой деталей</w:t>
      </w:r>
    </w:p>
    <w:p w:rsidR="00F161E1" w:rsidRDefault="00F161E1" w:rsidP="00F161E1">
      <w:pPr>
        <w:ind w:left="708"/>
      </w:pPr>
    </w:p>
    <w:p w:rsidR="00F161E1" w:rsidRDefault="00F161E1" w:rsidP="00F161E1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4DAA18" wp14:editId="5F8326C5">
                <wp:simplePos x="0" y="0"/>
                <wp:positionH relativeFrom="column">
                  <wp:posOffset>316865</wp:posOffset>
                </wp:positionH>
                <wp:positionV relativeFrom="paragraph">
                  <wp:posOffset>153670</wp:posOffset>
                </wp:positionV>
                <wp:extent cx="248920" cy="260985"/>
                <wp:effectExtent l="0" t="0" r="17780" b="2476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2609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24.95pt;margin-top:12.1pt;width:19.6pt;height:20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" filled="f" strokecolor="windowText" strokeweight="2pt"/>
            </w:pict>
          </mc:Fallback>
        </mc:AlternateContent>
      </w:r>
    </w:p>
    <w:p w:rsidR="00F161E1" w:rsidRDefault="00F161E1" w:rsidP="00F161E1">
      <w:pPr>
        <w:ind w:left="708"/>
      </w:pPr>
      <w:r>
        <w:t xml:space="preserve">                Влажно-тепловая обработка</w:t>
      </w:r>
    </w:p>
    <w:p w:rsidR="00F161E1" w:rsidRDefault="00F161E1" w:rsidP="00F161E1">
      <w:pPr>
        <w:ind w:left="708"/>
      </w:pPr>
      <w:bookmarkStart w:id="0" w:name="_GoBack"/>
      <w:bookmarkEnd w:id="0"/>
    </w:p>
    <w:p w:rsidR="00F161E1" w:rsidRDefault="00F161E1" w:rsidP="00F161E1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733B6B" wp14:editId="70BB4844">
                <wp:simplePos x="0" y="0"/>
                <wp:positionH relativeFrom="column">
                  <wp:posOffset>314829</wp:posOffset>
                </wp:positionH>
                <wp:positionV relativeFrom="paragraph">
                  <wp:posOffset>112395</wp:posOffset>
                </wp:positionV>
                <wp:extent cx="248920" cy="260985"/>
                <wp:effectExtent l="0" t="0" r="17780" b="2476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2609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6" style="position:absolute;margin-left:24.8pt;margin-top:8.85pt;width:19.6pt;height:20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" filled="f" strokecolor="windowText" strokeweight="2pt"/>
            </w:pict>
          </mc:Fallback>
        </mc:AlternateContent>
      </w:r>
    </w:p>
    <w:p w:rsidR="00F161E1" w:rsidRDefault="00F161E1" w:rsidP="00F161E1">
      <w:pPr>
        <w:ind w:left="708"/>
      </w:pPr>
      <w:r>
        <w:t xml:space="preserve">                Изготовление шаблонов</w:t>
      </w:r>
    </w:p>
    <w:p w:rsidR="00F161E1" w:rsidRDefault="00F161E1" w:rsidP="00F161E1">
      <w:pPr>
        <w:ind w:left="708"/>
      </w:pPr>
    </w:p>
    <w:p w:rsidR="00F161E1" w:rsidRDefault="00F161E1" w:rsidP="00F161E1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D05515" wp14:editId="625CF48C">
                <wp:simplePos x="0" y="0"/>
                <wp:positionH relativeFrom="column">
                  <wp:posOffset>348738</wp:posOffset>
                </wp:positionH>
                <wp:positionV relativeFrom="paragraph">
                  <wp:posOffset>119380</wp:posOffset>
                </wp:positionV>
                <wp:extent cx="248920" cy="260985"/>
                <wp:effectExtent l="0" t="0" r="17780" b="2476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2609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27.45pt;margin-top:9.4pt;width:19.6pt;height:20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" filled="f" strokecolor="windowText" strokeweight="2pt"/>
            </w:pict>
          </mc:Fallback>
        </mc:AlternateContent>
      </w:r>
    </w:p>
    <w:p w:rsidR="00F161E1" w:rsidRPr="00A04713" w:rsidRDefault="00F161E1" w:rsidP="00F161E1">
      <w:pPr>
        <w:ind w:left="708"/>
      </w:pPr>
      <w:r>
        <w:t xml:space="preserve">                Стачивание лоскутных деталей</w:t>
      </w:r>
    </w:p>
    <w:p w:rsidR="00C65970" w:rsidRDefault="00C65970" w:rsidP="00F161E1">
      <w:pPr>
        <w:ind w:left="708"/>
      </w:pPr>
    </w:p>
    <w:p w:rsidR="00C65970" w:rsidRPr="00A04713" w:rsidRDefault="00C65970" w:rsidP="00F161E1">
      <w:pPr>
        <w:ind w:left="708"/>
      </w:pPr>
      <w:r w:rsidRPr="00A04713">
        <w:t xml:space="preserve">                    </w:t>
      </w:r>
    </w:p>
    <w:p w:rsidR="00C65970" w:rsidRPr="00A04713" w:rsidRDefault="00C65970" w:rsidP="00F161E1">
      <w:pPr>
        <w:ind w:left="708"/>
      </w:pPr>
    </w:p>
    <w:p w:rsidR="00C65970" w:rsidRDefault="00C65970" w:rsidP="00C65970"/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/>
    <w:p w:rsidR="00C65970" w:rsidRPr="00A04713" w:rsidRDefault="00C65970" w:rsidP="00C65970">
      <w:pPr>
        <w:ind w:left="780"/>
      </w:pPr>
    </w:p>
    <w:p w:rsidR="00C65970" w:rsidRPr="00A04713" w:rsidRDefault="00C65970" w:rsidP="00C65970">
      <w:pPr>
        <w:ind w:left="780"/>
      </w:pPr>
    </w:p>
    <w:p w:rsidR="00C65970" w:rsidRPr="00A04713" w:rsidRDefault="00C65970" w:rsidP="00C65970">
      <w:pPr>
        <w:ind w:left="780"/>
      </w:pPr>
    </w:p>
    <w:p w:rsidR="00C65970" w:rsidRPr="00A04713" w:rsidRDefault="00C65970" w:rsidP="00C65970">
      <w:pPr>
        <w:ind w:left="780"/>
      </w:pPr>
    </w:p>
    <w:p w:rsidR="00C65970" w:rsidRPr="00A04713" w:rsidRDefault="00C65970" w:rsidP="00C65970"/>
    <w:p w:rsidR="00C65970" w:rsidRPr="00A04713" w:rsidRDefault="00C65970" w:rsidP="00C65970"/>
    <w:p w:rsidR="004444BE" w:rsidRDefault="004444BE"/>
    <w:sectPr w:rsidR="004444BE" w:rsidSect="000B1DC9">
      <w:pgSz w:w="11907" w:h="16840"/>
      <w:pgMar w:top="1129" w:right="357" w:bottom="357" w:left="1254" w:header="720" w:footer="720" w:gutter="0"/>
      <w:cols w:space="708"/>
      <w:noEndnote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05082"/>
    <w:multiLevelType w:val="hybridMultilevel"/>
    <w:tmpl w:val="A9103B4C"/>
    <w:lvl w:ilvl="0" w:tplc="15F834B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841CB9"/>
    <w:multiLevelType w:val="hybridMultilevel"/>
    <w:tmpl w:val="81EE254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A73764"/>
    <w:multiLevelType w:val="hybridMultilevel"/>
    <w:tmpl w:val="66CE83D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220256"/>
    <w:multiLevelType w:val="hybridMultilevel"/>
    <w:tmpl w:val="E0A003CC"/>
    <w:lvl w:ilvl="0" w:tplc="A6BC01B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1F42890">
      <w:start w:val="1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2541926">
      <w:start w:val="27"/>
      <w:numFmt w:val="bullet"/>
      <w:lvlText w:val=""/>
      <w:lvlJc w:val="left"/>
      <w:pPr>
        <w:tabs>
          <w:tab w:val="num" w:pos="2577"/>
        </w:tabs>
        <w:ind w:left="2577" w:hanging="525"/>
      </w:pPr>
      <w:rPr>
        <w:rFonts w:ascii="Wingdings 2" w:eastAsia="Times New Roman" w:hAnsi="Wingdings 2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1873B34"/>
    <w:multiLevelType w:val="hybridMultilevel"/>
    <w:tmpl w:val="2D6E454A"/>
    <w:lvl w:ilvl="0" w:tplc="0419000F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D5117B"/>
    <w:multiLevelType w:val="hybridMultilevel"/>
    <w:tmpl w:val="D2C42800"/>
    <w:lvl w:ilvl="0" w:tplc="8A78C6E0">
      <w:start w:val="18"/>
      <w:numFmt w:val="decimal"/>
      <w:lvlText w:val="%1."/>
      <w:lvlJc w:val="left"/>
      <w:pPr>
        <w:tabs>
          <w:tab w:val="num" w:pos="993"/>
        </w:tabs>
        <w:ind w:left="993" w:hanging="480"/>
      </w:pPr>
      <w:rPr>
        <w:rFonts w:hint="default"/>
      </w:rPr>
    </w:lvl>
    <w:lvl w:ilvl="1" w:tplc="CBBC718A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FB2473"/>
    <w:multiLevelType w:val="hybridMultilevel"/>
    <w:tmpl w:val="F8905038"/>
    <w:lvl w:ilvl="0" w:tplc="DCA6711E">
      <w:start w:val="7"/>
      <w:numFmt w:val="decimal"/>
      <w:lvlText w:val="%1."/>
      <w:lvlJc w:val="left"/>
      <w:pPr>
        <w:tabs>
          <w:tab w:val="num" w:pos="816"/>
        </w:tabs>
        <w:ind w:left="81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36"/>
        </w:tabs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6"/>
        </w:tabs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6"/>
        </w:tabs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6"/>
        </w:tabs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6"/>
        </w:tabs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6"/>
        </w:tabs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6"/>
        </w:tabs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6"/>
        </w:tabs>
        <w:ind w:left="6576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970"/>
    <w:rsid w:val="004444BE"/>
    <w:rsid w:val="009E1C6F"/>
    <w:rsid w:val="00C65970"/>
    <w:rsid w:val="00F1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9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9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97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9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9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9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1232</Words>
  <Characters>7029</Characters>
  <Application>Microsoft Office Word</Application>
  <DocSecurity>0</DocSecurity>
  <Lines>58</Lines>
  <Paragraphs>16</Paragraphs>
  <ScaleCrop>false</ScaleCrop>
  <Company/>
  <LinksUpToDate>false</LinksUpToDate>
  <CharactersWithSpaces>8245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Чиркунова АА</dc:creator>
  <cp:lastModifiedBy>Чиркунова АА</cp:lastModifiedBy>
  <cp:revision>6</cp:revision>
  <dcterms:created xsi:type="dcterms:W3CDTF">2013-10-20T06:58:00Z</dcterms:created>
  <dcterms:modified xsi:type="dcterms:W3CDTF">2013-10-20T07:31:00Z</dcterms:modified>
</cp:coreProperties>
</file>