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8C" w:rsidRPr="006D114F" w:rsidRDefault="00BD248C" w:rsidP="006D11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sz w:val="28"/>
          <w:szCs w:val="28"/>
        </w:rPr>
        <w:t>Технологическая карта урока  геометрии  в 8 классе  по теме: «Площадь трапеции»</w:t>
      </w:r>
    </w:p>
    <w:p w:rsidR="00BD248C" w:rsidRPr="006D114F" w:rsidRDefault="00BD248C" w:rsidP="006D11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подготовила учитель математики первой квалификационной </w:t>
      </w:r>
      <w:r w:rsidR="00144DB0" w:rsidRPr="006D114F">
        <w:rPr>
          <w:rFonts w:ascii="Times New Roman" w:eastAsia="Times New Roman" w:hAnsi="Times New Roman" w:cs="Times New Roman"/>
          <w:sz w:val="28"/>
          <w:szCs w:val="28"/>
        </w:rPr>
        <w:t>категории</w:t>
      </w:r>
    </w:p>
    <w:p w:rsidR="00BD248C" w:rsidRPr="006D114F" w:rsidRDefault="00BD248C" w:rsidP="006D11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6D114F">
        <w:rPr>
          <w:rFonts w:ascii="Times New Roman" w:eastAsia="Times New Roman" w:hAnsi="Times New Roman" w:cs="Times New Roman"/>
          <w:sz w:val="28"/>
          <w:szCs w:val="28"/>
        </w:rPr>
        <w:t>Тавельская</w:t>
      </w:r>
      <w:proofErr w:type="spellEnd"/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proofErr w:type="spellStart"/>
      <w:r w:rsidRPr="006D114F">
        <w:rPr>
          <w:rFonts w:ascii="Times New Roman" w:eastAsia="Times New Roman" w:hAnsi="Times New Roman" w:cs="Times New Roman"/>
          <w:sz w:val="28"/>
          <w:szCs w:val="28"/>
        </w:rPr>
        <w:t>Мамадышского</w:t>
      </w:r>
      <w:proofErr w:type="spellEnd"/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BD248C" w:rsidRPr="006D114F" w:rsidRDefault="00BD248C" w:rsidP="006D11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114F">
        <w:rPr>
          <w:rFonts w:ascii="Times New Roman" w:eastAsia="Times New Roman" w:hAnsi="Times New Roman" w:cs="Times New Roman"/>
          <w:sz w:val="28"/>
          <w:szCs w:val="28"/>
        </w:rPr>
        <w:t>Гильманова</w:t>
      </w:r>
      <w:proofErr w:type="spellEnd"/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114F">
        <w:rPr>
          <w:rFonts w:ascii="Times New Roman" w:eastAsia="Times New Roman" w:hAnsi="Times New Roman" w:cs="Times New Roman"/>
          <w:sz w:val="28"/>
          <w:szCs w:val="28"/>
        </w:rPr>
        <w:t>Гульуса</w:t>
      </w:r>
      <w:proofErr w:type="spellEnd"/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114F">
        <w:rPr>
          <w:rFonts w:ascii="Times New Roman" w:eastAsia="Times New Roman" w:hAnsi="Times New Roman" w:cs="Times New Roman"/>
          <w:sz w:val="28"/>
          <w:szCs w:val="28"/>
        </w:rPr>
        <w:t>Фаритовна</w:t>
      </w:r>
      <w:proofErr w:type="spellEnd"/>
    </w:p>
    <w:p w:rsidR="00BD248C" w:rsidRPr="006D114F" w:rsidRDefault="00BD248C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sz w:val="28"/>
          <w:szCs w:val="28"/>
        </w:rPr>
        <w:t>Тема: Площадь трапеции</w:t>
      </w:r>
    </w:p>
    <w:p w:rsidR="00BD248C" w:rsidRPr="006D114F" w:rsidRDefault="00BD248C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sz w:val="28"/>
          <w:szCs w:val="28"/>
        </w:rPr>
        <w:t>Тип урока: Изучение нового материала</w:t>
      </w:r>
    </w:p>
    <w:p w:rsidR="006D114F" w:rsidRDefault="00BD248C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Цели:  </w:t>
      </w:r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Образовательные: </w:t>
      </w:r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обобщить и систематизировать материала о площадях фигур, учить решать задачи </w:t>
      </w:r>
      <w:proofErr w:type="gramStart"/>
      <w:r w:rsidRPr="006D11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48C" w:rsidRPr="006D114F" w:rsidRDefault="006D114F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BD248C" w:rsidRPr="006D114F">
        <w:rPr>
          <w:rFonts w:ascii="Times New Roman" w:eastAsia="Times New Roman" w:hAnsi="Times New Roman" w:cs="Times New Roman"/>
          <w:sz w:val="28"/>
          <w:szCs w:val="28"/>
        </w:rPr>
        <w:t>практическим     применением на заданную тему.</w:t>
      </w:r>
    </w:p>
    <w:p w:rsidR="006D114F" w:rsidRDefault="00BD248C" w:rsidP="006D11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Воспитывать </w:t>
      </w:r>
      <w:r w:rsidRPr="006D114F">
        <w:rPr>
          <w:rFonts w:ascii="Times New Roman" w:eastAsia="Times New Roman" w:hAnsi="Times New Roman" w:cs="Times New Roman"/>
          <w:sz w:val="28"/>
          <w:szCs w:val="28"/>
        </w:rPr>
        <w:t>культуру поведения при групповой и</w:t>
      </w:r>
      <w:r w:rsidR="006D114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работе</w:t>
      </w:r>
    </w:p>
    <w:p w:rsidR="00BD248C" w:rsidRPr="006D114F" w:rsidRDefault="00BD248C" w:rsidP="006D11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Формировать УУД:- Личностные УУД: </w:t>
      </w:r>
      <w:r w:rsidRPr="006D114F"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самооценке, мотивация  учебной деятельности</w:t>
      </w:r>
    </w:p>
    <w:p w:rsidR="006D114F" w:rsidRDefault="00BD248C" w:rsidP="006D11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- </w:t>
      </w:r>
      <w:proofErr w:type="gramStart"/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</w:t>
      </w:r>
      <w:proofErr w:type="gramEnd"/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УУД: </w:t>
      </w:r>
      <w:r w:rsidRPr="006D114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планировать свое действие в соответствии с поставленной задачей, </w:t>
      </w:r>
      <w:r w:rsidR="006D114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BD248C" w:rsidRPr="006D114F" w:rsidRDefault="006D114F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</w:t>
      </w:r>
      <w:r w:rsidR="00BD248C" w:rsidRPr="006D114F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определять цель  учебной   деятельности (этапа) в сотрудничестве с учителем </w:t>
      </w:r>
    </w:p>
    <w:p w:rsidR="006D114F" w:rsidRDefault="00BD248C" w:rsidP="006D11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D114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Коммуникативные УУД: </w:t>
      </w:r>
      <w:r w:rsidRPr="006D114F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определять цель учебной деятельности, слушать собеседника, </w:t>
      </w:r>
      <w:r w:rsidR="006D114F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proofErr w:type="gramEnd"/>
    </w:p>
    <w:p w:rsidR="006D114F" w:rsidRDefault="006D114F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</w:t>
      </w:r>
      <w:r w:rsidR="00BD248C" w:rsidRPr="006D114F">
        <w:rPr>
          <w:rFonts w:ascii="Times New Roman" w:eastAsia="Times New Roman" w:hAnsi="Times New Roman" w:cs="Times New Roman"/>
          <w:iCs/>
          <w:sz w:val="28"/>
          <w:szCs w:val="28"/>
        </w:rPr>
        <w:t>формулировать    собственное мнение и позицию</w:t>
      </w:r>
      <w:r w:rsidR="00BD248C" w:rsidRPr="006D114F">
        <w:rPr>
          <w:rFonts w:ascii="Times New Roman" w:eastAsia="Times New Roman" w:hAnsi="Times New Roman" w:cs="Times New Roman"/>
          <w:sz w:val="28"/>
          <w:szCs w:val="28"/>
        </w:rPr>
        <w:t xml:space="preserve">, с точностью и достаточной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48C" w:rsidRPr="006D114F" w:rsidRDefault="006D114F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D248C" w:rsidRPr="006D114F">
        <w:rPr>
          <w:rFonts w:ascii="Times New Roman" w:eastAsia="Times New Roman" w:hAnsi="Times New Roman" w:cs="Times New Roman"/>
          <w:sz w:val="28"/>
          <w:szCs w:val="28"/>
        </w:rPr>
        <w:t>полнотой выражать свои мысли</w:t>
      </w:r>
    </w:p>
    <w:p w:rsidR="006D114F" w:rsidRDefault="00BD248C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D11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</w:t>
      </w:r>
      <w:proofErr w:type="gramEnd"/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УУД:</w:t>
      </w:r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материал, полученный на предыдущих уроках, </w:t>
      </w:r>
      <w:r w:rsidR="006D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14F" w:rsidRDefault="006D114F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D248C" w:rsidRPr="006D114F">
        <w:rPr>
          <w:rFonts w:ascii="Times New Roman" w:eastAsia="Times New Roman" w:hAnsi="Times New Roman" w:cs="Times New Roman"/>
          <w:iCs/>
          <w:sz w:val="28"/>
          <w:szCs w:val="28"/>
        </w:rPr>
        <w:t>ориентироваться в  учебнике, находить нужную информацию, р</w:t>
      </w:r>
      <w:r w:rsidR="00BD248C" w:rsidRPr="006D114F">
        <w:rPr>
          <w:rFonts w:ascii="Times New Roman" w:eastAsia="Times New Roman" w:hAnsi="Times New Roman" w:cs="Times New Roman"/>
          <w:sz w:val="28"/>
          <w:szCs w:val="28"/>
        </w:rPr>
        <w:t xml:space="preserve">аботать </w:t>
      </w:r>
      <w:proofErr w:type="gramStart"/>
      <w:r w:rsidR="00BD248C" w:rsidRPr="006D11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D248C" w:rsidRPr="006D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48C" w:rsidRPr="006D114F" w:rsidRDefault="006D114F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D248C" w:rsidRPr="006D114F">
        <w:rPr>
          <w:rFonts w:ascii="Times New Roman" w:eastAsia="Times New Roman" w:hAnsi="Times New Roman" w:cs="Times New Roman"/>
          <w:sz w:val="28"/>
          <w:szCs w:val="28"/>
        </w:rPr>
        <w:t>проектами, уметь составлять  алгоритмы   деятельности при решении проблемы</w:t>
      </w:r>
    </w:p>
    <w:p w:rsidR="006D114F" w:rsidRDefault="00BD248C" w:rsidP="006D114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Планируемый результат</w:t>
      </w:r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</w:p>
    <w:p w:rsidR="00BD248C" w:rsidRPr="006D114F" w:rsidRDefault="00BD248C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Предметные: </w:t>
      </w:r>
      <w:r w:rsidRPr="006D114F">
        <w:rPr>
          <w:rFonts w:ascii="Times New Roman" w:eastAsia="Times New Roman" w:hAnsi="Times New Roman" w:cs="Times New Roman"/>
          <w:sz w:val="28"/>
          <w:szCs w:val="28"/>
        </w:rPr>
        <w:t>Знать основные формулы нахождения площади фигуры.</w:t>
      </w:r>
    </w:p>
    <w:p w:rsidR="006D114F" w:rsidRDefault="00BD248C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Уметь находить площадь фигуры составленной из других фигур.</w:t>
      </w:r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</w:t>
      </w:r>
      <w:proofErr w:type="gramStart"/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Личностные:</w:t>
      </w:r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 уметь проводить самооценку, мотивация учебной деятельности</w:t>
      </w:r>
      <w:proofErr w:type="gramEnd"/>
    </w:p>
    <w:p w:rsidR="006D114F" w:rsidRPr="006D114F" w:rsidRDefault="00BD248C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6D11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6D114F">
        <w:rPr>
          <w:rFonts w:ascii="Times New Roman" w:eastAsia="Times New Roman" w:hAnsi="Times New Roman" w:cs="Times New Roman"/>
          <w:iCs/>
          <w:sz w:val="28"/>
          <w:szCs w:val="28"/>
        </w:rPr>
        <w:t xml:space="preserve">планировать свое действие в соответствии с поставленной задачей, </w:t>
      </w:r>
    </w:p>
    <w:p w:rsidR="006D114F" w:rsidRDefault="006D114F" w:rsidP="006D11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</w:t>
      </w:r>
      <w:r w:rsidR="00BD248C" w:rsidRPr="006D114F">
        <w:rPr>
          <w:rFonts w:ascii="Times New Roman" w:eastAsia="Times New Roman" w:hAnsi="Times New Roman" w:cs="Times New Roman"/>
          <w:iCs/>
          <w:sz w:val="28"/>
          <w:szCs w:val="28"/>
        </w:rPr>
        <w:t>определять цель   учебной  деятельности (этапа) в сотрудничестве с учителем.</w:t>
      </w:r>
    </w:p>
    <w:p w:rsidR="006D114F" w:rsidRDefault="006D114F" w:rsidP="006D11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</w:t>
      </w:r>
      <w:r w:rsidR="00BD248C" w:rsidRPr="006D114F">
        <w:rPr>
          <w:rFonts w:ascii="Times New Roman" w:eastAsia="Times New Roman" w:hAnsi="Times New Roman" w:cs="Times New Roman"/>
          <w:iCs/>
          <w:sz w:val="28"/>
          <w:szCs w:val="28"/>
        </w:rPr>
        <w:t xml:space="preserve"> Уметь определять цель  учебной  деятельности, слушать собеседника, формулировать  </w:t>
      </w:r>
      <w:proofErr w:type="gramStart"/>
      <w:r w:rsidR="00BD248C" w:rsidRPr="006D114F">
        <w:rPr>
          <w:rFonts w:ascii="Times New Roman" w:eastAsia="Times New Roman" w:hAnsi="Times New Roman" w:cs="Times New Roman"/>
          <w:iCs/>
          <w:sz w:val="28"/>
          <w:szCs w:val="28"/>
        </w:rPr>
        <w:t>собственное</w:t>
      </w:r>
      <w:proofErr w:type="gramEnd"/>
      <w:r w:rsidR="00BD248C" w:rsidRPr="006D114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D114F" w:rsidRDefault="006D114F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</w:t>
      </w:r>
      <w:r w:rsidR="00BD248C" w:rsidRPr="006D114F">
        <w:rPr>
          <w:rFonts w:ascii="Times New Roman" w:eastAsia="Times New Roman" w:hAnsi="Times New Roman" w:cs="Times New Roman"/>
          <w:iCs/>
          <w:sz w:val="28"/>
          <w:szCs w:val="28"/>
        </w:rPr>
        <w:t>мнение и  позицию</w:t>
      </w:r>
      <w:r w:rsidR="00BD248C" w:rsidRPr="006D11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114F" w:rsidRDefault="006D114F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D248C" w:rsidRPr="006D114F">
        <w:rPr>
          <w:rFonts w:ascii="Times New Roman" w:eastAsia="Times New Roman" w:hAnsi="Times New Roman" w:cs="Times New Roman"/>
          <w:sz w:val="28"/>
          <w:szCs w:val="28"/>
        </w:rPr>
        <w:t xml:space="preserve">Уметь с   точностью и достаточной полнотой выражать свои мысли </w:t>
      </w:r>
    </w:p>
    <w:p w:rsidR="00BD248C" w:rsidRPr="006D114F" w:rsidRDefault="006D114F" w:rsidP="006D11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D248C" w:rsidRPr="006D114F">
        <w:rPr>
          <w:rFonts w:ascii="Times New Roman" w:eastAsia="Times New Roman" w:hAnsi="Times New Roman" w:cs="Times New Roman"/>
          <w:sz w:val="28"/>
          <w:szCs w:val="28"/>
        </w:rPr>
        <w:t xml:space="preserve">Уметь   систематизировать   материал, полученный на предыдущих уроках, </w:t>
      </w:r>
      <w:r w:rsidR="00BD248C" w:rsidRPr="006D114F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ориентироваться </w:t>
      </w:r>
      <w:proofErr w:type="gramStart"/>
      <w:r w:rsidR="00BD248C" w:rsidRPr="006D114F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="00BD248C" w:rsidRPr="006D114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BD248C" w:rsidRPr="006D114F" w:rsidRDefault="00BD248C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</w:t>
      </w:r>
      <w:proofErr w:type="gramStart"/>
      <w:r w:rsidRPr="006D114F">
        <w:rPr>
          <w:rFonts w:ascii="Times New Roman" w:eastAsia="Times New Roman" w:hAnsi="Times New Roman" w:cs="Times New Roman"/>
          <w:iCs/>
          <w:sz w:val="28"/>
          <w:szCs w:val="28"/>
        </w:rPr>
        <w:t>учебнике</w:t>
      </w:r>
      <w:proofErr w:type="gramEnd"/>
      <w:r w:rsidRPr="006D114F">
        <w:rPr>
          <w:rFonts w:ascii="Times New Roman" w:eastAsia="Times New Roman" w:hAnsi="Times New Roman" w:cs="Times New Roman"/>
          <w:iCs/>
          <w:sz w:val="28"/>
          <w:szCs w:val="28"/>
        </w:rPr>
        <w:t>, находить  нужную информацию, р</w:t>
      </w:r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аботать с разными по уровню заданиями,  </w:t>
      </w:r>
    </w:p>
    <w:p w:rsidR="00BD248C" w:rsidRPr="006D114F" w:rsidRDefault="006D114F" w:rsidP="006D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D248C" w:rsidRPr="006D114F">
        <w:rPr>
          <w:rFonts w:ascii="Times New Roman" w:eastAsia="Times New Roman" w:hAnsi="Times New Roman" w:cs="Times New Roman"/>
          <w:sz w:val="28"/>
          <w:szCs w:val="28"/>
        </w:rPr>
        <w:t xml:space="preserve">уметь составлять алгоритмы деятельности при решении проблемы </w:t>
      </w:r>
    </w:p>
    <w:p w:rsidR="00C04698" w:rsidRPr="006D114F" w:rsidRDefault="00BD248C" w:rsidP="006D11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понятия           </w:t>
      </w:r>
      <w:r w:rsidRPr="006D114F">
        <w:rPr>
          <w:rFonts w:ascii="Times New Roman" w:eastAsia="Times New Roman" w:hAnsi="Times New Roman" w:cs="Times New Roman"/>
          <w:sz w:val="28"/>
          <w:szCs w:val="28"/>
        </w:rPr>
        <w:t>Геометрическая фигура, площадь</w:t>
      </w:r>
    </w:p>
    <w:p w:rsidR="00BD248C" w:rsidRPr="006D114F" w:rsidRDefault="00BD248C" w:rsidP="006D11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114F"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6D1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связи            </w:t>
      </w:r>
      <w:r w:rsidRPr="006D114F">
        <w:rPr>
          <w:rFonts w:ascii="Times New Roman" w:eastAsia="Times New Roman" w:hAnsi="Times New Roman" w:cs="Times New Roman"/>
          <w:sz w:val="28"/>
          <w:szCs w:val="28"/>
        </w:rPr>
        <w:t>Геометрия. ИЗО</w:t>
      </w:r>
    </w:p>
    <w:p w:rsidR="00BD248C" w:rsidRPr="006D114F" w:rsidRDefault="00BD248C" w:rsidP="006D11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Ресурсы: - основные       </w:t>
      </w:r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Геометрия 8 класс: учебник для </w:t>
      </w:r>
      <w:proofErr w:type="spellStart"/>
      <w:r w:rsidRPr="006D114F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. Учреждений/ Л.В. </w:t>
      </w:r>
      <w:proofErr w:type="spellStart"/>
      <w:r w:rsidRPr="006D114F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6D114F">
        <w:rPr>
          <w:rFonts w:ascii="Times New Roman" w:eastAsia="Times New Roman" w:hAnsi="Times New Roman" w:cs="Times New Roman"/>
          <w:sz w:val="28"/>
          <w:szCs w:val="28"/>
        </w:rPr>
        <w:t xml:space="preserve"> и др. М.: Просвещение, 2009. – 223с.</w:t>
      </w:r>
    </w:p>
    <w:p w:rsidR="00BD248C" w:rsidRPr="006D114F" w:rsidRDefault="00BD248C" w:rsidP="006D11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пространства     </w:t>
      </w:r>
      <w:r w:rsidRPr="006D114F">
        <w:rPr>
          <w:rFonts w:ascii="Times New Roman" w:eastAsia="Times New Roman" w:hAnsi="Times New Roman" w:cs="Times New Roman"/>
          <w:sz w:val="28"/>
          <w:szCs w:val="28"/>
        </w:rPr>
        <w:t>Фронтальная работа, индивидуальная работа</w:t>
      </w:r>
    </w:p>
    <w:p w:rsidR="00BD248C" w:rsidRPr="006D114F" w:rsidRDefault="00BD248C" w:rsidP="006D11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884"/>
        <w:gridCol w:w="3444"/>
        <w:gridCol w:w="2496"/>
        <w:gridCol w:w="3416"/>
      </w:tblGrid>
      <w:tr w:rsidR="00D11488" w:rsidRPr="006D114F" w:rsidTr="00D11488">
        <w:tc>
          <w:tcPr>
            <w:tcW w:w="2096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679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369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62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D11488" w:rsidRPr="006D114F" w:rsidTr="00D11488">
        <w:tc>
          <w:tcPr>
            <w:tcW w:w="2096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1.  Организационный момент</w:t>
            </w:r>
          </w:p>
        </w:tc>
        <w:tc>
          <w:tcPr>
            <w:tcW w:w="2679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369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Чем мы занимались на прошлом уроке?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нам надо уметь находить площадь фигуры?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мы продолжим работу с площадями фигур</w:t>
            </w:r>
          </w:p>
        </w:tc>
        <w:tc>
          <w:tcPr>
            <w:tcW w:w="2551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Включаются в деловой ритм урока.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Решали задачи на нахождение площадей 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: самоопределение.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Регулятивные: целеполагание. 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1488" w:rsidRPr="006D114F" w:rsidTr="00D11488">
        <w:tc>
          <w:tcPr>
            <w:tcW w:w="2096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2679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опорных знаний и способов действий.</w:t>
            </w:r>
          </w:p>
        </w:tc>
        <w:tc>
          <w:tcPr>
            <w:tcW w:w="369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Повторение </w:t>
            </w:r>
            <w:r w:rsid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определений,</w:t>
            </w:r>
            <w:r w:rsidR="00F819DD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видов</w:t>
            </w:r>
            <w:r w:rsid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отрезков  </w:t>
            </w:r>
            <w:r w:rsidR="00F819DD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трапеций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(слайды2-</w:t>
            </w:r>
            <w:r w:rsidR="0020173F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ешение задач на нахождение площади  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фигур</w:t>
            </w:r>
            <w:proofErr w:type="gramStart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слайды </w:t>
            </w:r>
            <w:r w:rsidR="0020173F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) Каким правилом пользовались?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его в учебнике</w:t>
            </w:r>
          </w:p>
        </w:tc>
        <w:tc>
          <w:tcPr>
            <w:tcW w:w="2551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Проговаривают </w:t>
            </w:r>
            <w:r w:rsidR="00F819DD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2. Устно решают задачи по готовым чертежам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Свойством 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площадей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 правило в учебнике, зачитывают его</w:t>
            </w:r>
          </w:p>
        </w:tc>
        <w:tc>
          <w:tcPr>
            <w:tcW w:w="362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Коммуникативные: планирование учебного сотрудничества с учителем и сверстником.</w:t>
            </w:r>
            <w:proofErr w:type="gramEnd"/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 логически</w:t>
            </w:r>
            <w:proofErr w:type="gramStart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объектов с целью составления алгоритма решения задачи</w:t>
            </w:r>
          </w:p>
        </w:tc>
      </w:tr>
      <w:tr w:rsidR="00D11488" w:rsidRPr="006D114F" w:rsidTr="00D11488">
        <w:tc>
          <w:tcPr>
            <w:tcW w:w="2096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Целеполагание и построение проекта коррекции выявленных затруднений.</w:t>
            </w:r>
          </w:p>
        </w:tc>
        <w:tc>
          <w:tcPr>
            <w:tcW w:w="2679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мотивации учения детьми, принятие ими целей урока.</w:t>
            </w:r>
          </w:p>
        </w:tc>
        <w:tc>
          <w:tcPr>
            <w:tcW w:w="3697" w:type="dxa"/>
          </w:tcPr>
          <w:p w:rsidR="00BD248C" w:rsidRPr="006D114F" w:rsidRDefault="00D11488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248C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D248C" w:rsidRPr="006D11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Проблема:</w:t>
            </w:r>
            <w:r w:rsidR="00BD248C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найти площадь </w:t>
            </w:r>
            <w:r w:rsidR="00F819DD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трапеции</w:t>
            </w:r>
            <w:r w:rsidR="0020173F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</w:t>
            </w:r>
            <w:r w:rsidR="007C3BD6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  <w:r w:rsidR="0020173F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48C" w:rsidRPr="006D114F" w:rsidRDefault="00D11488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D248C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. Цель урока</w:t>
            </w:r>
          </w:p>
          <w:p w:rsidR="00BD248C" w:rsidRDefault="00BD248C" w:rsidP="006D114F">
            <w:pPr>
              <w:spacing w:after="0" w:line="360" w:lineRule="auto"/>
              <w:ind w:left="-522" w:firstLine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-Какая цель нашего урока?</w:t>
            </w:r>
          </w:p>
          <w:p w:rsidR="007C3BD6" w:rsidRPr="006D114F" w:rsidRDefault="007C3BD6" w:rsidP="006D114F">
            <w:pPr>
              <w:spacing w:after="0" w:line="360" w:lineRule="auto"/>
              <w:ind w:left="-522" w:firstLine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Решение проблемы(слайд9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Подсчитывают квадратные сантиметры.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вывод: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комбинировать фигуру из известных фигур и пользоваться известными формулами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Квадраты, прямоугольники, </w:t>
            </w:r>
            <w:r w:rsidR="00F819DD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треугольники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 урока: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будем применять формулы для 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нахождения фигур к решению практических задач.</w:t>
            </w:r>
          </w:p>
        </w:tc>
        <w:tc>
          <w:tcPr>
            <w:tcW w:w="362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Регулятивные: целеполагание.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: постановка вопросов.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D11488" w:rsidRPr="006D114F" w:rsidTr="00D11488">
        <w:tc>
          <w:tcPr>
            <w:tcW w:w="2096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Операционно-исполнительский этап</w:t>
            </w:r>
          </w:p>
        </w:tc>
        <w:tc>
          <w:tcPr>
            <w:tcW w:w="2679" w:type="dxa"/>
          </w:tcPr>
          <w:p w:rsidR="00BD248C" w:rsidRPr="006D114F" w:rsidRDefault="001F26EF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полученных знаний при решении задач</w:t>
            </w:r>
          </w:p>
        </w:tc>
        <w:tc>
          <w:tcPr>
            <w:tcW w:w="3697" w:type="dxa"/>
          </w:tcPr>
          <w:p w:rsidR="00BD248C" w:rsidRPr="006D114F" w:rsidRDefault="00D11488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 решаем задачу.</w:t>
            </w:r>
            <w:r w:rsidR="007C3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Устное р</w:t>
            </w:r>
            <w:r w:rsidR="007C3BD6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ешение задач</w:t>
            </w:r>
            <w:proofErr w:type="gramStart"/>
            <w:r w:rsidR="007C3BD6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7C3BD6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</w:t>
            </w:r>
            <w:r w:rsidR="007C3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7C3BD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C3BD6">
              <w:rPr>
                <w:rFonts w:ascii="Times New Roman" w:eastAsia="Times New Roman" w:hAnsi="Times New Roman" w:cs="Times New Roman"/>
                <w:sz w:val="28"/>
                <w:szCs w:val="28"/>
              </w:rPr>
              <w:t>,слайд 9</w:t>
            </w:r>
          </w:p>
          <w:p w:rsidR="00D11488" w:rsidRPr="006D114F" w:rsidRDefault="00D11488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группа№480(а)</w:t>
            </w:r>
          </w:p>
          <w:p w:rsidR="00D11488" w:rsidRDefault="00D11488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группа №482</w:t>
            </w:r>
          </w:p>
          <w:p w:rsidR="007C3BD6" w:rsidRPr="006D114F" w:rsidRDefault="007C3BD6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 </w:t>
            </w:r>
            <w:r w:rsidR="00D11488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по группам. Сотрудничают по необходимости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 самостоятельное выделение-формулирование познавательной цели; логически</w:t>
            </w:r>
            <w:proofErr w:type="gramStart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формулирование проблемы, решение проблемы, построение логической цепи рассуждений; </w:t>
            </w:r>
          </w:p>
        </w:tc>
      </w:tr>
      <w:tr w:rsidR="00D11488" w:rsidRPr="006D114F" w:rsidTr="00D11488">
        <w:tc>
          <w:tcPr>
            <w:tcW w:w="2096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5. Оценочно-рефлексивный этап</w:t>
            </w:r>
          </w:p>
        </w:tc>
        <w:tc>
          <w:tcPr>
            <w:tcW w:w="2679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качества и уровня усвоения знаний и способов действий, а также выявление недостатков в 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знаниях и способах действий, установление причин выявленных недостатков.</w:t>
            </w:r>
          </w:p>
        </w:tc>
        <w:tc>
          <w:tcPr>
            <w:tcW w:w="369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А теперь </w:t>
            </w:r>
            <w:r w:rsidR="00D11488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кажд</w:t>
            </w:r>
            <w:r w:rsidR="00D11488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1488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</w:t>
            </w:r>
            <w:r w:rsidR="00D11488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ляет решение</w:t>
            </w:r>
            <w:proofErr w:type="gramStart"/>
            <w:r w:rsidR="00D11488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11488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могут задавать вопросы и уточнять те моменты, которые вам не 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ясны и оценивать.</w:t>
            </w:r>
          </w:p>
        </w:tc>
        <w:tc>
          <w:tcPr>
            <w:tcW w:w="2551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Представители от группы выполняют </w:t>
            </w:r>
            <w:r w:rsidR="00D11488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задачу и объясняют.</w:t>
            </w:r>
          </w:p>
        </w:tc>
        <w:tc>
          <w:tcPr>
            <w:tcW w:w="362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: контроль, оценка, коррекция.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Познавательные: умение структурировать знания, выбор наиболее эффективных способов 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решения задач, рефлексия способов и условий действия.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контроль, коррекция, оценка действий партнера, навыки публичного выступления.</w:t>
            </w:r>
          </w:p>
        </w:tc>
      </w:tr>
      <w:tr w:rsidR="00D11488" w:rsidRPr="006D114F" w:rsidTr="00D11488">
        <w:tc>
          <w:tcPr>
            <w:tcW w:w="2096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 Подведение итогов урока.</w:t>
            </w:r>
          </w:p>
        </w:tc>
        <w:tc>
          <w:tcPr>
            <w:tcW w:w="2679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качественную оценку работы класса и </w:t>
            </w:r>
            <w:proofErr w:type="gramStart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обучаемых</w:t>
            </w:r>
          </w:p>
        </w:tc>
        <w:tc>
          <w:tcPr>
            <w:tcW w:w="369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-Чем занимались сегодня на уроке?</w:t>
            </w:r>
            <w:r w:rsidR="00D11488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ак найти площадь</w:t>
            </w:r>
            <w:r w:rsidR="001F26EF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трапеции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D11488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Где в окружающей жизни может встретиться умение находить площадь фигуры?</w:t>
            </w:r>
            <w:r w:rsidR="00D11488"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Оценить отдельных учащихся</w:t>
            </w:r>
          </w:p>
        </w:tc>
        <w:tc>
          <w:tcPr>
            <w:tcW w:w="2551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Учились применять знания формул</w:t>
            </w:r>
          </w:p>
        </w:tc>
        <w:tc>
          <w:tcPr>
            <w:tcW w:w="362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 оценка-осознание уровня и качества усвоения; контроль</w:t>
            </w:r>
          </w:p>
        </w:tc>
      </w:tr>
      <w:tr w:rsidR="00D11488" w:rsidRPr="006D114F" w:rsidTr="00D11488">
        <w:tc>
          <w:tcPr>
            <w:tcW w:w="2096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7. Рефлексия</w:t>
            </w:r>
          </w:p>
        </w:tc>
        <w:tc>
          <w:tcPr>
            <w:tcW w:w="2679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Инициировать рефлексию детей по поводу психоэмоционального состояния, мотивации 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 собственной  деятельности и взаимодействия с учителем и другими детьми в классе.</w:t>
            </w:r>
          </w:p>
        </w:tc>
        <w:tc>
          <w:tcPr>
            <w:tcW w:w="369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Оцените: свою работу на уроке с помощью фраз: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- Сегодня на уроке я научился ….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- Я пока еще не умею ….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Я стал лучше…. 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умение с достаточной полнотой и точностью выражать свои мысли;</w:t>
            </w:r>
          </w:p>
          <w:p w:rsidR="00BD248C" w:rsidRPr="006D114F" w:rsidRDefault="00BD248C" w:rsidP="006D1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6D11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</w:tr>
    </w:tbl>
    <w:p w:rsidR="00BD248C" w:rsidRPr="006D114F" w:rsidRDefault="00BD248C" w:rsidP="006D114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BD248C" w:rsidRPr="006D114F" w:rsidSect="006D114F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48C"/>
    <w:rsid w:val="00144DB0"/>
    <w:rsid w:val="001F26EF"/>
    <w:rsid w:val="0020173F"/>
    <w:rsid w:val="006D114F"/>
    <w:rsid w:val="007C3BD6"/>
    <w:rsid w:val="007F5846"/>
    <w:rsid w:val="00BD248C"/>
    <w:rsid w:val="00C04698"/>
    <w:rsid w:val="00D11488"/>
    <w:rsid w:val="00F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гульуса</cp:lastModifiedBy>
  <cp:revision>6</cp:revision>
  <dcterms:created xsi:type="dcterms:W3CDTF">2013-12-17T17:54:00Z</dcterms:created>
  <dcterms:modified xsi:type="dcterms:W3CDTF">2013-12-18T08:36:00Z</dcterms:modified>
</cp:coreProperties>
</file>