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5" w:rsidRPr="001322A4" w:rsidRDefault="001322A4" w:rsidP="001322A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22A4">
        <w:rPr>
          <w:rFonts w:ascii="Times New Roman" w:hAnsi="Times New Roman" w:cs="Times New Roman"/>
          <w:b/>
          <w:sz w:val="36"/>
          <w:szCs w:val="36"/>
        </w:rPr>
        <w:t>"Лучик солнца - доброта"</w:t>
      </w:r>
    </w:p>
    <w:p w:rsidR="00B8429F" w:rsidRDefault="00B8429F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A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9F">
        <w:rPr>
          <w:rFonts w:ascii="Times New Roman" w:hAnsi="Times New Roman" w:cs="Times New Roman"/>
          <w:sz w:val="28"/>
          <w:szCs w:val="28"/>
        </w:rPr>
        <w:t>воспитать у учащихся доброту и уважение к окружающим</w:t>
      </w:r>
    </w:p>
    <w:p w:rsidR="00B24A45" w:rsidRPr="001322A4" w:rsidRDefault="00B8429F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4">
        <w:rPr>
          <w:rFonts w:ascii="Times New Roman" w:hAnsi="Times New Roman" w:cs="Times New Roman"/>
          <w:b/>
          <w:sz w:val="28"/>
          <w:szCs w:val="28"/>
        </w:rPr>
        <w:t>З</w:t>
      </w:r>
      <w:r w:rsidR="00B24A45" w:rsidRPr="001322A4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24A45" w:rsidRPr="00B8429F" w:rsidRDefault="00B24A45" w:rsidP="00B842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расширить знания школьников о вежливых словах и их применение в жизненных ситуациях;</w:t>
      </w:r>
    </w:p>
    <w:p w:rsidR="00B24A45" w:rsidRPr="00B8429F" w:rsidRDefault="00B24A45" w:rsidP="00B842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развивать умение оценивать поведение окружающих и собственные поступки, воспитать навыки культуры речи;</w:t>
      </w:r>
    </w:p>
    <w:p w:rsidR="00B24A45" w:rsidRPr="00B8429F" w:rsidRDefault="00B24A45" w:rsidP="00B842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дать понятие слова "доброта"; мотивировать детей на добрые поступки;</w:t>
      </w:r>
    </w:p>
    <w:p w:rsidR="00B24A45" w:rsidRPr="008E456A" w:rsidRDefault="00B24A45" w:rsidP="00B8429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воспитывать способность совершать добрые дела на благо людям.</w:t>
      </w:r>
    </w:p>
    <w:p w:rsidR="00B8429F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2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E456A">
        <w:rPr>
          <w:rFonts w:ascii="Times New Roman" w:hAnsi="Times New Roman" w:cs="Times New Roman"/>
          <w:sz w:val="28"/>
          <w:szCs w:val="28"/>
        </w:rPr>
        <w:t xml:space="preserve"> оформленная доска, перепутанные пословицы, мягкая игрушка, смайлы, законы дружбы.</w:t>
      </w:r>
    </w:p>
    <w:p w:rsidR="00B24A45" w:rsidRPr="001322A4" w:rsidRDefault="00B24A45" w:rsidP="001322A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A4"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B24A45" w:rsidRPr="001322A4" w:rsidRDefault="00B8429F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22A4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</w:t>
      </w:r>
    </w:p>
    <w:p w:rsidR="00B24A45" w:rsidRPr="001322A4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>. Практическая часть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Тема нашего классного часа "Лучик солнца - доброта". Постарайтесь сегодня постичь истину - "добру откроется сердце".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Символом нашего классного час будет солнце. Каждый лучик олицетворяет качество, которое должно быть у человека.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- А какие качества вы знаете? (Доброта, любовь, счастье, веселье, вежливость, смелость, ум, сообразительность). 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Каждый из вас обладает частичкой этого солнышка, следовательно, вы должны обладать этими качествами. Самое первое качество, которое вы назвали - доброта.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Сегодня мы еще раз поговорим о таких человеческих качествах как доброта, милосердие, вежливость. Ведь они не разделимы.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lastRenderedPageBreak/>
        <w:t>- Какой человек может быть добрым? ( Добрым может быть только тот, кто всегда доброжелателен к людям, кто думает не только о себе, но и о других. Добрый человек всегда учитывает интересы других людей.)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Ребята! Добрые слова дарят людям хорошее настроение и создают атмосферу добра. Если заглянуть в книгу мудрости, чтобы постигнуть значение слова "ДОБРО", то там мы сможем прочесть, "Доброта - добродушие, доброжелательство, наклонность к добру, как качество человека. Не ищи красоты, ищи доброты" (В.И.Даль)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Скажите, пожалуйста, чего на земле больше - добра или зла? (Добра!)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:rsidR="00B24A45" w:rsidRPr="001322A4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>. А) З</w:t>
      </w:r>
      <w:r w:rsidR="00B24A45" w:rsidRPr="001322A4">
        <w:rPr>
          <w:rFonts w:ascii="Times New Roman" w:hAnsi="Times New Roman" w:cs="Times New Roman"/>
          <w:i/>
          <w:sz w:val="28"/>
          <w:szCs w:val="28"/>
        </w:rPr>
        <w:t xml:space="preserve">адание: "Восстановите пословицу". 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 xml:space="preserve">На </w:t>
      </w:r>
      <w:r w:rsidR="00B8429F">
        <w:rPr>
          <w:rFonts w:ascii="Times New Roman" w:hAnsi="Times New Roman" w:cs="Times New Roman"/>
          <w:sz w:val="28"/>
          <w:szCs w:val="28"/>
        </w:rPr>
        <w:t>доске</w:t>
      </w:r>
      <w:r w:rsidR="00B24A45" w:rsidRPr="00B8429F">
        <w:rPr>
          <w:rFonts w:ascii="Times New Roman" w:hAnsi="Times New Roman" w:cs="Times New Roman"/>
          <w:sz w:val="28"/>
          <w:szCs w:val="28"/>
        </w:rPr>
        <w:t xml:space="preserve"> вы видите пословицы разбитые на части. Вам нужно из слов собрать пословицу, а затем рассказать ваше общее мнение. </w:t>
      </w:r>
    </w:p>
    <w:p w:rsidR="00B24A45" w:rsidRPr="008E456A" w:rsidRDefault="00B24A45" w:rsidP="008E4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Доброе слово и кошке приятно.</w:t>
      </w:r>
    </w:p>
    <w:p w:rsidR="00B24A45" w:rsidRPr="008E456A" w:rsidRDefault="00B24A45" w:rsidP="008E4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Не одежда красит человека, а его добрые дела.</w:t>
      </w:r>
    </w:p>
    <w:p w:rsidR="00B24A45" w:rsidRPr="008E456A" w:rsidRDefault="00B24A45" w:rsidP="008E4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Торопись на доброе дело, а худое само приспеет.</w:t>
      </w:r>
    </w:p>
    <w:p w:rsidR="00B24A45" w:rsidRPr="008E456A" w:rsidRDefault="00B24A45" w:rsidP="008E4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Доброе слово лечит, а злое калечит.</w:t>
      </w:r>
    </w:p>
    <w:p w:rsidR="00B24A45" w:rsidRPr="008E456A" w:rsidRDefault="00B24A45" w:rsidP="008E45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В ком добра нет, в том и правды мало.</w:t>
      </w:r>
    </w:p>
    <w:p w:rsidR="00B24A45" w:rsidRPr="008E456A" w:rsidRDefault="00B24A45" w:rsidP="00B8429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Не ищи красоты, ищи доброты.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От какого слова произошли все эти слова? (Доброта)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Каким делает человека доброта? (Обаятельным, красивым. Человек, в душе которого доброта, приятно выглядит, у него выражение радости и покоя на лице и милая улыбка на губах, и др.)</w:t>
      </w:r>
    </w:p>
    <w:p w:rsidR="00B24A45" w:rsidRPr="001322A4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 xml:space="preserve">. Б) </w:t>
      </w:r>
      <w:r w:rsidR="00B24A45" w:rsidRPr="001322A4">
        <w:rPr>
          <w:rFonts w:ascii="Times New Roman" w:hAnsi="Times New Roman" w:cs="Times New Roman"/>
          <w:i/>
          <w:sz w:val="28"/>
          <w:szCs w:val="28"/>
        </w:rPr>
        <w:t xml:space="preserve">"Вежливые слова".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- Первый шаг к доброте - это доброе слово. Пожалуйста, добавьте строчки вежливыми словами :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Зазеленеет старый пень, когда услышит:</w:t>
      </w:r>
      <w:r w:rsidR="008E456A">
        <w:rPr>
          <w:rFonts w:ascii="Times New Roman" w:hAnsi="Times New Roman" w:cs="Times New Roman"/>
          <w:sz w:val="28"/>
          <w:szCs w:val="28"/>
        </w:rPr>
        <w:t xml:space="preserve"> ……</w:t>
      </w:r>
      <w:r w:rsidRPr="00B8429F">
        <w:rPr>
          <w:rFonts w:ascii="Times New Roman" w:hAnsi="Times New Roman" w:cs="Times New Roman"/>
          <w:sz w:val="28"/>
          <w:szCs w:val="28"/>
        </w:rPr>
        <w:t>(добрый день)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Мальчик вежливый и развитый, говорит, встречаясь:</w:t>
      </w:r>
      <w:r w:rsidR="008E456A">
        <w:rPr>
          <w:rFonts w:ascii="Times New Roman" w:hAnsi="Times New Roman" w:cs="Times New Roman"/>
          <w:sz w:val="28"/>
          <w:szCs w:val="28"/>
        </w:rPr>
        <w:t xml:space="preserve"> …….</w:t>
      </w:r>
      <w:r w:rsidRPr="00B8429F">
        <w:rPr>
          <w:rFonts w:ascii="Times New Roman" w:hAnsi="Times New Roman" w:cs="Times New Roman"/>
          <w:sz w:val="28"/>
          <w:szCs w:val="28"/>
        </w:rPr>
        <w:t>(здравствуйте)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Растает даже ледяная глыба от слова теплого:</w:t>
      </w:r>
      <w:r w:rsidR="008E456A">
        <w:rPr>
          <w:rFonts w:ascii="Times New Roman" w:hAnsi="Times New Roman" w:cs="Times New Roman"/>
          <w:sz w:val="28"/>
          <w:szCs w:val="28"/>
        </w:rPr>
        <w:t>…..</w:t>
      </w:r>
      <w:r w:rsidRPr="00B8429F">
        <w:rPr>
          <w:rFonts w:ascii="Times New Roman" w:hAnsi="Times New Roman" w:cs="Times New Roman"/>
          <w:sz w:val="28"/>
          <w:szCs w:val="28"/>
        </w:rPr>
        <w:t xml:space="preserve"> (спасибо)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lastRenderedPageBreak/>
        <w:t>Если больше есть не в силах, скажем маме мы:</w:t>
      </w:r>
      <w:r w:rsidR="008E456A">
        <w:rPr>
          <w:rFonts w:ascii="Times New Roman" w:hAnsi="Times New Roman" w:cs="Times New Roman"/>
          <w:sz w:val="28"/>
          <w:szCs w:val="28"/>
        </w:rPr>
        <w:t xml:space="preserve">……. </w:t>
      </w:r>
      <w:r w:rsidRPr="00B8429F">
        <w:rPr>
          <w:rFonts w:ascii="Times New Roman" w:hAnsi="Times New Roman" w:cs="Times New Roman"/>
          <w:sz w:val="28"/>
          <w:szCs w:val="28"/>
        </w:rPr>
        <w:t>(спасибо)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Когда нас бранят за шалости, говорим :</w:t>
      </w:r>
      <w:r w:rsidR="008E456A">
        <w:rPr>
          <w:rFonts w:ascii="Times New Roman" w:hAnsi="Times New Roman" w:cs="Times New Roman"/>
          <w:sz w:val="28"/>
          <w:szCs w:val="28"/>
        </w:rPr>
        <w:t xml:space="preserve"> …… </w:t>
      </w:r>
      <w:r w:rsidRPr="00B8429F">
        <w:rPr>
          <w:rFonts w:ascii="Times New Roman" w:hAnsi="Times New Roman" w:cs="Times New Roman"/>
          <w:sz w:val="28"/>
          <w:szCs w:val="28"/>
        </w:rPr>
        <w:t>(простите, пожалуйста)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И во Франции, и в Дании на прощанье говорят:</w:t>
      </w:r>
      <w:r w:rsidR="008E456A">
        <w:rPr>
          <w:rFonts w:ascii="Times New Roman" w:hAnsi="Times New Roman" w:cs="Times New Roman"/>
          <w:sz w:val="28"/>
          <w:szCs w:val="28"/>
        </w:rPr>
        <w:t xml:space="preserve">…… </w:t>
      </w:r>
      <w:r w:rsidRPr="00B8429F">
        <w:rPr>
          <w:rFonts w:ascii="Times New Roman" w:hAnsi="Times New Roman" w:cs="Times New Roman"/>
          <w:sz w:val="28"/>
          <w:szCs w:val="28"/>
        </w:rPr>
        <w:t>(до свидания).</w:t>
      </w:r>
    </w:p>
    <w:p w:rsidR="00B24A45" w:rsidRPr="001322A4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 xml:space="preserve">. В) </w:t>
      </w:r>
      <w:r w:rsidR="00B24A45" w:rsidRPr="001322A4">
        <w:rPr>
          <w:rFonts w:ascii="Times New Roman" w:hAnsi="Times New Roman" w:cs="Times New Roman"/>
          <w:i/>
          <w:sz w:val="28"/>
          <w:szCs w:val="28"/>
        </w:rPr>
        <w:t>Игра "Давайте говорить друг другу комплименты"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А сейчас давайте поднимемся и скажем друг другу добрые, теплые слова, комплименты.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передают друг другу мягкого мишку</w:t>
      </w:r>
      <w:r w:rsidR="00B24A45" w:rsidRPr="00B8429F">
        <w:rPr>
          <w:rFonts w:ascii="Times New Roman" w:hAnsi="Times New Roman" w:cs="Times New Roman"/>
          <w:sz w:val="28"/>
          <w:szCs w:val="28"/>
        </w:rPr>
        <w:t xml:space="preserve"> и говорят комплименты.)</w:t>
      </w:r>
    </w:p>
    <w:p w:rsidR="00B24A45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 </w:t>
      </w:r>
    </w:p>
    <w:p w:rsidR="008E456A" w:rsidRPr="001322A4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>. Г) По страницам сказок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А сейчас, нужно угадать сказочных героев, которые делали добрые дела.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1) - Я очень люблю свою бабушку, которая живет за лесом. Я забочусь о ней, и часто ношу ей пирожки.   (Красная Шапочка)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2) - Я в трудную минуту всегда рядом со своим хозяином. Ради его счастья мне пришлось с Людоедом. (Кот в сапогах)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3) -Чтобы спасти любимого отца, я отправилась на остров к Чудовищу, хозяину аленького цветочка. (Настенька)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4) -Я, несмотря на свой рост в дюйм, спасла ласточку. (Дюймовочка)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Доброта - стремление человека дать счастье всем людям.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Какие люди бывают? (добрые, злые)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Как вы думаете, что такое ЗЛО? (Зло- это зависть, жадность, грубость, лень, ложь.)</w:t>
      </w:r>
    </w:p>
    <w:p w:rsidR="008E456A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Как можно победить зло? (Добрыми делами.)</w:t>
      </w:r>
    </w:p>
    <w:p w:rsidR="00B24A45" w:rsidRPr="001322A4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 xml:space="preserve">. Д) </w:t>
      </w:r>
      <w:r w:rsidR="00B24A45" w:rsidRPr="001322A4">
        <w:rPr>
          <w:rFonts w:ascii="Times New Roman" w:hAnsi="Times New Roman" w:cs="Times New Roman"/>
          <w:i/>
          <w:sz w:val="28"/>
          <w:szCs w:val="28"/>
        </w:rPr>
        <w:t>"</w:t>
      </w:r>
      <w:r w:rsidRPr="001322A4">
        <w:rPr>
          <w:rFonts w:ascii="Times New Roman" w:hAnsi="Times New Roman" w:cs="Times New Roman"/>
          <w:i/>
          <w:sz w:val="28"/>
          <w:szCs w:val="28"/>
        </w:rPr>
        <w:t>Отдобрых дел улыбка на лице</w:t>
      </w:r>
      <w:r w:rsidR="00B24A45" w:rsidRPr="001322A4">
        <w:rPr>
          <w:rFonts w:ascii="Times New Roman" w:hAnsi="Times New Roman" w:cs="Times New Roman"/>
          <w:i/>
          <w:sz w:val="28"/>
          <w:szCs w:val="28"/>
        </w:rPr>
        <w:t>"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- Сейчас мы будем собирать добро "по </w:t>
      </w:r>
      <w:r w:rsidR="008E456A">
        <w:rPr>
          <w:rFonts w:ascii="Times New Roman" w:hAnsi="Times New Roman" w:cs="Times New Roman"/>
          <w:sz w:val="28"/>
          <w:szCs w:val="28"/>
        </w:rPr>
        <w:t>улыбкам</w:t>
      </w:r>
      <w:r w:rsidRPr="00B8429F">
        <w:rPr>
          <w:rFonts w:ascii="Times New Roman" w:hAnsi="Times New Roman" w:cs="Times New Roman"/>
          <w:sz w:val="28"/>
          <w:szCs w:val="28"/>
        </w:rPr>
        <w:t>". Это ваши добрые дела, которые вы уже успели совершить.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4A45" w:rsidRPr="00B8429F">
        <w:rPr>
          <w:rFonts w:ascii="Times New Roman" w:hAnsi="Times New Roman" w:cs="Times New Roman"/>
          <w:sz w:val="28"/>
          <w:szCs w:val="28"/>
        </w:rPr>
        <w:t>Учащиеся рассказывают о своих добрых делах, и силуэты птиц, кошек, собак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4A45" w:rsidRPr="00B84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lastRenderedPageBreak/>
        <w:t xml:space="preserve">- Не зря говорят, что про доброе дело говори смело. Я очень рада за вас, я рада, что у вас огромное, доброе сердце. Вот видите, мы победили зло.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- Как выработать у себя доброе отношение к людям? Начните с малого.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Идя по улице с мамой, помоги нести ей тяжелую сумку.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Уступи место в трамвае, автобусе пожилым людям.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Пишите письма домой, друзьям, когда уезжаете. 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Защищайте девочек, маленьких детей.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Не допускайте грубости. </w:t>
      </w:r>
    </w:p>
    <w:p w:rsidR="00B24A45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Старайтесь во всем помочь ближнем.</w:t>
      </w:r>
    </w:p>
    <w:p w:rsidR="001322A4" w:rsidRPr="001322A4" w:rsidRDefault="001322A4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>. Е) Законы дружбы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Будьте добрым людьми. Не забывайте, что каждый из вас несёт в себе частичку солнышка и его тепла!</w:t>
      </w:r>
    </w:p>
    <w:p w:rsidR="00B24A45" w:rsidRPr="00B8429F" w:rsidRDefault="008E456A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 xml:space="preserve">Давайте вместе зачитаем законы дружбы: 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Не обзывай и не унижай своего друга.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Помогай другу в беде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Умей с другом разделить радость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Не смейся над недостатками друга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Выбирай друзей по душевным качествам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Выбирай друзей по душевным качествам, а не по одежде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Умей признать свои ошибки и помирись с другом</w:t>
      </w:r>
    </w:p>
    <w:p w:rsidR="00B24A45" w:rsidRPr="008E456A" w:rsidRDefault="00B24A45" w:rsidP="008E456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56A">
        <w:rPr>
          <w:rFonts w:ascii="Times New Roman" w:hAnsi="Times New Roman" w:cs="Times New Roman"/>
          <w:sz w:val="28"/>
          <w:szCs w:val="28"/>
        </w:rPr>
        <w:t>Не предавай своего друга</w:t>
      </w:r>
    </w:p>
    <w:p w:rsidR="00B24A45" w:rsidRPr="00B8429F" w:rsidRDefault="001322A4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Поступать по законам доброты - это красиво, почетно, потому что добрые дела и поступки живут в веках.</w:t>
      </w:r>
    </w:p>
    <w:p w:rsidR="001322A4" w:rsidRPr="001322A4" w:rsidRDefault="001322A4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1322A4">
        <w:rPr>
          <w:rFonts w:ascii="Times New Roman" w:hAnsi="Times New Roman" w:cs="Times New Roman"/>
          <w:i/>
          <w:sz w:val="28"/>
          <w:szCs w:val="28"/>
        </w:rPr>
        <w:t>. Ж) «Найди ошибки»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Обсуждать добрые дела и поведение других людей легко. А как бы вы сами поступили в каких-то ситуациях? Прочитайте их, найдите ошибки, подумайте и скажите, в чем дети были не правы?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lastRenderedPageBreak/>
        <w:t>Ситуация 1. Девочка возмущенно жаловалась маме: "Во дворе есть такой плохой мальчик - все время зовет меня Валькой!" "А ты как его зовешь?" - спросила мама. - "Я его вообще никак не зову. Я ему просто кричу: "Эй, ты!"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(Девочка сама должна звать мальчика по имени, показывая ему пример, а не кричать "Эй, ты!")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Ситуация 2. В школьном коридоре разговаривают 3 учителя. Среди них Катя увидела свою учительницу и вежливо поздоровалась с ней: "Здравствуйте, Ольга Ивановна!"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(Воспитанный ученик приветствует всех взрослых, поэтому надо было сказать всем учителям "Здравствуйте!")</w:t>
      </w:r>
    </w:p>
    <w:p w:rsidR="00B24A45" w:rsidRPr="001322A4" w:rsidRDefault="001322A4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2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22A4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B24A45" w:rsidRPr="001322A4" w:rsidRDefault="00B24A45" w:rsidP="001322A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2A4">
        <w:rPr>
          <w:rFonts w:ascii="Times New Roman" w:hAnsi="Times New Roman" w:cs="Times New Roman"/>
          <w:i/>
          <w:sz w:val="28"/>
          <w:szCs w:val="28"/>
        </w:rPr>
        <w:t>"Жизнь дана на добрые дела"</w:t>
      </w:r>
    </w:p>
    <w:p w:rsidR="00B24A45" w:rsidRPr="00B8429F" w:rsidRDefault="001322A4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Наш классный час подошел к концу. А теперь ответьте, пожалуйста, на вопрос: а где же находится царство вежливости и доброты?</w:t>
      </w:r>
    </w:p>
    <w:p w:rsidR="00B24A45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 xml:space="preserve">- В сердце человека. </w:t>
      </w:r>
    </w:p>
    <w:p w:rsidR="00B24A45" w:rsidRPr="00B8429F" w:rsidRDefault="001322A4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A45" w:rsidRPr="00B8429F">
        <w:rPr>
          <w:rFonts w:ascii="Times New Roman" w:hAnsi="Times New Roman" w:cs="Times New Roman"/>
          <w:sz w:val="28"/>
          <w:szCs w:val="28"/>
        </w:rPr>
        <w:t>И мне, конечно, хотелось, чтобы в вашем сердце тоже была только доброта, любовь, милосердие, забота о своих ближних и других людях.</w:t>
      </w:r>
    </w:p>
    <w:p w:rsidR="00D921DF" w:rsidRPr="00B8429F" w:rsidRDefault="00B24A45" w:rsidP="00B8429F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9F">
        <w:rPr>
          <w:rFonts w:ascii="Times New Roman" w:hAnsi="Times New Roman" w:cs="Times New Roman"/>
          <w:sz w:val="28"/>
          <w:szCs w:val="28"/>
        </w:rPr>
        <w:t>- В конце классного часа я тоже хочу сказать вам комплимент: мне было очень хорошо и приятно с вами работать.</w:t>
      </w:r>
      <w:r w:rsidR="001322A4">
        <w:rPr>
          <w:rFonts w:ascii="Times New Roman" w:hAnsi="Times New Roman" w:cs="Times New Roman"/>
          <w:sz w:val="28"/>
          <w:szCs w:val="28"/>
        </w:rPr>
        <w:t xml:space="preserve"> Всем спасибо.</w:t>
      </w:r>
    </w:p>
    <w:sectPr w:rsidR="00D921DF" w:rsidRPr="00B8429F" w:rsidSect="00B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AF"/>
    <w:multiLevelType w:val="hybridMultilevel"/>
    <w:tmpl w:val="A14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47B8"/>
    <w:multiLevelType w:val="hybridMultilevel"/>
    <w:tmpl w:val="3954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71A9C"/>
    <w:multiLevelType w:val="hybridMultilevel"/>
    <w:tmpl w:val="2190E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25A5"/>
    <w:multiLevelType w:val="hybridMultilevel"/>
    <w:tmpl w:val="BF3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4A45"/>
    <w:rsid w:val="000C7643"/>
    <w:rsid w:val="001322A4"/>
    <w:rsid w:val="0015690D"/>
    <w:rsid w:val="00271802"/>
    <w:rsid w:val="0066139D"/>
    <w:rsid w:val="008E456A"/>
    <w:rsid w:val="009A5C34"/>
    <w:rsid w:val="00B24A45"/>
    <w:rsid w:val="00B8429F"/>
    <w:rsid w:val="00C33012"/>
    <w:rsid w:val="00CC7BDF"/>
    <w:rsid w:val="00D10955"/>
    <w:rsid w:val="00D9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3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2012-03-23T02:16:00Z</cp:lastPrinted>
  <dcterms:created xsi:type="dcterms:W3CDTF">2012-02-20T11:19:00Z</dcterms:created>
  <dcterms:modified xsi:type="dcterms:W3CDTF">2012-03-23T02:17:00Z</dcterms:modified>
</cp:coreProperties>
</file>