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A2F" w:rsidRPr="008A5EB5" w:rsidRDefault="0075609A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Государственное бюджетное образователь</w:t>
      </w:r>
      <w:r w:rsidR="00896543" w:rsidRPr="008A5EB5">
        <w:rPr>
          <w:rFonts w:ascii="Times New Roman" w:hAnsi="Times New Roman" w:cs="Times New Roman"/>
          <w:sz w:val="28"/>
          <w:szCs w:val="28"/>
        </w:rPr>
        <w:t>ное учреждение детский дом № 48</w:t>
      </w:r>
    </w:p>
    <w:p w:rsidR="0075609A" w:rsidRPr="008A5EB5" w:rsidRDefault="0075609A" w:rsidP="00D068CB">
      <w:pPr>
        <w:rPr>
          <w:rFonts w:ascii="Times New Roman" w:hAnsi="Times New Roman" w:cs="Times New Roman"/>
          <w:sz w:val="28"/>
          <w:szCs w:val="28"/>
        </w:rPr>
      </w:pPr>
    </w:p>
    <w:p w:rsidR="0075609A" w:rsidRPr="008A5EB5" w:rsidRDefault="0075609A" w:rsidP="00D068CB">
      <w:pPr>
        <w:rPr>
          <w:rFonts w:ascii="Times New Roman" w:hAnsi="Times New Roman" w:cs="Times New Roman"/>
          <w:sz w:val="28"/>
          <w:szCs w:val="28"/>
        </w:rPr>
      </w:pPr>
    </w:p>
    <w:p w:rsidR="0075609A" w:rsidRPr="008A5EB5" w:rsidRDefault="0075609A" w:rsidP="00D068CB">
      <w:pPr>
        <w:rPr>
          <w:rFonts w:ascii="Times New Roman" w:hAnsi="Times New Roman" w:cs="Times New Roman"/>
          <w:sz w:val="28"/>
          <w:szCs w:val="28"/>
        </w:rPr>
      </w:pPr>
    </w:p>
    <w:p w:rsidR="0075609A" w:rsidRPr="008A5EB5" w:rsidRDefault="0075609A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96543" w:rsidRPr="008A5EB5">
        <w:rPr>
          <w:rFonts w:ascii="Times New Roman" w:hAnsi="Times New Roman" w:cs="Times New Roman"/>
          <w:sz w:val="28"/>
          <w:szCs w:val="28"/>
        </w:rPr>
        <w:t xml:space="preserve">            </w:t>
      </w:r>
      <w:bookmarkStart w:id="0" w:name="_GoBack"/>
      <w:r w:rsidRPr="008A5EB5">
        <w:rPr>
          <w:rFonts w:ascii="Times New Roman" w:hAnsi="Times New Roman" w:cs="Times New Roman"/>
          <w:sz w:val="28"/>
          <w:szCs w:val="28"/>
        </w:rPr>
        <w:t>Сценарий новогоднего утренника</w:t>
      </w:r>
    </w:p>
    <w:p w:rsidR="0075609A" w:rsidRPr="008A5EB5" w:rsidRDefault="0075609A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96543" w:rsidRPr="008A5EB5">
        <w:rPr>
          <w:rFonts w:ascii="Times New Roman" w:hAnsi="Times New Roman" w:cs="Times New Roman"/>
          <w:sz w:val="28"/>
          <w:szCs w:val="28"/>
        </w:rPr>
        <w:t xml:space="preserve">                      «В новогоднем лесу»</w:t>
      </w:r>
    </w:p>
    <w:bookmarkEnd w:id="0"/>
    <w:p w:rsidR="0075609A" w:rsidRPr="008A5EB5" w:rsidRDefault="0075609A" w:rsidP="00D068CB">
      <w:pPr>
        <w:rPr>
          <w:rFonts w:ascii="Times New Roman" w:hAnsi="Times New Roman" w:cs="Times New Roman"/>
          <w:sz w:val="28"/>
          <w:szCs w:val="28"/>
        </w:rPr>
      </w:pPr>
    </w:p>
    <w:p w:rsidR="0075609A" w:rsidRPr="008A5EB5" w:rsidRDefault="0075609A" w:rsidP="00D068CB">
      <w:pPr>
        <w:rPr>
          <w:rFonts w:ascii="Times New Roman" w:hAnsi="Times New Roman" w:cs="Times New Roman"/>
          <w:sz w:val="28"/>
          <w:szCs w:val="28"/>
        </w:rPr>
      </w:pPr>
    </w:p>
    <w:p w:rsidR="0075609A" w:rsidRPr="008A5EB5" w:rsidRDefault="0075609A" w:rsidP="00D068CB">
      <w:pPr>
        <w:rPr>
          <w:rFonts w:ascii="Times New Roman" w:hAnsi="Times New Roman" w:cs="Times New Roman"/>
          <w:sz w:val="28"/>
          <w:szCs w:val="28"/>
        </w:rPr>
      </w:pPr>
    </w:p>
    <w:p w:rsidR="00896543" w:rsidRPr="008A5EB5" w:rsidRDefault="0075609A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896543" w:rsidRPr="008A5E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6543" w:rsidRPr="008A5EB5" w:rsidRDefault="00896543" w:rsidP="00D068CB">
      <w:pPr>
        <w:rPr>
          <w:rFonts w:ascii="Times New Roman" w:hAnsi="Times New Roman" w:cs="Times New Roman"/>
          <w:sz w:val="28"/>
          <w:szCs w:val="28"/>
        </w:rPr>
      </w:pPr>
    </w:p>
    <w:p w:rsidR="00896543" w:rsidRPr="008A5EB5" w:rsidRDefault="00896543" w:rsidP="00D068CB">
      <w:pPr>
        <w:rPr>
          <w:rFonts w:ascii="Times New Roman" w:hAnsi="Times New Roman" w:cs="Times New Roman"/>
          <w:sz w:val="28"/>
          <w:szCs w:val="28"/>
        </w:rPr>
      </w:pPr>
    </w:p>
    <w:p w:rsidR="0075609A" w:rsidRPr="008A5EB5" w:rsidRDefault="00896543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подготовила</w:t>
      </w:r>
    </w:p>
    <w:p w:rsidR="0075609A" w:rsidRPr="008A5EB5" w:rsidRDefault="0075609A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896543" w:rsidRPr="008A5EB5">
        <w:rPr>
          <w:rFonts w:ascii="Times New Roman" w:hAnsi="Times New Roman" w:cs="Times New Roman"/>
          <w:sz w:val="28"/>
          <w:szCs w:val="28"/>
        </w:rPr>
        <w:t xml:space="preserve">                      м</w:t>
      </w:r>
      <w:r w:rsidRPr="008A5EB5">
        <w:rPr>
          <w:rFonts w:ascii="Times New Roman" w:hAnsi="Times New Roman" w:cs="Times New Roman"/>
          <w:sz w:val="28"/>
          <w:szCs w:val="28"/>
        </w:rPr>
        <w:t>узыкальный руководитель</w:t>
      </w:r>
    </w:p>
    <w:p w:rsidR="0075609A" w:rsidRPr="008A5EB5" w:rsidRDefault="0075609A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896543" w:rsidRPr="008A5EB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8A5EB5">
        <w:rPr>
          <w:rFonts w:ascii="Times New Roman" w:hAnsi="Times New Roman" w:cs="Times New Roman"/>
          <w:sz w:val="28"/>
          <w:szCs w:val="28"/>
        </w:rPr>
        <w:t>Шутеева</w:t>
      </w:r>
      <w:proofErr w:type="spellEnd"/>
      <w:r w:rsidRPr="008A5EB5">
        <w:rPr>
          <w:rFonts w:ascii="Times New Roman" w:hAnsi="Times New Roman" w:cs="Times New Roman"/>
          <w:sz w:val="28"/>
          <w:szCs w:val="28"/>
        </w:rPr>
        <w:t xml:space="preserve"> Светлана Валери</w:t>
      </w:r>
      <w:r w:rsidR="00896543" w:rsidRPr="008A5EB5">
        <w:rPr>
          <w:rFonts w:ascii="Times New Roman" w:hAnsi="Times New Roman" w:cs="Times New Roman"/>
          <w:sz w:val="28"/>
          <w:szCs w:val="28"/>
        </w:rPr>
        <w:t>е</w:t>
      </w:r>
      <w:r w:rsidRPr="008A5EB5">
        <w:rPr>
          <w:rFonts w:ascii="Times New Roman" w:hAnsi="Times New Roman" w:cs="Times New Roman"/>
          <w:sz w:val="28"/>
          <w:szCs w:val="28"/>
        </w:rPr>
        <w:t>вна</w:t>
      </w:r>
    </w:p>
    <w:p w:rsidR="0075609A" w:rsidRPr="008A5EB5" w:rsidRDefault="0075609A" w:rsidP="00D068CB">
      <w:pPr>
        <w:rPr>
          <w:rFonts w:ascii="Times New Roman" w:hAnsi="Times New Roman" w:cs="Times New Roman"/>
          <w:sz w:val="28"/>
          <w:szCs w:val="28"/>
        </w:rPr>
      </w:pPr>
    </w:p>
    <w:p w:rsidR="0075609A" w:rsidRPr="008A5EB5" w:rsidRDefault="0075609A" w:rsidP="00D068CB">
      <w:pPr>
        <w:rPr>
          <w:rFonts w:ascii="Times New Roman" w:hAnsi="Times New Roman" w:cs="Times New Roman"/>
          <w:sz w:val="28"/>
          <w:szCs w:val="28"/>
        </w:rPr>
      </w:pPr>
    </w:p>
    <w:p w:rsidR="0075609A" w:rsidRPr="008A5EB5" w:rsidRDefault="0075609A" w:rsidP="00D068CB">
      <w:pPr>
        <w:rPr>
          <w:rFonts w:ascii="Times New Roman" w:hAnsi="Times New Roman" w:cs="Times New Roman"/>
          <w:sz w:val="28"/>
          <w:szCs w:val="28"/>
        </w:rPr>
      </w:pPr>
    </w:p>
    <w:p w:rsidR="0075609A" w:rsidRPr="008A5EB5" w:rsidRDefault="0075609A" w:rsidP="00D068CB">
      <w:pPr>
        <w:rPr>
          <w:rFonts w:ascii="Times New Roman" w:hAnsi="Times New Roman" w:cs="Times New Roman"/>
          <w:sz w:val="28"/>
          <w:szCs w:val="28"/>
        </w:rPr>
      </w:pPr>
    </w:p>
    <w:p w:rsidR="00896543" w:rsidRPr="008A5EB5" w:rsidRDefault="0075609A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896543" w:rsidRPr="008A5EB5" w:rsidRDefault="00896543" w:rsidP="00D068CB">
      <w:pPr>
        <w:rPr>
          <w:rFonts w:ascii="Times New Roman" w:hAnsi="Times New Roman" w:cs="Times New Roman"/>
          <w:sz w:val="28"/>
          <w:szCs w:val="28"/>
        </w:rPr>
      </w:pPr>
    </w:p>
    <w:p w:rsidR="0075609A" w:rsidRPr="008A5EB5" w:rsidRDefault="00896543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75609A" w:rsidRPr="008A5EB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5609A" w:rsidRPr="008A5EB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75609A" w:rsidRPr="008A5EB5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75609A" w:rsidRPr="008A5EB5">
        <w:rPr>
          <w:rFonts w:ascii="Times New Roman" w:hAnsi="Times New Roman" w:cs="Times New Roman"/>
          <w:sz w:val="28"/>
          <w:szCs w:val="28"/>
        </w:rPr>
        <w:t>осква</w:t>
      </w:r>
      <w:proofErr w:type="spellEnd"/>
    </w:p>
    <w:p w:rsidR="00CF6A3F" w:rsidRPr="008A5EB5" w:rsidRDefault="0075609A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F6A3F" w:rsidRPr="008A5EB5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896543" w:rsidRPr="008A5EB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F6A3F" w:rsidRPr="008A5EB5">
        <w:rPr>
          <w:rFonts w:ascii="Times New Roman" w:hAnsi="Times New Roman" w:cs="Times New Roman"/>
          <w:sz w:val="28"/>
          <w:szCs w:val="28"/>
        </w:rPr>
        <w:t xml:space="preserve"> 2013</w:t>
      </w:r>
    </w:p>
    <w:p w:rsidR="00CF6A3F" w:rsidRPr="008A5EB5" w:rsidRDefault="00CF6A3F" w:rsidP="00D068CB">
      <w:pPr>
        <w:rPr>
          <w:rFonts w:ascii="Times New Roman" w:hAnsi="Times New Roman" w:cs="Times New Roman"/>
          <w:sz w:val="28"/>
          <w:szCs w:val="28"/>
        </w:rPr>
      </w:pPr>
    </w:p>
    <w:p w:rsidR="00923BAE" w:rsidRPr="008A5EB5" w:rsidRDefault="00923BAE" w:rsidP="00923BAE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lastRenderedPageBreak/>
        <w:t>Цель. Повышать интерес детей к музыкальной деятельности. Вызвать положительные эмоции и доставить удовольствие, возможность почувствовать себя участником общего события.</w:t>
      </w:r>
    </w:p>
    <w:p w:rsidR="00923BAE" w:rsidRPr="008A5EB5" w:rsidRDefault="00923BAE" w:rsidP="00923BAE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Задачи. Приобщать детей к театрализованной деятельности. Формировать навыки выразительных движений, совершенствовать умение выразительно петь, читать стихи, слушать друг друга. Познакомить детей с зимними песнями, играми, танцами.</w:t>
      </w:r>
    </w:p>
    <w:p w:rsidR="007928B9" w:rsidRPr="008A5EB5" w:rsidRDefault="007928B9" w:rsidP="007928B9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Оборудование к празднику: </w:t>
      </w:r>
    </w:p>
    <w:p w:rsidR="007928B9" w:rsidRPr="008A5EB5" w:rsidRDefault="007928B9" w:rsidP="007928B9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Техническое оснащение: музыкальный центр, блестящий  шар  в центре зала. Музыкальный материал: аудиозаписи музыки для танцев, ноты песен используемых на утреннике, детские музыкальные инструменты.</w:t>
      </w:r>
      <w:r w:rsidR="003F675D">
        <w:rPr>
          <w:rFonts w:ascii="Times New Roman" w:hAnsi="Times New Roman" w:cs="Times New Roman"/>
          <w:sz w:val="28"/>
          <w:szCs w:val="28"/>
        </w:rPr>
        <w:t xml:space="preserve"> </w:t>
      </w:r>
      <w:r w:rsidRPr="008A5EB5">
        <w:rPr>
          <w:rFonts w:ascii="Times New Roman" w:hAnsi="Times New Roman" w:cs="Times New Roman"/>
          <w:sz w:val="28"/>
          <w:szCs w:val="28"/>
        </w:rPr>
        <w:t xml:space="preserve">Декорации: домик для сказки, 3 искусственные ёлочки, стол. </w:t>
      </w:r>
      <w:proofErr w:type="gramStart"/>
      <w:r w:rsidRPr="008A5EB5">
        <w:rPr>
          <w:rFonts w:ascii="Times New Roman" w:hAnsi="Times New Roman" w:cs="Times New Roman"/>
          <w:sz w:val="28"/>
          <w:szCs w:val="28"/>
        </w:rPr>
        <w:t>Скатерть, мешок, лейка, книга, альбом, фломастеры, «волшебный клубок», 7 костюмов козлят, для козы:  корзинка, фартук, шляпка.</w:t>
      </w:r>
      <w:proofErr w:type="gramEnd"/>
    </w:p>
    <w:p w:rsidR="00C617B0" w:rsidRPr="008A5EB5" w:rsidRDefault="00C617B0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Действующие лица: </w:t>
      </w:r>
      <w:proofErr w:type="gramStart"/>
      <w:r w:rsidRPr="008A5EB5">
        <w:rPr>
          <w:rFonts w:ascii="Times New Roman" w:hAnsi="Times New Roman" w:cs="Times New Roman"/>
          <w:sz w:val="28"/>
          <w:szCs w:val="28"/>
        </w:rPr>
        <w:t>Снегурочка, Дед Мороз, волк – взрослые; гном, заяц, лиса, медведь, коза, семеро козлят, снежинки – дети.</w:t>
      </w:r>
      <w:proofErr w:type="gramEnd"/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Под весёлую музыку дети заходят в музыкальный зал и встают вокруг ёлки.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Ребёнок – Что-за гостья к нам пришла, запах хвои принесла?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Ребёнок – А на ней огни, гирлянды! До чего ж она нарядна!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Ребёнок -  Вместе с нею к нам идёт зимний праздник Новый год!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(звучит музыка, в зал заходит Снегурочка).</w:t>
      </w:r>
    </w:p>
    <w:p w:rsidR="007928B9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Снегурочка – Здравствуйте, мои друзья! </w:t>
      </w:r>
    </w:p>
    <w:p w:rsidR="00D068CB" w:rsidRPr="008A5EB5" w:rsidRDefault="007928B9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068CB" w:rsidRPr="008A5EB5">
        <w:rPr>
          <w:rFonts w:ascii="Times New Roman" w:hAnsi="Times New Roman" w:cs="Times New Roman"/>
          <w:sz w:val="28"/>
          <w:szCs w:val="28"/>
        </w:rPr>
        <w:t>Я Снегурочкой зовусь, мне стужа не страшна.</w:t>
      </w:r>
    </w:p>
    <w:p w:rsidR="00D068CB" w:rsidRPr="008A5EB5" w:rsidRDefault="007928B9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068CB" w:rsidRPr="008A5EB5">
        <w:rPr>
          <w:rFonts w:ascii="Times New Roman" w:hAnsi="Times New Roman" w:cs="Times New Roman"/>
          <w:sz w:val="28"/>
          <w:szCs w:val="28"/>
        </w:rPr>
        <w:t>Я зимней вьюги не боюсь, я даже с ней дружна.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          Мороз, мой дедушка родной, снежинки мне родня,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          Далеко в тиши лесной живу всё время я.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          Что же ёлочка не светит? Мы её попросим, дети.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928B9" w:rsidRPr="008A5EB5">
        <w:rPr>
          <w:rFonts w:ascii="Times New Roman" w:hAnsi="Times New Roman" w:cs="Times New Roman"/>
          <w:sz w:val="28"/>
          <w:szCs w:val="28"/>
        </w:rPr>
        <w:t xml:space="preserve"> </w:t>
      </w:r>
      <w:r w:rsidRPr="008A5EB5">
        <w:rPr>
          <w:rFonts w:ascii="Times New Roman" w:hAnsi="Times New Roman" w:cs="Times New Roman"/>
          <w:sz w:val="28"/>
          <w:szCs w:val="28"/>
        </w:rPr>
        <w:t xml:space="preserve"> Скажем дружно: 1,2,3 – «Наша ёлочка  гори!» (на ёлке загораются огоньки).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lastRenderedPageBreak/>
        <w:t>Ребёнок – Ёлка, ты ещё красивей, ёлка, ты ещё чудесней!</w:t>
      </w:r>
    </w:p>
    <w:p w:rsidR="00D068CB" w:rsidRPr="008A5EB5" w:rsidRDefault="007928B9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068CB" w:rsidRPr="008A5EB5">
        <w:rPr>
          <w:rFonts w:ascii="Times New Roman" w:hAnsi="Times New Roman" w:cs="Times New Roman"/>
          <w:sz w:val="28"/>
          <w:szCs w:val="28"/>
        </w:rPr>
        <w:t>В этот долгожданный  праздник, ёлочку согреем песней!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Песня «Музыкальная  ёлочка»- слова  И. Ильиной, музыка  И. </w:t>
      </w:r>
      <w:proofErr w:type="spellStart"/>
      <w:r w:rsidRPr="008A5EB5">
        <w:rPr>
          <w:rFonts w:ascii="Times New Roman" w:hAnsi="Times New Roman" w:cs="Times New Roman"/>
          <w:sz w:val="28"/>
          <w:szCs w:val="28"/>
        </w:rPr>
        <w:t>Кошминой</w:t>
      </w:r>
      <w:proofErr w:type="spellEnd"/>
      <w:r w:rsidRPr="008A5EB5">
        <w:rPr>
          <w:rFonts w:ascii="Times New Roman" w:hAnsi="Times New Roman" w:cs="Times New Roman"/>
          <w:sz w:val="28"/>
          <w:szCs w:val="28"/>
        </w:rPr>
        <w:t>, (журнал «Музыкальный руководитель»).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(дети садятся на места, к ёлке выходят снежинки).</w:t>
      </w:r>
    </w:p>
    <w:p w:rsidR="007928B9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Снежинка – На полянку, на лужок тихо падает снежок. </w:t>
      </w:r>
    </w:p>
    <w:p w:rsidR="00D068CB" w:rsidRPr="008A5EB5" w:rsidRDefault="007928B9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068CB" w:rsidRPr="008A5EB5">
        <w:rPr>
          <w:rFonts w:ascii="Times New Roman" w:hAnsi="Times New Roman" w:cs="Times New Roman"/>
          <w:sz w:val="28"/>
          <w:szCs w:val="28"/>
        </w:rPr>
        <w:t>Улеглись снежинки – белые пушинки.</w:t>
      </w:r>
    </w:p>
    <w:p w:rsidR="00D068CB" w:rsidRPr="008A5EB5" w:rsidRDefault="007928B9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068CB" w:rsidRPr="008A5EB5">
        <w:rPr>
          <w:rFonts w:ascii="Times New Roman" w:hAnsi="Times New Roman" w:cs="Times New Roman"/>
          <w:sz w:val="28"/>
          <w:szCs w:val="28"/>
        </w:rPr>
        <w:t xml:space="preserve">Но подул вдруг ветерок, закружился наш снежок. 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        Кружатся снежинки – белые пушинки.                                                                                                                             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«Танец  снежинок»</w:t>
      </w:r>
      <w:proofErr w:type="gramStart"/>
      <w:r w:rsidRPr="008A5EB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A5EB5">
        <w:rPr>
          <w:rFonts w:ascii="Times New Roman" w:hAnsi="Times New Roman" w:cs="Times New Roman"/>
          <w:sz w:val="28"/>
          <w:szCs w:val="28"/>
        </w:rPr>
        <w:t xml:space="preserve"> (исполняют девочки под  музыку П. И. Чайковского «Танец  снежинок» из балета «Щелкунчик»).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Снегурочка </w:t>
      </w:r>
      <w:proofErr w:type="gramStart"/>
      <w:r w:rsidRPr="008A5EB5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8A5EB5">
        <w:rPr>
          <w:rFonts w:ascii="Times New Roman" w:hAnsi="Times New Roman" w:cs="Times New Roman"/>
          <w:sz w:val="28"/>
          <w:szCs w:val="28"/>
        </w:rPr>
        <w:t xml:space="preserve">ебята, а  сейчас мы с вами отправимся в лес и посмотрим, как готовятся к Новому году  лесные жители сказочного леса. 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Инсценировка «Три ёлочки» (поставить 3 ёлочки в разных местах; выходят Заяц, Лиса, Медведь и садятся за ёлочками; выходит Гном).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Гном – Где же взять мне ёлочку – хвойную иголочку?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Без неё ведь Новый год к нам в наш домик не придёт.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Снегурочка – Взял Гном в руки топорик и пошёл в лес. Выбрал себе одну ёлочку и только хотел её срубить, как из-за ёлки выскочил Зайчик.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Заяц – Эту ёлку не руби, а для нас прибереги.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928B9" w:rsidRPr="008A5EB5">
        <w:rPr>
          <w:rFonts w:ascii="Times New Roman" w:hAnsi="Times New Roman" w:cs="Times New Roman"/>
          <w:sz w:val="28"/>
          <w:szCs w:val="28"/>
        </w:rPr>
        <w:t xml:space="preserve"> </w:t>
      </w:r>
      <w:r w:rsidRPr="008A5EB5">
        <w:rPr>
          <w:rFonts w:ascii="Times New Roman" w:hAnsi="Times New Roman" w:cs="Times New Roman"/>
          <w:sz w:val="28"/>
          <w:szCs w:val="28"/>
        </w:rPr>
        <w:t>Эту ёлку я люблю, я давно под ней  живу.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Гном – Хорошо, Заинька, не трону я твою ёлочку.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Снегурочка – Обрадовался  Зайчик и убежал. Пошёл Гном дальше и увидел ещё одну ёлочку.</w:t>
      </w:r>
      <w:r w:rsidR="007928B9" w:rsidRPr="008A5EB5">
        <w:rPr>
          <w:rFonts w:ascii="Times New Roman" w:hAnsi="Times New Roman" w:cs="Times New Roman"/>
          <w:sz w:val="28"/>
          <w:szCs w:val="28"/>
        </w:rPr>
        <w:t xml:space="preserve"> </w:t>
      </w:r>
      <w:r w:rsidRPr="008A5EB5">
        <w:rPr>
          <w:rFonts w:ascii="Times New Roman" w:hAnsi="Times New Roman" w:cs="Times New Roman"/>
          <w:sz w:val="28"/>
          <w:szCs w:val="28"/>
        </w:rPr>
        <w:t>И только хотел её срубить, как из-за ёлочки выбежала Лисичка.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Лиса – Эту ёлку не руби. Эта ёлка некрасива.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А вон та, сам посмотри, так пушиста, просто диво!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Гном – Хорошо, Лисичка, не трону я твою ёлочку.</w:t>
      </w:r>
    </w:p>
    <w:p w:rsidR="00D068CB" w:rsidRPr="008A5EB5" w:rsidRDefault="007928B9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lastRenderedPageBreak/>
        <w:t xml:space="preserve">Снегурочка – Обрадовалась </w:t>
      </w:r>
      <w:r w:rsidR="00D068CB" w:rsidRPr="008A5EB5">
        <w:rPr>
          <w:rFonts w:ascii="Times New Roman" w:hAnsi="Times New Roman" w:cs="Times New Roman"/>
          <w:sz w:val="28"/>
          <w:szCs w:val="28"/>
        </w:rPr>
        <w:t>Лисичка и убежала. Подошёл Гном к третьей ёлочке и только хотел с</w:t>
      </w:r>
      <w:r w:rsidRPr="008A5EB5">
        <w:rPr>
          <w:rFonts w:ascii="Times New Roman" w:hAnsi="Times New Roman" w:cs="Times New Roman"/>
          <w:sz w:val="28"/>
          <w:szCs w:val="28"/>
        </w:rPr>
        <w:t xml:space="preserve">рубить, как из-за ёлки вышел </w:t>
      </w:r>
      <w:r w:rsidR="00D068CB" w:rsidRPr="008A5EB5">
        <w:rPr>
          <w:rFonts w:ascii="Times New Roman" w:hAnsi="Times New Roman" w:cs="Times New Roman"/>
          <w:sz w:val="28"/>
          <w:szCs w:val="28"/>
        </w:rPr>
        <w:t>Медведь.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Медведь – Ёлочку рубить нельзя, за ней берлога у меня.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Гном – Хорошо Медведь, не трону я твою  ёлочку.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Снегурочка – Пошёл Гном печальный дальше и повстречал в лесу Снегурочку.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Снегурочка – Здравствуй, Гномик, не грусти, к нам на праздник приходи.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          Наша ёлка всех пышней и красивей и милей!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Снегурочка – Теперь, все встанем в хоровод, встретим песней Новый год!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Песня «Зимние подарки» - музыка и слова  </w:t>
      </w:r>
      <w:proofErr w:type="spellStart"/>
      <w:r w:rsidRPr="008A5EB5">
        <w:rPr>
          <w:rFonts w:ascii="Times New Roman" w:hAnsi="Times New Roman" w:cs="Times New Roman"/>
          <w:sz w:val="28"/>
          <w:szCs w:val="28"/>
        </w:rPr>
        <w:t>С.Насауленко</w:t>
      </w:r>
      <w:proofErr w:type="spellEnd"/>
      <w:r w:rsidRPr="008A5EB5">
        <w:rPr>
          <w:rFonts w:ascii="Times New Roman" w:hAnsi="Times New Roman" w:cs="Times New Roman"/>
          <w:sz w:val="28"/>
          <w:szCs w:val="28"/>
        </w:rPr>
        <w:t>, (журнал «Колокольчик»).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(дети садятся на места).</w:t>
      </w:r>
    </w:p>
    <w:p w:rsidR="007928B9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Снегурочка – Ну, а теперь давайте посмотрим, как в это время в другой сказке, сказочные герои тоже готовились к празднику.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Сказка  «Волк и семеро козлят» по мотивам одноимённой русской народной  сказки на новый  лад.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(Рядом с ёлкой устанавливается домик, перед ёлкой стоит стол накрытый скатертью, из  домика выбегают  козлята  под весёлую музыку, рассаживаются перед ёлкой ,1 козлёно</w:t>
      </w:r>
      <w:proofErr w:type="gramStart"/>
      <w:r w:rsidRPr="008A5EB5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8A5EB5">
        <w:rPr>
          <w:rFonts w:ascii="Times New Roman" w:hAnsi="Times New Roman" w:cs="Times New Roman"/>
          <w:sz w:val="28"/>
          <w:szCs w:val="28"/>
        </w:rPr>
        <w:t xml:space="preserve"> читает, 2-рисует,3- поливает цветы из лейки и т.д., к козлятам подходит Коза, в руках у неё корзинка.)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Коза – </w:t>
      </w:r>
      <w:proofErr w:type="spellStart"/>
      <w:r w:rsidRPr="008A5EB5">
        <w:rPr>
          <w:rFonts w:ascii="Times New Roman" w:hAnsi="Times New Roman" w:cs="Times New Roman"/>
          <w:sz w:val="28"/>
          <w:szCs w:val="28"/>
        </w:rPr>
        <w:t>Козлятушки</w:t>
      </w:r>
      <w:proofErr w:type="spellEnd"/>
      <w:r w:rsidRPr="008A5EB5">
        <w:rPr>
          <w:rFonts w:ascii="Times New Roman" w:hAnsi="Times New Roman" w:cs="Times New Roman"/>
          <w:sz w:val="28"/>
          <w:szCs w:val="28"/>
        </w:rPr>
        <w:t xml:space="preserve"> -  ребятушки,  сегодня у нас праздник и я пойду за подарками.</w:t>
      </w:r>
      <w:r w:rsidR="00DB7778" w:rsidRPr="008A5EB5">
        <w:rPr>
          <w:rFonts w:ascii="Times New Roman" w:hAnsi="Times New Roman" w:cs="Times New Roman"/>
          <w:sz w:val="28"/>
          <w:szCs w:val="28"/>
        </w:rPr>
        <w:t xml:space="preserve"> </w:t>
      </w:r>
      <w:r w:rsidRPr="008A5EB5">
        <w:rPr>
          <w:rFonts w:ascii="Times New Roman" w:hAnsi="Times New Roman" w:cs="Times New Roman"/>
          <w:sz w:val="28"/>
          <w:szCs w:val="28"/>
        </w:rPr>
        <w:t>Будьте умниками, не шалите и дверь никому не отпирайте. Я скоро вернусь.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(Коза уходит за ёлку, звучит весёлая музыка, козлята балуются: один разбрасывает фантики, двое толкают в мешок кота, другие не могут поделить книгу</w:t>
      </w:r>
      <w:proofErr w:type="gramStart"/>
      <w:r w:rsidRPr="008A5EB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A5EB5">
        <w:rPr>
          <w:rFonts w:ascii="Times New Roman" w:hAnsi="Times New Roman" w:cs="Times New Roman"/>
          <w:sz w:val="28"/>
          <w:szCs w:val="28"/>
        </w:rPr>
        <w:t xml:space="preserve"> остальные скачут, взявшись за руки, как только  музыка заканчивается  -  козлята встают.)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1 козлёнок – Не хочу я умываться, одеваться, убираться.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2 козлёнок – Надоело </w:t>
      </w:r>
      <w:proofErr w:type="gramStart"/>
      <w:r w:rsidRPr="008A5EB5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Pr="008A5EB5">
        <w:rPr>
          <w:rFonts w:ascii="Times New Roman" w:hAnsi="Times New Roman" w:cs="Times New Roman"/>
          <w:sz w:val="28"/>
          <w:szCs w:val="28"/>
        </w:rPr>
        <w:t xml:space="preserve">  и пить и спасибо говорить.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3 козлёнок – Не хочу в своей тетрадке буквы ровные писать.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lastRenderedPageBreak/>
        <w:t>4 козлёнок – И за ручку с мамой важно час по улице гулять.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5 козлёнок – Не хочу свои игрушки в ящик с пола убирать.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6 козлёнок – Лучше будем мы друг с другом баловаться и скакать!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A5EB5">
        <w:rPr>
          <w:rFonts w:ascii="Times New Roman" w:hAnsi="Times New Roman" w:cs="Times New Roman"/>
          <w:sz w:val="28"/>
          <w:szCs w:val="28"/>
        </w:rPr>
        <w:t>Козлята танцуют под весёлую музыку,  в конце тан</w:t>
      </w:r>
      <w:r w:rsidR="00CD6C4C" w:rsidRPr="008A5EB5">
        <w:rPr>
          <w:rFonts w:ascii="Times New Roman" w:hAnsi="Times New Roman" w:cs="Times New Roman"/>
          <w:sz w:val="28"/>
          <w:szCs w:val="28"/>
        </w:rPr>
        <w:t>ца  за домиком появляется волк, с</w:t>
      </w:r>
      <w:r w:rsidRPr="008A5EB5">
        <w:rPr>
          <w:rFonts w:ascii="Times New Roman" w:hAnsi="Times New Roman" w:cs="Times New Roman"/>
          <w:sz w:val="28"/>
          <w:szCs w:val="28"/>
        </w:rPr>
        <w:t>тучится  в дверь).</w:t>
      </w:r>
      <w:proofErr w:type="gramEnd"/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Волк – </w:t>
      </w:r>
      <w:proofErr w:type="spellStart"/>
      <w:r w:rsidRPr="008A5EB5">
        <w:rPr>
          <w:rFonts w:ascii="Times New Roman" w:hAnsi="Times New Roman" w:cs="Times New Roman"/>
          <w:sz w:val="28"/>
          <w:szCs w:val="28"/>
        </w:rPr>
        <w:t>Козлятушки</w:t>
      </w:r>
      <w:proofErr w:type="spellEnd"/>
      <w:r w:rsidRPr="008A5EB5">
        <w:rPr>
          <w:rFonts w:ascii="Times New Roman" w:hAnsi="Times New Roman" w:cs="Times New Roman"/>
          <w:sz w:val="28"/>
          <w:szCs w:val="28"/>
        </w:rPr>
        <w:t xml:space="preserve"> -  ребятушки</w:t>
      </w:r>
      <w:proofErr w:type="gramStart"/>
      <w:r w:rsidRPr="008A5EB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A5EB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A5EB5">
        <w:rPr>
          <w:rFonts w:ascii="Times New Roman" w:hAnsi="Times New Roman" w:cs="Times New Roman"/>
          <w:sz w:val="28"/>
          <w:szCs w:val="28"/>
        </w:rPr>
        <w:t>отопритеся</w:t>
      </w:r>
      <w:proofErr w:type="spellEnd"/>
      <w:r w:rsidRPr="008A5E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5EB5">
        <w:rPr>
          <w:rFonts w:ascii="Times New Roman" w:hAnsi="Times New Roman" w:cs="Times New Roman"/>
          <w:sz w:val="28"/>
          <w:szCs w:val="28"/>
        </w:rPr>
        <w:t>отворитеся</w:t>
      </w:r>
      <w:proofErr w:type="spellEnd"/>
      <w:r w:rsidRPr="008A5EB5">
        <w:rPr>
          <w:rFonts w:ascii="Times New Roman" w:hAnsi="Times New Roman" w:cs="Times New Roman"/>
          <w:sz w:val="28"/>
          <w:szCs w:val="28"/>
        </w:rPr>
        <w:t>.</w:t>
      </w:r>
    </w:p>
    <w:p w:rsidR="00D068CB" w:rsidRPr="008A5EB5" w:rsidRDefault="00DB7778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068CB" w:rsidRPr="008A5EB5">
        <w:rPr>
          <w:rFonts w:ascii="Times New Roman" w:hAnsi="Times New Roman" w:cs="Times New Roman"/>
          <w:sz w:val="28"/>
          <w:szCs w:val="28"/>
        </w:rPr>
        <w:t>Ваша мама пришла, всем гостинцев принесла.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(7 козлёнок  открывает дверь, волк заходит и удивляется, берётся за голову, затем подходит к каждому козлёнку).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Волк – Кто поцарапал в ванной дверь?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1 козлёнок – Дверь поцарапал страшный зверь!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Волк – Кто вылил на пол весь компот?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2 козлёнок – Компот? Наверно  Васька кот!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Волк – А кто порвал все книжки?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3 козлёнок – Порвали мышки – шалунишки!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Волк – Кто посадил  кота в мешок?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4  козлёнок – Кота в мешок? 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5 козлёнок – Наш пёс  Дружок!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Волк – А кто из вас залез в буфет, конфеты там нашёл?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И все бумажки от конфет кто побросал под стол?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Козлята – Ни кто! Ни кто! Ни кто!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Волк – Никто? Ужасный озорник! И съем его я в сей же миг! (хватает самого маленького козлёнка, в дом заходит Коза).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Коза – Постой, сосед, я не пойму, схватил козлят ты почему?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Сегодня праздник новогодний – все звери в мире жить должны!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Волк – Совсем, Коза я позабыл, зачем сюда я приходил.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lastRenderedPageBreak/>
        <w:t xml:space="preserve">             Ведь я поздравить всех хочу, а малышей я отпущу!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(козлята подбегают к маме).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Козлята – Мама, мама не грусти, мы исправимся, прости!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Коза – У ребят сегодня ёлка там веселья будет столько!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B7778" w:rsidRPr="008A5EB5">
        <w:rPr>
          <w:rFonts w:ascii="Times New Roman" w:hAnsi="Times New Roman" w:cs="Times New Roman"/>
          <w:sz w:val="28"/>
          <w:szCs w:val="28"/>
        </w:rPr>
        <w:t xml:space="preserve"> </w:t>
      </w:r>
      <w:r w:rsidRPr="008A5EB5">
        <w:rPr>
          <w:rFonts w:ascii="Times New Roman" w:hAnsi="Times New Roman" w:cs="Times New Roman"/>
          <w:sz w:val="28"/>
          <w:szCs w:val="28"/>
        </w:rPr>
        <w:t>Игры, песни, шутки, пляс, приглашают в гости нас!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Уберём всё за собой, к детворе бежим гурьбой!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(козлята собирают все атрибуты, под музыку выходят на поклон и садятся на места, воспитатели убирают домик и стол).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Снегурочка – Ну, а теперь пришло время позвать Дедушку Мороза!3,4, «Дед Мороз!» - 3 раза.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Дед Мороз – Слышу, слышу вас, детишки и девчонки и мальчишки.</w:t>
      </w:r>
    </w:p>
    <w:p w:rsidR="00D068CB" w:rsidRPr="008A5EB5" w:rsidRDefault="00DB7778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068CB" w:rsidRPr="008A5EB5">
        <w:rPr>
          <w:rFonts w:ascii="Times New Roman" w:hAnsi="Times New Roman" w:cs="Times New Roman"/>
          <w:sz w:val="28"/>
          <w:szCs w:val="28"/>
        </w:rPr>
        <w:t xml:space="preserve">К вам спешу, мои друзья, </w:t>
      </w:r>
      <w:proofErr w:type="gramStart"/>
      <w:r w:rsidR="00D068CB" w:rsidRPr="008A5EB5">
        <w:rPr>
          <w:rFonts w:ascii="Times New Roman" w:hAnsi="Times New Roman" w:cs="Times New Roman"/>
          <w:sz w:val="28"/>
          <w:szCs w:val="28"/>
        </w:rPr>
        <w:t>заплутал</w:t>
      </w:r>
      <w:proofErr w:type="gramEnd"/>
      <w:r w:rsidR="00D068CB" w:rsidRPr="008A5EB5">
        <w:rPr>
          <w:rFonts w:ascii="Times New Roman" w:hAnsi="Times New Roman" w:cs="Times New Roman"/>
          <w:sz w:val="28"/>
          <w:szCs w:val="28"/>
        </w:rPr>
        <w:t xml:space="preserve"> немного я.</w:t>
      </w:r>
    </w:p>
    <w:p w:rsidR="00D068CB" w:rsidRPr="008A5EB5" w:rsidRDefault="00DB7778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068CB" w:rsidRPr="008A5EB5">
        <w:rPr>
          <w:rFonts w:ascii="Times New Roman" w:hAnsi="Times New Roman" w:cs="Times New Roman"/>
          <w:sz w:val="28"/>
          <w:szCs w:val="28"/>
        </w:rPr>
        <w:t>Снегу много намело, все дороги замело!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         Думал, что и не дойду, к вам тропинку не найду.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         Здравствуйте, гости! Здравствуйте, дети! Здравствуй, внучка моя!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        С Новым годом поздравляю, счастья, радости желаю!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         Новый год спешит, не ждёт: все вставайте в хоровод!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Песня «Ах, какой хороший Дед Мороз» - слова  М. Якубова, </w:t>
      </w:r>
      <w:r w:rsidR="00CD6C4C" w:rsidRPr="008A5EB5">
        <w:rPr>
          <w:rFonts w:ascii="Times New Roman" w:hAnsi="Times New Roman" w:cs="Times New Roman"/>
          <w:sz w:val="28"/>
          <w:szCs w:val="28"/>
        </w:rPr>
        <w:t xml:space="preserve">музыка Н. </w:t>
      </w:r>
      <w:proofErr w:type="spellStart"/>
      <w:r w:rsidR="00CD6C4C" w:rsidRPr="008A5EB5">
        <w:rPr>
          <w:rFonts w:ascii="Times New Roman" w:hAnsi="Times New Roman" w:cs="Times New Roman"/>
          <w:sz w:val="28"/>
          <w:szCs w:val="28"/>
        </w:rPr>
        <w:t>Джеро</w:t>
      </w:r>
      <w:proofErr w:type="spellEnd"/>
      <w:r w:rsidR="00CD6C4C" w:rsidRPr="008A5EB5">
        <w:rPr>
          <w:rFonts w:ascii="Times New Roman" w:hAnsi="Times New Roman" w:cs="Times New Roman"/>
          <w:sz w:val="28"/>
          <w:szCs w:val="28"/>
        </w:rPr>
        <w:t>, (журнал  «Музы</w:t>
      </w:r>
      <w:r w:rsidRPr="008A5EB5">
        <w:rPr>
          <w:rFonts w:ascii="Times New Roman" w:hAnsi="Times New Roman" w:cs="Times New Roman"/>
          <w:sz w:val="28"/>
          <w:szCs w:val="28"/>
        </w:rPr>
        <w:t>кальный  руководитель», 2010 -№7).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Дед Мороз проводит игры с детьми: «Заморожу», «Не выпустим», «Догони рукавичку».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Дед Мороз – А теперь, озорники, почитать пора стихи!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(дети садятся на места и  по одному выходят к ёлке,  и читают стихи).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Снегурочка – Дедушка Мороз! Здесь ребята не простые, музыканты удалые!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                        Заиграют и тот,  час пустишься ты с ними в пляс!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(выходят дети с ложками, трещотками, бубном).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lastRenderedPageBreak/>
        <w:t>Детский шумовой  оркестр  исполняет  русскую народную песню «Калинка».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Дед Мороз – А я теперь я  с вами сыграю в мою любимую игру</w:t>
      </w:r>
      <w:proofErr w:type="gramStart"/>
      <w:r w:rsidRPr="008A5EB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Игра «Кто быстрее возьмёт музыкальный инструмент» (дети с музыкальными инструментами  становятся в круг, а инструменты кладут перед собой, под музыку дети бегут по кругу вместе с Дедом Морозом, с остановкой музыки берут  любой музыкальный инструмент, кто не успел, тот выходит из игры).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(дети садятся на места).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Дед Мороз – Ну – ка посох мой волшебный, я хочу, чтобы сей час, все вокруг пустились в пляс!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 xml:space="preserve">Танец «Бубенцы» (дети исполняют под фонограмму песни «Бубенцы», музыка В. </w:t>
      </w:r>
      <w:proofErr w:type="spellStart"/>
      <w:r w:rsidRPr="008A5EB5">
        <w:rPr>
          <w:rFonts w:ascii="Times New Roman" w:hAnsi="Times New Roman" w:cs="Times New Roman"/>
          <w:sz w:val="28"/>
          <w:szCs w:val="28"/>
        </w:rPr>
        <w:t>Бакалейникова</w:t>
      </w:r>
      <w:proofErr w:type="spellEnd"/>
      <w:r w:rsidRPr="008A5EB5">
        <w:rPr>
          <w:rFonts w:ascii="Times New Roman" w:hAnsi="Times New Roman" w:cs="Times New Roman"/>
          <w:sz w:val="28"/>
          <w:szCs w:val="28"/>
        </w:rPr>
        <w:t xml:space="preserve">, слова А. </w:t>
      </w:r>
      <w:proofErr w:type="spellStart"/>
      <w:r w:rsidRPr="008A5EB5">
        <w:rPr>
          <w:rFonts w:ascii="Times New Roman" w:hAnsi="Times New Roman" w:cs="Times New Roman"/>
          <w:sz w:val="28"/>
          <w:szCs w:val="28"/>
        </w:rPr>
        <w:t>Кусикова</w:t>
      </w:r>
      <w:proofErr w:type="spellEnd"/>
      <w:r w:rsidRPr="008A5EB5">
        <w:rPr>
          <w:rFonts w:ascii="Times New Roman" w:hAnsi="Times New Roman" w:cs="Times New Roman"/>
          <w:sz w:val="28"/>
          <w:szCs w:val="28"/>
        </w:rPr>
        <w:t xml:space="preserve"> в исполнении А. Кортнева).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Снегурочка – Дедушка Мороз пора ребятам подарки дарить.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Дед Мороз – Ах, да! Про подарки-то я чуть не забыл! У меня есть волшебный клубок. Я его закину, где клубок остановится, там и секрет откроется!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Дед Мороз бросает клубок к ёлке</w:t>
      </w:r>
      <w:proofErr w:type="gramStart"/>
      <w:r w:rsidRPr="008A5EB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A5EB5">
        <w:rPr>
          <w:rFonts w:ascii="Times New Roman" w:hAnsi="Times New Roman" w:cs="Times New Roman"/>
          <w:sz w:val="28"/>
          <w:szCs w:val="28"/>
        </w:rPr>
        <w:t xml:space="preserve"> подталкивает посохом его за ёлку и от туда достаёт мешок с подарками, затем  со Снегурочкой раздают подарки детям.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Дед  Мороз – С Новым  годом! С Новым годом! От души поздравить рад я всех взрослых и ребят!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Снегурочка – Улыбайтесь и шутите и обиды все простите. И тогда вам Новый год только радость принесёт!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Дед Мороз и Снегурочка – А теперь мы на прощанье говорим вам</w:t>
      </w:r>
      <w:proofErr w:type="gramStart"/>
      <w:r w:rsidRPr="008A5EB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A5EB5">
        <w:rPr>
          <w:rFonts w:ascii="Times New Roman" w:hAnsi="Times New Roman" w:cs="Times New Roman"/>
          <w:sz w:val="28"/>
          <w:szCs w:val="28"/>
        </w:rPr>
        <w:t xml:space="preserve"> «До свиданья!»</w:t>
      </w:r>
    </w:p>
    <w:p w:rsidR="00D068CB" w:rsidRPr="008A5EB5" w:rsidRDefault="00D068CB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(Дед Мороз и Снегурочка уходят, дети их провожают и выходят из зала).</w:t>
      </w:r>
    </w:p>
    <w:p w:rsidR="00580B78" w:rsidRPr="008A5EB5" w:rsidRDefault="00580B78" w:rsidP="00D068CB">
      <w:pPr>
        <w:rPr>
          <w:rFonts w:ascii="Times New Roman" w:hAnsi="Times New Roman" w:cs="Times New Roman"/>
          <w:sz w:val="28"/>
          <w:szCs w:val="28"/>
        </w:rPr>
      </w:pPr>
    </w:p>
    <w:p w:rsidR="00C22CAA" w:rsidRDefault="00C22CAA" w:rsidP="00D068CB">
      <w:pPr>
        <w:rPr>
          <w:rFonts w:ascii="Times New Roman" w:hAnsi="Times New Roman" w:cs="Times New Roman"/>
          <w:sz w:val="28"/>
          <w:szCs w:val="28"/>
        </w:rPr>
      </w:pPr>
    </w:p>
    <w:p w:rsidR="00C22CAA" w:rsidRDefault="00C22CAA" w:rsidP="00D068CB">
      <w:pPr>
        <w:rPr>
          <w:rFonts w:ascii="Times New Roman" w:hAnsi="Times New Roman" w:cs="Times New Roman"/>
          <w:sz w:val="28"/>
          <w:szCs w:val="28"/>
        </w:rPr>
      </w:pPr>
    </w:p>
    <w:p w:rsidR="00C22CAA" w:rsidRDefault="00C22CAA" w:rsidP="00D068CB">
      <w:pPr>
        <w:rPr>
          <w:rFonts w:ascii="Times New Roman" w:hAnsi="Times New Roman" w:cs="Times New Roman"/>
          <w:sz w:val="28"/>
          <w:szCs w:val="28"/>
        </w:rPr>
      </w:pPr>
    </w:p>
    <w:p w:rsidR="004C6B04" w:rsidRPr="008A5EB5" w:rsidRDefault="00F812DD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литературы:</w:t>
      </w:r>
    </w:p>
    <w:p w:rsidR="0029756E" w:rsidRDefault="00744F01" w:rsidP="00D06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812DD" w:rsidRPr="008A5EB5">
        <w:rPr>
          <w:rFonts w:ascii="Times New Roman" w:hAnsi="Times New Roman" w:cs="Times New Roman"/>
          <w:sz w:val="28"/>
          <w:szCs w:val="28"/>
        </w:rPr>
        <w:t xml:space="preserve">Журнал «Музыкальный руководитель» - 2005 г. - №7; 2010 г. - №6; 2010 г. - №7. </w:t>
      </w:r>
    </w:p>
    <w:p w:rsidR="0029756E" w:rsidRDefault="00744F01" w:rsidP="00D06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812DD" w:rsidRPr="008A5EB5">
        <w:rPr>
          <w:rFonts w:ascii="Times New Roman" w:hAnsi="Times New Roman" w:cs="Times New Roman"/>
          <w:sz w:val="28"/>
          <w:szCs w:val="28"/>
        </w:rPr>
        <w:t>Журнал «Колокольчик»</w:t>
      </w:r>
      <w:r w:rsidR="0029756E">
        <w:rPr>
          <w:rFonts w:ascii="Times New Roman" w:hAnsi="Times New Roman" w:cs="Times New Roman"/>
          <w:sz w:val="28"/>
          <w:szCs w:val="28"/>
        </w:rPr>
        <w:t xml:space="preserve"> </w:t>
      </w:r>
      <w:r w:rsidR="00F812DD" w:rsidRPr="008A5EB5">
        <w:rPr>
          <w:rFonts w:ascii="Times New Roman" w:hAnsi="Times New Roman" w:cs="Times New Roman"/>
          <w:sz w:val="28"/>
          <w:szCs w:val="28"/>
        </w:rPr>
        <w:t>-</w:t>
      </w:r>
      <w:r w:rsidR="0029756E">
        <w:rPr>
          <w:rFonts w:ascii="Times New Roman" w:hAnsi="Times New Roman" w:cs="Times New Roman"/>
          <w:sz w:val="28"/>
          <w:szCs w:val="28"/>
        </w:rPr>
        <w:t xml:space="preserve"> </w:t>
      </w:r>
      <w:r w:rsidR="00F812DD" w:rsidRPr="008A5EB5">
        <w:rPr>
          <w:rFonts w:ascii="Times New Roman" w:hAnsi="Times New Roman" w:cs="Times New Roman"/>
          <w:sz w:val="28"/>
          <w:szCs w:val="28"/>
        </w:rPr>
        <w:t xml:space="preserve">2000 г. - №19. </w:t>
      </w:r>
    </w:p>
    <w:p w:rsidR="0029756E" w:rsidRDefault="00744F01" w:rsidP="00D06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812DD" w:rsidRPr="008A5EB5">
        <w:rPr>
          <w:rFonts w:ascii="Times New Roman" w:hAnsi="Times New Roman" w:cs="Times New Roman"/>
          <w:sz w:val="28"/>
          <w:szCs w:val="28"/>
        </w:rPr>
        <w:t xml:space="preserve">Сборник Т. </w:t>
      </w:r>
      <w:proofErr w:type="spellStart"/>
      <w:r w:rsidR="00F812DD" w:rsidRPr="008A5EB5">
        <w:rPr>
          <w:rFonts w:ascii="Times New Roman" w:hAnsi="Times New Roman" w:cs="Times New Roman"/>
          <w:sz w:val="28"/>
          <w:szCs w:val="28"/>
        </w:rPr>
        <w:t>Кореневой</w:t>
      </w:r>
      <w:proofErr w:type="spellEnd"/>
      <w:r w:rsidR="00F812DD" w:rsidRPr="008A5EB5">
        <w:rPr>
          <w:rFonts w:ascii="Times New Roman" w:hAnsi="Times New Roman" w:cs="Times New Roman"/>
          <w:sz w:val="28"/>
          <w:szCs w:val="28"/>
        </w:rPr>
        <w:t xml:space="preserve"> «Музыкальные ритмопластические спектакли для детей дошкольного возраста» часть 1. </w:t>
      </w:r>
      <w:proofErr w:type="spellStart"/>
      <w:r w:rsidR="00F812DD" w:rsidRPr="008A5EB5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="00F812DD" w:rsidRPr="008A5EB5">
        <w:rPr>
          <w:rFonts w:ascii="Times New Roman" w:hAnsi="Times New Roman" w:cs="Times New Roman"/>
          <w:sz w:val="28"/>
          <w:szCs w:val="28"/>
        </w:rPr>
        <w:t xml:space="preserve">, 2002г. </w:t>
      </w:r>
    </w:p>
    <w:p w:rsidR="00321FF6" w:rsidRPr="008A5EB5" w:rsidRDefault="00744F01" w:rsidP="00D06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812DD" w:rsidRPr="008A5EB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борник «Праздник каждый день». </w:t>
      </w:r>
      <w:r w:rsidR="00F812DD" w:rsidRPr="008A5EB5">
        <w:rPr>
          <w:rFonts w:ascii="Times New Roman" w:hAnsi="Times New Roman" w:cs="Times New Roman"/>
          <w:sz w:val="28"/>
          <w:szCs w:val="28"/>
        </w:rPr>
        <w:t xml:space="preserve">Композитор. С – Петербург, 2008г. </w:t>
      </w:r>
      <w:r>
        <w:rPr>
          <w:rFonts w:ascii="Times New Roman" w:hAnsi="Times New Roman" w:cs="Times New Roman"/>
          <w:sz w:val="28"/>
          <w:szCs w:val="28"/>
        </w:rPr>
        <w:t>5.</w:t>
      </w:r>
      <w:r w:rsidR="00F812DD" w:rsidRPr="008A5EB5">
        <w:rPr>
          <w:rFonts w:ascii="Times New Roman" w:hAnsi="Times New Roman" w:cs="Times New Roman"/>
          <w:sz w:val="28"/>
          <w:szCs w:val="28"/>
        </w:rPr>
        <w:t>Сборник «Музыка и движение для детей 5 -6 лет»</w:t>
      </w:r>
      <w:r w:rsidR="00321FF6" w:rsidRPr="008A5EB5">
        <w:rPr>
          <w:rFonts w:ascii="Times New Roman" w:hAnsi="Times New Roman" w:cs="Times New Roman"/>
          <w:sz w:val="28"/>
          <w:szCs w:val="28"/>
        </w:rPr>
        <w:t>. Сос</w:t>
      </w:r>
      <w:r>
        <w:rPr>
          <w:rFonts w:ascii="Times New Roman" w:hAnsi="Times New Roman" w:cs="Times New Roman"/>
          <w:sz w:val="28"/>
          <w:szCs w:val="28"/>
        </w:rPr>
        <w:t xml:space="preserve">тавители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 Ломова. </w:t>
      </w:r>
      <w:r w:rsidR="00321FF6" w:rsidRPr="008A5EB5">
        <w:rPr>
          <w:rFonts w:ascii="Times New Roman" w:hAnsi="Times New Roman" w:cs="Times New Roman"/>
          <w:sz w:val="28"/>
          <w:szCs w:val="28"/>
        </w:rPr>
        <w:t>Просвещение, 1983г.</w:t>
      </w:r>
    </w:p>
    <w:p w:rsidR="00580B78" w:rsidRPr="008A5EB5" w:rsidRDefault="00580B78" w:rsidP="00D068CB">
      <w:pPr>
        <w:rPr>
          <w:rFonts w:ascii="Times New Roman" w:hAnsi="Times New Roman" w:cs="Times New Roman"/>
          <w:sz w:val="28"/>
          <w:szCs w:val="28"/>
        </w:rPr>
      </w:pPr>
      <w:r w:rsidRPr="008A5EB5">
        <w:rPr>
          <w:rFonts w:ascii="Times New Roman" w:hAnsi="Times New Roman" w:cs="Times New Roman"/>
          <w:sz w:val="28"/>
          <w:szCs w:val="28"/>
        </w:rPr>
        <w:t>Автор фото: воспитатель Гусева Анна Глебовна.</w:t>
      </w:r>
    </w:p>
    <w:p w:rsidR="00321FF6" w:rsidRPr="008A5EB5" w:rsidRDefault="00321FF6" w:rsidP="00D068CB">
      <w:pPr>
        <w:rPr>
          <w:rFonts w:ascii="Times New Roman" w:hAnsi="Times New Roman" w:cs="Times New Roman"/>
          <w:sz w:val="28"/>
          <w:szCs w:val="28"/>
        </w:rPr>
      </w:pPr>
    </w:p>
    <w:p w:rsidR="00DB01C0" w:rsidRDefault="00DB01C0" w:rsidP="00D068CB">
      <w:pPr>
        <w:rPr>
          <w:sz w:val="28"/>
          <w:szCs w:val="28"/>
        </w:rPr>
      </w:pPr>
    </w:p>
    <w:p w:rsidR="002712CD" w:rsidRDefault="002712CD" w:rsidP="00D068CB">
      <w:pPr>
        <w:rPr>
          <w:sz w:val="28"/>
          <w:szCs w:val="28"/>
        </w:rPr>
      </w:pPr>
    </w:p>
    <w:p w:rsidR="002712CD" w:rsidRDefault="002712CD" w:rsidP="00D068CB">
      <w:pPr>
        <w:rPr>
          <w:sz w:val="28"/>
          <w:szCs w:val="28"/>
        </w:rPr>
      </w:pPr>
    </w:p>
    <w:p w:rsidR="002712CD" w:rsidRDefault="002712CD" w:rsidP="00D068CB">
      <w:pPr>
        <w:rPr>
          <w:sz w:val="28"/>
          <w:szCs w:val="28"/>
        </w:rPr>
      </w:pPr>
    </w:p>
    <w:p w:rsidR="002712CD" w:rsidRDefault="002712CD" w:rsidP="00D068CB">
      <w:pPr>
        <w:rPr>
          <w:sz w:val="28"/>
          <w:szCs w:val="28"/>
        </w:rPr>
      </w:pPr>
    </w:p>
    <w:p w:rsidR="002712CD" w:rsidRDefault="002712CD" w:rsidP="00D068CB">
      <w:pPr>
        <w:rPr>
          <w:sz w:val="28"/>
          <w:szCs w:val="28"/>
        </w:rPr>
      </w:pPr>
    </w:p>
    <w:p w:rsidR="002712CD" w:rsidRDefault="002712CD" w:rsidP="00D068CB">
      <w:pPr>
        <w:rPr>
          <w:sz w:val="28"/>
          <w:szCs w:val="28"/>
        </w:rPr>
      </w:pPr>
    </w:p>
    <w:p w:rsidR="002712CD" w:rsidRDefault="002712CD" w:rsidP="00D068CB">
      <w:pPr>
        <w:rPr>
          <w:sz w:val="28"/>
          <w:szCs w:val="28"/>
        </w:rPr>
      </w:pPr>
    </w:p>
    <w:p w:rsidR="002712CD" w:rsidRDefault="002712CD" w:rsidP="00D068CB">
      <w:pPr>
        <w:rPr>
          <w:sz w:val="28"/>
          <w:szCs w:val="28"/>
        </w:rPr>
      </w:pPr>
    </w:p>
    <w:p w:rsidR="002712CD" w:rsidRDefault="002712CD" w:rsidP="00D068CB">
      <w:pPr>
        <w:rPr>
          <w:sz w:val="28"/>
          <w:szCs w:val="28"/>
        </w:rPr>
      </w:pPr>
    </w:p>
    <w:p w:rsidR="002712CD" w:rsidRDefault="002712CD" w:rsidP="00D068CB">
      <w:pPr>
        <w:rPr>
          <w:sz w:val="28"/>
          <w:szCs w:val="28"/>
        </w:rPr>
      </w:pPr>
    </w:p>
    <w:p w:rsidR="002712CD" w:rsidRDefault="002712CD" w:rsidP="00D068CB">
      <w:pPr>
        <w:rPr>
          <w:sz w:val="28"/>
          <w:szCs w:val="28"/>
        </w:rPr>
      </w:pPr>
    </w:p>
    <w:p w:rsidR="002712CD" w:rsidRDefault="002712CD" w:rsidP="00D068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8C5EE39" wp14:editId="5C51045B">
            <wp:extent cx="4174435" cy="55657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649" cy="556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2CD" w:rsidRDefault="002712CD" w:rsidP="00D068CB">
      <w:pPr>
        <w:rPr>
          <w:sz w:val="28"/>
          <w:szCs w:val="28"/>
        </w:rPr>
      </w:pPr>
    </w:p>
    <w:p w:rsidR="002712CD" w:rsidRDefault="002712CD" w:rsidP="00D068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0682" cy="334539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881" cy="334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6AA8FCD6" wp14:editId="6FF8806C">
            <wp:extent cx="4102873" cy="307704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046" cy="30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2CD" w:rsidRDefault="002712CD" w:rsidP="00D068CB">
      <w:pPr>
        <w:rPr>
          <w:sz w:val="28"/>
          <w:szCs w:val="28"/>
        </w:rPr>
      </w:pPr>
    </w:p>
    <w:p w:rsidR="002712CD" w:rsidRDefault="002712CD" w:rsidP="00D068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3360" cy="35515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370" cy="3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51" w:rsidRDefault="00E20151" w:rsidP="00D068CB">
      <w:pPr>
        <w:rPr>
          <w:sz w:val="28"/>
          <w:szCs w:val="28"/>
        </w:rPr>
      </w:pPr>
    </w:p>
    <w:p w:rsidR="002712CD" w:rsidRDefault="002712CD" w:rsidP="00D068CB">
      <w:pPr>
        <w:rPr>
          <w:sz w:val="28"/>
          <w:szCs w:val="28"/>
        </w:rPr>
      </w:pPr>
    </w:p>
    <w:p w:rsidR="002712CD" w:rsidRDefault="002712CD" w:rsidP="00D068CB">
      <w:pPr>
        <w:rPr>
          <w:sz w:val="28"/>
          <w:szCs w:val="28"/>
        </w:rPr>
      </w:pPr>
    </w:p>
    <w:p w:rsidR="00707044" w:rsidRDefault="00707044" w:rsidP="00D068CB">
      <w:pPr>
        <w:rPr>
          <w:sz w:val="28"/>
          <w:szCs w:val="28"/>
        </w:rPr>
      </w:pPr>
    </w:p>
    <w:p w:rsidR="00707044" w:rsidRDefault="00707044" w:rsidP="00D068CB">
      <w:pPr>
        <w:rPr>
          <w:sz w:val="28"/>
          <w:szCs w:val="28"/>
        </w:rPr>
      </w:pPr>
    </w:p>
    <w:p w:rsidR="00707044" w:rsidRDefault="00707044" w:rsidP="00D068CB">
      <w:pPr>
        <w:rPr>
          <w:sz w:val="28"/>
          <w:szCs w:val="28"/>
        </w:rPr>
      </w:pPr>
    </w:p>
    <w:p w:rsidR="00707044" w:rsidRPr="002D535E" w:rsidRDefault="00707044" w:rsidP="00D068CB">
      <w:pPr>
        <w:rPr>
          <w:sz w:val="28"/>
          <w:szCs w:val="28"/>
        </w:rPr>
      </w:pPr>
    </w:p>
    <w:p w:rsidR="00971FB6" w:rsidRDefault="00971FB6"/>
    <w:sectPr w:rsidR="00971FB6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217" w:rsidRDefault="00214217" w:rsidP="006D770C">
      <w:pPr>
        <w:spacing w:after="0" w:line="240" w:lineRule="auto"/>
      </w:pPr>
      <w:r>
        <w:separator/>
      </w:r>
    </w:p>
  </w:endnote>
  <w:endnote w:type="continuationSeparator" w:id="0">
    <w:p w:rsidR="00214217" w:rsidRDefault="00214217" w:rsidP="006D7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4280857"/>
      <w:docPartObj>
        <w:docPartGallery w:val="Page Numbers (Bottom of Page)"/>
        <w:docPartUnique/>
      </w:docPartObj>
    </w:sdtPr>
    <w:sdtEndPr/>
    <w:sdtContent>
      <w:p w:rsidR="006D770C" w:rsidRDefault="006D770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79CF">
          <w:rPr>
            <w:noProof/>
          </w:rPr>
          <w:t>1</w:t>
        </w:r>
        <w:r>
          <w:fldChar w:fldCharType="end"/>
        </w:r>
      </w:p>
    </w:sdtContent>
  </w:sdt>
  <w:p w:rsidR="006D770C" w:rsidRDefault="006D770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217" w:rsidRDefault="00214217" w:rsidP="006D770C">
      <w:pPr>
        <w:spacing w:after="0" w:line="240" w:lineRule="auto"/>
      </w:pPr>
      <w:r>
        <w:separator/>
      </w:r>
    </w:p>
  </w:footnote>
  <w:footnote w:type="continuationSeparator" w:id="0">
    <w:p w:rsidR="00214217" w:rsidRDefault="00214217" w:rsidP="006D77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8CB"/>
    <w:rsid w:val="00015539"/>
    <w:rsid w:val="00015BBA"/>
    <w:rsid w:val="000945B3"/>
    <w:rsid w:val="000B5D12"/>
    <w:rsid w:val="0010749E"/>
    <w:rsid w:val="00127259"/>
    <w:rsid w:val="001913A3"/>
    <w:rsid w:val="00214217"/>
    <w:rsid w:val="00241DEA"/>
    <w:rsid w:val="002712CD"/>
    <w:rsid w:val="0029756E"/>
    <w:rsid w:val="00321FF6"/>
    <w:rsid w:val="00373109"/>
    <w:rsid w:val="00376E5B"/>
    <w:rsid w:val="00377925"/>
    <w:rsid w:val="003F675D"/>
    <w:rsid w:val="00402E8F"/>
    <w:rsid w:val="00451CC4"/>
    <w:rsid w:val="00482149"/>
    <w:rsid w:val="004C5A2F"/>
    <w:rsid w:val="004C6B04"/>
    <w:rsid w:val="004D5B46"/>
    <w:rsid w:val="004F7FB5"/>
    <w:rsid w:val="00540FDB"/>
    <w:rsid w:val="00580B78"/>
    <w:rsid w:val="005834F6"/>
    <w:rsid w:val="00587734"/>
    <w:rsid w:val="005C7328"/>
    <w:rsid w:val="006446D2"/>
    <w:rsid w:val="00647EBA"/>
    <w:rsid w:val="006924C1"/>
    <w:rsid w:val="006D770C"/>
    <w:rsid w:val="006F39A8"/>
    <w:rsid w:val="00704017"/>
    <w:rsid w:val="00705F5B"/>
    <w:rsid w:val="00707044"/>
    <w:rsid w:val="00735CE1"/>
    <w:rsid w:val="00744F01"/>
    <w:rsid w:val="00750EE5"/>
    <w:rsid w:val="0075609A"/>
    <w:rsid w:val="00760FA8"/>
    <w:rsid w:val="00767ED8"/>
    <w:rsid w:val="007928B9"/>
    <w:rsid w:val="00881E5A"/>
    <w:rsid w:val="00894488"/>
    <w:rsid w:val="00896543"/>
    <w:rsid w:val="008A5EB5"/>
    <w:rsid w:val="00923BAE"/>
    <w:rsid w:val="00971FB6"/>
    <w:rsid w:val="009C5CD7"/>
    <w:rsid w:val="009E08EF"/>
    <w:rsid w:val="00AB0463"/>
    <w:rsid w:val="00AC097A"/>
    <w:rsid w:val="00AF0379"/>
    <w:rsid w:val="00B86945"/>
    <w:rsid w:val="00B87911"/>
    <w:rsid w:val="00BB6963"/>
    <w:rsid w:val="00BD08EC"/>
    <w:rsid w:val="00BE0679"/>
    <w:rsid w:val="00C22CAA"/>
    <w:rsid w:val="00C617B0"/>
    <w:rsid w:val="00CA6FA3"/>
    <w:rsid w:val="00CC0CD1"/>
    <w:rsid w:val="00CD6C4C"/>
    <w:rsid w:val="00CF6A3F"/>
    <w:rsid w:val="00D068CB"/>
    <w:rsid w:val="00DB01C0"/>
    <w:rsid w:val="00DB287F"/>
    <w:rsid w:val="00DB7778"/>
    <w:rsid w:val="00DE3DA8"/>
    <w:rsid w:val="00DE5668"/>
    <w:rsid w:val="00E20151"/>
    <w:rsid w:val="00EC2011"/>
    <w:rsid w:val="00F039CC"/>
    <w:rsid w:val="00F079CF"/>
    <w:rsid w:val="00F81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8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7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770C"/>
  </w:style>
  <w:style w:type="paragraph" w:styleId="a5">
    <w:name w:val="footer"/>
    <w:basedOn w:val="a"/>
    <w:link w:val="a6"/>
    <w:uiPriority w:val="99"/>
    <w:unhideWhenUsed/>
    <w:rsid w:val="006D7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770C"/>
  </w:style>
  <w:style w:type="paragraph" w:styleId="a7">
    <w:name w:val="Balloon Text"/>
    <w:basedOn w:val="a"/>
    <w:link w:val="a8"/>
    <w:uiPriority w:val="99"/>
    <w:semiHidden/>
    <w:unhideWhenUsed/>
    <w:rsid w:val="00271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12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8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7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770C"/>
  </w:style>
  <w:style w:type="paragraph" w:styleId="a5">
    <w:name w:val="footer"/>
    <w:basedOn w:val="a"/>
    <w:link w:val="a6"/>
    <w:uiPriority w:val="99"/>
    <w:unhideWhenUsed/>
    <w:rsid w:val="006D7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770C"/>
  </w:style>
  <w:style w:type="paragraph" w:styleId="a7">
    <w:name w:val="Balloon Text"/>
    <w:basedOn w:val="a"/>
    <w:link w:val="a8"/>
    <w:uiPriority w:val="99"/>
    <w:semiHidden/>
    <w:unhideWhenUsed/>
    <w:rsid w:val="00271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12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1574</Words>
  <Characters>8977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30</cp:revision>
  <dcterms:created xsi:type="dcterms:W3CDTF">2013-06-22T12:27:00Z</dcterms:created>
  <dcterms:modified xsi:type="dcterms:W3CDTF">2014-12-19T18:48:00Z</dcterms:modified>
</cp:coreProperties>
</file>