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A1" w:rsidRP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ОТДЕЛ ОБРАЗОВАНИЯ </w:t>
      </w:r>
    </w:p>
    <w:p w:rsidR="00CE59A1" w:rsidRP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СИМФЕРОПОЛЬСКОЙ РАЙГОСАДМИНИСТРАЦИИ</w:t>
      </w:r>
    </w:p>
    <w:p w:rsidR="00CE59A1" w:rsidRP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МОЛОДЁЖНЕНСКАЯ ОБЩЕОБРАЗОВАТЕЛЬНАЯ ШКОЛА </w:t>
      </w:r>
    </w:p>
    <w:p w:rsidR="00CE59A1" w:rsidRP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6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56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СТУПЕНЕЙ  №</w:t>
      </w:r>
      <w:proofErr w:type="gramEnd"/>
      <w:r w:rsidRPr="00C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CE59A1" w:rsidRPr="00CE59A1" w:rsidRDefault="00CE59A1" w:rsidP="00CE59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Районное методическое объединение учителей начальных классов</w:t>
      </w:r>
    </w:p>
    <w:p w:rsidR="00CE59A1" w:rsidRP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«Внедрение ФГОС в образовательный процесс школы»</w:t>
      </w: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CE59A1" w:rsidRPr="00CE59A1" w:rsidRDefault="00CE59A1" w:rsidP="00CE59A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u w:val="single"/>
          <w:lang w:eastAsia="ru-RU"/>
        </w:rPr>
      </w:pPr>
      <w:r w:rsidRPr="00CE59A1">
        <w:rPr>
          <w:rFonts w:ascii="Times New Roman" w:eastAsia="Times New Roman" w:hAnsi="Times New Roman" w:cs="Times New Roman"/>
          <w:i/>
          <w:iCs/>
          <w:color w:val="000000"/>
          <w:sz w:val="36"/>
          <w:u w:val="single"/>
          <w:lang w:eastAsia="ru-RU"/>
        </w:rPr>
        <w:t>Методическая разработка урока по дисциплине:</w:t>
      </w: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u w:val="single"/>
          <w:lang w:eastAsia="ru-RU"/>
        </w:rPr>
      </w:pPr>
    </w:p>
    <w:p w:rsidR="00CE59A1" w:rsidRPr="00CE59A1" w:rsidRDefault="00CE59A1" w:rsidP="00CE59A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E59A1" w:rsidRPr="00CE59A1" w:rsidRDefault="00CE59A1" w:rsidP="00CE59A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Математика</w:t>
      </w: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CE59A1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Тема:</w:t>
      </w: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9A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Минута. Час.</w:t>
      </w: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59A1" w:rsidRPr="00CE59A1" w:rsidRDefault="00CE59A1" w:rsidP="00CE59A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E59A1" w:rsidRPr="00CE59A1" w:rsidRDefault="00CE59A1" w:rsidP="00CE59A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Разработал:</w:t>
      </w:r>
    </w:p>
    <w:p w:rsidR="00CE59A1" w:rsidRPr="00CE59A1" w:rsidRDefault="00CE59A1" w:rsidP="00CE59A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Учитель начальных классов 1 категории</w:t>
      </w:r>
    </w:p>
    <w:p w:rsidR="00CE59A1" w:rsidRDefault="00CE59A1" w:rsidP="00CE59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Парамонова Лада Анатольевна</w:t>
      </w:r>
    </w:p>
    <w:p w:rsidR="00CE59A1" w:rsidRDefault="00CE59A1" w:rsidP="00CE59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CE59A1" w:rsidRDefault="00CE59A1" w:rsidP="00CE59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CE59A1" w:rsidRDefault="00CE59A1" w:rsidP="00CE59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CE59A1" w:rsidRDefault="00CE59A1" w:rsidP="00CE59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CE59A1" w:rsidRDefault="00CE59A1" w:rsidP="00CE59A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CE59A1" w:rsidRDefault="00CE59A1" w:rsidP="00CE59A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CE59A1" w:rsidRDefault="00CE59A1" w:rsidP="00CE59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CE59A1" w:rsidRPr="00CE59A1" w:rsidRDefault="00CE59A1" w:rsidP="00CE59A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59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п. Аграрное  -2014</w:t>
      </w:r>
    </w:p>
    <w:p w:rsidR="00CE59A1" w:rsidRDefault="00CE59A1" w:rsidP="00CE59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CE59A1" w:rsidRDefault="00CE59A1" w:rsidP="00CE59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CE59A1" w:rsidRPr="00CE59A1" w:rsidRDefault="00CE59A1" w:rsidP="00CE59A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CE59A1" w:rsidRPr="00CE59A1" w:rsidRDefault="00CE59A1" w:rsidP="00CE59A1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УМК </w:t>
      </w: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«Школа России»</w:t>
      </w:r>
    </w:p>
    <w:p w:rsidR="00CE59A1" w:rsidRPr="00CE59A1" w:rsidRDefault="00CE59A1" w:rsidP="00CE59A1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урока:</w:t>
      </w: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Час. Минута.</w:t>
      </w:r>
    </w:p>
    <w:p w:rsidR="00CE59A1" w:rsidRPr="00CE59A1" w:rsidRDefault="00CE59A1" w:rsidP="00CE59A1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Продолжительность учебного занятия:</w:t>
      </w: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</w:t>
      </w:r>
    </w:p>
    <w:p w:rsidR="00CE59A1" w:rsidRPr="00CE59A1" w:rsidRDefault="00CE59A1" w:rsidP="00CE59A1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урока:</w:t>
      </w: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объяснения нового материала</w:t>
      </w:r>
    </w:p>
    <w:p w:rsidR="00CE59A1" w:rsidRDefault="00561579" w:rsidP="00CE59A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</w:t>
      </w:r>
      <w:r w:rsidR="00CE59A1" w:rsidRPr="00CE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адачи учебного занятия:</w:t>
      </w:r>
      <w:r w:rsidR="00CE59A1"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1579" w:rsidRDefault="00561579" w:rsidP="00CE59A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579" w:rsidRDefault="00561579" w:rsidP="00CE59A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-учить определять время по часам, знакомить с единицами измерения времени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асом и минутой;</w:t>
      </w:r>
    </w:p>
    <w:p w:rsidR="00561579" w:rsidRDefault="00561579" w:rsidP="00CE59A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вычислительные навыки и умение решать задачи.</w:t>
      </w:r>
    </w:p>
    <w:p w:rsidR="00561579" w:rsidRPr="00561579" w:rsidRDefault="00561579" w:rsidP="00CE59A1">
      <w:pPr>
        <w:spacing w:after="0" w:line="240" w:lineRule="auto"/>
        <w:ind w:firstLine="426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5615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CE59A1" w:rsidRPr="00CE59A1" w:rsidRDefault="00CE59A1" w:rsidP="00561579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-Предметные результаты: Познакомить учащихся с единицами измерения времени: часом, минутой; продолжить работу над формированием умения решать выражения вида 30 + 5, 35 – 5, 35 -30; продолжить работу над обратными задачами</w:t>
      </w:r>
      <w:r w:rsidR="0056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прививать интерес к предмету. </w:t>
      </w: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единицы измерения времени «час, минута»; решать обратные и составные задачи; выработать каллиграфическое написание цифр,</w:t>
      </w:r>
    </w:p>
    <w:p w:rsidR="00CE59A1" w:rsidRPr="00561579" w:rsidRDefault="00CE59A1" w:rsidP="00561579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 Усвоить единицы измерения времени «час, минута»; решать обратные и составные задачи; выработать каллиграфическое написание цифр, навыки работы на ПК, навыки чтения</w:t>
      </w:r>
    </w:p>
    <w:p w:rsidR="00CE59A1" w:rsidRPr="00561579" w:rsidRDefault="00CE59A1" w:rsidP="00561579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-Личностные: Оценивать результаты выполненной работы. Развивать внимание, вариативность мышления. Развивать </w:t>
      </w:r>
      <w:proofErr w:type="spellStart"/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творческие качества личности. Воспитывать бережливость, аккуратность, привычки ухаживать за своими вещами, экономить своё и чужое время.</w:t>
      </w:r>
    </w:p>
    <w:p w:rsidR="00CE59A1" w:rsidRPr="00CE59A1" w:rsidRDefault="00CE59A1" w:rsidP="00CE59A1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</w:t>
      </w: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59A1" w:rsidRPr="00CE59A1" w:rsidRDefault="00CE59A1" w:rsidP="00CE59A1">
      <w:pPr>
        <w:numPr>
          <w:ilvl w:val="0"/>
          <w:numId w:val="7"/>
        </w:num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Персональный компьютер, </w:t>
      </w:r>
      <w:r w:rsidR="0056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телевизор.</w:t>
      </w:r>
    </w:p>
    <w:p w:rsidR="00CE59A1" w:rsidRPr="00CE59A1" w:rsidRDefault="00CE59A1" w:rsidP="00CE59A1">
      <w:pPr>
        <w:numPr>
          <w:ilvl w:val="0"/>
          <w:numId w:val="7"/>
        </w:num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Презентация.</w:t>
      </w:r>
    </w:p>
    <w:p w:rsidR="00CE59A1" w:rsidRPr="00CE59A1" w:rsidRDefault="00CE59A1" w:rsidP="00CE59A1">
      <w:pPr>
        <w:numPr>
          <w:ilvl w:val="0"/>
          <w:numId w:val="7"/>
        </w:num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Моро. Математика 2 </w:t>
      </w:r>
      <w:proofErr w:type="spellStart"/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ФГОСМ., Просвещение,.20012г</w:t>
      </w:r>
    </w:p>
    <w:p w:rsidR="00CE59A1" w:rsidRPr="00CE59A1" w:rsidRDefault="00CE59A1" w:rsidP="00CE59A1">
      <w:pPr>
        <w:numPr>
          <w:ilvl w:val="0"/>
          <w:numId w:val="7"/>
        </w:num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Палитра математическая с карточками «Час, минута», «Сложение и вычитание в пределах 100 вида 45+4, 45-5.</w:t>
      </w:r>
    </w:p>
    <w:p w:rsidR="00CE59A1" w:rsidRPr="00CE59A1" w:rsidRDefault="00CE59A1" w:rsidP="00CE59A1">
      <w:pPr>
        <w:numPr>
          <w:ilvl w:val="0"/>
          <w:numId w:val="7"/>
        </w:num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настенные, будильники, электронные</w:t>
      </w:r>
    </w:p>
    <w:p w:rsidR="00CE59A1" w:rsidRPr="00CE59A1" w:rsidRDefault="00CE59A1" w:rsidP="00CE59A1">
      <w:pPr>
        <w:numPr>
          <w:ilvl w:val="0"/>
          <w:numId w:val="7"/>
        </w:num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пословицами о времени</w:t>
      </w:r>
    </w:p>
    <w:p w:rsidR="00CE59A1" w:rsidRPr="00CE59A1" w:rsidRDefault="00CE59A1" w:rsidP="00CE59A1">
      <w:pPr>
        <w:numPr>
          <w:ilvl w:val="0"/>
          <w:numId w:val="7"/>
        </w:num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Смайлики</w:t>
      </w:r>
    </w:p>
    <w:p w:rsidR="00CE59A1" w:rsidRPr="00CE59A1" w:rsidRDefault="00CE59A1" w:rsidP="00CE59A1">
      <w:pPr>
        <w:numPr>
          <w:ilvl w:val="0"/>
          <w:numId w:val="7"/>
        </w:num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</w:t>
      </w:r>
      <w:proofErr w:type="spellStart"/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</w:p>
    <w:p w:rsidR="00CE59A1" w:rsidRPr="00CE59A1" w:rsidRDefault="00CE59A1" w:rsidP="00CE59A1">
      <w:pPr>
        <w:numPr>
          <w:ilvl w:val="0"/>
          <w:numId w:val="7"/>
        </w:num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рабочая тетрадь ученика.</w:t>
      </w:r>
    </w:p>
    <w:p w:rsidR="00CE59A1" w:rsidRDefault="00CE59A1" w:rsidP="00CE59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9A1" w:rsidRDefault="00CE59A1" w:rsidP="00CE59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E59A1" w:rsidRPr="00CE59A1" w:rsidRDefault="00CE59A1" w:rsidP="00CE59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1слайд.</w:t>
      </w:r>
      <w:r w:rsidRPr="00CE59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CE59A1" w:rsidRPr="00DA6E0E" w:rsidRDefault="00CE59A1" w:rsidP="00CE59A1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A6E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I. Организационный момент. Приветствие.</w:t>
      </w:r>
    </w:p>
    <w:p w:rsidR="009831E7" w:rsidRDefault="009831E7" w:rsidP="00CE59A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3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2слайд.</w:t>
      </w:r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Прозвенел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начинается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урок.</w:t>
      </w:r>
    </w:p>
    <w:p w:rsidR="009831E7" w:rsidRPr="00DA6E0E" w:rsidRDefault="009831E7" w:rsidP="009831E7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ІІ. </w:t>
      </w:r>
      <w:proofErr w:type="spellStart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Проверка</w:t>
      </w:r>
      <w:proofErr w:type="spellEnd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домашнего</w:t>
      </w:r>
      <w:proofErr w:type="spellEnd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задания</w:t>
      </w:r>
      <w:proofErr w:type="spellEnd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</w:p>
    <w:p w:rsidR="009831E7" w:rsidRPr="009831E7" w:rsidRDefault="009831E7" w:rsidP="009831E7">
      <w:pPr>
        <w:pStyle w:val="a3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Прочитать</w:t>
      </w:r>
      <w:proofErr w:type="spellEnd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решение</w:t>
      </w:r>
      <w:proofErr w:type="spellEnd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задачи</w:t>
      </w:r>
      <w:proofErr w:type="spellEnd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Ответ</w:t>
      </w:r>
      <w:proofErr w:type="spellEnd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831E7" w:rsidRDefault="009831E7" w:rsidP="009831E7">
      <w:pPr>
        <w:pStyle w:val="a3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Прочитать</w:t>
      </w:r>
      <w:proofErr w:type="spellEnd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решение</w:t>
      </w:r>
      <w:proofErr w:type="spellEnd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выражений</w:t>
      </w:r>
      <w:proofErr w:type="spellEnd"/>
      <w:r w:rsidRPr="00983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2435B" w:rsidRDefault="0042435B" w:rsidP="0042435B">
      <w:pPr>
        <w:pStyle w:val="a3"/>
        <w:spacing w:after="120" w:line="240" w:lineRule="auto"/>
        <w:ind w:left="40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2435B" w:rsidRPr="00DA6E0E" w:rsidRDefault="0042435B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ІІІ. </w:t>
      </w:r>
      <w:proofErr w:type="spellStart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Актуализация</w:t>
      </w:r>
      <w:proofErr w:type="spellEnd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F20A8A"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опорны</w:t>
      </w:r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х</w:t>
      </w:r>
      <w:proofErr w:type="spellEnd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знаний</w:t>
      </w:r>
    </w:p>
    <w:p w:rsidR="00F20A8A" w:rsidRDefault="0042435B" w:rsidP="00F20A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1) </w:t>
      </w:r>
      <w:r w:rsidRPr="00424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 слайд.</w:t>
      </w:r>
      <w:r w:rsidRPr="004243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числа,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42435B" w:rsidRDefault="00561579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Охарактеризуйте число 11</w:t>
      </w:r>
      <w:r w:rsidR="00F20A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Двузначное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числе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 дес. и 1</w:t>
      </w:r>
      <w:r w:rsidR="00F20A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F20A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</w:t>
      </w:r>
      <w:proofErr w:type="spellEnd"/>
      <w:r w:rsidR="00F20A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.)</w:t>
      </w:r>
    </w:p>
    <w:p w:rsidR="0042435B" w:rsidRDefault="0042435B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Октябрь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классная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объясняют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орфограммы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42435B" w:rsidRPr="00F20A8A" w:rsidRDefault="0042435B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20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2 )</w:t>
      </w:r>
      <w:proofErr w:type="spellStart"/>
      <w:r w:rsidRPr="00F20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Минутка</w:t>
      </w:r>
      <w:proofErr w:type="spellEnd"/>
      <w:r w:rsidRPr="00F20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чистописання.</w:t>
      </w:r>
      <w:r w:rsidR="009E2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E2D08" w:rsidRPr="009E2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Пропишите</w:t>
      </w:r>
      <w:proofErr w:type="spellEnd"/>
      <w:r w:rsidR="009E2D08" w:rsidRPr="009E2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 число, </w:t>
      </w:r>
      <w:proofErr w:type="spellStart"/>
      <w:r w:rsidR="005615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которое</w:t>
      </w:r>
      <w:proofErr w:type="spellEnd"/>
      <w:r w:rsidR="005615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615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следует</w:t>
      </w:r>
      <w:proofErr w:type="spellEnd"/>
      <w:r w:rsidR="005615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числом 11.</w:t>
      </w:r>
    </w:p>
    <w:p w:rsidR="00F20A8A" w:rsidRPr="00F20A8A" w:rsidRDefault="00F20A8A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20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3) </w:t>
      </w:r>
      <w:proofErr w:type="spellStart"/>
      <w:r w:rsidRPr="00F20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Математический</w:t>
      </w:r>
      <w:proofErr w:type="spellEnd"/>
      <w:r w:rsidRPr="00F20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диктант:</w:t>
      </w:r>
    </w:p>
    <w:p w:rsidR="00F20A8A" w:rsidRDefault="00F20A8A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чисел 7 и5;</w:t>
      </w:r>
    </w:p>
    <w:p w:rsidR="00F20A8A" w:rsidRDefault="00F20A8A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слагаемое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второе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слагаемое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8. Найти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20A8A" w:rsidRDefault="00F20A8A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14</w:t>
      </w:r>
      <w:r w:rsidR="009E2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6;</w:t>
      </w:r>
    </w:p>
    <w:p w:rsidR="00F20A8A" w:rsidRDefault="00F20A8A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уменьшаемое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11,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вычитаемое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3. Найти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20A8A" w:rsidRPr="00F20A8A" w:rsidRDefault="00F20A8A" w:rsidP="0042435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-записать</w:t>
      </w:r>
      <w:proofErr w:type="spellEnd"/>
      <w:r w:rsidR="009E2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число, в </w:t>
      </w:r>
      <w:proofErr w:type="spellStart"/>
      <w:r w:rsidR="009E2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котором</w:t>
      </w:r>
      <w:proofErr w:type="spellEnd"/>
      <w:r w:rsidR="009E2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3дес. и 8 </w:t>
      </w:r>
      <w:proofErr w:type="spellStart"/>
      <w:r w:rsidR="009E2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</w:t>
      </w:r>
      <w:proofErr w:type="spellEnd"/>
      <w:r w:rsidR="009E2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9дес. и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2435B" w:rsidRPr="00F20A8A" w:rsidRDefault="00F20A8A" w:rsidP="00F20A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F20A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-карточки</w:t>
      </w:r>
      <w:proofErr w:type="spellEnd"/>
      <w:r w:rsidRPr="00F20A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 </w:t>
      </w:r>
      <w:proofErr w:type="spellStart"/>
      <w:r w:rsidRPr="00F20A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примерами</w:t>
      </w:r>
      <w:proofErr w:type="spellEnd"/>
    </w:p>
    <w:p w:rsidR="00F20A8A" w:rsidRDefault="00F20A8A" w:rsidP="00F20A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20A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 + 9 =               97 -7 =</w:t>
      </w:r>
    </w:p>
    <w:p w:rsidR="009E2D08" w:rsidRDefault="009E2D08" w:rsidP="00F20A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A6E0E" w:rsidRDefault="00DA6E0E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E2D08" w:rsidRPr="00DA6E0E" w:rsidRDefault="009E2D08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ІV. </w:t>
      </w:r>
      <w:proofErr w:type="spellStart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Мозговой</w:t>
      </w:r>
      <w:proofErr w:type="spellEnd"/>
      <w:r w:rsidRPr="00DA6E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штурм.</w:t>
      </w:r>
    </w:p>
    <w:p w:rsidR="009E2D08" w:rsidRDefault="009E2D08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2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</w:t>
      </w:r>
      <w:r w:rsidRPr="009E2D08">
        <w:rPr>
          <w:b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 слайд.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Фрагмент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мультфильма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Волшебники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A6E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собирают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под. часами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проверяют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время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На часах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.)</w:t>
      </w:r>
    </w:p>
    <w:p w:rsidR="009E2D08" w:rsidRDefault="009E2D08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–Фрагмент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сказки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сейчас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смотрели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?</w:t>
      </w:r>
      <w:r w:rsidRPr="009E2D08">
        <w:rPr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потерянном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времени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»)</w:t>
      </w:r>
    </w:p>
    <w:p w:rsidR="009E2D08" w:rsidRDefault="009E2D08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-Вопрос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внимательных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Сколько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времени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было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A6E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часах</w:t>
      </w:r>
      <w:r w:rsidR="009351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корда </w:t>
      </w:r>
      <w:proofErr w:type="spellStart"/>
      <w:r w:rsidR="009351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дети</w:t>
      </w:r>
      <w:proofErr w:type="spellEnd"/>
      <w:r w:rsidR="009351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351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бежали</w:t>
      </w:r>
      <w:proofErr w:type="spellEnd"/>
      <w:r w:rsidR="009351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школу</w:t>
      </w:r>
      <w:r w:rsidR="00DA6E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?</w:t>
      </w:r>
      <w:r w:rsidR="00DA6E0E" w:rsidRPr="00DA6E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A6E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(На часах 8 </w:t>
      </w:r>
      <w:proofErr w:type="spellStart"/>
      <w:r w:rsidR="00DA6E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часов</w:t>
      </w:r>
      <w:proofErr w:type="spellEnd"/>
      <w:r w:rsidR="00DA6E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30 </w:t>
      </w:r>
      <w:proofErr w:type="spellStart"/>
      <w:r w:rsidR="00DA6E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мин</w:t>
      </w:r>
      <w:proofErr w:type="spellEnd"/>
      <w:r w:rsidR="00DA6E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.) </w:t>
      </w:r>
    </w:p>
    <w:p w:rsidR="00DA6E0E" w:rsidRDefault="00DA6E0E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думаете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говорить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сегодня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уроке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DA6E0E" w:rsidRDefault="00DA6E0E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A6E0E" w:rsidRPr="00DA6E0E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DA6E0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DA6E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Объявление темы: </w:t>
      </w:r>
    </w:p>
    <w:p w:rsidR="00DA6E0E" w:rsidRPr="00561579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DA6E0E">
        <w:rPr>
          <w:rFonts w:ascii="Times New Roman" w:hAnsi="Times New Roman" w:cs="Times New Roman"/>
          <w:sz w:val="24"/>
          <w:szCs w:val="24"/>
        </w:rPr>
        <w:t>- Сегодня на уроке мы будем говорить о времени и познакомимся</w:t>
      </w:r>
      <w:r w:rsidR="00561579">
        <w:rPr>
          <w:rFonts w:ascii="Times New Roman" w:hAnsi="Times New Roman" w:cs="Times New Roman"/>
          <w:sz w:val="24"/>
          <w:szCs w:val="24"/>
        </w:rPr>
        <w:t xml:space="preserve"> </w:t>
      </w:r>
      <w:r w:rsidRPr="00DA6E0E">
        <w:rPr>
          <w:rFonts w:ascii="Times New Roman" w:hAnsi="Times New Roman" w:cs="Times New Roman"/>
          <w:sz w:val="24"/>
          <w:szCs w:val="24"/>
        </w:rPr>
        <w:t>с некоторыми единицами времени.</w:t>
      </w:r>
    </w:p>
    <w:p w:rsidR="00DA6E0E" w:rsidRPr="0095636F" w:rsidRDefault="00DA6E0E" w:rsidP="00DA6E0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6E0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DA6E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Изучение нового материала </w:t>
      </w:r>
    </w:p>
    <w:p w:rsidR="00DA6E0E" w:rsidRPr="00DA6E0E" w:rsidRDefault="0095636F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A6E0E" w:rsidRPr="00DA6E0E">
        <w:rPr>
          <w:rFonts w:ascii="Times New Roman" w:hAnsi="Times New Roman" w:cs="Times New Roman"/>
          <w:sz w:val="24"/>
          <w:szCs w:val="24"/>
        </w:rPr>
        <w:t xml:space="preserve">-Загадка: Мы ходим ночью, ходим днём, </w:t>
      </w:r>
    </w:p>
    <w:p w:rsidR="00DA6E0E" w:rsidRPr="00DA6E0E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DA6E0E">
        <w:rPr>
          <w:rFonts w:ascii="Times New Roman" w:hAnsi="Times New Roman" w:cs="Times New Roman"/>
          <w:sz w:val="24"/>
          <w:szCs w:val="24"/>
        </w:rPr>
        <w:t xml:space="preserve">                 Но никуда мы не уйдём</w:t>
      </w:r>
      <w:proofErr w:type="gramStart"/>
      <w:r w:rsidRPr="00DA6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E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E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A6E0E">
        <w:rPr>
          <w:rFonts w:ascii="Times New Roman" w:hAnsi="Times New Roman" w:cs="Times New Roman"/>
          <w:sz w:val="24"/>
          <w:szCs w:val="24"/>
        </w:rPr>
        <w:t>асы)</w:t>
      </w:r>
    </w:p>
    <w:p w:rsidR="00DA6E0E" w:rsidRPr="00DA6E0E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DA6E0E">
        <w:rPr>
          <w:rFonts w:ascii="Times New Roman" w:hAnsi="Times New Roman" w:cs="Times New Roman"/>
          <w:sz w:val="24"/>
          <w:szCs w:val="24"/>
        </w:rPr>
        <w:t>-Для чего людям нужны часы?  (высказываются)</w:t>
      </w:r>
    </w:p>
    <w:p w:rsidR="00DA6E0E" w:rsidRPr="0095636F" w:rsidRDefault="0095636F" w:rsidP="0095636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 слайд.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DA6E0E" w:rsidRPr="00DA6E0E">
        <w:rPr>
          <w:rFonts w:ascii="Times New Roman" w:hAnsi="Times New Roman" w:cs="Times New Roman"/>
          <w:b/>
          <w:sz w:val="24"/>
          <w:szCs w:val="24"/>
        </w:rPr>
        <w:t xml:space="preserve"> «Для чего нужны часы?»</w:t>
      </w:r>
    </w:p>
    <w:p w:rsidR="00DA6E0E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DA6E0E">
        <w:rPr>
          <w:rFonts w:ascii="Times New Roman" w:hAnsi="Times New Roman" w:cs="Times New Roman"/>
          <w:sz w:val="24"/>
          <w:szCs w:val="24"/>
        </w:rPr>
        <w:t>-Знаете ли вы, что человек изобрёл часы очень давно. Сначала это были солнечные часы. Расчертили люди круглую площадку под открытым небом и поставили посредине колышек. Идёт по небу солнышк</w:t>
      </w:r>
      <w:proofErr w:type="gramStart"/>
      <w:r w:rsidRPr="00DA6E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6E0E">
        <w:rPr>
          <w:rFonts w:ascii="Times New Roman" w:hAnsi="Times New Roman" w:cs="Times New Roman"/>
          <w:sz w:val="24"/>
          <w:szCs w:val="24"/>
        </w:rPr>
        <w:t xml:space="preserve"> идёт по площадке тень от колышка. Она и показывает время (часы). Но такими часами можно было пользоваться только днём и только в хорошую солнечную погоду</w:t>
      </w:r>
      <w:proofErr w:type="gramStart"/>
      <w:r w:rsidRPr="00DA6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6E0E">
        <w:rPr>
          <w:rFonts w:ascii="Times New Roman" w:hAnsi="Times New Roman" w:cs="Times New Roman"/>
          <w:sz w:val="24"/>
          <w:szCs w:val="24"/>
        </w:rPr>
        <w:t xml:space="preserve"> Пришлось тогда людям придумывать другие часы.</w:t>
      </w:r>
    </w:p>
    <w:p w:rsidR="0095636F" w:rsidRDefault="0095636F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использовались еще 2 500лет тому назад. Воду наливали в сосуд. Когда вся вода выливалась, люди, которые смотрели за часами, громко кричали об этом, и снова наполняли сосуд.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делали 6 раз в день)</w:t>
      </w:r>
      <w:proofErr w:type="gramEnd"/>
    </w:p>
    <w:p w:rsidR="0095636F" w:rsidRDefault="0095636F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-песочные часы, которые используются  в медицине, мореплавании;</w:t>
      </w:r>
    </w:p>
    <w:p w:rsidR="0095636F" w:rsidRDefault="0095636F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-цветочные часы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цветы раскрываются и закрываются утром и вечером)</w:t>
      </w:r>
    </w:p>
    <w:p w:rsidR="0095636F" w:rsidRDefault="0095636F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-башенные часы. Где находится эта башня? ( Симферополь, железнодорожный вокзал)</w:t>
      </w:r>
    </w:p>
    <w:p w:rsidR="00475E98" w:rsidRDefault="00475E98" w:rsidP="00475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 каким часам  жители нашей страны сверяют своё время? (Куранты)</w:t>
      </w:r>
    </w:p>
    <w:p w:rsidR="00475E98" w:rsidRDefault="00475E98" w:rsidP="00475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Слайд «Главные часы страны»</w:t>
      </w:r>
    </w:p>
    <w:p w:rsidR="00DA6E0E" w:rsidRPr="00475E98" w:rsidRDefault="00475E98" w:rsidP="00DA6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98">
        <w:rPr>
          <w:rFonts w:ascii="Times New Roman" w:hAnsi="Times New Roman" w:cs="Times New Roman"/>
          <w:b/>
          <w:sz w:val="24"/>
          <w:szCs w:val="24"/>
        </w:rPr>
        <w:lastRenderedPageBreak/>
        <w:t>3) Работа с учебником.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DA6E0E" w:rsidRPr="00475E98">
        <w:rPr>
          <w:rFonts w:ascii="Times New Roman" w:hAnsi="Times New Roman" w:cs="Times New Roman"/>
          <w:b/>
          <w:sz w:val="24"/>
          <w:szCs w:val="24"/>
        </w:rPr>
        <w:t>Слайд «Час. Минута»</w:t>
      </w:r>
    </w:p>
    <w:p w:rsidR="00DA6E0E" w:rsidRPr="00475E98" w:rsidRDefault="00561579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на стр.30</w:t>
      </w:r>
      <w:r w:rsidR="00DA6E0E" w:rsidRPr="00475E98">
        <w:rPr>
          <w:rFonts w:ascii="Times New Roman" w:hAnsi="Times New Roman" w:cs="Times New Roman"/>
          <w:sz w:val="24"/>
          <w:szCs w:val="24"/>
        </w:rPr>
        <w:t xml:space="preserve"> учебника правило.</w:t>
      </w:r>
    </w:p>
    <w:p w:rsidR="00DA6E0E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-Хором: в 1 часе 60 минут</w:t>
      </w:r>
      <w:proofErr w:type="gramStart"/>
      <w:r w:rsidRPr="00475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E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5E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E98">
        <w:rPr>
          <w:rFonts w:ascii="Times New Roman" w:hAnsi="Times New Roman" w:cs="Times New Roman"/>
          <w:sz w:val="24"/>
          <w:szCs w:val="24"/>
        </w:rPr>
        <w:t>ывешиваю плакат на доску: 1час=60мин)</w:t>
      </w:r>
      <w:r w:rsidR="00475E98">
        <w:rPr>
          <w:rFonts w:ascii="Times New Roman" w:hAnsi="Times New Roman" w:cs="Times New Roman"/>
          <w:sz w:val="24"/>
          <w:szCs w:val="24"/>
        </w:rPr>
        <w:t xml:space="preserve"> Запись в тетради.</w:t>
      </w:r>
    </w:p>
    <w:p w:rsidR="00475E98" w:rsidRPr="00475E98" w:rsidRDefault="00475E98" w:rsidP="00DA6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98">
        <w:rPr>
          <w:rFonts w:ascii="Times New Roman" w:hAnsi="Times New Roman" w:cs="Times New Roman"/>
          <w:b/>
          <w:sz w:val="24"/>
          <w:szCs w:val="24"/>
        </w:rPr>
        <w:t>4) Работа с моделями часов.</w:t>
      </w:r>
    </w:p>
    <w:p w:rsidR="00DA6E0E" w:rsidRPr="00475E98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b/>
          <w:sz w:val="24"/>
          <w:szCs w:val="24"/>
        </w:rPr>
        <w:t>-</w:t>
      </w:r>
      <w:r w:rsidRPr="00475E98">
        <w:rPr>
          <w:rFonts w:ascii="Times New Roman" w:hAnsi="Times New Roman" w:cs="Times New Roman"/>
          <w:sz w:val="24"/>
          <w:szCs w:val="24"/>
        </w:rPr>
        <w:t>Рассмотрим модель часов</w:t>
      </w:r>
      <w:proofErr w:type="gramStart"/>
      <w:r w:rsidRPr="00475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E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5E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5E98">
        <w:rPr>
          <w:rFonts w:ascii="Times New Roman" w:hAnsi="Times New Roman" w:cs="Times New Roman"/>
          <w:sz w:val="24"/>
          <w:szCs w:val="24"/>
        </w:rPr>
        <w:t xml:space="preserve"> учителя )</w:t>
      </w:r>
    </w:p>
    <w:p w:rsidR="00DA6E0E" w:rsidRPr="00475E98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-Покажите маленькую стрелку.</w:t>
      </w:r>
    </w:p>
    <w:p w:rsidR="00DA6E0E" w:rsidRPr="00475E98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-Как она называется?</w:t>
      </w:r>
    </w:p>
    <w:p w:rsidR="00DA6E0E" w:rsidRPr="00475E98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-Какое расстояние она проходит за 1 час? (от одной большой чёрточки до другой)</w:t>
      </w:r>
    </w:p>
    <w:p w:rsidR="00DA6E0E" w:rsidRPr="00475E98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 xml:space="preserve">-Покажите большую стрелку. </w:t>
      </w:r>
    </w:p>
    <w:p w:rsidR="00DA6E0E" w:rsidRPr="00475E98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-Как она называется?</w:t>
      </w:r>
    </w:p>
    <w:p w:rsidR="00DA6E0E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 xml:space="preserve">-Какое расстояние она проходит за 1 минуту? </w:t>
      </w:r>
      <w:proofErr w:type="gramStart"/>
      <w:r w:rsidRPr="00475E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5E98">
        <w:rPr>
          <w:rFonts w:ascii="Times New Roman" w:hAnsi="Times New Roman" w:cs="Times New Roman"/>
          <w:sz w:val="24"/>
          <w:szCs w:val="24"/>
        </w:rPr>
        <w:t>от одной маленькой чёрточки до другой)</w:t>
      </w:r>
    </w:p>
    <w:p w:rsidR="00DA6E0E" w:rsidRPr="00475E98" w:rsidRDefault="006D6B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на часах 8 часов 15 мин, 11 часов 30 мин.</w:t>
      </w:r>
    </w:p>
    <w:p w:rsidR="00DA6E0E" w:rsidRPr="00475E98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 xml:space="preserve">-А как вы думаете, минута-это много или мало? </w:t>
      </w:r>
    </w:p>
    <w:p w:rsidR="00DA6E0E" w:rsidRPr="00475E98" w:rsidRDefault="00DA6E0E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 w:rsidRPr="00475E98">
        <w:rPr>
          <w:rFonts w:ascii="Times New Roman" w:hAnsi="Times New Roman" w:cs="Times New Roman"/>
          <w:sz w:val="24"/>
          <w:szCs w:val="24"/>
        </w:rPr>
        <w:t>-Что можно успеть сделать за 1 минуту? (высказываются)</w:t>
      </w:r>
    </w:p>
    <w:p w:rsidR="00DA6E0E" w:rsidRDefault="00475E98" w:rsidP="00DA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DA6E0E" w:rsidRPr="00475E98">
        <w:rPr>
          <w:rFonts w:ascii="Times New Roman" w:hAnsi="Times New Roman" w:cs="Times New Roman"/>
          <w:b/>
          <w:sz w:val="24"/>
          <w:szCs w:val="24"/>
        </w:rPr>
        <w:t>Слайд «Цена минутки»</w:t>
      </w:r>
      <w:r w:rsidR="00DA6E0E" w:rsidRPr="00475E98">
        <w:rPr>
          <w:rFonts w:ascii="Times New Roman" w:hAnsi="Times New Roman" w:cs="Times New Roman"/>
          <w:sz w:val="24"/>
          <w:szCs w:val="24"/>
        </w:rPr>
        <w:t xml:space="preserve"> (рассматривают и делают вывод)</w:t>
      </w:r>
    </w:p>
    <w:p w:rsidR="00475E98" w:rsidRDefault="00475E98" w:rsidP="00475E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4749">
        <w:rPr>
          <w:rFonts w:ascii="Times New Roman" w:hAnsi="Times New Roman" w:cs="Times New Roman"/>
          <w:b/>
          <w:sz w:val="24"/>
          <w:szCs w:val="24"/>
        </w:rPr>
        <w:t>5) Решение примеров за 1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 слайд.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257D0A" w:rsidRPr="00257D0A" w:rsidRDefault="00257D0A" w:rsidP="00475E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VІ. </w:t>
      </w:r>
      <w:proofErr w:type="spellStart"/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Физминутка</w:t>
      </w:r>
      <w:proofErr w:type="spellEnd"/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257D0A" w:rsidRDefault="00257D0A" w:rsidP="00475E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VІІ.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Решение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уче</w:t>
      </w:r>
      <w:r w:rsidR="006D6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нику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9E4749" w:rsidRDefault="009E4749" w:rsidP="00475E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E4749" w:rsidRPr="009E4749" w:rsidRDefault="009E4749" w:rsidP="009E47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предлагает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прочитать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решить</w:t>
      </w:r>
      <w:proofErr w:type="spellEnd"/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задачу 3 на с. 31. Задаёт дополнительные вопросы: Что показывает величина 30 мин, 10 мин? Что значит «на 10 мин меньше»? Помогает при необходимости сделать краткую запись:</w:t>
      </w:r>
    </w:p>
    <w:p w:rsidR="009E4749" w:rsidRPr="009E4749" w:rsidRDefault="009E4749" w:rsidP="009E47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1-</w:t>
      </w:r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партия</w:t>
      </w:r>
      <w:proofErr w:type="spellEnd"/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30 мин</w:t>
      </w:r>
    </w:p>
    <w:p w:rsidR="009E4749" w:rsidRPr="009E4749" w:rsidRDefault="009E4749" w:rsidP="009E47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2-</w:t>
      </w:r>
      <w:r w:rsidRPr="009E4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9E4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9E4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партия</w:t>
      </w:r>
      <w:proofErr w:type="spellEnd"/>
      <w:r w:rsidRPr="009E4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?, на 10 мин меньше</w:t>
      </w:r>
    </w:p>
    <w:p w:rsidR="009E4749" w:rsidRPr="009E4749" w:rsidRDefault="009E4749" w:rsidP="009E47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Предлагает изменить вопрос так, чтобы задачу можно было решить дей</w:t>
      </w:r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ствием сложения, двумя действиями.</w:t>
      </w:r>
    </w:p>
    <w:p w:rsid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VІІІ. </w:t>
      </w:r>
      <w:proofErr w:type="spellStart"/>
      <w:r w:rsidRPr="00257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Демонстрация</w:t>
      </w:r>
      <w:proofErr w:type="spellEnd"/>
      <w:r w:rsidRPr="00257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электронного приложение к учебнику Моро. Математика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ФГОСМ., Просвещение,.20012г. Режим дня. </w:t>
      </w:r>
    </w:p>
    <w:p w:rsid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Игра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дня». Назвать режим дня по часам.</w:t>
      </w:r>
    </w:p>
    <w:p w:rsidR="00257D0A" w:rsidRP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</w:t>
      </w:r>
      <w:r w:rsidRPr="0025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.Итог ( 2 мин.)</w:t>
      </w:r>
    </w:p>
    <w:p w:rsidR="00257D0A" w:rsidRP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-Чего раньше не знали, а теперь знаете? (высказываются)</w:t>
      </w:r>
    </w:p>
    <w:p w:rsidR="00257D0A" w:rsidRP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показалось вам интересным?</w:t>
      </w:r>
    </w:p>
    <w:p w:rsidR="00257D0A" w:rsidRP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работу вы выполняли на уроке?</w:t>
      </w:r>
    </w:p>
    <w:p w:rsid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какими единицами времени мы познакомились?</w:t>
      </w:r>
    </w:p>
    <w:p w:rsid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 І.</w:t>
      </w:r>
      <w:proofErr w:type="spellStart"/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Домашнее</w:t>
      </w:r>
      <w:proofErr w:type="spellEnd"/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задание</w:t>
      </w:r>
      <w:proofErr w:type="spellEnd"/>
      <w:r w:rsidRPr="00257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9E4749" w:rsidRDefault="009E4749" w:rsidP="009E4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4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Решить задачу №4, принести на урок модель часов, которые мы </w:t>
      </w:r>
      <w:r w:rsidR="00C63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сделаем </w:t>
      </w:r>
      <w:proofErr w:type="spellStart"/>
      <w:r w:rsidR="00C63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сегодня</w:t>
      </w:r>
      <w:proofErr w:type="spellEnd"/>
      <w:r w:rsidR="00C63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на </w:t>
      </w:r>
      <w:proofErr w:type="spellStart"/>
      <w:r w:rsidR="00C63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уроке</w:t>
      </w:r>
      <w:proofErr w:type="spellEnd"/>
      <w:r w:rsidR="00C63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труда.</w:t>
      </w:r>
    </w:p>
    <w:p w:rsidR="00C63B41" w:rsidRPr="009E4749" w:rsidRDefault="00C63B41" w:rsidP="009E4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 слайд.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Молодцы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!!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Спасибо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внимание!!!</w:t>
      </w:r>
    </w:p>
    <w:p w:rsidR="009E4749" w:rsidRPr="009E4749" w:rsidRDefault="009E4749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57D0A" w:rsidRPr="009E4749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57D0A" w:rsidRP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D0A" w:rsidRP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D0A" w:rsidRP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D0A" w:rsidRPr="00257D0A" w:rsidRDefault="00257D0A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E98" w:rsidRPr="00257D0A" w:rsidRDefault="00475E98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E0E" w:rsidRPr="00257D0A" w:rsidRDefault="00DA6E0E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E0E" w:rsidRPr="00257D0A" w:rsidRDefault="00DA6E0E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D08" w:rsidRPr="00257D0A" w:rsidRDefault="009E2D08" w:rsidP="00257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D08" w:rsidRDefault="009E2D08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E2D08" w:rsidRPr="009E2D08" w:rsidRDefault="009E2D08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E2D08" w:rsidRPr="00F20A8A" w:rsidRDefault="009E2D08" w:rsidP="00F20A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31E7" w:rsidRPr="009831E7" w:rsidRDefault="009831E7" w:rsidP="009E2D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E59A1" w:rsidRPr="00CE59A1" w:rsidRDefault="00CE59A1" w:rsidP="009831E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403AE" w:rsidRDefault="00C63B41"/>
    <w:sectPr w:rsidR="006403AE" w:rsidSect="006F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18615C"/>
    <w:lvl w:ilvl="0">
      <w:start w:val="1"/>
      <w:numFmt w:val="decimal"/>
      <w:lvlText w:val="%1-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1"/>
        <w:szCs w:val="11"/>
        <w:u w:val="none"/>
        <w:effect w:val="none"/>
      </w:rPr>
    </w:lvl>
    <w:lvl w:ilvl="1">
      <w:start w:val="1"/>
      <w:numFmt w:val="decimal"/>
      <w:lvlText w:val="%1-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1"/>
        <w:szCs w:val="11"/>
        <w:u w:val="none"/>
        <w:effect w:val="none"/>
      </w:rPr>
    </w:lvl>
    <w:lvl w:ilvl="2">
      <w:start w:val="1"/>
      <w:numFmt w:val="decimal"/>
      <w:lvlText w:val="%1-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1"/>
        <w:szCs w:val="11"/>
        <w:u w:val="none"/>
        <w:effect w:val="none"/>
      </w:rPr>
    </w:lvl>
    <w:lvl w:ilvl="3">
      <w:start w:val="1"/>
      <w:numFmt w:val="decimal"/>
      <w:lvlText w:val="%1-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1"/>
        <w:szCs w:val="11"/>
        <w:u w:val="none"/>
        <w:effect w:val="none"/>
      </w:rPr>
    </w:lvl>
    <w:lvl w:ilvl="4">
      <w:start w:val="1"/>
      <w:numFmt w:val="decimal"/>
      <w:lvlText w:val="%1-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1"/>
        <w:szCs w:val="11"/>
        <w:u w:val="none"/>
        <w:effect w:val="none"/>
      </w:rPr>
    </w:lvl>
    <w:lvl w:ilvl="5">
      <w:start w:val="1"/>
      <w:numFmt w:val="decimal"/>
      <w:lvlText w:val="%1-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1"/>
        <w:szCs w:val="11"/>
        <w:u w:val="none"/>
        <w:effect w:val="none"/>
      </w:rPr>
    </w:lvl>
    <w:lvl w:ilvl="6">
      <w:start w:val="1"/>
      <w:numFmt w:val="decimal"/>
      <w:lvlText w:val="%1-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1"/>
        <w:szCs w:val="11"/>
        <w:u w:val="none"/>
        <w:effect w:val="none"/>
      </w:rPr>
    </w:lvl>
    <w:lvl w:ilvl="7">
      <w:start w:val="1"/>
      <w:numFmt w:val="decimal"/>
      <w:lvlText w:val="%1-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1"/>
        <w:szCs w:val="11"/>
        <w:u w:val="none"/>
        <w:effect w:val="none"/>
      </w:rPr>
    </w:lvl>
    <w:lvl w:ilvl="8">
      <w:start w:val="1"/>
      <w:numFmt w:val="decimal"/>
      <w:lvlText w:val="%1-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1"/>
        <w:szCs w:val="11"/>
        <w:u w:val="none"/>
        <w:effect w:val="none"/>
      </w:rPr>
    </w:lvl>
  </w:abstractNum>
  <w:abstractNum w:abstractNumId="1">
    <w:nsid w:val="0486415F"/>
    <w:multiLevelType w:val="hybridMultilevel"/>
    <w:tmpl w:val="2716F900"/>
    <w:lvl w:ilvl="0" w:tplc="88B621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5BF3025"/>
    <w:multiLevelType w:val="multilevel"/>
    <w:tmpl w:val="8AE60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28E7C0B"/>
    <w:multiLevelType w:val="multilevel"/>
    <w:tmpl w:val="1C0C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B43484"/>
    <w:multiLevelType w:val="multilevel"/>
    <w:tmpl w:val="B4A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96405"/>
    <w:multiLevelType w:val="multilevel"/>
    <w:tmpl w:val="C9D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6B0955"/>
    <w:multiLevelType w:val="hybridMultilevel"/>
    <w:tmpl w:val="997EF92E"/>
    <w:lvl w:ilvl="0" w:tplc="3DC89B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A2044"/>
    <w:multiLevelType w:val="multilevel"/>
    <w:tmpl w:val="2756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386AA2"/>
    <w:multiLevelType w:val="multilevel"/>
    <w:tmpl w:val="197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E510A7"/>
    <w:multiLevelType w:val="multilevel"/>
    <w:tmpl w:val="2780B96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A1"/>
    <w:rsid w:val="001D26C7"/>
    <w:rsid w:val="00257D0A"/>
    <w:rsid w:val="0042435B"/>
    <w:rsid w:val="00475E98"/>
    <w:rsid w:val="00561579"/>
    <w:rsid w:val="00604F53"/>
    <w:rsid w:val="006D6B0E"/>
    <w:rsid w:val="006F435C"/>
    <w:rsid w:val="00935130"/>
    <w:rsid w:val="0095636F"/>
    <w:rsid w:val="009831E7"/>
    <w:rsid w:val="009E2D08"/>
    <w:rsid w:val="009E4749"/>
    <w:rsid w:val="00BF5517"/>
    <w:rsid w:val="00C63B41"/>
    <w:rsid w:val="00CE59A1"/>
    <w:rsid w:val="00DA6E0E"/>
    <w:rsid w:val="00F2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E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59A1"/>
  </w:style>
  <w:style w:type="character" w:customStyle="1" w:styleId="c0">
    <w:name w:val="c0"/>
    <w:basedOn w:val="a0"/>
    <w:rsid w:val="00CE59A1"/>
  </w:style>
  <w:style w:type="character" w:customStyle="1" w:styleId="c46">
    <w:name w:val="c46"/>
    <w:basedOn w:val="a0"/>
    <w:rsid w:val="00CE59A1"/>
  </w:style>
  <w:style w:type="character" w:customStyle="1" w:styleId="c47">
    <w:name w:val="c47"/>
    <w:basedOn w:val="a0"/>
    <w:rsid w:val="00CE59A1"/>
  </w:style>
  <w:style w:type="character" w:customStyle="1" w:styleId="c5">
    <w:name w:val="c5"/>
    <w:basedOn w:val="a0"/>
    <w:rsid w:val="00CE59A1"/>
  </w:style>
  <w:style w:type="character" w:customStyle="1" w:styleId="c43">
    <w:name w:val="c43"/>
    <w:basedOn w:val="a0"/>
    <w:rsid w:val="00CE59A1"/>
  </w:style>
  <w:style w:type="character" w:customStyle="1" w:styleId="c21">
    <w:name w:val="c21"/>
    <w:basedOn w:val="a0"/>
    <w:rsid w:val="00CE59A1"/>
  </w:style>
  <w:style w:type="character" w:customStyle="1" w:styleId="c50">
    <w:name w:val="c50"/>
    <w:basedOn w:val="a0"/>
    <w:rsid w:val="00CE59A1"/>
  </w:style>
  <w:style w:type="paragraph" w:customStyle="1" w:styleId="c3">
    <w:name w:val="c3"/>
    <w:basedOn w:val="a"/>
    <w:rsid w:val="00CE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9A1"/>
  </w:style>
  <w:style w:type="character" w:customStyle="1" w:styleId="c56">
    <w:name w:val="c56"/>
    <w:basedOn w:val="a0"/>
    <w:rsid w:val="00CE59A1"/>
  </w:style>
  <w:style w:type="paragraph" w:customStyle="1" w:styleId="c60">
    <w:name w:val="c60"/>
    <w:basedOn w:val="a"/>
    <w:rsid w:val="00CE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31E7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unhideWhenUsed/>
    <w:rsid w:val="009E4749"/>
    <w:pPr>
      <w:widowControl w:val="0"/>
      <w:shd w:val="clear" w:color="auto" w:fill="FFFFFF"/>
      <w:spacing w:after="0" w:line="178" w:lineRule="exact"/>
    </w:pPr>
    <w:rPr>
      <w:rFonts w:ascii="Lucida Sans Unicode" w:eastAsia="Times New Roman" w:hAnsi="Lucida Sans Unicode" w:cs="Lucida Sans Unicode"/>
      <w:sz w:val="14"/>
      <w:szCs w:val="1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4749"/>
  </w:style>
  <w:style w:type="character" w:customStyle="1" w:styleId="Exact">
    <w:name w:val="Основной текст Exact"/>
    <w:basedOn w:val="a0"/>
    <w:uiPriority w:val="99"/>
    <w:rsid w:val="009E4749"/>
    <w:rPr>
      <w:rFonts w:ascii="Lucida Sans Unicode" w:hAnsi="Lucida Sans Unicode" w:cs="Lucida Sans Unicode" w:hint="default"/>
      <w:strike w:val="0"/>
      <w:dstrike w:val="0"/>
      <w:spacing w:val="-2"/>
      <w:sz w:val="11"/>
      <w:szCs w:val="11"/>
      <w:u w:val="none"/>
      <w:effect w:val="none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9E4749"/>
    <w:rPr>
      <w:rFonts w:ascii="Lucida Sans Unicode" w:eastAsia="Times New Roman" w:hAnsi="Lucida Sans Unicode" w:cs="Lucida Sans Unicode"/>
      <w:sz w:val="14"/>
      <w:szCs w:val="1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2014-10-07T06:38:00Z</dcterms:created>
  <dcterms:modified xsi:type="dcterms:W3CDTF">2014-10-13T14:04:00Z</dcterms:modified>
</cp:coreProperties>
</file>