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D6" w:rsidRPr="00535FB3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B3">
        <w:rPr>
          <w:rFonts w:ascii="Times New Roman" w:hAnsi="Times New Roman" w:cs="Times New Roman"/>
          <w:b/>
          <w:sz w:val="28"/>
          <w:szCs w:val="28"/>
        </w:rPr>
        <w:t>Варианты контрольных вопросов</w:t>
      </w:r>
    </w:p>
    <w:p w:rsidR="007464D6" w:rsidRPr="00535FB3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35FB3">
        <w:rPr>
          <w:rFonts w:ascii="Times New Roman" w:hAnsi="Times New Roman" w:cs="Times New Roman"/>
          <w:sz w:val="28"/>
          <w:szCs w:val="28"/>
        </w:rPr>
        <w:t>ля проведения предварительной аттестации</w:t>
      </w:r>
    </w:p>
    <w:p w:rsidR="007464D6" w:rsidRPr="00535FB3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5FB3">
        <w:rPr>
          <w:rFonts w:ascii="Times New Roman" w:hAnsi="Times New Roman" w:cs="Times New Roman"/>
          <w:sz w:val="28"/>
          <w:szCs w:val="28"/>
        </w:rPr>
        <w:t>о дисциплине «</w:t>
      </w: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Pr="00535FB3">
        <w:rPr>
          <w:rFonts w:ascii="Times New Roman" w:hAnsi="Times New Roman" w:cs="Times New Roman"/>
          <w:sz w:val="28"/>
          <w:szCs w:val="28"/>
        </w:rPr>
        <w:t>»</w:t>
      </w: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FB3">
        <w:rPr>
          <w:rFonts w:ascii="Times New Roman" w:hAnsi="Times New Roman" w:cs="Times New Roman"/>
          <w:sz w:val="28"/>
          <w:szCs w:val="28"/>
        </w:rPr>
        <w:t>Количество вариантов  4</w:t>
      </w: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Pr="00535FB3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Pr="00535FB3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Pr="00535FB3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Pr="00535FB3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FB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464D6" w:rsidRPr="00535FB3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5FB3">
        <w:rPr>
          <w:rFonts w:ascii="Times New Roman" w:hAnsi="Times New Roman" w:cs="Times New Roman"/>
          <w:sz w:val="28"/>
          <w:szCs w:val="28"/>
        </w:rPr>
        <w:t>Преподаватель Сорокина И.Ю.</w:t>
      </w:r>
    </w:p>
    <w:p w:rsidR="007464D6" w:rsidRPr="00535FB3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D6" w:rsidRPr="00535FB3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D6" w:rsidRPr="00535FB3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D6" w:rsidRPr="00535FB3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D6" w:rsidRPr="00535FB3" w:rsidRDefault="007464D6" w:rsidP="00746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D6" w:rsidRPr="00535FB3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FB3">
        <w:rPr>
          <w:rFonts w:ascii="Times New Roman" w:hAnsi="Times New Roman" w:cs="Times New Roman"/>
          <w:sz w:val="28"/>
          <w:szCs w:val="28"/>
        </w:rPr>
        <w:t>Пенза  2014</w:t>
      </w: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Pr="00535FB3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D6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3AF">
        <w:rPr>
          <w:rFonts w:ascii="Times New Roman" w:hAnsi="Times New Roman" w:cs="Times New Roman"/>
          <w:sz w:val="28"/>
          <w:szCs w:val="28"/>
        </w:rPr>
        <w:lastRenderedPageBreak/>
        <w:t>Ключ к тестовым заданиям по дисциплине</w:t>
      </w:r>
    </w:p>
    <w:p w:rsidR="007464D6" w:rsidRPr="008043AF" w:rsidRDefault="007464D6" w:rsidP="00746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Pr="00535FB3">
        <w:rPr>
          <w:rFonts w:ascii="Times New Roman" w:hAnsi="Times New Roman" w:cs="Times New Roman"/>
          <w:sz w:val="28"/>
          <w:szCs w:val="28"/>
        </w:rPr>
        <w:t>»</w:t>
      </w:r>
    </w:p>
    <w:p w:rsidR="007464D6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464D6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033"/>
        <w:gridCol w:w="576"/>
        <w:gridCol w:w="709"/>
        <w:gridCol w:w="850"/>
        <w:gridCol w:w="576"/>
        <w:gridCol w:w="851"/>
        <w:gridCol w:w="850"/>
        <w:gridCol w:w="576"/>
        <w:gridCol w:w="851"/>
        <w:gridCol w:w="708"/>
        <w:gridCol w:w="576"/>
        <w:gridCol w:w="567"/>
      </w:tblGrid>
      <w:tr w:rsidR="007464D6" w:rsidTr="007A45C0">
        <w:trPr>
          <w:cantSplit/>
          <w:trHeight w:val="1134"/>
        </w:trPr>
        <w:tc>
          <w:tcPr>
            <w:tcW w:w="1033" w:type="dxa"/>
            <w:textDirection w:val="btLr"/>
          </w:tcPr>
          <w:p w:rsidR="007464D6" w:rsidRPr="00CF785E" w:rsidRDefault="007464D6" w:rsidP="007A45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576" w:type="dxa"/>
            <w:textDirection w:val="btLr"/>
          </w:tcPr>
          <w:p w:rsidR="007464D6" w:rsidRPr="00CF785E" w:rsidRDefault="007464D6" w:rsidP="007A45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709" w:type="dxa"/>
            <w:textDirection w:val="btLr"/>
          </w:tcPr>
          <w:p w:rsidR="007464D6" w:rsidRPr="00CF785E" w:rsidRDefault="007464D6" w:rsidP="007A45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7464D6" w:rsidRPr="00CF785E" w:rsidRDefault="007464D6" w:rsidP="007A45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7464D6" w:rsidRPr="00CF785E" w:rsidRDefault="007464D6" w:rsidP="007A45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576" w:type="dxa"/>
            <w:textDirection w:val="btLr"/>
          </w:tcPr>
          <w:p w:rsidR="007464D6" w:rsidRPr="00CF785E" w:rsidRDefault="007464D6" w:rsidP="007A45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851" w:type="dxa"/>
            <w:textDirection w:val="btLr"/>
          </w:tcPr>
          <w:p w:rsidR="007464D6" w:rsidRPr="00CF785E" w:rsidRDefault="007464D6" w:rsidP="007A45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7464D6" w:rsidRPr="00CF785E" w:rsidRDefault="007464D6" w:rsidP="007A45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7464D6" w:rsidRPr="00CF785E" w:rsidRDefault="007464D6" w:rsidP="007A45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576" w:type="dxa"/>
            <w:textDirection w:val="btLr"/>
          </w:tcPr>
          <w:p w:rsidR="007464D6" w:rsidRPr="00CF785E" w:rsidRDefault="007464D6" w:rsidP="007A45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851" w:type="dxa"/>
            <w:textDirection w:val="btLr"/>
          </w:tcPr>
          <w:p w:rsidR="007464D6" w:rsidRPr="00CF785E" w:rsidRDefault="007464D6" w:rsidP="007A45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7464D6" w:rsidRPr="00CF785E" w:rsidRDefault="007464D6" w:rsidP="007A45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7464D6" w:rsidRPr="00CF785E" w:rsidRDefault="007464D6" w:rsidP="007A45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№ варианта</w:t>
            </w:r>
          </w:p>
        </w:tc>
        <w:tc>
          <w:tcPr>
            <w:tcW w:w="576" w:type="dxa"/>
            <w:textDirection w:val="btLr"/>
          </w:tcPr>
          <w:p w:rsidR="007464D6" w:rsidRPr="00CF785E" w:rsidRDefault="007464D6" w:rsidP="007A45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567" w:type="dxa"/>
            <w:textDirection w:val="btLr"/>
          </w:tcPr>
          <w:p w:rsidR="007464D6" w:rsidRPr="00CF785E" w:rsidRDefault="007464D6" w:rsidP="007A45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785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  <w:p w:rsidR="007464D6" w:rsidRPr="00CF785E" w:rsidRDefault="007464D6" w:rsidP="007A45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Tr="007A45C0">
        <w:trPr>
          <w:trHeight w:val="102"/>
        </w:trPr>
        <w:tc>
          <w:tcPr>
            <w:tcW w:w="1033" w:type="dxa"/>
          </w:tcPr>
          <w:p w:rsidR="007464D6" w:rsidRPr="00CF785E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64D6" w:rsidRPr="00CF785E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464D6" w:rsidRPr="00CF785E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464D6" w:rsidRPr="00CF785E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4D6" w:rsidTr="007A45C0">
        <w:tc>
          <w:tcPr>
            <w:tcW w:w="1033" w:type="dxa"/>
            <w:vMerge w:val="restart"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4D6" w:rsidTr="007A45C0">
        <w:tc>
          <w:tcPr>
            <w:tcW w:w="1033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5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Merge/>
          </w:tcPr>
          <w:p w:rsidR="007464D6" w:rsidRDefault="007464D6" w:rsidP="007A45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7464D6" w:rsidRPr="00CF785E" w:rsidRDefault="007464D6" w:rsidP="007A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5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64D6" w:rsidRDefault="007464D6" w:rsidP="007464D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64D6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464D6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464D6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464D6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464D6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464D6" w:rsidRDefault="007464D6" w:rsidP="00746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4D6" w:rsidRDefault="007464D6" w:rsidP="007464D6">
      <w:pPr>
        <w:jc w:val="right"/>
      </w:pPr>
    </w:p>
    <w:p w:rsidR="007464D6" w:rsidRDefault="007464D6" w:rsidP="007464D6">
      <w:pPr>
        <w:jc w:val="right"/>
      </w:pPr>
    </w:p>
    <w:p w:rsidR="007464D6" w:rsidRDefault="007464D6" w:rsidP="007464D6">
      <w:pPr>
        <w:jc w:val="right"/>
      </w:pPr>
    </w:p>
    <w:p w:rsidR="007464D6" w:rsidRDefault="007464D6" w:rsidP="007464D6">
      <w:pPr>
        <w:jc w:val="right"/>
      </w:pPr>
    </w:p>
    <w:p w:rsidR="007464D6" w:rsidRDefault="007464D6" w:rsidP="007464D6">
      <w:pPr>
        <w:jc w:val="right"/>
      </w:pPr>
    </w:p>
    <w:p w:rsidR="007464D6" w:rsidRDefault="007464D6" w:rsidP="007464D6">
      <w:pPr>
        <w:jc w:val="right"/>
      </w:pPr>
    </w:p>
    <w:p w:rsidR="007464D6" w:rsidRDefault="007464D6" w:rsidP="007464D6">
      <w:pPr>
        <w:jc w:val="right"/>
      </w:pPr>
    </w:p>
    <w:p w:rsidR="007464D6" w:rsidRDefault="007464D6" w:rsidP="007464D6">
      <w:pPr>
        <w:jc w:val="right"/>
      </w:pPr>
    </w:p>
    <w:p w:rsidR="007464D6" w:rsidRDefault="007464D6" w:rsidP="007464D6">
      <w:pPr>
        <w:jc w:val="right"/>
      </w:pPr>
    </w:p>
    <w:p w:rsidR="007464D6" w:rsidRDefault="007464D6" w:rsidP="007464D6">
      <w:pPr>
        <w:jc w:val="right"/>
      </w:pPr>
    </w:p>
    <w:p w:rsidR="007464D6" w:rsidRPr="008043AF" w:rsidRDefault="007464D6" w:rsidP="00746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дисциплине </w:t>
      </w:r>
      <w:r w:rsidRPr="00535FB3">
        <w:rPr>
          <w:rFonts w:ascii="Times New Roman" w:hAnsi="Times New Roman" w:cs="Times New Roman"/>
          <w:sz w:val="28"/>
          <w:szCs w:val="28"/>
        </w:rPr>
        <w:t>«</w:t>
      </w:r>
      <w:r w:rsidRPr="002D39D1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культура»</w:t>
      </w:r>
    </w:p>
    <w:p w:rsidR="007464D6" w:rsidRDefault="007464D6" w:rsidP="00746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992"/>
        <w:gridCol w:w="6237"/>
        <w:gridCol w:w="1241"/>
      </w:tblGrid>
      <w:tr w:rsidR="007464D6" w:rsidRPr="009D31B0" w:rsidTr="007A45C0">
        <w:trPr>
          <w:trHeight w:val="827"/>
        </w:trPr>
        <w:tc>
          <w:tcPr>
            <w:tcW w:w="110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Код контр</w:t>
            </w:r>
            <w:proofErr w:type="gramStart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лемента</w:t>
            </w:r>
          </w:p>
        </w:tc>
        <w:tc>
          <w:tcPr>
            <w:tcW w:w="992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6237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24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Ответы</w:t>
            </w:r>
          </w:p>
        </w:tc>
      </w:tr>
      <w:tr w:rsidR="007464D6" w:rsidRPr="004A2E9C" w:rsidTr="007A45C0">
        <w:tc>
          <w:tcPr>
            <w:tcW w:w="110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E9C">
              <w:rPr>
                <w:color w:val="000000"/>
                <w:sz w:val="20"/>
                <w:szCs w:val="20"/>
              </w:rPr>
              <w:t>Какой период искусства не развивается в эпоху первобытного общества?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 w:val="restart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2E9C">
              <w:rPr>
                <w:sz w:val="20"/>
                <w:szCs w:val="20"/>
              </w:rPr>
              <w:t>1) палеолит</w:t>
            </w:r>
          </w:p>
          <w:p w:rsidR="007464D6" w:rsidRPr="004A2E9C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2E9C">
              <w:rPr>
                <w:sz w:val="20"/>
                <w:szCs w:val="20"/>
              </w:rPr>
              <w:t>2)мезолит</w:t>
            </w:r>
          </w:p>
          <w:p w:rsidR="007464D6" w:rsidRPr="004A2E9C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2E9C">
              <w:rPr>
                <w:sz w:val="20"/>
                <w:szCs w:val="20"/>
              </w:rPr>
              <w:t>3)неолит</w:t>
            </w:r>
          </w:p>
          <w:p w:rsidR="007464D6" w:rsidRPr="004A2E9C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E9C">
              <w:rPr>
                <w:sz w:val="20"/>
                <w:szCs w:val="20"/>
              </w:rPr>
              <w:t xml:space="preserve">4) неоклассика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венеры</w:t>
            </w:r>
            <w:proofErr w:type="spell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скульптура женщины в эпоху неолита первобытного искусства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наскальные изображения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рисунки на сосудах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украшение пещер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Какая страна называется страной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двуречья</w:t>
            </w:r>
            <w:proofErr w:type="spell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 w:val="restart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Греция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Месопотамия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Италия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4) Индия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 называлась первая письменная </w:t>
            </w:r>
            <w:hyperlink r:id="rId4" w:tooltip="Цивилизация" w:history="1">
              <w:r w:rsidRPr="004A2E9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цивилизация</w:t>
              </w:r>
            </w:hyperlink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, существовавшая на юго-востоке </w:t>
            </w:r>
            <w:hyperlink r:id="rId5" w:tooltip="Месопотамия" w:history="1">
              <w:r w:rsidRPr="004A2E9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Междуречья</w:t>
              </w:r>
            </w:hyperlink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6" w:tooltip="Тигр (река)" w:history="1">
              <w:r w:rsidRPr="004A2E9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Тигра</w:t>
              </w:r>
            </w:hyperlink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 и </w:t>
            </w:r>
            <w:hyperlink r:id="rId7" w:tooltip="Евфрат" w:history="1">
              <w:r w:rsidRPr="004A2E9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Евфрата</w:t>
              </w:r>
            </w:hyperlink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 в </w:t>
            </w:r>
            <w:hyperlink r:id="rId8" w:tooltip="IV тысячелетие до н. э." w:history="1">
              <w:r w:rsidRPr="004A2E9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IV</w:t>
              </w:r>
            </w:hyperlink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hyperlink r:id="rId9" w:tooltip="III тысячелетие до н. э." w:history="1">
              <w:r w:rsidRPr="004A2E9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III тысячелетиях до н. э.</w:t>
              </w:r>
            </w:hyperlink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Шумер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Глиптика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3)Аккад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4) Изразцы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Какая страна славится пирамидами?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Индия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Китай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3) Месопотамия 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Египет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Столица</w:t>
            </w:r>
            <w:proofErr w:type="gram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 какой страны является город Дели?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 w:val="restart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Индия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Китай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3) Месопотамия 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Египет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Язык индийского народа - …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индийский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2) русский 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хинди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арго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Кто такой Будда?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1)просветленный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темный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святитель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правитель Китая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Как называются прямоугольные высокие надвратные башни в форме вытянутой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учеченной</w:t>
            </w:r>
            <w:proofErr w:type="spell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 пирамиды?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гопурамы</w:t>
            </w:r>
            <w:proofErr w:type="spellEnd"/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пирамиды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гробницы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храмы в Месопотамии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Как называется </w:t>
            </w:r>
            <w:r w:rsidRPr="004A2E9C">
              <w:rPr>
                <w:rFonts w:ascii="Times New Roman" w:hAnsi="Times New Roman" w:cs="Times New Roman"/>
                <w:iCs/>
                <w:sz w:val="20"/>
                <w:szCs w:val="20"/>
              </w:rPr>
              <w:t>представление о целостности и гармоничности мира?</w:t>
            </w:r>
            <w:r w:rsidRPr="004A2E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холизм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религия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традиции народа Японии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буддизм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Образ </w:t>
            </w:r>
            <w:proofErr w:type="gram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имвол Китая 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пирамида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дракон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глиптика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лотос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 называется тип многоярусной башни в Китае?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пагоды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гопурамы</w:t>
            </w:r>
            <w:proofErr w:type="spellEnd"/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пирамиды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Сфинкс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 называется страна восходящего солнца?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Япония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Китай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Индия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Египет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В какой стране развивается живопись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хокусай</w:t>
            </w:r>
            <w:proofErr w:type="spell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Индия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Египет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Япония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4) Индия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Где находится Акрополь?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 w:val="restart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в Афинах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в Индии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в Китае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в Риме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Какое здание  принято считать «сердцем Рима»?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Пирамида Хеопса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Сфинкс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Колизей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Акрополь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Рим – столица …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Италии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Франции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Японии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Китая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В какой стране </w:t>
            </w:r>
            <w:proofErr w:type="gram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знамениты</w:t>
            </w:r>
            <w:proofErr w:type="gram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нэцке</w:t>
            </w:r>
            <w:proofErr w:type="spell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Италии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Франции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Японии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Китая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 назывался город, куда город, куда были переселены самураи?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Эдо</w:t>
            </w:r>
            <w:proofErr w:type="spellEnd"/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Рим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Афины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Киото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 называется народный китайский костюм?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ушанка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кимоно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халат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лапти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4D6" w:rsidRPr="004A2E9C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Pr="004A2E9C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Pr="004A2E9C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Pr="008043AF" w:rsidRDefault="007464D6" w:rsidP="00746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дисциплине </w:t>
      </w:r>
      <w:r w:rsidRPr="00535FB3">
        <w:rPr>
          <w:rFonts w:ascii="Times New Roman" w:hAnsi="Times New Roman" w:cs="Times New Roman"/>
          <w:sz w:val="28"/>
          <w:szCs w:val="28"/>
        </w:rPr>
        <w:t>«</w:t>
      </w:r>
      <w:r w:rsidRPr="002D39D1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культура»</w:t>
      </w:r>
    </w:p>
    <w:p w:rsidR="007464D6" w:rsidRDefault="007464D6" w:rsidP="00746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850"/>
        <w:gridCol w:w="6379"/>
        <w:gridCol w:w="1241"/>
      </w:tblGrid>
      <w:tr w:rsidR="007464D6" w:rsidRPr="009D31B0" w:rsidTr="007A45C0">
        <w:trPr>
          <w:trHeight w:val="827"/>
        </w:trPr>
        <w:tc>
          <w:tcPr>
            <w:tcW w:w="110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Код контр</w:t>
            </w:r>
            <w:proofErr w:type="gramStart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лемента</w:t>
            </w:r>
          </w:p>
        </w:tc>
        <w:tc>
          <w:tcPr>
            <w:tcW w:w="850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637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24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Ответы</w:t>
            </w:r>
          </w:p>
        </w:tc>
      </w:tr>
      <w:tr w:rsidR="007464D6" w:rsidRPr="004A2E9C" w:rsidTr="007A45C0">
        <w:tc>
          <w:tcPr>
            <w:tcW w:w="110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6379" w:type="dxa"/>
          </w:tcPr>
          <w:p w:rsidR="007464D6" w:rsidRPr="00FA77DB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Какое искусство развивается в эпоху первобытного общества?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 w:val="restart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D31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хокусай</w:t>
            </w:r>
            <w:proofErr w:type="spellEnd"/>
          </w:p>
          <w:p w:rsidR="007464D6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наскальная живопись</w:t>
            </w:r>
          </w:p>
          <w:p w:rsidR="007464D6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классицизм</w:t>
            </w:r>
          </w:p>
          <w:p w:rsidR="007464D6" w:rsidRPr="00FA77DB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4) романтизм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6379" w:type="dxa"/>
          </w:tcPr>
          <w:p w:rsidR="007464D6" w:rsidRPr="009D31B0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скульптура женщины в эпоху неолита первобытного искусства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наскальные изображения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рисунки на сосудах</w:t>
            </w:r>
          </w:p>
          <w:p w:rsidR="007464D6" w:rsidRPr="009D31B0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украшение пещер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6379" w:type="dxa"/>
          </w:tcPr>
          <w:p w:rsidR="007464D6" w:rsidRPr="009F35A1" w:rsidRDefault="007464D6" w:rsidP="007A45C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805249">
              <w:rPr>
                <w:color w:val="000000"/>
                <w:sz w:val="22"/>
                <w:szCs w:val="22"/>
              </w:rPr>
              <w:t>Следствием</w:t>
            </w:r>
            <w:proofErr w:type="gramEnd"/>
            <w:r w:rsidRPr="00805249">
              <w:rPr>
                <w:color w:val="000000"/>
                <w:sz w:val="22"/>
                <w:szCs w:val="22"/>
              </w:rPr>
              <w:t xml:space="preserve"> какою древнего представления явился зооморфизм древнеегипетской мифологии?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 w:val="restart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805249" w:rsidRDefault="007464D6" w:rsidP="007A45C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тотемизм</w:t>
            </w:r>
          </w:p>
          <w:p w:rsidR="007464D6" w:rsidRPr="00805249" w:rsidRDefault="007464D6" w:rsidP="007A45C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анимизм</w:t>
            </w:r>
          </w:p>
          <w:p w:rsidR="007464D6" w:rsidRPr="00805249" w:rsidRDefault="007464D6" w:rsidP="007A45C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фетишизм</w:t>
            </w:r>
          </w:p>
          <w:p w:rsidR="007464D6" w:rsidRPr="009F35A1" w:rsidRDefault="007464D6" w:rsidP="007A45C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805249">
              <w:rPr>
                <w:rFonts w:ascii="Times New Roman" w:eastAsia="Times New Roman" w:hAnsi="Times New Roman" w:cs="Times New Roman"/>
                <w:color w:val="000000"/>
              </w:rPr>
              <w:t>) магия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был правителями Египта?</w:t>
            </w: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цари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фараоны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народ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князья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Какая страна славится пирамидами?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Индия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Китай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3) Месопотамия 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Египет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Столица</w:t>
            </w:r>
            <w:proofErr w:type="gram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 какой страны является город Дели?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 w:val="restart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Индия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Китай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3) Месопотамия 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Египет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Язык индийского народа - …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индийский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2) русский 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хинди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арго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Кто такой Будда?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1)просветленный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темный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святитель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правитель Китая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Как называются прямоугольные высокие надвратные башни в форме вытянутой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учеченной</w:t>
            </w:r>
            <w:proofErr w:type="spell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 пирамиды?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гопурамы</w:t>
            </w:r>
            <w:proofErr w:type="spellEnd"/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пирамиды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гробницы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храмы в Месопотамии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Как называется </w:t>
            </w:r>
            <w:r w:rsidRPr="004A2E9C">
              <w:rPr>
                <w:rFonts w:ascii="Times New Roman" w:hAnsi="Times New Roman" w:cs="Times New Roman"/>
                <w:iCs/>
                <w:sz w:val="20"/>
                <w:szCs w:val="20"/>
              </w:rPr>
              <w:t>представление о целостности и гармоничности мира?</w:t>
            </w:r>
            <w:r w:rsidRPr="004A2E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холизм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религия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традиции народа Японии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буддизм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Каких династий не было в Китае</w:t>
            </w:r>
            <w:proofErr w:type="gram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rPr>
          <w:trHeight w:val="557"/>
        </w:trPr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</w:t>
            </w:r>
            <w:proofErr w:type="spellEnd"/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хань</w:t>
            </w:r>
            <w:proofErr w:type="spellEnd"/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Иоя</w:t>
            </w:r>
            <w:proofErr w:type="spellEnd"/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Достопримечательность Китая</w:t>
            </w: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9F35A1">
              <w:rPr>
                <w:rFonts w:ascii="Times New Roman" w:hAnsi="Times New Roman" w:cs="Times New Roman"/>
                <w:sz w:val="20"/>
                <w:szCs w:val="20"/>
              </w:rPr>
              <w:t xml:space="preserve">Храм </w:t>
            </w:r>
            <w:proofErr w:type="spellStart"/>
            <w:r w:rsidRPr="009F35A1">
              <w:rPr>
                <w:rFonts w:ascii="Times New Roman" w:hAnsi="Times New Roman" w:cs="Times New Roman"/>
                <w:sz w:val="20"/>
                <w:szCs w:val="20"/>
              </w:rPr>
              <w:t>Даймяо</w:t>
            </w:r>
            <w:proofErr w:type="spellEnd"/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Пирамда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Хеопса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Акрополь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Сфинкс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 называется страна восходящего солнца?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Япония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Китай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Индия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Египет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В какой стране развивается живопись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хокусай</w:t>
            </w:r>
            <w:proofErr w:type="spell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Индия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Египет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Япония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4) Индия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Где находится Акрополь?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 w:val="restart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в Афинах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в Индии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в Китае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в Риме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Какой город является столицей Италии?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Рим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Византия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Вавилон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Фивы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какой стране символ чистоты – лотос?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Китай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Африка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Италия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В какой стране </w:t>
            </w:r>
            <w:proofErr w:type="gram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знамениты</w:t>
            </w:r>
            <w:proofErr w:type="gram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нэцке</w:t>
            </w:r>
            <w:proofErr w:type="spell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Италии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Франции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Японии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Китая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 назывался город, куда город, куда были переселены самураи?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Эдо</w:t>
            </w:r>
            <w:proofErr w:type="spellEnd"/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Рим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Афины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Киото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искусстве какой страны был п</w:t>
            </w:r>
            <w:r w:rsidRPr="0029039D">
              <w:rPr>
                <w:rFonts w:ascii="Times New Roman" w:hAnsi="Times New Roman" w:cs="Times New Roman"/>
                <w:sz w:val="20"/>
                <w:szCs w:val="20"/>
              </w:rPr>
              <w:t xml:space="preserve">ериод </w:t>
            </w:r>
            <w:proofErr w:type="spellStart"/>
            <w:r w:rsidRPr="0029039D">
              <w:rPr>
                <w:rFonts w:ascii="Times New Roman" w:hAnsi="Times New Roman" w:cs="Times New Roman"/>
                <w:sz w:val="20"/>
                <w:szCs w:val="20"/>
              </w:rPr>
              <w:t>Камакура</w:t>
            </w:r>
            <w:proofErr w:type="spellEnd"/>
            <w:r w:rsidRPr="0029039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9039D">
              <w:rPr>
                <w:rFonts w:ascii="Times New Roman" w:hAnsi="Times New Roman" w:cs="Times New Roman"/>
                <w:sz w:val="20"/>
                <w:szCs w:val="20"/>
              </w:rPr>
              <w:t>Муромати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Италии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Франции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Японии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Китая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4D6" w:rsidRPr="004A2E9C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Pr="008043AF" w:rsidRDefault="007464D6" w:rsidP="00746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дисциплине </w:t>
      </w:r>
      <w:r w:rsidRPr="00535FB3">
        <w:rPr>
          <w:rFonts w:ascii="Times New Roman" w:hAnsi="Times New Roman" w:cs="Times New Roman"/>
          <w:sz w:val="28"/>
          <w:szCs w:val="28"/>
        </w:rPr>
        <w:t>«</w:t>
      </w:r>
      <w:r w:rsidRPr="002D39D1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культура»</w:t>
      </w:r>
    </w:p>
    <w:p w:rsidR="007464D6" w:rsidRDefault="007464D6" w:rsidP="00746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850"/>
        <w:gridCol w:w="6379"/>
        <w:gridCol w:w="1241"/>
      </w:tblGrid>
      <w:tr w:rsidR="007464D6" w:rsidRPr="009D31B0" w:rsidTr="007A45C0">
        <w:trPr>
          <w:trHeight w:val="827"/>
        </w:trPr>
        <w:tc>
          <w:tcPr>
            <w:tcW w:w="110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Код контр</w:t>
            </w:r>
            <w:proofErr w:type="gramStart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лемента</w:t>
            </w:r>
          </w:p>
        </w:tc>
        <w:tc>
          <w:tcPr>
            <w:tcW w:w="850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637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24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Ответы</w:t>
            </w:r>
          </w:p>
        </w:tc>
      </w:tr>
      <w:tr w:rsidR="007464D6" w:rsidRPr="004A2E9C" w:rsidTr="007A45C0">
        <w:tc>
          <w:tcPr>
            <w:tcW w:w="110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6379" w:type="dxa"/>
          </w:tcPr>
          <w:p w:rsidR="007464D6" w:rsidRPr="0029039D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9039D">
              <w:rPr>
                <w:sz w:val="20"/>
                <w:szCs w:val="20"/>
                <w:shd w:val="clear" w:color="auto" w:fill="FFFFFF"/>
              </w:rPr>
              <w:t>Как называлось государство, существовавшее в</w:t>
            </w:r>
            <w:r w:rsidRPr="0029039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10" w:tooltip="XXIV век до н. э." w:history="1">
              <w:r w:rsidRPr="0029039D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XXIV</w:t>
              </w:r>
            </w:hyperlink>
            <w:r w:rsidRPr="0029039D">
              <w:rPr>
                <w:sz w:val="20"/>
                <w:szCs w:val="20"/>
                <w:shd w:val="clear" w:color="auto" w:fill="FFFFFF"/>
              </w:rPr>
              <w:t> —</w:t>
            </w:r>
            <w:r w:rsidRPr="0029039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11" w:tooltip="XXII век до н. э." w:history="1">
              <w:r w:rsidRPr="0029039D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XXII</w:t>
              </w:r>
            </w:hyperlink>
            <w:r w:rsidRPr="0029039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29039D">
              <w:rPr>
                <w:sz w:val="20"/>
                <w:szCs w:val="20"/>
                <w:shd w:val="clear" w:color="auto" w:fill="FFFFFF"/>
              </w:rPr>
              <w:t>веках до н. э., а также древняя область в средней части</w:t>
            </w:r>
            <w:r w:rsidRPr="0029039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12" w:tooltip="Месопотамия" w:history="1">
              <w:r w:rsidRPr="0029039D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Месопотамии</w:t>
              </w:r>
            </w:hyperlink>
            <w:r w:rsidRPr="0029039D">
              <w:rPr>
                <w:sz w:val="20"/>
                <w:szCs w:val="20"/>
                <w:shd w:val="clear" w:color="auto" w:fill="FFFFFF"/>
              </w:rPr>
              <w:t>, на территории современного</w:t>
            </w:r>
            <w:r w:rsidRPr="0029039D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13" w:tooltip="Ирак" w:history="1">
              <w:r w:rsidRPr="0029039D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FFFFF"/>
                </w:rPr>
                <w:t>Ирака</w:t>
              </w:r>
            </w:hyperlink>
            <w:r w:rsidRPr="0029039D">
              <w:rPr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 w:val="restart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D31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 Аккад</w:t>
            </w:r>
          </w:p>
          <w:p w:rsidR="007464D6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Шумер</w:t>
            </w:r>
          </w:p>
          <w:p w:rsidR="007464D6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Фивы</w:t>
            </w:r>
          </w:p>
          <w:p w:rsidR="007464D6" w:rsidRPr="00FA77DB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4) </w:t>
            </w:r>
            <w:proofErr w:type="spellStart"/>
            <w:r>
              <w:rPr>
                <w:sz w:val="20"/>
                <w:szCs w:val="20"/>
              </w:rPr>
              <w:t>Вавлон</w:t>
            </w:r>
            <w:proofErr w:type="spellEnd"/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6379" w:type="dxa"/>
          </w:tcPr>
          <w:p w:rsidR="007464D6" w:rsidRPr="009D31B0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Почему Месопотамию называли страной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двуречья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располагалась между Тигром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Ефратом</w:t>
            </w:r>
            <w:proofErr w:type="spellEnd"/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между двумя горами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между двумя озерами</w:t>
            </w:r>
          </w:p>
          <w:p w:rsidR="007464D6" w:rsidRPr="009D31B0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рядом с озером Байкал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6379" w:type="dxa"/>
          </w:tcPr>
          <w:p w:rsidR="007464D6" w:rsidRPr="009F35A1" w:rsidRDefault="007464D6" w:rsidP="007A45C0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805249">
              <w:rPr>
                <w:color w:val="000000"/>
                <w:sz w:val="22"/>
                <w:szCs w:val="22"/>
              </w:rPr>
              <w:t>Следствием</w:t>
            </w:r>
            <w:proofErr w:type="gramEnd"/>
            <w:r w:rsidRPr="00805249">
              <w:rPr>
                <w:color w:val="000000"/>
                <w:sz w:val="22"/>
                <w:szCs w:val="22"/>
              </w:rPr>
              <w:t xml:space="preserve"> какою древнего представления явился зооморфизм древнеегипетской мифологии?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 w:val="restart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805249" w:rsidRDefault="007464D6" w:rsidP="007A45C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тотемизм</w:t>
            </w:r>
          </w:p>
          <w:p w:rsidR="007464D6" w:rsidRPr="00805249" w:rsidRDefault="007464D6" w:rsidP="007A45C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2) анимизм</w:t>
            </w:r>
          </w:p>
          <w:p w:rsidR="007464D6" w:rsidRPr="00805249" w:rsidRDefault="007464D6" w:rsidP="007A45C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 фетишизм</w:t>
            </w:r>
          </w:p>
          <w:p w:rsidR="007464D6" w:rsidRPr="009F35A1" w:rsidRDefault="007464D6" w:rsidP="007A45C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805249">
              <w:rPr>
                <w:rFonts w:ascii="Times New Roman" w:eastAsia="Times New Roman" w:hAnsi="Times New Roman" w:cs="Times New Roman"/>
                <w:color w:val="000000"/>
              </w:rPr>
              <w:t>) магия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был правителями Египта?</w:t>
            </w: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цари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фараоны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народ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князья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Какая страна славится пирамидами?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Индия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Китай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3) Месопотамия 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Египет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Столица</w:t>
            </w:r>
            <w:proofErr w:type="gram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 какой страны является город Дели?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 w:val="restart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Индия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Китай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3) Месопотамия 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Египет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Язык индийского народа - …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индийский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2) русский 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хинди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арго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Кто такой Будда?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1)просветленный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темный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святитель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правитель Китая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Как называются прямоугольные высокие надвратные башни в форме вытянутой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учеченной</w:t>
            </w:r>
            <w:proofErr w:type="spell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 пирамиды?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гопурамы</w:t>
            </w:r>
            <w:proofErr w:type="spellEnd"/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пирамиды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гробницы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храмы в Месопотамии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Как называется </w:t>
            </w:r>
            <w:r w:rsidRPr="004A2E9C">
              <w:rPr>
                <w:rFonts w:ascii="Times New Roman" w:hAnsi="Times New Roman" w:cs="Times New Roman"/>
                <w:iCs/>
                <w:sz w:val="20"/>
                <w:szCs w:val="20"/>
              </w:rPr>
              <w:t>представление о целостности и гармоничности мира?</w:t>
            </w:r>
            <w:r w:rsidRPr="004A2E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холизм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религия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традиции народа Японии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буддизм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назывался дракон Китая</w:t>
            </w: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rPr>
          <w:trHeight w:val="557"/>
        </w:trPr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</w:t>
            </w:r>
            <w:proofErr w:type="spellEnd"/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Тао-те</w:t>
            </w:r>
            <w:proofErr w:type="spellEnd"/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Сиянь</w:t>
            </w:r>
            <w:proofErr w:type="spellEnd"/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какой страны является Сфинкс?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Египет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Китай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Япония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Италия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 называется страна восходящего солнца?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Япония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Китай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Индия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Египет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В какой стране развивается живопись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хокусай</w:t>
            </w:r>
            <w:proofErr w:type="spell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Индия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Египет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Япония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4) Индия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Где находится Акрополь?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 w:val="restart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в Афинах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в Индии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в Китае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в Риме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какой стране много пирамид?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в Афинах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в Индии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3)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Египте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в Риме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какой стране символ чистоты – лотос?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Китай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Африка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Италия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В какой стране </w:t>
            </w:r>
            <w:proofErr w:type="gram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знамениты</w:t>
            </w:r>
            <w:proofErr w:type="gram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нэцке</w:t>
            </w:r>
            <w:proofErr w:type="spell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Италии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Франции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Японии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Китая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 назывался город, куда город, куда были переселены самураи?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Эдо</w:t>
            </w:r>
            <w:proofErr w:type="spellEnd"/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Рим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Афины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Киото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6379" w:type="dxa"/>
          </w:tcPr>
          <w:p w:rsidR="007464D6" w:rsidRPr="005C6FE7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FE7">
              <w:rPr>
                <w:rFonts w:ascii="Times New Roman" w:hAnsi="Times New Roman" w:cs="Times New Roman"/>
                <w:sz w:val="20"/>
                <w:szCs w:val="20"/>
              </w:rPr>
              <w:t xml:space="preserve">Как называлась </w:t>
            </w:r>
            <w:r w:rsidRPr="005C6FE7">
              <w:rPr>
                <w:rFonts w:ascii="Times New Roman" w:hAnsi="Times New Roman" w:cs="Times New Roman"/>
                <w:bCs/>
                <w:sz w:val="20"/>
                <w:szCs w:val="20"/>
              </w:rPr>
              <w:t>миниатюрная </w:t>
            </w:r>
            <w:hyperlink r:id="rId14" w:history="1">
              <w:r w:rsidRPr="005C6FE7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скульптура</w:t>
              </w:r>
            </w:hyperlink>
            <w:r w:rsidRPr="005C6FE7">
              <w:rPr>
                <w:rFonts w:ascii="Times New Roman" w:hAnsi="Times New Roman" w:cs="Times New Roman"/>
                <w:bCs/>
                <w:sz w:val="20"/>
                <w:szCs w:val="20"/>
              </w:rPr>
              <w:t>, произведение японского </w:t>
            </w:r>
            <w:hyperlink r:id="rId15" w:history="1">
              <w:r w:rsidRPr="005C6FE7">
                <w:rPr>
                  <w:rStyle w:val="a6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декоративно-прикладного искусства</w:t>
              </w:r>
            </w:hyperlink>
            <w:r w:rsidRPr="005C6FE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дракон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нэцке</w:t>
            </w:r>
            <w:proofErr w:type="spellEnd"/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пагода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урна´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4D6" w:rsidRPr="004A2E9C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Default="007464D6" w:rsidP="007464D6">
      <w:pPr>
        <w:rPr>
          <w:rFonts w:ascii="Times New Roman" w:hAnsi="Times New Roman" w:cs="Times New Roman"/>
          <w:sz w:val="20"/>
          <w:szCs w:val="20"/>
        </w:rPr>
      </w:pPr>
    </w:p>
    <w:p w:rsidR="007464D6" w:rsidRPr="008043AF" w:rsidRDefault="007464D6" w:rsidP="00746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дисциплине </w:t>
      </w:r>
      <w:r w:rsidRPr="00535FB3">
        <w:rPr>
          <w:rFonts w:ascii="Times New Roman" w:hAnsi="Times New Roman" w:cs="Times New Roman"/>
          <w:sz w:val="28"/>
          <w:szCs w:val="28"/>
        </w:rPr>
        <w:t>«</w:t>
      </w:r>
      <w:r w:rsidRPr="002D39D1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культура»</w:t>
      </w:r>
    </w:p>
    <w:p w:rsidR="007464D6" w:rsidRDefault="007464D6" w:rsidP="00746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4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850"/>
        <w:gridCol w:w="6379"/>
        <w:gridCol w:w="1241"/>
      </w:tblGrid>
      <w:tr w:rsidR="007464D6" w:rsidRPr="009D31B0" w:rsidTr="007A45C0">
        <w:trPr>
          <w:trHeight w:val="827"/>
        </w:trPr>
        <w:tc>
          <w:tcPr>
            <w:tcW w:w="110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Код контр</w:t>
            </w:r>
            <w:proofErr w:type="gramStart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gramEnd"/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лемента</w:t>
            </w:r>
          </w:p>
        </w:tc>
        <w:tc>
          <w:tcPr>
            <w:tcW w:w="850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6379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1241" w:type="dxa"/>
          </w:tcPr>
          <w:p w:rsidR="007464D6" w:rsidRPr="009D31B0" w:rsidRDefault="007464D6" w:rsidP="007A45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1B0">
              <w:rPr>
                <w:rFonts w:ascii="Times New Roman" w:hAnsi="Times New Roman" w:cs="Times New Roman"/>
                <w:b/>
                <w:sz w:val="20"/>
                <w:szCs w:val="20"/>
              </w:rPr>
              <w:t>Ответы</w:t>
            </w:r>
          </w:p>
        </w:tc>
      </w:tr>
      <w:tr w:rsidR="007464D6" w:rsidRPr="004A2E9C" w:rsidTr="007A45C0">
        <w:tc>
          <w:tcPr>
            <w:tcW w:w="110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E9C">
              <w:rPr>
                <w:color w:val="000000"/>
                <w:sz w:val="20"/>
                <w:szCs w:val="20"/>
              </w:rPr>
              <w:t>Какой период искусства не развивается в эпоху первобытного общества?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 w:val="restart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2E9C">
              <w:rPr>
                <w:sz w:val="20"/>
                <w:szCs w:val="20"/>
              </w:rPr>
              <w:t>1) палеолит</w:t>
            </w:r>
          </w:p>
          <w:p w:rsidR="007464D6" w:rsidRPr="004A2E9C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2E9C">
              <w:rPr>
                <w:sz w:val="20"/>
                <w:szCs w:val="20"/>
              </w:rPr>
              <w:t>2)мезолит</w:t>
            </w:r>
          </w:p>
          <w:p w:rsidR="007464D6" w:rsidRPr="004A2E9C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A2E9C">
              <w:rPr>
                <w:sz w:val="20"/>
                <w:szCs w:val="20"/>
              </w:rPr>
              <w:t>3)неолит</w:t>
            </w:r>
          </w:p>
          <w:p w:rsidR="007464D6" w:rsidRPr="004A2E9C" w:rsidRDefault="007464D6" w:rsidP="007A45C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E9C">
              <w:rPr>
                <w:sz w:val="20"/>
                <w:szCs w:val="20"/>
              </w:rPr>
              <w:t xml:space="preserve">4) неоклассика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венеры</w:t>
            </w:r>
            <w:proofErr w:type="spell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скульптура женщины в эпоху неолита первобытного искусства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наскальные изображения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рисунки на сосудах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украшение пещер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Какая страна называется страной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двуречья</w:t>
            </w:r>
            <w:proofErr w:type="spell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 w:val="restart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Греция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Месопотамия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Италия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4) Индия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 называлась первая письменная </w:t>
            </w:r>
            <w:hyperlink r:id="rId16" w:tooltip="Цивилизация" w:history="1">
              <w:r w:rsidRPr="004A2E9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цивилизация</w:t>
              </w:r>
            </w:hyperlink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, существовавшая на юго-востоке </w:t>
            </w:r>
            <w:hyperlink r:id="rId17" w:tooltip="Месопотамия" w:history="1">
              <w:r w:rsidRPr="004A2E9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Междуречья</w:t>
              </w:r>
            </w:hyperlink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hyperlink r:id="rId18" w:tooltip="Тигр (река)" w:history="1">
              <w:r w:rsidRPr="004A2E9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Тигра</w:t>
              </w:r>
            </w:hyperlink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 и </w:t>
            </w:r>
            <w:hyperlink r:id="rId19" w:tooltip="Евфрат" w:history="1">
              <w:r w:rsidRPr="004A2E9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Евфрата</w:t>
              </w:r>
            </w:hyperlink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 в </w:t>
            </w:r>
            <w:hyperlink r:id="rId20" w:tooltip="IV тысячелетие до н. э." w:history="1">
              <w:r w:rsidRPr="004A2E9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IV</w:t>
              </w:r>
            </w:hyperlink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hyperlink r:id="rId21" w:tooltip="III тысячелетие до н. э." w:history="1">
              <w:r w:rsidRPr="004A2E9C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III тысячелетиях до н. э.</w:t>
              </w:r>
            </w:hyperlink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Шумер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Глиптика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3)Аккад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4) Изразцы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Какая страна славится пирамидами?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Индия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Китай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3) Месопотамия 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Египет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Столица</w:t>
            </w:r>
            <w:proofErr w:type="gram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 какой страны является город Дели?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 w:val="restart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Индия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Китай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3) Месопотамия 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Египет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Язык индийского народа - …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индийский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русский 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хинди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арго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Кто такой Будда?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1)просветленный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темный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святитель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правитель Китая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Как называются прямоугольные высокие надвратные башни в форме вытянутой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учеченной</w:t>
            </w:r>
            <w:proofErr w:type="spell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 пирамиды?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гопурамы</w:t>
            </w:r>
            <w:proofErr w:type="spellEnd"/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пирамиды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гробницы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храмы в Месопотамии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Как называется </w:t>
            </w:r>
            <w:r w:rsidRPr="004A2E9C">
              <w:rPr>
                <w:rFonts w:ascii="Times New Roman" w:hAnsi="Times New Roman" w:cs="Times New Roman"/>
                <w:iCs/>
                <w:sz w:val="20"/>
                <w:szCs w:val="20"/>
              </w:rPr>
              <w:t>представление о целостности и гармоничности мира?</w:t>
            </w:r>
            <w:r w:rsidRPr="004A2E9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холизм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религия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традиции народа Японии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буддизм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Каких династий не было в Китае</w:t>
            </w:r>
            <w:proofErr w:type="gram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rPr>
          <w:trHeight w:val="557"/>
        </w:trPr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Сун</w:t>
            </w:r>
            <w:proofErr w:type="spellEnd"/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хань</w:t>
            </w:r>
            <w:proofErr w:type="spellEnd"/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Иоя</w:t>
            </w:r>
            <w:proofErr w:type="spellEnd"/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Достопримечательность Китая</w:t>
            </w: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9F35A1">
              <w:rPr>
                <w:rFonts w:ascii="Times New Roman" w:hAnsi="Times New Roman" w:cs="Times New Roman"/>
                <w:sz w:val="20"/>
                <w:szCs w:val="20"/>
              </w:rPr>
              <w:t xml:space="preserve">Храм </w:t>
            </w:r>
            <w:proofErr w:type="spellStart"/>
            <w:r w:rsidRPr="009F35A1">
              <w:rPr>
                <w:rFonts w:ascii="Times New Roman" w:hAnsi="Times New Roman" w:cs="Times New Roman"/>
                <w:sz w:val="20"/>
                <w:szCs w:val="20"/>
              </w:rPr>
              <w:t>Даймяо</w:t>
            </w:r>
            <w:proofErr w:type="spellEnd"/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Пирамда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Хеопса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Акрополь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Сфинкс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 называется страна восходящего солнца?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Япония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Китай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Индия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Египет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В какой стране развивается живопись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хокусай</w:t>
            </w:r>
            <w:proofErr w:type="spell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Индия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Египет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Япония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4) Индия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какой стране много пирамид?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 w:val="restart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в Афинах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в Индии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3)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Египте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в Риме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какой стране символ чистоты – лотос?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Япония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Китай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Африка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Италия 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В какой стране </w:t>
            </w:r>
            <w:proofErr w:type="gram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знамениты</w:t>
            </w:r>
            <w:proofErr w:type="gram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нэцке</w:t>
            </w:r>
            <w:proofErr w:type="spellEnd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1) Италии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Франции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Японии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Китая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Как назывался город, куда город, куда были переселены самураи?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Эдо</w:t>
            </w:r>
            <w:proofErr w:type="spellEnd"/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2) Рим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3) Афины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E9C">
              <w:rPr>
                <w:rFonts w:ascii="Times New Roman" w:hAnsi="Times New Roman" w:cs="Times New Roman"/>
                <w:sz w:val="20"/>
                <w:szCs w:val="20"/>
              </w:rPr>
              <w:t>4) Киото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6379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какой стране находится гробница</w:t>
            </w:r>
            <w:r w:rsidRPr="005C6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6FE7">
              <w:rPr>
                <w:rFonts w:ascii="Times New Roman" w:hAnsi="Times New Roman" w:cs="Times New Roman"/>
                <w:sz w:val="20"/>
                <w:szCs w:val="20"/>
              </w:rPr>
              <w:t>Цинь</w:t>
            </w:r>
            <w:proofErr w:type="spellEnd"/>
            <w:r w:rsidRPr="005C6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6FE7">
              <w:rPr>
                <w:rFonts w:ascii="Times New Roman" w:hAnsi="Times New Roman" w:cs="Times New Roman"/>
                <w:sz w:val="20"/>
                <w:szCs w:val="20"/>
              </w:rPr>
              <w:t>Шихуанди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Китай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Япония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Италия</w:t>
            </w:r>
          </w:p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Месопотамия</w:t>
            </w:r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называется новое искусство в эпоху Средневековья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4D6" w:rsidRPr="004A2E9C" w:rsidTr="007A45C0">
        <w:tc>
          <w:tcPr>
            <w:tcW w:w="1101" w:type="dxa"/>
            <w:vMerge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классицизм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сентиментализм</w:t>
            </w:r>
          </w:p>
          <w:p w:rsidR="007464D6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роккоко</w:t>
            </w:r>
            <w:proofErr w:type="spellEnd"/>
          </w:p>
        </w:tc>
        <w:tc>
          <w:tcPr>
            <w:tcW w:w="1241" w:type="dxa"/>
          </w:tcPr>
          <w:p w:rsidR="007464D6" w:rsidRPr="004A2E9C" w:rsidRDefault="007464D6" w:rsidP="007A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10CA" w:rsidRDefault="00D410CA"/>
    <w:sectPr w:rsidR="00D4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64D6"/>
    <w:rsid w:val="007464D6"/>
    <w:rsid w:val="00D4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64D6"/>
  </w:style>
  <w:style w:type="character" w:styleId="a4">
    <w:name w:val="Strong"/>
    <w:basedOn w:val="a0"/>
    <w:uiPriority w:val="22"/>
    <w:qFormat/>
    <w:rsid w:val="007464D6"/>
    <w:rPr>
      <w:b/>
      <w:bCs/>
    </w:rPr>
  </w:style>
  <w:style w:type="paragraph" w:styleId="a5">
    <w:name w:val="List Paragraph"/>
    <w:basedOn w:val="a"/>
    <w:uiPriority w:val="34"/>
    <w:qFormat/>
    <w:rsid w:val="007464D6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0">
    <w:name w:val="c0"/>
    <w:basedOn w:val="a"/>
    <w:rsid w:val="007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"/>
    <w:rsid w:val="007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464D6"/>
  </w:style>
  <w:style w:type="character" w:styleId="a6">
    <w:name w:val="Hyperlink"/>
    <w:basedOn w:val="a0"/>
    <w:uiPriority w:val="99"/>
    <w:unhideWhenUsed/>
    <w:rsid w:val="007464D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46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IV_%D1%82%D1%8B%D1%81%D1%8F%D1%87%D0%B5%D0%BB%D0%B5%D1%82%D0%B8%D0%B5_%D0%B4%D0%BE_%D0%BD._%D1%8D." TargetMode="External"/><Relationship Id="rId13" Type="http://schemas.openxmlformats.org/officeDocument/2006/relationships/hyperlink" Target="http://ru.wikipedia.org/wiki/%D0%98%D1%80%D0%B0%D0%BA" TargetMode="External"/><Relationship Id="rId18" Type="http://schemas.openxmlformats.org/officeDocument/2006/relationships/hyperlink" Target="http://ru.wikipedia.org/wiki/%D0%A2%D0%B8%D0%B3%D1%80_(%D1%80%D0%B5%D0%BA%D0%B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III_%D1%82%D1%8B%D1%81%D1%8F%D1%87%D0%B5%D0%BB%D0%B5%D1%82%D0%B8%D0%B5_%D0%B4%D0%BE_%D0%BD._%D1%8D." TargetMode="External"/><Relationship Id="rId7" Type="http://schemas.openxmlformats.org/officeDocument/2006/relationships/hyperlink" Target="http://ru.wikipedia.org/wiki/%D0%95%D0%B2%D1%84%D1%80%D0%B0%D1%82" TargetMode="External"/><Relationship Id="rId12" Type="http://schemas.openxmlformats.org/officeDocument/2006/relationships/hyperlink" Target="http://ru.wikipedia.org/wiki/%D0%9C%D0%B5%D1%81%D0%BE%D0%BF%D0%BE%D1%82%D0%B0%D0%BC%D0%B8%D1%8F" TargetMode="External"/><Relationship Id="rId17" Type="http://schemas.openxmlformats.org/officeDocument/2006/relationships/hyperlink" Target="http://ru.wikipedia.org/wiki/%D0%9C%D0%B5%D1%81%D0%BE%D0%BF%D0%BE%D1%82%D0%B0%D0%BC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6%D0%B8%D0%B2%D0%B8%D0%BB%D0%B8%D0%B7%D0%B0%D1%86%D0%B8%D1%8F" TargetMode="External"/><Relationship Id="rId20" Type="http://schemas.openxmlformats.org/officeDocument/2006/relationships/hyperlink" Target="http://ru.wikipedia.org/wiki/IV_%D1%82%D1%8B%D1%81%D1%8F%D1%87%D0%B5%D0%BB%D0%B5%D1%82%D0%B8%D0%B5_%D0%B4%D0%BE_%D0%BD._%D1%8D.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2%D0%B8%D0%B3%D1%80_(%D1%80%D0%B5%D0%BA%D0%B0)" TargetMode="External"/><Relationship Id="rId11" Type="http://schemas.openxmlformats.org/officeDocument/2006/relationships/hyperlink" Target="http://ru.wikipedia.org/wiki/XXII_%D0%B2%D0%B5%D0%BA_%D0%B4%D0%BE_%D0%BD._%D1%8D." TargetMode="External"/><Relationship Id="rId5" Type="http://schemas.openxmlformats.org/officeDocument/2006/relationships/hyperlink" Target="http://ru.wikipedia.org/wiki/%D0%9C%D0%B5%D1%81%D0%BE%D0%BF%D0%BE%D1%82%D0%B0%D0%BC%D0%B8%D1%8F" TargetMode="External"/><Relationship Id="rId15" Type="http://schemas.openxmlformats.org/officeDocument/2006/relationships/hyperlink" Target="http://ru.wikipedia.org/wiki/%D0%94%D0%B5%D0%BA%D0%BE%D1%80%D0%B0%D1%82%D0%B8%D0%B2%D0%BD%D0%BE-%D0%BF%D1%80%D0%B8%D0%BA%D0%BB%D0%B0%D0%B4%D0%BD%D0%BE%D0%B5_%D0%B8%D1%81%D0%BA%D1%83%D1%81%D1%81%D1%82%D0%B2%D0%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XXIV_%D0%B2%D0%B5%D0%BA_%D0%B4%D0%BE_%D0%BD._%D1%8D." TargetMode="External"/><Relationship Id="rId19" Type="http://schemas.openxmlformats.org/officeDocument/2006/relationships/hyperlink" Target="http://ru.wikipedia.org/wiki/%D0%95%D0%B2%D1%84%D1%80%D0%B0%D1%82" TargetMode="External"/><Relationship Id="rId4" Type="http://schemas.openxmlformats.org/officeDocument/2006/relationships/hyperlink" Target="http://ru.wikipedia.org/wiki/%D0%A6%D0%B8%D0%B2%D0%B8%D0%BB%D0%B8%D0%B7%D0%B0%D1%86%D0%B8%D1%8F" TargetMode="External"/><Relationship Id="rId9" Type="http://schemas.openxmlformats.org/officeDocument/2006/relationships/hyperlink" Target="http://ru.wikipedia.org/wiki/III_%D1%82%D1%8B%D1%81%D1%8F%D1%87%D0%B5%D0%BB%D0%B5%D1%82%D0%B8%D0%B5_%D0%B4%D0%BE_%D0%BD._%D1%8D." TargetMode="External"/><Relationship Id="rId14" Type="http://schemas.openxmlformats.org/officeDocument/2006/relationships/hyperlink" Target="http://ru.wikipedia.org/wiki/%D0%A1%D0%BA%D1%83%D0%BB%D1%8C%D0%BF%D1%82%D1%83%D1%80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1872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2015-01-08T10:34:00Z</dcterms:created>
  <dcterms:modified xsi:type="dcterms:W3CDTF">2015-01-08T10:35:00Z</dcterms:modified>
</cp:coreProperties>
</file>