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5B3BBE" w:rsidRDefault="005B3BBE" w:rsidP="005B3BBE">
      <w:pPr>
        <w:shd w:val="clear" w:color="auto" w:fill="FFFFFF"/>
        <w:tabs>
          <w:tab w:val="left" w:pos="3260"/>
        </w:tabs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ab/>
        <w:t>Познание мира</w:t>
      </w:r>
      <w:r w:rsidR="00BD4A4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2 класс</w:t>
      </w:r>
      <w:bookmarkStart w:id="0" w:name="_GoBack"/>
      <w:bookmarkEnd w:id="0"/>
    </w:p>
    <w:p w:rsidR="005B3BBE" w:rsidRDefault="005B3BBE" w:rsidP="005B3BBE">
      <w:pPr>
        <w:shd w:val="clear" w:color="auto" w:fill="FFFFFF"/>
        <w:tabs>
          <w:tab w:val="left" w:pos="3260"/>
        </w:tabs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Тема: Труд и его значение в жизни человека.</w:t>
      </w:r>
    </w:p>
    <w:p w:rsidR="005B3BBE" w:rsidRPr="00BD4A4C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</w:t>
      </w:r>
      <w:r w:rsidR="005B3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="005B3BB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1. </w:t>
      </w:r>
      <w:r w:rsidR="00BD4A4C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с</w:t>
      </w:r>
      <w:r w:rsidR="005B3BBE" w:rsidRPr="00BD4A4C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 xml:space="preserve">оздание условий для формирования знаний о роли </w:t>
      </w: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значени</w:t>
      </w:r>
      <w:r w:rsidR="005B3BBE" w:rsidRP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я </w:t>
      </w: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труда в жизни человека</w:t>
      </w:r>
      <w:r w:rsidR="005B3BBE" w:rsidRP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2.способствование развитию речи, расширению кругозора;</w:t>
      </w:r>
    </w:p>
    <w:p w:rsidR="00E8578A" w:rsidRPr="00E8578A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3. </w:t>
      </w:r>
      <w:r w:rsidR="00E8578A"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содействование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E8578A"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воспитанию культуры труда и уважительного отношения к нему через игровую и исследовательскую деятельность учащихся.</w:t>
      </w:r>
    </w:p>
    <w:p w:rsidR="00E8578A" w:rsidRDefault="005B3BBE" w:rsidP="005B3B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en-US" w:eastAsia="ru-RU"/>
        </w:rPr>
        <w:t>I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</w:t>
      </w:r>
      <w:r w:rsidR="00E8578A" w:rsidRPr="00E8578A">
        <w:rPr>
          <w:rFonts w:ascii="Helvetica" w:eastAsia="Times New Roman" w:hAnsi="Helvetica" w:cs="Helvetica"/>
          <w:bCs/>
          <w:color w:val="333333"/>
          <w:sz w:val="20"/>
          <w:szCs w:val="20"/>
          <w:lang w:eastAsia="ru-RU"/>
        </w:rPr>
        <w:t>Организационный момент</w:t>
      </w:r>
      <w:r w:rsidR="00E8578A"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</w:p>
    <w:p w:rsidR="005B3BBE" w:rsidRDefault="005B3BBE" w:rsidP="005B3B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-приветствие</w:t>
      </w:r>
    </w:p>
    <w:p w:rsidR="005B3BBE" w:rsidRDefault="005B3BBE" w:rsidP="005B3B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-психологический настрой</w:t>
      </w:r>
    </w:p>
    <w:p w:rsidR="005B3BBE" w:rsidRDefault="005B3BBE" w:rsidP="005B3B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II</w:t>
      </w:r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Актуализация опорных знаний</w:t>
      </w:r>
    </w:p>
    <w:p w:rsidR="005B3BBE" w:rsidRDefault="005B3BBE" w:rsidP="005B3BB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проверка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дом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.з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адания</w:t>
      </w:r>
      <w:proofErr w:type="spellEnd"/>
    </w:p>
    <w:p w:rsidR="00E8578A" w:rsidRPr="00E8578A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-просмотр слайдо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в(</w:t>
      </w:r>
      <w:proofErr w:type="gramEnd"/>
      <w:r w:rsidR="00E8578A"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интерактивной доске - слайды с видами профессиональной деятельности</w:t>
      </w:r>
      <w:r w:rsidR="00E8578A"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)</w:t>
      </w:r>
      <w:r w:rsidR="00E8578A"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(слайды 1-6).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Ребята, что объединяет всех этих людей, изображенных на слайдах? Что они делают?</w:t>
      </w:r>
    </w:p>
    <w:p w:rsid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(Работают, трудятся)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-О чём пойдёт речь на сегодняшнем уроке?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III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Операц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1.-формулировка целей и темы урока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2.-Работа по группам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важно для жизни человека?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помощью чего он этого добивается?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Чтение текста?</w:t>
      </w:r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учебнике)</w:t>
      </w:r>
    </w:p>
    <w:p w:rsidR="00BD4A4C" w:rsidRDefault="00BD4A4C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знали из прочитанного?</w:t>
      </w:r>
    </w:p>
    <w:p w:rsidR="00BD4A4C" w:rsidRDefault="00BD4A4C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узнали?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огласны ли вы с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прочитанным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почему?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–Что изображено на картинке?</w:t>
      </w:r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Раскрась.</w:t>
      </w:r>
    </w:p>
    <w:p w:rsidR="005B3BBE" w:rsidRDefault="005B3BBE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-Для чего </w:t>
      </w:r>
      <w:r w:rsid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трудятся дети</w:t>
      </w:r>
      <w:proofErr w:type="gramStart"/>
      <w:r w:rsid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?(</w:t>
      </w:r>
      <w:proofErr w:type="gramEnd"/>
      <w:r w:rsid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составление рассказа)</w:t>
      </w:r>
    </w:p>
    <w:p w:rsidR="005B3BBE" w:rsidRDefault="005B3BBE" w:rsidP="00E8578A">
      <w:pPr>
        <w:shd w:val="clear" w:color="auto" w:fill="FFFFFF"/>
        <w:spacing w:after="120" w:line="240" w:lineRule="atLeast"/>
        <w:rPr>
          <w:noProof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</w:t>
      </w:r>
      <w:r w:rsidRPr="005B3BB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9BA82C" wp14:editId="048A4547">
            <wp:extent cx="2803585" cy="1968703"/>
            <wp:effectExtent l="0" t="0" r="0" b="0"/>
            <wp:docPr id="2" name="Рисунок 2" descr="http://logoped.ru/images/cherer0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.ru/images/cherer01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087" cy="196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1B" w:rsidRDefault="00FF0A1B" w:rsidP="00E8578A">
      <w:pPr>
        <w:shd w:val="clear" w:color="auto" w:fill="FFFFFF"/>
        <w:spacing w:after="120" w:line="240" w:lineRule="atLeast"/>
        <w:rPr>
          <w:noProof/>
          <w:lang w:eastAsia="ru-RU"/>
        </w:rPr>
      </w:pPr>
      <w:r>
        <w:rPr>
          <w:noProof/>
          <w:lang w:eastAsia="ru-RU"/>
        </w:rPr>
        <w:t>- Вспомните и запишите 3 пословицы о труде.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Терпенье и труд все перетрут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Без труда не вытащишь и рыбку из пруда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Сделал дело - гуляй смело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Делу время - потехе час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Труд кормит, а лень портит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не волк - в лес не убежит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Долог день до вечера, коли делать нечего</w:t>
      </w:r>
    </w:p>
    <w:p w:rsidR="00FF0A1B" w:rsidRP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Сколько потопаешь, столько и полопаешь</w:t>
      </w: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F0A1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не работает, тот не ест</w:t>
      </w: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Физминутка</w:t>
      </w:r>
      <w:proofErr w:type="spellEnd"/>
    </w:p>
    <w:p w:rsidR="005957B7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5.Отгадай кроссворд</w:t>
      </w:r>
    </w:p>
    <w:p w:rsidR="005957B7" w:rsidRPr="005957B7" w:rsidRDefault="005957B7" w:rsidP="005957B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 слова на тему «Труд»</w:t>
      </w:r>
    </w:p>
    <w:p w:rsidR="00FF0A1B" w:rsidRDefault="005957B7" w:rsidP="005957B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О Л Д Т М </w:t>
      </w:r>
      <w:proofErr w:type="gramStart"/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 И Т Р У Д Ж И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У И В Ы С Т Р О Й Л Д  К В У Д 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 О Г ЛО П А ТА К А М И Т Ь П 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И О Т Р А Б О Т А Т И М С В А Р  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Т </w:t>
      </w:r>
      <w:proofErr w:type="gramStart"/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 И Е К В А У Р Т О К Д Ё Э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Е Т О Ь Г М О Л О Б О Е   Щ Л У 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Л М И Е Н Г Б О Ч И Й Д Ж Б Ч 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Ь В Ы Н Р А  У Ц Н Г Ш Е  И Н Е</w:t>
      </w:r>
      <w:r w:rsidRPr="005957B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Важен ли труд в жизни человека? Почему?</w:t>
      </w:r>
    </w:p>
    <w:p w:rsidR="005957B7" w:rsidRDefault="005957B7" w:rsidP="005957B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 . игра Буриме</w:t>
      </w:r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( </w:t>
      </w:r>
      <w:proofErr w:type="gramEnd"/>
      <w:r w:rsidR="00BD4A4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закончи стихотворение)</w:t>
      </w:r>
    </w:p>
    <w:p w:rsidR="005957B7" w:rsidRPr="005957B7" w:rsidRDefault="005957B7" w:rsidP="005957B7">
      <w:pPr>
        <w:pStyle w:val="a5"/>
        <w:rPr>
          <w:lang w:eastAsia="ru-RU"/>
        </w:rPr>
      </w:pPr>
      <w:r w:rsidRPr="005957B7">
        <w:rPr>
          <w:lang w:eastAsia="ru-RU"/>
        </w:rPr>
        <w:t>Не позволяй душе</w:t>
      </w:r>
      <w:proofErr w:type="gramStart"/>
      <w:r w:rsidRPr="005957B7">
        <w:rPr>
          <w:lang w:eastAsia="ru-RU"/>
        </w:rPr>
        <w:t xml:space="preserve"> </w:t>
      </w:r>
      <w:r w:rsidR="00BD4A4C">
        <w:rPr>
          <w:lang w:eastAsia="ru-RU"/>
        </w:rPr>
        <w:t xml:space="preserve"> …….</w:t>
      </w:r>
      <w:proofErr w:type="gramEnd"/>
      <w:r w:rsidRPr="005957B7">
        <w:rPr>
          <w:lang w:eastAsia="ru-RU"/>
        </w:rPr>
        <w:t>лениться!</w:t>
      </w:r>
    </w:p>
    <w:p w:rsidR="005957B7" w:rsidRPr="005957B7" w:rsidRDefault="005957B7" w:rsidP="005957B7">
      <w:pPr>
        <w:pStyle w:val="a5"/>
        <w:rPr>
          <w:lang w:eastAsia="ru-RU"/>
        </w:rPr>
      </w:pPr>
      <w:r w:rsidRPr="005957B7">
        <w:rPr>
          <w:lang w:eastAsia="ru-RU"/>
        </w:rPr>
        <w:t>Чтоб в ступе воду не</w:t>
      </w:r>
      <w:r w:rsidR="00BD4A4C">
        <w:rPr>
          <w:lang w:eastAsia="ru-RU"/>
        </w:rPr>
        <w:t xml:space="preserve"> ……</w:t>
      </w:r>
      <w:r w:rsidRPr="005957B7">
        <w:rPr>
          <w:lang w:eastAsia="ru-RU"/>
        </w:rPr>
        <w:t xml:space="preserve"> толочь,</w:t>
      </w:r>
    </w:p>
    <w:p w:rsidR="005957B7" w:rsidRPr="005957B7" w:rsidRDefault="005957B7" w:rsidP="005957B7">
      <w:pPr>
        <w:pStyle w:val="a5"/>
        <w:rPr>
          <w:lang w:eastAsia="ru-RU"/>
        </w:rPr>
      </w:pPr>
      <w:r w:rsidRPr="005957B7">
        <w:rPr>
          <w:lang w:eastAsia="ru-RU"/>
        </w:rPr>
        <w:t>Душа обязана</w:t>
      </w:r>
      <w:proofErr w:type="gramStart"/>
      <w:r w:rsidRPr="005957B7">
        <w:rPr>
          <w:lang w:eastAsia="ru-RU"/>
        </w:rPr>
        <w:t xml:space="preserve"> </w:t>
      </w:r>
      <w:r w:rsidR="00BD4A4C">
        <w:rPr>
          <w:lang w:eastAsia="ru-RU"/>
        </w:rPr>
        <w:t>……….</w:t>
      </w:r>
      <w:proofErr w:type="gramEnd"/>
      <w:r w:rsidRPr="005957B7">
        <w:rPr>
          <w:lang w:eastAsia="ru-RU"/>
        </w:rPr>
        <w:t>трудиться</w:t>
      </w:r>
    </w:p>
    <w:p w:rsidR="005957B7" w:rsidRPr="005957B7" w:rsidRDefault="005957B7" w:rsidP="005957B7">
      <w:pPr>
        <w:pStyle w:val="a5"/>
        <w:rPr>
          <w:lang w:eastAsia="ru-RU"/>
        </w:rPr>
      </w:pPr>
      <w:r w:rsidRPr="005957B7">
        <w:rPr>
          <w:lang w:eastAsia="ru-RU"/>
        </w:rPr>
        <w:t xml:space="preserve">И </w:t>
      </w:r>
      <w:proofErr w:type="gramStart"/>
      <w:r w:rsidRPr="005957B7">
        <w:rPr>
          <w:lang w:eastAsia="ru-RU"/>
        </w:rPr>
        <w:t>день</w:t>
      </w:r>
      <w:proofErr w:type="gramEnd"/>
      <w:r w:rsidRPr="005957B7">
        <w:rPr>
          <w:lang w:eastAsia="ru-RU"/>
        </w:rPr>
        <w:t xml:space="preserve"> и ночь, и день и </w:t>
      </w:r>
      <w:r w:rsidR="00BD4A4C">
        <w:rPr>
          <w:lang w:eastAsia="ru-RU"/>
        </w:rPr>
        <w:t>……..</w:t>
      </w:r>
      <w:r w:rsidRPr="005957B7">
        <w:rPr>
          <w:lang w:eastAsia="ru-RU"/>
        </w:rPr>
        <w:t>ночь!</w:t>
      </w:r>
    </w:p>
    <w:p w:rsidR="005957B7" w:rsidRPr="005957B7" w:rsidRDefault="005957B7" w:rsidP="005957B7">
      <w:pPr>
        <w:pStyle w:val="a5"/>
        <w:rPr>
          <w:lang w:eastAsia="ru-RU"/>
        </w:rPr>
      </w:pPr>
    </w:p>
    <w:p w:rsidR="00FF0A1B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Почему мы должны трудиться?</w:t>
      </w: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en-US" w:eastAsia="ru-RU"/>
        </w:rPr>
        <w:t>IV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.Рефлексия</w:t>
      </w:r>
    </w:p>
    <w:p w:rsidR="005957B7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какую тему был наш урок?</w:t>
      </w:r>
    </w:p>
    <w:p w:rsidR="005957B7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-Что уяснили для себя?</w:t>
      </w:r>
    </w:p>
    <w:p w:rsidR="005957B7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для вас было сложным?</w:t>
      </w:r>
    </w:p>
    <w:p w:rsidR="005957B7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 чем справились хорошо?</w:t>
      </w:r>
    </w:p>
    <w:p w:rsidR="00BD4A4C" w:rsidRDefault="00BD4A4C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Что хотели бы вы ещё узнать на данную тему?</w:t>
      </w:r>
    </w:p>
    <w:p w:rsidR="005957B7" w:rsidRPr="005957B7" w:rsidRDefault="005957B7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 Д-з подборка загадок на тему Труд и в тетради « Профессия моих родителей»)</w:t>
      </w: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F0A1B" w:rsidRPr="00E8578A" w:rsidRDefault="00FF0A1B" w:rsidP="00FF0A1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мы поговорим о том, что такое труд и каково его значение в нашей жизни.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Запишем тему урока </w:t>
      </w:r>
      <w:r w:rsidRPr="00E857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"Труд - основа жизни"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(слайд 7).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Сегодня наш урок мы проведем в форме игры "Сто к одному"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(слайд 8).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этого мы заранее распределились по командам, дали им название и выбрали капитанов. Ребята, участвовавшие в проведении анкетирования, сегодня будут экспертами. Ученик, ведущий счет будет оформлять оценочный лист</w:t>
      </w:r>
      <w:hyperlink r:id="rId7" w:history="1">
        <w:r w:rsidRPr="00E8578A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(Приложение 1)</w:t>
        </w:r>
      </w:hyperlink>
      <w:r w:rsidRPr="00E857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Правила игры вам знакомы. После того, как будет задан вопрос, команда совещается одну минуту, капитан выбирает один ответ из ряда предложенных командой вариантов и озвучивает его. В случае совпадения ответов капитан может выбрать на свое усмотрение один из предложенных ранее ответов команды или назвать свой. Наибольшее количество баллов получит команда, которая назвала самый распространенный ответ.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 сегодняшнему уроку мы подготовились заранее. </w:t>
      </w:r>
      <w:proofErr w:type="gramStart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(Рассказ ученицы о проведении анкетирования:</w:t>
      </w:r>
      <w:proofErr w:type="gramEnd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"Мы провели опрос среди учителей и учащихся нашей школы. Для этого заранее составили и распечатали анкеты. Всего было опрошено 69 человек. Из них 19% - учителя, 35% - учащиеся начальных классов. 30% - учащиеся старших классов и 16% - учащиеся среднего звена. Были заданы следующие вопросы: Что такое труд? Что создается трудом? Как вознаграждается труд? Какие пословицы о труде вам известны?" </w:t>
      </w:r>
      <w:hyperlink r:id="rId8" w:history="1">
        <w:r w:rsidRPr="00E8578A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(Приложение 2)</w:t>
        </w:r>
      </w:hyperlink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первый раунд "Простая игра"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9).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 </w:t>
      </w: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Назовите самый популярный ответ на вопрос "Что такое труд?"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10)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обсуждения (1 минута), команды называют свои варианты ответов, которые записываются на доске.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интерактивной доске по одному открываются ответы: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55"/>
        <w:gridCol w:w="510"/>
      </w:tblGrid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самосовершенствования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Школьный 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заработка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человека от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Баллы, полученные командами, записываются на доске.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Большинство </w:t>
      </w:r>
      <w:proofErr w:type="gramStart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опрошенных</w:t>
      </w:r>
      <w:proofErr w:type="gramEnd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считают, что труд - это деятельность.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Наши эксперты работали со словарями в библиотеке и вот, что им удалось выяснить. Один из учащихся читает определения из словарей </w:t>
      </w:r>
      <w:proofErr w:type="spellStart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В.И.Даля</w:t>
      </w:r>
      <w:proofErr w:type="spellEnd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С.В.Ожегова</w:t>
      </w:r>
      <w:proofErr w:type="spellEnd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Большого энциклопедического словаря, заранее подготовленные для урока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(слайды 11, 12, 13).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обобщим полученные сведения о труде, итак труд - это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14):</w:t>
      </w:r>
    </w:p>
    <w:p w:rsidR="00E8578A" w:rsidRPr="00E8578A" w:rsidRDefault="00E8578A" w:rsidP="00E85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целенаправленная деятельность человека по созданию с помощью орудий труда материальных и духовных ценностей;</w:t>
      </w:r>
    </w:p>
    <w:p w:rsidR="00E8578A" w:rsidRPr="00E8578A" w:rsidRDefault="00E8578A" w:rsidP="00E85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усилие, направленное на достижение чего-либо;</w:t>
      </w:r>
    </w:p>
    <w:p w:rsidR="00E8578A" w:rsidRPr="00E8578A" w:rsidRDefault="00E8578A" w:rsidP="00E85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результат деятельности, работы, произведение;</w:t>
      </w:r>
    </w:p>
    <w:p w:rsidR="00E8578A" w:rsidRPr="00E8578A" w:rsidRDefault="00E8578A" w:rsidP="00E857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работа, занятие.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тетрадях делается запись: </w:t>
      </w:r>
      <w:r w:rsidRPr="00E8578A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Труд - это деятельность человека, которая имеет определенную цель, требует специальных знаний и умений и всегда приводит к результату</w:t>
      </w: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15).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Второй раунд нашей игры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16) "</w:t>
      </w: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Двойная игра"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Назовите наиболее часто встречающийся ответ на вопрос "Что создается трудом?"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17)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того, как даны ответы, на доске появляются данные опроса: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34"/>
        <w:gridCol w:w="450"/>
      </w:tblGrid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Духовные 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Откройте учебники на странице 71.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Чтение, работа с картинкой на странице 71. В тетрадях делаются записи понятий </w:t>
      </w:r>
      <w:r w:rsidRPr="00E8578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услуга, товар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(слайд 18).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Третий раунд нашей игры "Тройная игра"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(слайд 19)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Вопрос: "Как вознаграждается труд?"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20)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минуты обсуждения ответы команд записываются и на доске появляются результаты опроса: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87"/>
        <w:gridCol w:w="510"/>
      </w:tblGrid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 вознаграждение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Моральное удовлетворение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Чтение текста учебника на странице 72-73, обсуждение картины и рассказа </w:t>
      </w:r>
      <w:proofErr w:type="spellStart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Л.Н.Толстого</w:t>
      </w:r>
      <w:proofErr w:type="spellEnd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странице 72.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Вывод - вознаграждением за труд может быть не только материальное поощрение, но и удовлетворенность результатом, а также благодарность окружающих, польза людям.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Сообщения учащихся по вопросам </w:t>
      </w:r>
      <w:hyperlink r:id="rId9" w:history="1">
        <w:r w:rsidRPr="00E8578A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(Приложение 3)</w:t>
        </w:r>
      </w:hyperlink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Давайте выясним, каким может быть продолжительность рабочего дня для взрослого человека в нашей стране.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Могут ли дети работать?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каких работах запрещено использовать труд детей?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Каковы условия труда для несовершеннолетних?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Итак, ребята, давайте подведем итог - что мы сегодня узнали? (Что такое труд и почему труд - это основа жизни)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Наконец, наш последний раунд "Игра наоборот"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21).</w:t>
      </w:r>
    </w:p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Какая пословица реже всего упоминалась в ответах?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22)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2"/>
        <w:gridCol w:w="450"/>
      </w:tblGrid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 все перетрут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и рыбку из пруда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Сделал дело - гуляй смело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 - потехе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кормит, а лень портит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волк - в лес не убежит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Долог день до вечера, коли делать нечего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потопаешь, столько и полопаешь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578A" w:rsidRPr="00E8578A" w:rsidTr="00E857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 не работает, тот не 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578A" w:rsidRPr="00E8578A" w:rsidRDefault="00E8578A" w:rsidP="00E85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E8578A" w:rsidRPr="00E8578A" w:rsidRDefault="00E8578A" w:rsidP="00E8578A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8578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Подсчитываются баллы, озвучиваются победители, которые в следующей работе будут экспертами </w:t>
      </w:r>
      <w:r w:rsidRPr="00E8578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(слайд 23</w:t>
      </w:r>
      <w:proofErr w:type="gramEnd"/>
    </w:p>
    <w:p w:rsidR="00BF5174" w:rsidRPr="00E8578A" w:rsidRDefault="00BF5174" w:rsidP="00E8578A"/>
    <w:sectPr w:rsidR="00BF5174" w:rsidRPr="00E8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75E"/>
    <w:multiLevelType w:val="multilevel"/>
    <w:tmpl w:val="344C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57449"/>
    <w:multiLevelType w:val="multilevel"/>
    <w:tmpl w:val="E852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F6F0B"/>
    <w:multiLevelType w:val="multilevel"/>
    <w:tmpl w:val="734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97E3E"/>
    <w:multiLevelType w:val="multilevel"/>
    <w:tmpl w:val="CA4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A"/>
    <w:rsid w:val="00040BE6"/>
    <w:rsid w:val="000A28FC"/>
    <w:rsid w:val="00100DCA"/>
    <w:rsid w:val="0011393D"/>
    <w:rsid w:val="001163EC"/>
    <w:rsid w:val="001E6621"/>
    <w:rsid w:val="00322C18"/>
    <w:rsid w:val="003651E0"/>
    <w:rsid w:val="003806ED"/>
    <w:rsid w:val="00395F41"/>
    <w:rsid w:val="004635E9"/>
    <w:rsid w:val="004D7E39"/>
    <w:rsid w:val="00562A5B"/>
    <w:rsid w:val="00585EF8"/>
    <w:rsid w:val="005957B7"/>
    <w:rsid w:val="005B3BBE"/>
    <w:rsid w:val="00786B13"/>
    <w:rsid w:val="007B3A7B"/>
    <w:rsid w:val="008F5CEC"/>
    <w:rsid w:val="0092797A"/>
    <w:rsid w:val="009576E1"/>
    <w:rsid w:val="009C71CB"/>
    <w:rsid w:val="00A70FC5"/>
    <w:rsid w:val="00BD4A4C"/>
    <w:rsid w:val="00BF5174"/>
    <w:rsid w:val="00CE7AE9"/>
    <w:rsid w:val="00D87FF1"/>
    <w:rsid w:val="00DD0C70"/>
    <w:rsid w:val="00E8578A"/>
    <w:rsid w:val="00F30446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7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5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4677/pril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94677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4677/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2014-09-16T18:29:00Z</cp:lastPrinted>
  <dcterms:created xsi:type="dcterms:W3CDTF">2014-09-16T17:33:00Z</dcterms:created>
  <dcterms:modified xsi:type="dcterms:W3CDTF">2014-09-16T18:31:00Z</dcterms:modified>
</cp:coreProperties>
</file>