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C6" w:rsidRDefault="00E26E80" w:rsidP="00E2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по </w:t>
      </w:r>
      <w:r w:rsidR="00CB4C24">
        <w:rPr>
          <w:rFonts w:ascii="Times New Roman" w:hAnsi="Times New Roman" w:cs="Times New Roman"/>
          <w:sz w:val="28"/>
          <w:szCs w:val="28"/>
        </w:rPr>
        <w:t xml:space="preserve">ознакомлению с окружающим и изобразительной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в  I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р.</w:t>
      </w:r>
    </w:p>
    <w:p w:rsidR="00E26E80" w:rsidRDefault="00E26E80" w:rsidP="00E2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</w:t>
      </w:r>
      <w:r w:rsidR="00CB4C24">
        <w:rPr>
          <w:rFonts w:ascii="Times New Roman" w:hAnsi="Times New Roman" w:cs="Times New Roman"/>
          <w:sz w:val="28"/>
          <w:szCs w:val="28"/>
        </w:rPr>
        <w:t>Встреча на лесной опушке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6E80" w:rsidRDefault="00E26E80" w:rsidP="00E2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B4C24">
        <w:rPr>
          <w:rFonts w:ascii="Times New Roman" w:hAnsi="Times New Roman" w:cs="Times New Roman"/>
          <w:sz w:val="28"/>
          <w:szCs w:val="28"/>
        </w:rPr>
        <w:t>формировать у детей представления о диких животных (зайце), внешнем виде, питании, особенности его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80" w:rsidRDefault="00E26E80" w:rsidP="00E2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26E80" w:rsidRDefault="00E26E80" w:rsidP="00E26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6E80">
        <w:rPr>
          <w:rFonts w:ascii="Times New Roman" w:hAnsi="Times New Roman" w:cs="Times New Roman"/>
          <w:sz w:val="28"/>
          <w:szCs w:val="28"/>
        </w:rPr>
        <w:t xml:space="preserve">Закреплять у детей умение </w:t>
      </w:r>
      <w:r w:rsidR="00CB4C24">
        <w:rPr>
          <w:rFonts w:ascii="Times New Roman" w:hAnsi="Times New Roman" w:cs="Times New Roman"/>
          <w:sz w:val="28"/>
          <w:szCs w:val="28"/>
        </w:rPr>
        <w:t>раскатывать глину прямыми движениями;</w:t>
      </w:r>
    </w:p>
    <w:p w:rsidR="00E26E80" w:rsidRDefault="00CB4C24" w:rsidP="00E26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узнавать и называть цвета (синий, красный, желтый, зеленый)</w:t>
      </w:r>
      <w:r w:rsidR="00E26E80">
        <w:rPr>
          <w:rFonts w:ascii="Times New Roman" w:hAnsi="Times New Roman" w:cs="Times New Roman"/>
          <w:sz w:val="28"/>
          <w:szCs w:val="28"/>
        </w:rPr>
        <w:t>;</w:t>
      </w:r>
    </w:p>
    <w:p w:rsidR="00E26E80" w:rsidRDefault="00CB4C24" w:rsidP="00E26E8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аппарат, мелкую моторику рук, тактильное восприятие;</w:t>
      </w:r>
    </w:p>
    <w:p w:rsidR="00BF244D" w:rsidRDefault="00BF244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r w:rsidR="00900A8D">
        <w:rPr>
          <w:rFonts w:ascii="Times New Roman" w:hAnsi="Times New Roman" w:cs="Times New Roman"/>
          <w:sz w:val="28"/>
          <w:szCs w:val="28"/>
        </w:rPr>
        <w:t>: зайчик – мягкая игрушка, корзина, морковка, орехи, шишки, аудиозапись «Голоса птиц», глина, доски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44D" w:rsidRDefault="00BF244D" w:rsidP="00BF24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здороваются, садятся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садитесь рядком,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ладком.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ушки, глазки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 лес пойдем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кого-то там найдем.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и повторяют вместе с воспитателем: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Куда же мы попали? Ответы детей.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попали мы ребята на лесную полянку. А у кочки под кусточком зайка сидит, хвостик у него дрожит.</w:t>
      </w:r>
    </w:p>
    <w:p w:rsidR="00900A8D" w:rsidRDefault="00900A8D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дрожит хвостик у зайчика? (Упражнение для языка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хвостик»  - движением языком вправо-влево»).</w:t>
      </w:r>
    </w:p>
    <w:p w:rsidR="0058464A" w:rsidRDefault="0058464A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ушки дрожат? (Пальчиковая гимнастика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ушки» - движения указательным и средним пальцем).</w:t>
      </w:r>
    </w:p>
    <w:p w:rsidR="0058464A" w:rsidRDefault="0058464A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зайчика избушки</w:t>
      </w:r>
    </w:p>
    <w:p w:rsidR="0058464A" w:rsidRDefault="0058464A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ему построит дом?</w:t>
      </w:r>
    </w:p>
    <w:p w:rsidR="0058464A" w:rsidRDefault="0058464A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прижавши ушки </w:t>
      </w:r>
    </w:p>
    <w:p w:rsidR="0058464A" w:rsidRDefault="0058464A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ореховым кустом.</w:t>
      </w:r>
    </w:p>
    <w:p w:rsidR="0058464A" w:rsidRDefault="0058464A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позовем зайчика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шепотом, дети повторяют за воспитателем, затем погромче и 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Иди к нам зайка. Воспитатель берет на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здороваются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воспитателем рассматривают зайчика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ушки у него? Какой хвостик? А что в корзиночке лежит? Достать муфточки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на ощупь отгадывают, что там находится, угощают зайчика  морковкой.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зайчик, так замерз в лесу под кусточком, и солнышко спряталось. Давайте позовем солнышко</w:t>
      </w:r>
      <w:r w:rsidR="00F355A0">
        <w:rPr>
          <w:rFonts w:ascii="Times New Roman" w:hAnsi="Times New Roman" w:cs="Times New Roman"/>
          <w:sz w:val="28"/>
          <w:szCs w:val="28"/>
        </w:rPr>
        <w:t>.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 – фонарики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смотрят в окошко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ребяток погляди – руки к глазам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ребятам посвети – прямые руки поднимают вверх.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 время помощник раскладывает цветы, включает аудиозаписи «Голоса птиц».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солнышко выглянуло, всех пригрело, цветочки проснулись, птички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зайка наш согрелся. Ребята посмотрите, какие красивые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кого они цвета? 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зайчику покажем, какие цветочки умеем делать. Пальчиковая гимнастика «Алые цветочки»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цветочки,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лепесточки.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:rsidR="00F355A0" w:rsidRDefault="00F355A0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мне на ушко говорит, что хочет угостить своих лесных друзей – зайчат морковками. Давайте поможем зайчику слепить много морковок для зайчишек.</w:t>
      </w:r>
    </w:p>
    <w:p w:rsidR="00F355A0" w:rsidRDefault="00820D97" w:rsidP="00BF24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 и лепят из глины морковки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индивидуально помогает детям при работе с глиной. Молодцы ребята, постарались, слепили много морковок для зайчат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сложим наши морковки в корзиночку, зайчик торопится в лес. До свидания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нам с вами пора возвращаться в детский сад:</w:t>
      </w:r>
    </w:p>
    <w:p w:rsidR="00820D97" w:rsidRDefault="00820D97" w:rsidP="00820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820D97" w:rsidRDefault="00820D97" w:rsidP="00820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820D97" w:rsidRDefault="00820D97" w:rsidP="00820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820D97" w:rsidRDefault="00820D97" w:rsidP="00820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– прыг,</w:t>
      </w:r>
    </w:p>
    <w:p w:rsidR="00820D97" w:rsidRDefault="00820D97" w:rsidP="00820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ямку – скок</w:t>
      </w:r>
    </w:p>
    <w:p w:rsidR="00820D97" w:rsidRDefault="00820D97" w:rsidP="00820D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 – упали…</w:t>
      </w:r>
    </w:p>
    <w:p w:rsidR="00E26E80" w:rsidRPr="00E26E80" w:rsidRDefault="00E26E80" w:rsidP="00E2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6E80" w:rsidRPr="00E26E80" w:rsidSect="00A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876"/>
    <w:multiLevelType w:val="hybridMultilevel"/>
    <w:tmpl w:val="4A54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1A90"/>
    <w:multiLevelType w:val="hybridMultilevel"/>
    <w:tmpl w:val="69C2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26E80"/>
    <w:rsid w:val="001C47CA"/>
    <w:rsid w:val="00450469"/>
    <w:rsid w:val="004F091C"/>
    <w:rsid w:val="0058464A"/>
    <w:rsid w:val="00820D97"/>
    <w:rsid w:val="00900A8D"/>
    <w:rsid w:val="00A57CC6"/>
    <w:rsid w:val="00BF244D"/>
    <w:rsid w:val="00CB4C24"/>
    <w:rsid w:val="00E26E80"/>
    <w:rsid w:val="00F3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2015-02-18T08:29:00Z</dcterms:created>
  <dcterms:modified xsi:type="dcterms:W3CDTF">2015-02-28T10:26:00Z</dcterms:modified>
</cp:coreProperties>
</file>